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D5" w:rsidRPr="009965D5" w:rsidRDefault="009965D5" w:rsidP="009965D5">
      <w:pPr>
        <w:jc w:val="center"/>
      </w:pPr>
      <w:proofErr w:type="gramStart"/>
      <w:r>
        <w:rPr>
          <w:lang w:val="en-US"/>
        </w:rPr>
        <w:t xml:space="preserve">[ </w:t>
      </w:r>
      <w:r w:rsidRPr="00F77722">
        <w:t>Приложение</w:t>
      </w:r>
      <w:proofErr w:type="gramEnd"/>
      <w:r w:rsidRPr="00F77722">
        <w:t xml:space="preserve"> 11</w:t>
      </w:r>
      <w:r>
        <w:rPr>
          <w:lang w:val="en-US"/>
        </w:rPr>
        <w:t>]</w:t>
      </w:r>
    </w:p>
    <w:p w:rsidR="009965D5" w:rsidRPr="00F77722" w:rsidRDefault="009965D5" w:rsidP="009965D5"/>
    <w:p w:rsidR="009965D5" w:rsidRPr="00A90ED2" w:rsidRDefault="009965D5" w:rsidP="009965D5">
      <w:pPr>
        <w:numPr>
          <w:ilvl w:val="0"/>
          <w:numId w:val="1"/>
        </w:numPr>
      </w:pPr>
      <w:r w:rsidRPr="00A90ED2">
        <w:t>Отцом Ивана Грозного был:</w:t>
      </w:r>
    </w:p>
    <w:p w:rsidR="009965D5" w:rsidRPr="00F77722" w:rsidRDefault="009965D5" w:rsidP="009965D5">
      <w:pPr>
        <w:ind w:left="720"/>
      </w:pPr>
      <w:r w:rsidRPr="00F77722">
        <w:t>1) Василий 1                          3) Василий 2</w:t>
      </w:r>
    </w:p>
    <w:p w:rsidR="009965D5" w:rsidRPr="00F77722" w:rsidRDefault="009965D5" w:rsidP="009965D5">
      <w:pPr>
        <w:ind w:left="720"/>
      </w:pPr>
      <w:r w:rsidRPr="00F77722">
        <w:t>2) Иван 3                                4) Василий 3</w:t>
      </w:r>
    </w:p>
    <w:p w:rsidR="009965D5" w:rsidRPr="00F77722" w:rsidRDefault="009965D5" w:rsidP="009965D5">
      <w:pPr>
        <w:rPr>
          <w:u w:val="single"/>
        </w:rPr>
      </w:pPr>
      <w:r w:rsidRPr="00F77722">
        <w:t xml:space="preserve">      2. </w:t>
      </w:r>
      <w:r w:rsidRPr="00A90ED2">
        <w:t>Матерью Ивана Грозного была:</w:t>
      </w:r>
    </w:p>
    <w:p w:rsidR="009965D5" w:rsidRPr="00F77722" w:rsidRDefault="009965D5" w:rsidP="009965D5">
      <w:r w:rsidRPr="00F77722">
        <w:t xml:space="preserve">             1) Софья Палеолог                3) Марфа </w:t>
      </w:r>
      <w:proofErr w:type="spellStart"/>
      <w:r w:rsidRPr="00F77722">
        <w:t>Борецкая</w:t>
      </w:r>
      <w:proofErr w:type="spellEnd"/>
    </w:p>
    <w:p w:rsidR="009965D5" w:rsidRPr="00F77722" w:rsidRDefault="009965D5" w:rsidP="009965D5">
      <w:r w:rsidRPr="00F77722">
        <w:t xml:space="preserve">             2) Елена Глинская                 4) Евдокия Старицкая</w:t>
      </w:r>
    </w:p>
    <w:p w:rsidR="009965D5" w:rsidRPr="00A90ED2" w:rsidRDefault="009965D5" w:rsidP="009965D5">
      <w:r w:rsidRPr="00F77722">
        <w:t xml:space="preserve">      3. </w:t>
      </w:r>
      <w:r w:rsidRPr="00A90ED2">
        <w:t xml:space="preserve">«Венчание на царство»  Ивана Грозного состоялось в 1547 году </w:t>
      </w:r>
      <w:proofErr w:type="gramStart"/>
      <w:r w:rsidRPr="00A90ED2">
        <w:t>в</w:t>
      </w:r>
      <w:proofErr w:type="gramEnd"/>
      <w:r w:rsidRPr="00A90ED2">
        <w:t>:</w:t>
      </w:r>
    </w:p>
    <w:p w:rsidR="009965D5" w:rsidRPr="00F77722" w:rsidRDefault="009965D5" w:rsidP="009965D5">
      <w:r w:rsidRPr="00F77722">
        <w:t xml:space="preserve">              1) Успенском соборе             3) Покровском соборе</w:t>
      </w:r>
    </w:p>
    <w:p w:rsidR="009965D5" w:rsidRPr="00F77722" w:rsidRDefault="009965D5" w:rsidP="009965D5">
      <w:r w:rsidRPr="00F77722">
        <w:t xml:space="preserve">              2) Архангельском соборе      4) Благовещенском соборе</w:t>
      </w:r>
    </w:p>
    <w:p w:rsidR="009965D5" w:rsidRPr="00A90ED2" w:rsidRDefault="009965D5" w:rsidP="009965D5">
      <w:r w:rsidRPr="00F77722">
        <w:t xml:space="preserve">      4</w:t>
      </w:r>
      <w:r w:rsidRPr="00A90ED2">
        <w:t xml:space="preserve">. Первый Земский собор был созван </w:t>
      </w:r>
      <w:proofErr w:type="gramStart"/>
      <w:r w:rsidRPr="00A90ED2">
        <w:t>в</w:t>
      </w:r>
      <w:proofErr w:type="gramEnd"/>
      <w:r w:rsidRPr="00A90ED2">
        <w:t>:</w:t>
      </w:r>
    </w:p>
    <w:p w:rsidR="009965D5" w:rsidRPr="00F77722" w:rsidRDefault="009965D5" w:rsidP="009965D5">
      <w:r w:rsidRPr="00F77722">
        <w:t xml:space="preserve">               1) 1533 году                            3) 1549 году</w:t>
      </w:r>
    </w:p>
    <w:p w:rsidR="009965D5" w:rsidRPr="00F77722" w:rsidRDefault="009965D5" w:rsidP="009965D5">
      <w:r w:rsidRPr="00F77722">
        <w:t xml:space="preserve">               2) 1547 году                            4) 1550 году</w:t>
      </w:r>
    </w:p>
    <w:p w:rsidR="009965D5" w:rsidRPr="00A90ED2" w:rsidRDefault="009965D5" w:rsidP="009965D5">
      <w:r w:rsidRPr="00F77722">
        <w:t xml:space="preserve">      5. </w:t>
      </w:r>
      <w:r w:rsidRPr="00A90ED2">
        <w:t>В 1550 году в России был создан новый свод законов:</w:t>
      </w:r>
    </w:p>
    <w:p w:rsidR="009965D5" w:rsidRPr="00F77722" w:rsidRDefault="009965D5" w:rsidP="009965D5">
      <w:r w:rsidRPr="00F77722">
        <w:t xml:space="preserve">                1) Уложение                          3) Судебник</w:t>
      </w:r>
    </w:p>
    <w:p w:rsidR="009965D5" w:rsidRPr="00F77722" w:rsidRDefault="009965D5" w:rsidP="009965D5">
      <w:r>
        <w:t xml:space="preserve">                2) </w:t>
      </w:r>
      <w:proofErr w:type="gramStart"/>
      <w:r>
        <w:t>Русская</w:t>
      </w:r>
      <w:proofErr w:type="gramEnd"/>
      <w:r>
        <w:t xml:space="preserve"> П</w:t>
      </w:r>
      <w:r w:rsidRPr="00F77722">
        <w:t>равда                  4) Стоглав</w:t>
      </w:r>
    </w:p>
    <w:p w:rsidR="009965D5" w:rsidRPr="00A90ED2" w:rsidRDefault="009965D5" w:rsidP="009965D5">
      <w:r w:rsidRPr="00F77722">
        <w:t xml:space="preserve">      6. </w:t>
      </w:r>
      <w:r w:rsidRPr="00A90ED2">
        <w:t>Первой и любимой женой царя была:</w:t>
      </w:r>
    </w:p>
    <w:p w:rsidR="009965D5" w:rsidRPr="00F77722" w:rsidRDefault="009965D5" w:rsidP="009965D5">
      <w:r w:rsidRPr="00F77722">
        <w:t xml:space="preserve">                 1) Мария </w:t>
      </w:r>
      <w:proofErr w:type="spellStart"/>
      <w:r w:rsidRPr="00F77722">
        <w:t>Темрюкова</w:t>
      </w:r>
      <w:proofErr w:type="spellEnd"/>
      <w:r w:rsidRPr="00F77722">
        <w:t xml:space="preserve">                  3) Анастасия Захарьина</w:t>
      </w:r>
      <w:r>
        <w:t xml:space="preserve"> </w:t>
      </w:r>
      <w:r w:rsidRPr="00F77722">
        <w:t>- Юрьева</w:t>
      </w:r>
    </w:p>
    <w:p w:rsidR="009965D5" w:rsidRPr="00F77722" w:rsidRDefault="009965D5" w:rsidP="009965D5">
      <w:r w:rsidRPr="00F77722">
        <w:t xml:space="preserve">                 2) Марфа Собакина                    4) Василиса Мелентьева</w:t>
      </w:r>
    </w:p>
    <w:p w:rsidR="009965D5" w:rsidRPr="00A90ED2" w:rsidRDefault="009965D5" w:rsidP="009965D5">
      <w:r w:rsidRPr="00F77722">
        <w:t xml:space="preserve">      7. </w:t>
      </w:r>
      <w:r w:rsidRPr="00A90ED2">
        <w:t>Опричнина – это:</w:t>
      </w:r>
    </w:p>
    <w:p w:rsidR="009965D5" w:rsidRPr="00F77722" w:rsidRDefault="009965D5" w:rsidP="009965D5">
      <w:r w:rsidRPr="00F77722">
        <w:t xml:space="preserve">                  1) линия крепостей, острогов      3) постоянный совещательный орган при царе</w:t>
      </w:r>
    </w:p>
    <w:p w:rsidR="009965D5" w:rsidRPr="00F77722" w:rsidRDefault="009965D5" w:rsidP="009965D5">
      <w:r w:rsidRPr="00F77722">
        <w:t xml:space="preserve">                  2) особый, царский удел               4) кружок друзей царя</w:t>
      </w:r>
    </w:p>
    <w:p w:rsidR="009965D5" w:rsidRPr="00A90ED2" w:rsidRDefault="009965D5" w:rsidP="009965D5">
      <w:r w:rsidRPr="00F77722">
        <w:t xml:space="preserve">      8. </w:t>
      </w:r>
      <w:r w:rsidRPr="00A90ED2">
        <w:t>Членами Избранной рады в 1549-1560 гг. были:</w:t>
      </w:r>
    </w:p>
    <w:p w:rsidR="009965D5" w:rsidRPr="00F77722" w:rsidRDefault="009965D5" w:rsidP="009965D5">
      <w:r w:rsidRPr="00F77722">
        <w:t xml:space="preserve">                  1) А. Адашев и </w:t>
      </w:r>
      <w:proofErr w:type="spellStart"/>
      <w:r w:rsidRPr="00F77722">
        <w:t>Сильвестр</w:t>
      </w:r>
      <w:proofErr w:type="spellEnd"/>
      <w:r w:rsidRPr="00F77722">
        <w:t xml:space="preserve">                 3) Б. Годунов и Федор</w:t>
      </w:r>
    </w:p>
    <w:p w:rsidR="009965D5" w:rsidRPr="00F77722" w:rsidRDefault="009965D5" w:rsidP="009965D5">
      <w:r w:rsidRPr="00F77722">
        <w:t xml:space="preserve">                  2) </w:t>
      </w:r>
      <w:proofErr w:type="spellStart"/>
      <w:r w:rsidRPr="00F77722">
        <w:t>А.Басманов</w:t>
      </w:r>
      <w:proofErr w:type="spellEnd"/>
      <w:r w:rsidRPr="00F77722">
        <w:t xml:space="preserve"> и М. Скуратов            4) И. </w:t>
      </w:r>
      <w:proofErr w:type="spellStart"/>
      <w:r w:rsidRPr="00F77722">
        <w:t>Пересветов</w:t>
      </w:r>
      <w:proofErr w:type="spellEnd"/>
      <w:r w:rsidRPr="00F77722">
        <w:t xml:space="preserve"> и Шуйский</w:t>
      </w:r>
    </w:p>
    <w:p w:rsidR="009965D5" w:rsidRPr="00A90ED2" w:rsidRDefault="009965D5" w:rsidP="009965D5">
      <w:r w:rsidRPr="00F77722">
        <w:t xml:space="preserve">       9. </w:t>
      </w:r>
      <w:r w:rsidRPr="00A90ED2">
        <w:t>В 1570 году жестокому разорению подвергся город:</w:t>
      </w:r>
    </w:p>
    <w:p w:rsidR="009965D5" w:rsidRPr="00F77722" w:rsidRDefault="009965D5" w:rsidP="009965D5">
      <w:r w:rsidRPr="00F77722">
        <w:t xml:space="preserve">                   1) Смоленск                      3) Новгород</w:t>
      </w:r>
    </w:p>
    <w:p w:rsidR="009965D5" w:rsidRPr="00F77722" w:rsidRDefault="009965D5" w:rsidP="009965D5">
      <w:r w:rsidRPr="00F77722">
        <w:t xml:space="preserve">                   2) Киев                              4) Тверь</w:t>
      </w:r>
    </w:p>
    <w:p w:rsidR="009965D5" w:rsidRPr="00A90ED2" w:rsidRDefault="009965D5" w:rsidP="009965D5">
      <w:r w:rsidRPr="00F77722">
        <w:t xml:space="preserve">       10</w:t>
      </w:r>
      <w:r w:rsidRPr="00A90ED2">
        <w:t>. В годы правления Ивана Грозного велась война:</w:t>
      </w:r>
    </w:p>
    <w:p w:rsidR="009965D5" w:rsidRPr="00F77722" w:rsidRDefault="009965D5" w:rsidP="009965D5">
      <w:r w:rsidRPr="00F77722">
        <w:t xml:space="preserve">                    1) Смоленская                           3) Северная</w:t>
      </w:r>
    </w:p>
    <w:p w:rsidR="009965D5" w:rsidRPr="00F77722" w:rsidRDefault="009965D5" w:rsidP="009965D5">
      <w:r w:rsidRPr="00F77722">
        <w:t xml:space="preserve">                    2) Ливонская                             4) Семилетняя</w:t>
      </w:r>
    </w:p>
    <w:p w:rsidR="009965D5" w:rsidRPr="00A90ED2" w:rsidRDefault="009965D5" w:rsidP="009965D5">
      <w:r w:rsidRPr="00F77722">
        <w:t xml:space="preserve">       11. </w:t>
      </w:r>
      <w:r w:rsidRPr="00A90ED2">
        <w:t>В годы правления Ивана Грозного к России было присоединено:</w:t>
      </w:r>
    </w:p>
    <w:p w:rsidR="009965D5" w:rsidRPr="00F77722" w:rsidRDefault="009965D5" w:rsidP="009965D5">
      <w:r w:rsidRPr="00F77722">
        <w:t xml:space="preserve">                   1) Крымское ханство</w:t>
      </w:r>
    </w:p>
    <w:p w:rsidR="009965D5" w:rsidRPr="00F77722" w:rsidRDefault="009965D5" w:rsidP="009965D5">
      <w:r w:rsidRPr="00F77722">
        <w:t xml:space="preserve">                   2) Казанское ханство</w:t>
      </w:r>
    </w:p>
    <w:p w:rsidR="009965D5" w:rsidRPr="00F77722" w:rsidRDefault="009965D5" w:rsidP="009965D5">
      <w:r w:rsidRPr="00F77722">
        <w:t xml:space="preserve">                   3) Балтийское побережье</w:t>
      </w:r>
    </w:p>
    <w:p w:rsidR="009965D5" w:rsidRPr="00F77722" w:rsidRDefault="009965D5" w:rsidP="009965D5">
      <w:r w:rsidRPr="00F77722">
        <w:t xml:space="preserve">                   4) Киевские земли</w:t>
      </w:r>
    </w:p>
    <w:p w:rsidR="009965D5" w:rsidRPr="00F77722" w:rsidRDefault="009965D5" w:rsidP="009965D5">
      <w:r w:rsidRPr="00F77722">
        <w:t xml:space="preserve"> </w:t>
      </w:r>
    </w:p>
    <w:p w:rsidR="009965D5" w:rsidRPr="00F77722" w:rsidRDefault="009965D5" w:rsidP="009965D5">
      <w:r w:rsidRPr="00F77722">
        <w:t xml:space="preserve"> </w:t>
      </w:r>
    </w:p>
    <w:p w:rsidR="000C62AE" w:rsidRDefault="00A90ED2" w:rsidP="009965D5"/>
    <w:sectPr w:rsidR="000C62AE" w:rsidSect="00980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0D91"/>
    <w:multiLevelType w:val="hybridMultilevel"/>
    <w:tmpl w:val="6232B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65D5"/>
    <w:rsid w:val="00130FFA"/>
    <w:rsid w:val="003A60A3"/>
    <w:rsid w:val="00631A51"/>
    <w:rsid w:val="0098019A"/>
    <w:rsid w:val="009965D5"/>
    <w:rsid w:val="00A74982"/>
    <w:rsid w:val="00A90ED2"/>
    <w:rsid w:val="00B92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1825</Characters>
  <Application>Microsoft Office Word</Application>
  <DocSecurity>0</DocSecurity>
  <Lines>15</Lines>
  <Paragraphs>4</Paragraphs>
  <ScaleCrop>false</ScaleCrop>
  <Company>дом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2009-01-18T06:36:00Z</dcterms:created>
  <dcterms:modified xsi:type="dcterms:W3CDTF">2009-01-18T07:36:00Z</dcterms:modified>
</cp:coreProperties>
</file>