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68" w:rsidRPr="000133A5" w:rsidRDefault="00261368" w:rsidP="0026136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13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Приложение 2.  Лист №1  </w:t>
      </w:r>
    </w:p>
    <w:p w:rsidR="00261368" w:rsidRPr="009B6EF4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литературных произведениях можно встретить названия старинных мер длины.</w:t>
      </w:r>
      <w:r w:rsidRPr="009B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Прочитайте отрывки из произведений</w:t>
      </w:r>
      <w:proofErr w:type="gramStart"/>
      <w:r w:rsidRPr="009B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автора и название произведения. </w:t>
      </w:r>
    </w:p>
    <w:p w:rsidR="00261368" w:rsidRPr="009B6EF4" w:rsidRDefault="00261368" w:rsidP="00261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 неизвестные вам старинные слова, меры длины, подчеркните их.</w:t>
      </w:r>
    </w:p>
    <w:p w:rsidR="00261368" w:rsidRPr="009B6EF4" w:rsidRDefault="00261368" w:rsidP="00261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261368" w:rsidRPr="00170D71" w:rsidTr="00D4742C">
        <w:tc>
          <w:tcPr>
            <w:tcW w:w="5671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1).Отрывок из сказки … «Женщина посадила ячменное зернышко в цветочный горшок. В горшке вырос большой чудесный цветок, похожий на тюльпан</w:t>
            </w:r>
            <w:proofErr w:type="gram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.-</w:t>
            </w:r>
            <w:proofErr w:type="gram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“Какой прелестный цветок”, - сказала женщина и поцеловала красивые лепестки. Цветок распустился, и в самой чашечке на зеленом пестике цветка сидела девочка. Она была маленькая-маленькая. Всего в 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дюйм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ростом»…</w:t>
            </w:r>
          </w:p>
        </w:tc>
        <w:tc>
          <w:tcPr>
            <w:tcW w:w="5103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Автор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Название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Найдите в толковых словарях значение слова, чему равны меры _________________________</w:t>
            </w:r>
          </w:p>
        </w:tc>
      </w:tr>
      <w:tr w:rsidR="00261368" w:rsidRPr="00170D71" w:rsidTr="00D4742C">
        <w:tc>
          <w:tcPr>
            <w:tcW w:w="5671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2) Да еще рожу конька    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Ростом только в 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три 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вершка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На спине с двумя горбами</w:t>
            </w:r>
            <w:proofErr w:type="gram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proofErr w:type="gram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Pr="00170D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аршинными 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ушами</w:t>
            </w:r>
          </w:p>
        </w:tc>
        <w:tc>
          <w:tcPr>
            <w:tcW w:w="5103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Автор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Название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Найдите в толковых словарях значение слова, чему равны меры 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261368" w:rsidRPr="00170D71" w:rsidTr="00D4742C">
        <w:tc>
          <w:tcPr>
            <w:tcW w:w="5671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Старый </w:t>
            </w:r>
            <w:proofErr w:type="spell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любит до страсти</w:t>
            </w:r>
            <w:proofErr w:type="gram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низменный край.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 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сорок 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верст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Кострому прямиком</w:t>
            </w:r>
            <w:proofErr w:type="gram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 лесами ему нипочем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… Вижу один островок небольшой -</w:t>
            </w:r>
          </w:p>
          <w:p w:rsidR="00261368" w:rsidRPr="00170D71" w:rsidRDefault="00261368" w:rsidP="00D4742C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Зайцы на нем </w:t>
            </w:r>
            <w:proofErr w:type="spellStart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собралися</w:t>
            </w:r>
            <w:proofErr w:type="spellEnd"/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гурьбой.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каждой минутой вода подбиралась,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бедным зверкам: уж под ними осталось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Меньше 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аршина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земли в ширину,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Меньше 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сажени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7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длину.</w:t>
            </w:r>
          </w:p>
        </w:tc>
        <w:tc>
          <w:tcPr>
            <w:tcW w:w="5103" w:type="dxa"/>
          </w:tcPr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Автор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Название</w:t>
            </w:r>
            <w:r w:rsidRPr="00170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Найдите в толковых словарях значение слова, </w:t>
            </w:r>
            <w:r w:rsidRPr="00170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чему равны меры _________________________</w:t>
            </w: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61368" w:rsidRPr="00170D71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</w:tbl>
    <w:p w:rsidR="00261368" w:rsidRPr="00170D71" w:rsidRDefault="00261368" w:rsidP="002613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61368" w:rsidRPr="00170D71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70D7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-Найдите в толковых словарях значение слов  и </w:t>
      </w:r>
      <w:proofErr w:type="gramStart"/>
      <w:r w:rsidRPr="00170D7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узнайте   чему равны</w:t>
      </w:r>
      <w:proofErr w:type="gramEnd"/>
      <w:r w:rsidRPr="00170D7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эти меры длины</w:t>
      </w:r>
    </w:p>
    <w:p w:rsidR="00261368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61368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61368" w:rsidRPr="00662652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6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Лист 3.</w:t>
      </w:r>
    </w:p>
    <w:p w:rsidR="00261368" w:rsidRPr="00662652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61368" w:rsidRPr="00662652" w:rsidRDefault="00261368" w:rsidP="0026136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6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«Объясни, как понимаешь?»</w:t>
      </w:r>
    </w:p>
    <w:p w:rsidR="00261368" w:rsidRPr="00E116C1" w:rsidRDefault="00261368" w:rsidP="002613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1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E1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современном русском языке старинные единицы измерения и слова, их обозначающие сохранились, в основном, в виде пословиц и поговорок, устойчивых выражений, а также в литературных произведениях.</w:t>
      </w:r>
      <w:r w:rsidRPr="00E1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Запишите объяснение.</w:t>
      </w:r>
    </w:p>
    <w:p w:rsidR="00261368" w:rsidRPr="00662652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6265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Готовый образец: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1"/>
        <w:gridCol w:w="5190"/>
      </w:tblGrid>
      <w:tr w:rsidR="00261368" w:rsidRPr="005E5206" w:rsidTr="00D4742C">
        <w:tc>
          <w:tcPr>
            <w:tcW w:w="4786" w:type="dxa"/>
          </w:tcPr>
          <w:p w:rsidR="00261368" w:rsidRPr="005E5206" w:rsidRDefault="00261368" w:rsidP="002613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E5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Семимильными шагами»-</w:t>
            </w:r>
            <w:r w:rsidRPr="005E5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гигантскими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E5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«Не уступить ни пяди»</w:t>
            </w:r>
            <w:r w:rsidRPr="005E5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не отдавать даже самой малости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«Один как перст»   -             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одинокий человек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«Сам с вершок, а ума с горшок»-  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маленький, но  умный человек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«От горшка два вершка» -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 xml:space="preserve">о том,  кто  очень мал </w:t>
            </w:r>
          </w:p>
        </w:tc>
      </w:tr>
      <w:tr w:rsidR="00261368" w:rsidRPr="005E5206" w:rsidTr="00D4742C">
        <w:trPr>
          <w:trHeight w:val="265"/>
        </w:trPr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 на ладони»  -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полностью   открыто,                 предельно   ясно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"Писать аршинными буквами» - 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писать  крупно</w:t>
            </w:r>
          </w:p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Мерить на свой аршин –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о человеке, который  судит только со своей точки зрения</w:t>
            </w:r>
          </w:p>
        </w:tc>
      </w:tr>
      <w:tr w:rsidR="00261368" w:rsidRPr="005E5206" w:rsidTr="00D4742C">
        <w:tc>
          <w:tcPr>
            <w:tcW w:w="4786" w:type="dxa"/>
          </w:tcPr>
          <w:p w:rsidR="00261368" w:rsidRPr="005E5206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E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"Коломенская верста" -</w:t>
            </w:r>
          </w:p>
        </w:tc>
        <w:tc>
          <w:tcPr>
            <w:tcW w:w="5778" w:type="dxa"/>
          </w:tcPr>
          <w:p w:rsidR="00261368" w:rsidRPr="005E5206" w:rsidRDefault="00261368" w:rsidP="00D4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06">
              <w:rPr>
                <w:rFonts w:ascii="Times New Roman" w:hAnsi="Times New Roman" w:cs="Times New Roman"/>
                <w:sz w:val="24"/>
                <w:szCs w:val="24"/>
              </w:rPr>
              <w:t>об  очень высоком человеке</w:t>
            </w:r>
          </w:p>
        </w:tc>
      </w:tr>
    </w:tbl>
    <w:p w:rsidR="00261368" w:rsidRPr="00261368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</w:p>
    <w:p w:rsidR="00261368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Лист 4 .  </w:t>
      </w:r>
      <w:r w:rsidRPr="00336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proofErr w:type="gramStart"/>
      <w:r w:rsidRPr="00336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Заморочки</w:t>
      </w:r>
      <w:proofErr w:type="gramEnd"/>
      <w:r w:rsidRPr="00336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бочки. «Непростые задачки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61368" w:rsidRPr="009B6EF4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задачи,  запиши решения и ответ.</w:t>
      </w:r>
    </w:p>
    <w:p w:rsidR="00261368" w:rsidRPr="009B6EF4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368" w:rsidRPr="00662652" w:rsidRDefault="00261368" w:rsidP="0026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261368" w:rsidRPr="00662652" w:rsidTr="00D4742C">
        <w:tc>
          <w:tcPr>
            <w:tcW w:w="5282" w:type="dxa"/>
          </w:tcPr>
          <w:p w:rsidR="00261368" w:rsidRPr="00662652" w:rsidRDefault="00261368" w:rsidP="00D474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282" w:type="dxa"/>
          </w:tcPr>
          <w:p w:rsidR="00261368" w:rsidRPr="00662652" w:rsidRDefault="00261368" w:rsidP="00D47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Вычисления.</w:t>
            </w:r>
          </w:p>
        </w:tc>
      </w:tr>
      <w:tr w:rsidR="00261368" w:rsidRPr="00662652" w:rsidTr="00D4742C">
        <w:tc>
          <w:tcPr>
            <w:tcW w:w="5282" w:type="dxa"/>
          </w:tcPr>
          <w:p w:rsidR="00261368" w:rsidRPr="00662652" w:rsidRDefault="00261368" w:rsidP="00D4742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1.От Алеши Поповича. « Я от </w:t>
            </w:r>
            <w:proofErr w:type="spellStart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Тугарина</w:t>
            </w:r>
            <w:proofErr w:type="spellEnd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 видел, вышиной он – 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три сажени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61368" w:rsidRPr="00662652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</w:t>
            </w:r>
            <w:proofErr w:type="gramEnd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плеч 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– сажень косая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</w:t>
            </w:r>
          </w:p>
          <w:p w:rsidR="00261368" w:rsidRPr="00662652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  под  ним  как лютый зверь</w:t>
            </w:r>
            <w:proofErr w:type="gramStart"/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261368" w:rsidRPr="00261368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равно три сажени?</w:t>
            </w:r>
          </w:p>
        </w:tc>
        <w:tc>
          <w:tcPr>
            <w:tcW w:w="5282" w:type="dxa"/>
          </w:tcPr>
          <w:p w:rsidR="00261368" w:rsidRPr="00662652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68" w:rsidRPr="00662652" w:rsidTr="00D4742C">
        <w:tc>
          <w:tcPr>
            <w:tcW w:w="5282" w:type="dxa"/>
          </w:tcPr>
          <w:p w:rsidR="00261368" w:rsidRPr="00261368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2.«</w:t>
            </w:r>
            <w:r w:rsidRPr="00662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Видишь, там сивая кобыла? Кобылу подыми-ка ты, да неси ее полверсты»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Найди, сколько метров нужно пронести кобылу</w:t>
            </w:r>
          </w:p>
        </w:tc>
        <w:tc>
          <w:tcPr>
            <w:tcW w:w="5282" w:type="dxa"/>
          </w:tcPr>
          <w:p w:rsidR="00261368" w:rsidRPr="00662652" w:rsidRDefault="00261368" w:rsidP="00D47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68" w:rsidRPr="00662652" w:rsidTr="00D4742C">
        <w:tc>
          <w:tcPr>
            <w:tcW w:w="5282" w:type="dxa"/>
          </w:tcPr>
          <w:p w:rsidR="00261368" w:rsidRPr="00261368" w:rsidRDefault="00261368" w:rsidP="0026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3.Рост царевны  равен 2 аршинам 3 вершкам. Она стройная девочка. Её  талия примерно 3 пяди. Из одежды она предпочитает синюю юбку, длина которой 1 локоть. Вычисли размеры царевны</w:t>
            </w:r>
          </w:p>
        </w:tc>
        <w:tc>
          <w:tcPr>
            <w:tcW w:w="5282" w:type="dxa"/>
          </w:tcPr>
          <w:p w:rsidR="00261368" w:rsidRPr="00662652" w:rsidRDefault="00261368" w:rsidP="00D4742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68"/>
    <w:rsid w:val="00261368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613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613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2020-06-09T08:58:00Z</dcterms:created>
  <dcterms:modified xsi:type="dcterms:W3CDTF">2020-06-09T08:59:00Z</dcterms:modified>
</cp:coreProperties>
</file>