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07" w:rsidRPr="005C68F9" w:rsidRDefault="00605607" w:rsidP="006A284F">
      <w:pPr>
        <w:pStyle w:val="a3"/>
        <w:jc w:val="center"/>
        <w:rPr>
          <w:b/>
        </w:rPr>
      </w:pPr>
    </w:p>
    <w:p w:rsidR="007543CF" w:rsidRPr="005C68F9" w:rsidRDefault="007543CF" w:rsidP="006A284F">
      <w:pPr>
        <w:pStyle w:val="a3"/>
        <w:jc w:val="center"/>
        <w:rPr>
          <w:b/>
        </w:rPr>
      </w:pPr>
    </w:p>
    <w:p w:rsidR="007543CF" w:rsidRPr="00B336C5" w:rsidRDefault="007543CF" w:rsidP="007543CF">
      <w:pPr>
        <w:pStyle w:val="a3"/>
        <w:rPr>
          <w:b/>
        </w:rPr>
      </w:pPr>
      <w:r w:rsidRPr="00B336C5">
        <w:rPr>
          <w:b/>
        </w:rPr>
        <w:t>Приложение 4.</w:t>
      </w:r>
    </w:p>
    <w:p w:rsidR="006A284F" w:rsidRPr="005C68F9" w:rsidRDefault="006A284F" w:rsidP="006A284F">
      <w:pPr>
        <w:pStyle w:val="a3"/>
        <w:jc w:val="center"/>
        <w:rPr>
          <w:b/>
        </w:rPr>
      </w:pPr>
      <w:r w:rsidRPr="005C68F9">
        <w:rPr>
          <w:b/>
        </w:rPr>
        <w:t>Загадки к теме: «Вулканы»</w:t>
      </w:r>
    </w:p>
    <w:p w:rsidR="006A284F" w:rsidRPr="005C68F9" w:rsidRDefault="006A284F" w:rsidP="006A284F">
      <w:pPr>
        <w:pStyle w:val="a3"/>
        <w:rPr>
          <w:b/>
        </w:rPr>
      </w:pPr>
    </w:p>
    <w:p w:rsidR="006A284F" w:rsidRPr="005C68F9" w:rsidRDefault="006A284F" w:rsidP="006A284F">
      <w:pPr>
        <w:pStyle w:val="a3"/>
        <w:numPr>
          <w:ilvl w:val="0"/>
          <w:numId w:val="8"/>
        </w:numPr>
      </w:pPr>
      <w:r w:rsidRPr="005C68F9">
        <w:t>Его на любой карте найдёте.</w:t>
      </w:r>
    </w:p>
    <w:p w:rsidR="006A284F" w:rsidRPr="005C68F9" w:rsidRDefault="006A284F" w:rsidP="006A284F">
      <w:pPr>
        <w:pStyle w:val="a3"/>
        <w:ind w:left="360"/>
      </w:pPr>
      <w:r w:rsidRPr="005C68F9">
        <w:t xml:space="preserve">Он самый высокий в Европе.  (Этна, </w:t>
      </w:r>
      <w:smartTag w:uri="urn:schemas-microsoft-com:office:smarttags" w:element="metricconverter">
        <w:smartTagPr>
          <w:attr w:name="ProductID" w:val="3323 м"/>
        </w:smartTagPr>
        <w:r w:rsidRPr="005C68F9">
          <w:t>3323 м</w:t>
        </w:r>
      </w:smartTag>
      <w:r w:rsidRPr="005C68F9">
        <w:t>)</w:t>
      </w:r>
    </w:p>
    <w:p w:rsidR="006A284F" w:rsidRPr="005C68F9" w:rsidRDefault="006A284F" w:rsidP="006A284F">
      <w:pPr>
        <w:pStyle w:val="a3"/>
      </w:pPr>
    </w:p>
    <w:p w:rsidR="006A284F" w:rsidRPr="005C68F9" w:rsidRDefault="006A284F" w:rsidP="006A284F">
      <w:pPr>
        <w:pStyle w:val="a3"/>
        <w:numPr>
          <w:ilvl w:val="0"/>
          <w:numId w:val="8"/>
        </w:numPr>
      </w:pPr>
      <w:r w:rsidRPr="005C68F9">
        <w:t>А, знаете ли вы?</w:t>
      </w:r>
    </w:p>
    <w:p w:rsidR="006A284F" w:rsidRPr="005C68F9" w:rsidRDefault="006A284F" w:rsidP="006A284F">
      <w:pPr>
        <w:pStyle w:val="a3"/>
        <w:ind w:left="360"/>
      </w:pPr>
      <w:r w:rsidRPr="005C68F9">
        <w:t>Что древний потухший вулкан на Кавказе</w:t>
      </w:r>
    </w:p>
    <w:p w:rsidR="006A284F" w:rsidRPr="005C68F9" w:rsidRDefault="006A284F" w:rsidP="006A284F">
      <w:pPr>
        <w:pStyle w:val="a3"/>
        <w:ind w:left="360"/>
      </w:pPr>
      <w:r w:rsidRPr="005C68F9">
        <w:t xml:space="preserve">Имеет две головы?  (Эльбрус, </w:t>
      </w:r>
      <w:smartTag w:uri="urn:schemas-microsoft-com:office:smarttags" w:element="metricconverter">
        <w:smartTagPr>
          <w:attr w:name="ProductID" w:val="5642 м"/>
        </w:smartTagPr>
        <w:r w:rsidRPr="005C68F9">
          <w:t>5642 м</w:t>
        </w:r>
      </w:smartTag>
      <w:r w:rsidRPr="005C68F9">
        <w:t>)</w:t>
      </w:r>
    </w:p>
    <w:p w:rsidR="006A284F" w:rsidRPr="005C68F9" w:rsidRDefault="006A284F" w:rsidP="006A284F">
      <w:pPr>
        <w:pStyle w:val="a3"/>
        <w:ind w:left="360"/>
      </w:pPr>
    </w:p>
    <w:p w:rsidR="006A284F" w:rsidRPr="005C68F9" w:rsidRDefault="006A284F" w:rsidP="006A284F">
      <w:pPr>
        <w:pStyle w:val="a3"/>
        <w:numPr>
          <w:ilvl w:val="0"/>
          <w:numId w:val="8"/>
        </w:numPr>
      </w:pPr>
      <w:r w:rsidRPr="005C68F9">
        <w:t>Давно признать пора,</w:t>
      </w:r>
    </w:p>
    <w:p w:rsidR="006A284F" w:rsidRPr="005C68F9" w:rsidRDefault="006A284F" w:rsidP="006A284F">
      <w:pPr>
        <w:pStyle w:val="a3"/>
        <w:ind w:left="360"/>
      </w:pPr>
      <w:r w:rsidRPr="005C68F9">
        <w:t>Что для японцев</w:t>
      </w:r>
    </w:p>
    <w:p w:rsidR="006A284F" w:rsidRPr="005C68F9" w:rsidRDefault="006A284F" w:rsidP="006A284F">
      <w:pPr>
        <w:pStyle w:val="a3"/>
        <w:ind w:left="360"/>
      </w:pPr>
      <w:r w:rsidRPr="005C68F9">
        <w:t xml:space="preserve">Этот вулкан – «священная гора».  (Фудзияма, </w:t>
      </w:r>
      <w:smartTag w:uri="urn:schemas-microsoft-com:office:smarttags" w:element="metricconverter">
        <w:smartTagPr>
          <w:attr w:name="ProductID" w:val="3776 м"/>
        </w:smartTagPr>
        <w:r w:rsidRPr="005C68F9">
          <w:t>3776 м</w:t>
        </w:r>
      </w:smartTag>
      <w:r w:rsidRPr="005C68F9">
        <w:t>)</w:t>
      </w:r>
    </w:p>
    <w:p w:rsidR="006A284F" w:rsidRPr="005C68F9" w:rsidRDefault="006A284F" w:rsidP="006A284F">
      <w:pPr>
        <w:pStyle w:val="a3"/>
        <w:ind w:left="360"/>
      </w:pPr>
    </w:p>
    <w:p w:rsidR="006A284F" w:rsidRPr="005C68F9" w:rsidRDefault="006A284F" w:rsidP="006A284F">
      <w:pPr>
        <w:pStyle w:val="a3"/>
        <w:numPr>
          <w:ilvl w:val="0"/>
          <w:numId w:val="8"/>
        </w:numPr>
      </w:pPr>
      <w:r w:rsidRPr="005C68F9">
        <w:t xml:space="preserve">В Мексике есть великан – </w:t>
      </w:r>
    </w:p>
    <w:p w:rsidR="006A284F" w:rsidRPr="005C68F9" w:rsidRDefault="006A284F" w:rsidP="006A284F">
      <w:pPr>
        <w:pStyle w:val="a3"/>
        <w:ind w:left="360"/>
      </w:pPr>
      <w:r w:rsidRPr="005C68F9">
        <w:t>Это самый высокий в стране вулкан.   (</w:t>
      </w:r>
      <w:proofErr w:type="spellStart"/>
      <w:r w:rsidRPr="005C68F9">
        <w:t>Орисаба</w:t>
      </w:r>
      <w:proofErr w:type="spellEnd"/>
      <w:r w:rsidRPr="005C68F9">
        <w:t xml:space="preserve">, </w:t>
      </w:r>
      <w:smartTag w:uri="urn:schemas-microsoft-com:office:smarttags" w:element="metricconverter">
        <w:smartTagPr>
          <w:attr w:name="ProductID" w:val="5610 м"/>
        </w:smartTagPr>
        <w:r w:rsidRPr="005C68F9">
          <w:t>5610 м</w:t>
        </w:r>
      </w:smartTag>
      <w:r w:rsidRPr="005C68F9">
        <w:t>)</w:t>
      </w:r>
    </w:p>
    <w:p w:rsidR="006A284F" w:rsidRPr="005C68F9" w:rsidRDefault="006A284F" w:rsidP="006A284F">
      <w:pPr>
        <w:pStyle w:val="a3"/>
      </w:pPr>
    </w:p>
    <w:p w:rsidR="006A284F" w:rsidRPr="005C68F9" w:rsidRDefault="006A284F" w:rsidP="006A284F">
      <w:pPr>
        <w:pStyle w:val="a3"/>
        <w:numPr>
          <w:ilvl w:val="0"/>
          <w:numId w:val="8"/>
        </w:numPr>
      </w:pPr>
      <w:r w:rsidRPr="005C68F9">
        <w:t>Непрерывно извергается</w:t>
      </w:r>
    </w:p>
    <w:p w:rsidR="006A284F" w:rsidRPr="005C68F9" w:rsidRDefault="006A284F" w:rsidP="006A284F">
      <w:pPr>
        <w:pStyle w:val="a3"/>
        <w:ind w:left="360"/>
      </w:pPr>
      <w:r w:rsidRPr="005C68F9">
        <w:t>Маяком Средиземного моря называется.  (Стромболи)</w:t>
      </w:r>
    </w:p>
    <w:p w:rsidR="006A284F" w:rsidRPr="005C68F9" w:rsidRDefault="006A284F" w:rsidP="006A284F">
      <w:pPr>
        <w:pStyle w:val="a3"/>
        <w:ind w:left="360"/>
      </w:pPr>
    </w:p>
    <w:p w:rsidR="006A284F" w:rsidRPr="005C68F9" w:rsidRDefault="006A284F" w:rsidP="006A284F">
      <w:pPr>
        <w:pStyle w:val="a3"/>
        <w:numPr>
          <w:ilvl w:val="0"/>
          <w:numId w:val="8"/>
        </w:numPr>
      </w:pPr>
      <w:r w:rsidRPr="005C68F9">
        <w:t>Вулкан не помнит</w:t>
      </w:r>
    </w:p>
    <w:p w:rsidR="006A284F" w:rsidRPr="005C68F9" w:rsidRDefault="006A284F" w:rsidP="006A284F">
      <w:pPr>
        <w:pStyle w:val="a3"/>
        <w:ind w:left="360"/>
      </w:pPr>
      <w:r w:rsidRPr="005C68F9">
        <w:t>Своего имени, отечества.</w:t>
      </w:r>
    </w:p>
    <w:p w:rsidR="006A284F" w:rsidRPr="005C68F9" w:rsidRDefault="006A284F" w:rsidP="006A284F">
      <w:pPr>
        <w:pStyle w:val="a3"/>
        <w:ind w:left="360"/>
      </w:pPr>
      <w:r w:rsidRPr="005C68F9">
        <w:t>Его извержение было сильнейшим  из всех</w:t>
      </w:r>
    </w:p>
    <w:p w:rsidR="006A284F" w:rsidRPr="005C68F9" w:rsidRDefault="006A284F" w:rsidP="006A284F">
      <w:pPr>
        <w:pStyle w:val="a3"/>
        <w:ind w:left="360"/>
      </w:pPr>
      <w:r w:rsidRPr="005C68F9">
        <w:t xml:space="preserve">На памяти человечества.   (Кракатау, </w:t>
      </w:r>
      <w:smartTag w:uri="urn:schemas-microsoft-com:office:smarttags" w:element="metricconverter">
        <w:smartTagPr>
          <w:attr w:name="ProductID" w:val="813 м"/>
        </w:smartTagPr>
        <w:r w:rsidRPr="005C68F9">
          <w:t>813 м</w:t>
        </w:r>
      </w:smartTag>
      <w:r w:rsidRPr="005C68F9">
        <w:t>)</w:t>
      </w:r>
    </w:p>
    <w:p w:rsidR="006A284F" w:rsidRPr="005C68F9" w:rsidRDefault="006A284F" w:rsidP="006A284F">
      <w:pPr>
        <w:pStyle w:val="a3"/>
        <w:ind w:left="360"/>
      </w:pPr>
    </w:p>
    <w:p w:rsidR="006A284F" w:rsidRPr="005C68F9" w:rsidRDefault="006A284F" w:rsidP="006A284F">
      <w:pPr>
        <w:pStyle w:val="a3"/>
        <w:numPr>
          <w:ilvl w:val="0"/>
          <w:numId w:val="8"/>
        </w:numPr>
      </w:pPr>
      <w:r w:rsidRPr="005C68F9">
        <w:t xml:space="preserve">Этот вулкан в последний раз </w:t>
      </w:r>
      <w:proofErr w:type="gramStart"/>
      <w:r w:rsidRPr="005C68F9">
        <w:t>–</w:t>
      </w:r>
      <w:proofErr w:type="spellStart"/>
      <w:r w:rsidRPr="005C68F9">
        <w:t>У</w:t>
      </w:r>
      <w:proofErr w:type="gramEnd"/>
      <w:r w:rsidRPr="005C68F9">
        <w:t>-У-Ух</w:t>
      </w:r>
      <w:proofErr w:type="spellEnd"/>
      <w:r w:rsidRPr="005C68F9">
        <w:t>!!!</w:t>
      </w:r>
    </w:p>
    <w:p w:rsidR="006A284F" w:rsidRPr="005C68F9" w:rsidRDefault="006A284F" w:rsidP="006A284F">
      <w:pPr>
        <w:pStyle w:val="a3"/>
        <w:ind w:left="360"/>
      </w:pPr>
      <w:r w:rsidRPr="005C68F9">
        <w:t>И…… потух…</w:t>
      </w:r>
    </w:p>
    <w:p w:rsidR="006A284F" w:rsidRPr="005C68F9" w:rsidRDefault="006A284F" w:rsidP="006A284F">
      <w:pPr>
        <w:pStyle w:val="a3"/>
        <w:ind w:left="360"/>
      </w:pPr>
      <w:r w:rsidRPr="005C68F9">
        <w:t>Без всякой истерики</w:t>
      </w:r>
    </w:p>
    <w:p w:rsidR="006A284F" w:rsidRPr="005C68F9" w:rsidRDefault="006A284F" w:rsidP="006A284F">
      <w:pPr>
        <w:pStyle w:val="a3"/>
        <w:ind w:left="360"/>
      </w:pPr>
      <w:r w:rsidRPr="005C68F9">
        <w:t>И было это в Южной Америке.  (</w:t>
      </w:r>
      <w:proofErr w:type="spellStart"/>
      <w:r w:rsidRPr="005C68F9">
        <w:t>Чимборасо</w:t>
      </w:r>
      <w:proofErr w:type="spellEnd"/>
      <w:r w:rsidRPr="005C68F9">
        <w:t xml:space="preserve">, </w:t>
      </w:r>
      <w:smartTag w:uri="urn:schemas-microsoft-com:office:smarttags" w:element="metricconverter">
        <w:smartTagPr>
          <w:attr w:name="ProductID" w:val="6310 м"/>
        </w:smartTagPr>
        <w:r w:rsidRPr="005C68F9">
          <w:t>6310 м</w:t>
        </w:r>
      </w:smartTag>
      <w:r w:rsidRPr="005C68F9">
        <w:t>)</w:t>
      </w:r>
    </w:p>
    <w:p w:rsidR="006A284F" w:rsidRPr="005C68F9" w:rsidRDefault="006A284F" w:rsidP="006A284F">
      <w:pPr>
        <w:pStyle w:val="a3"/>
        <w:ind w:left="360"/>
      </w:pPr>
    </w:p>
    <w:p w:rsidR="006A284F" w:rsidRPr="005C68F9" w:rsidRDefault="006A284F" w:rsidP="006A284F">
      <w:pPr>
        <w:pStyle w:val="a3"/>
        <w:ind w:left="360"/>
      </w:pPr>
    </w:p>
    <w:p w:rsidR="006A284F" w:rsidRPr="005C68F9" w:rsidRDefault="006A284F" w:rsidP="006A284F">
      <w:pPr>
        <w:pStyle w:val="a3"/>
        <w:numPr>
          <w:ilvl w:val="0"/>
          <w:numId w:val="8"/>
        </w:numPr>
      </w:pPr>
      <w:r w:rsidRPr="005C68F9">
        <w:t>Этот вулкан деятелен и живуч</w:t>
      </w:r>
    </w:p>
    <w:p w:rsidR="006A284F" w:rsidRPr="005C68F9" w:rsidRDefault="006A284F" w:rsidP="006A284F">
      <w:pPr>
        <w:pStyle w:val="a3"/>
        <w:ind w:left="360"/>
      </w:pPr>
      <w:r w:rsidRPr="005C68F9">
        <w:t>У его подножия</w:t>
      </w:r>
    </w:p>
    <w:p w:rsidR="006A284F" w:rsidRPr="005C68F9" w:rsidRDefault="006A284F" w:rsidP="006A284F">
      <w:pPr>
        <w:pStyle w:val="a3"/>
        <w:ind w:left="360"/>
      </w:pPr>
      <w:r w:rsidRPr="005C68F9">
        <w:t xml:space="preserve">Постоянно бьёт горячий ключ.   (Ключевская Сопка, </w:t>
      </w:r>
      <w:smartTag w:uri="urn:schemas-microsoft-com:office:smarttags" w:element="metricconverter">
        <w:smartTagPr>
          <w:attr w:name="ProductID" w:val="4688 м"/>
        </w:smartTagPr>
        <w:r w:rsidRPr="005C68F9">
          <w:t>4688 м</w:t>
        </w:r>
      </w:smartTag>
      <w:r w:rsidRPr="005C68F9">
        <w:t>)</w:t>
      </w:r>
    </w:p>
    <w:p w:rsidR="006A284F" w:rsidRPr="005C68F9" w:rsidRDefault="006A284F" w:rsidP="006A284F">
      <w:pPr>
        <w:pStyle w:val="a3"/>
        <w:rPr>
          <w:b/>
        </w:rPr>
      </w:pPr>
    </w:p>
    <w:p w:rsidR="006A284F" w:rsidRPr="005C68F9" w:rsidRDefault="006A284F" w:rsidP="006A284F">
      <w:pPr>
        <w:pStyle w:val="a3"/>
        <w:numPr>
          <w:ilvl w:val="0"/>
          <w:numId w:val="8"/>
        </w:numPr>
      </w:pPr>
      <w:r w:rsidRPr="005C68F9">
        <w:t>Вулкан пред небом извинился:</w:t>
      </w:r>
    </w:p>
    <w:p w:rsidR="006A284F" w:rsidRPr="005C68F9" w:rsidRDefault="006A284F" w:rsidP="006A284F">
      <w:pPr>
        <w:pStyle w:val="a3"/>
        <w:ind w:left="360"/>
      </w:pPr>
      <w:r w:rsidRPr="005C68F9">
        <w:t>«Прости за то, что на моей вершине</w:t>
      </w:r>
    </w:p>
    <w:p w:rsidR="006A284F" w:rsidRPr="005C68F9" w:rsidRDefault="006A284F" w:rsidP="006A284F">
      <w:pPr>
        <w:pStyle w:val="a3"/>
        <w:ind w:left="360"/>
      </w:pPr>
      <w:r w:rsidRPr="005C68F9">
        <w:t xml:space="preserve">Бог стужи поселился».     (Килиманджаро, </w:t>
      </w:r>
      <w:smartTag w:uri="urn:schemas-microsoft-com:office:smarttags" w:element="metricconverter">
        <w:smartTagPr>
          <w:attr w:name="ProductID" w:val="5895 м"/>
        </w:smartTagPr>
        <w:r w:rsidRPr="005C68F9">
          <w:t>5895 м</w:t>
        </w:r>
      </w:smartTag>
      <w:r w:rsidRPr="005C68F9">
        <w:t>)</w:t>
      </w:r>
    </w:p>
    <w:p w:rsidR="006A284F" w:rsidRPr="005C68F9" w:rsidRDefault="006A284F" w:rsidP="006A284F">
      <w:pPr>
        <w:pStyle w:val="a3"/>
        <w:rPr>
          <w:b/>
        </w:rPr>
      </w:pPr>
    </w:p>
    <w:p w:rsidR="006A284F" w:rsidRPr="005C68F9" w:rsidRDefault="006A284F" w:rsidP="006A284F">
      <w:pPr>
        <w:pStyle w:val="a3"/>
        <w:numPr>
          <w:ilvl w:val="0"/>
          <w:numId w:val="8"/>
        </w:numPr>
      </w:pPr>
      <w:r w:rsidRPr="005C68F9">
        <w:t>Этот вулкан «смешон».</w:t>
      </w:r>
    </w:p>
    <w:p w:rsidR="006A284F" w:rsidRPr="005C68F9" w:rsidRDefault="006A284F" w:rsidP="006A284F">
      <w:pPr>
        <w:pStyle w:val="a3"/>
        <w:ind w:left="360"/>
      </w:pPr>
      <w:r w:rsidRPr="005C68F9">
        <w:t>Взял и накинул на свою вершину капюшон.    (Гекла,1491 м)</w:t>
      </w:r>
    </w:p>
    <w:p w:rsidR="006A284F" w:rsidRPr="005C68F9" w:rsidRDefault="006A284F" w:rsidP="006A284F">
      <w:pPr>
        <w:pStyle w:val="a3"/>
        <w:ind w:left="360"/>
      </w:pPr>
    </w:p>
    <w:p w:rsidR="006A284F" w:rsidRPr="005C68F9" w:rsidRDefault="006A284F" w:rsidP="006A284F">
      <w:pPr>
        <w:pStyle w:val="a3"/>
        <w:rPr>
          <w:b/>
        </w:rPr>
      </w:pPr>
    </w:p>
    <w:p w:rsidR="006A284F" w:rsidRPr="005C68F9" w:rsidRDefault="006A284F" w:rsidP="006A284F">
      <w:pPr>
        <w:pStyle w:val="a3"/>
      </w:pPr>
    </w:p>
    <w:p w:rsidR="006A284F" w:rsidRPr="005C68F9" w:rsidRDefault="006A284F" w:rsidP="006A284F">
      <w:pPr>
        <w:pStyle w:val="a3"/>
      </w:pPr>
    </w:p>
    <w:p w:rsidR="006A284F" w:rsidRPr="005C68F9" w:rsidRDefault="006A284F" w:rsidP="006A284F">
      <w:pPr>
        <w:pStyle w:val="a3"/>
      </w:pPr>
    </w:p>
    <w:p w:rsidR="006A284F" w:rsidRPr="005C68F9" w:rsidRDefault="006A284F" w:rsidP="006A284F">
      <w:pPr>
        <w:pStyle w:val="a3"/>
      </w:pPr>
    </w:p>
    <w:p w:rsidR="006A284F" w:rsidRPr="005C68F9" w:rsidRDefault="006A284F" w:rsidP="006A284F">
      <w:pPr>
        <w:pStyle w:val="a3"/>
      </w:pPr>
    </w:p>
    <w:p w:rsidR="006A284F" w:rsidRPr="005C68F9" w:rsidRDefault="006A284F" w:rsidP="006A284F">
      <w:pPr>
        <w:pStyle w:val="a3"/>
      </w:pPr>
    </w:p>
    <w:p w:rsidR="00C9465C" w:rsidRPr="00B336C5" w:rsidRDefault="00C9465C">
      <w:pPr>
        <w:rPr>
          <w:lang w:val="en-US"/>
        </w:rPr>
      </w:pPr>
    </w:p>
    <w:sectPr w:rsidR="00C9465C" w:rsidRPr="00B336C5" w:rsidSect="00CA1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78B" w:rsidRDefault="0099478B" w:rsidP="00A2660C">
      <w:r>
        <w:separator/>
      </w:r>
    </w:p>
  </w:endnote>
  <w:endnote w:type="continuationSeparator" w:id="0">
    <w:p w:rsidR="0099478B" w:rsidRDefault="0099478B" w:rsidP="00A26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9" w:rsidRDefault="005C68F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60C" w:rsidRPr="005C68F9" w:rsidRDefault="00B6003C">
    <w:pPr>
      <w:pStyle w:val="a7"/>
    </w:pPr>
    <w:r w:rsidRPr="005C68F9">
      <w:t xml:space="preserve">Майорова Наталья Михайловна, № идентификатора 243-962-887  </w:t>
    </w:r>
    <w:r w:rsidR="000F2866" w:rsidRPr="005C68F9">
      <w:t xml:space="preserve">                        </w:t>
    </w:r>
    <w:r w:rsidR="005C68F9">
      <w:rPr>
        <w:lang w:val="en-US"/>
      </w:rPr>
      <w:t xml:space="preserve">               </w:t>
    </w:r>
    <w:r w:rsidR="000F2866" w:rsidRPr="005C68F9">
      <w:t xml:space="preserve"> </w:t>
    </w:r>
    <w:r w:rsidR="00537058" w:rsidRPr="005C68F9">
      <w:fldChar w:fldCharType="begin"/>
    </w:r>
    <w:r w:rsidRPr="005C68F9">
      <w:instrText xml:space="preserve"> PAGE   \* MERGEFORMAT </w:instrText>
    </w:r>
    <w:r w:rsidR="00537058" w:rsidRPr="005C68F9">
      <w:fldChar w:fldCharType="separate"/>
    </w:r>
    <w:r w:rsidR="00B336C5">
      <w:rPr>
        <w:noProof/>
      </w:rPr>
      <w:t>1</w:t>
    </w:r>
    <w:r w:rsidR="00537058" w:rsidRPr="005C68F9">
      <w:fldChar w:fldCharType="end"/>
    </w:r>
    <w:r w:rsidR="00537058">
      <w:rPr>
        <w:noProof/>
        <w:lang w:eastAsia="zh-TW"/>
      </w:rPr>
      <w:pict>
        <v:group id="_x0000_s2051" style="position:absolute;margin-left:0;margin-top:0;width:611.15pt;height:64.75pt;flip:y;z-index:251657728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"/>
          <v:rect id="_x0000_s2053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9" w:rsidRDefault="005C68F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78B" w:rsidRDefault="0099478B" w:rsidP="00A2660C">
      <w:r>
        <w:separator/>
      </w:r>
    </w:p>
  </w:footnote>
  <w:footnote w:type="continuationSeparator" w:id="0">
    <w:p w:rsidR="0099478B" w:rsidRDefault="0099478B" w:rsidP="00A266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9" w:rsidRDefault="005C68F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9" w:rsidRDefault="005C68F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9" w:rsidRDefault="005C68F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465"/>
    <w:multiLevelType w:val="singleLevel"/>
    <w:tmpl w:val="8BB4E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D3F62A2"/>
    <w:multiLevelType w:val="hybridMultilevel"/>
    <w:tmpl w:val="96301F70"/>
    <w:lvl w:ilvl="0" w:tplc="4C5A6D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00CC5"/>
    <w:multiLevelType w:val="hybridMultilevel"/>
    <w:tmpl w:val="5AB68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70185"/>
    <w:multiLevelType w:val="hybridMultilevel"/>
    <w:tmpl w:val="EB0CB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314041"/>
    <w:multiLevelType w:val="singleLevel"/>
    <w:tmpl w:val="A17ED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</w:abstractNum>
  <w:abstractNum w:abstractNumId="5">
    <w:nsid w:val="37353656"/>
    <w:multiLevelType w:val="singleLevel"/>
    <w:tmpl w:val="5EB850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</w:abstractNum>
  <w:abstractNum w:abstractNumId="6">
    <w:nsid w:val="456735E7"/>
    <w:multiLevelType w:val="hybridMultilevel"/>
    <w:tmpl w:val="D4986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D6B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EB1799A"/>
    <w:multiLevelType w:val="singleLevel"/>
    <w:tmpl w:val="BD7485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9">
    <w:nsid w:val="5F4C32F9"/>
    <w:multiLevelType w:val="hybridMultilevel"/>
    <w:tmpl w:val="08DC22CE"/>
    <w:lvl w:ilvl="0" w:tplc="ED0CA13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F383C"/>
    <w:multiLevelType w:val="singleLevel"/>
    <w:tmpl w:val="140A35F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1">
    <w:nsid w:val="722965D2"/>
    <w:multiLevelType w:val="singleLevel"/>
    <w:tmpl w:val="DA50CC68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2">
    <w:nsid w:val="769E507C"/>
    <w:multiLevelType w:val="hybridMultilevel"/>
    <w:tmpl w:val="836670C0"/>
    <w:lvl w:ilvl="0" w:tplc="C1A6A2D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AD7F47"/>
    <w:multiLevelType w:val="singleLevel"/>
    <w:tmpl w:val="4D1E090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4">
    <w:nsid w:val="7831377A"/>
    <w:multiLevelType w:val="hybridMultilevel"/>
    <w:tmpl w:val="1286E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13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9"/>
  </w:num>
  <w:num w:numId="13">
    <w:abstractNumId w:val="12"/>
  </w:num>
  <w:num w:numId="14">
    <w:abstractNumId w:val="1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7170"/>
    <o:shapelayout v:ext="edit">
      <o:idmap v:ext="edit" data="2"/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A284F"/>
    <w:rsid w:val="000628A5"/>
    <w:rsid w:val="000F2866"/>
    <w:rsid w:val="00132DF2"/>
    <w:rsid w:val="001C7385"/>
    <w:rsid w:val="00233A1F"/>
    <w:rsid w:val="00257DF8"/>
    <w:rsid w:val="002F5CD5"/>
    <w:rsid w:val="00341A8C"/>
    <w:rsid w:val="003E2A07"/>
    <w:rsid w:val="003E7113"/>
    <w:rsid w:val="004313B5"/>
    <w:rsid w:val="00537058"/>
    <w:rsid w:val="005C68F9"/>
    <w:rsid w:val="00605607"/>
    <w:rsid w:val="006A284F"/>
    <w:rsid w:val="006D31E2"/>
    <w:rsid w:val="00744482"/>
    <w:rsid w:val="007543CF"/>
    <w:rsid w:val="007B2A5C"/>
    <w:rsid w:val="009465E7"/>
    <w:rsid w:val="0099478B"/>
    <w:rsid w:val="009E7730"/>
    <w:rsid w:val="00A2660C"/>
    <w:rsid w:val="00A4428F"/>
    <w:rsid w:val="00A876F6"/>
    <w:rsid w:val="00A97B9D"/>
    <w:rsid w:val="00B336C5"/>
    <w:rsid w:val="00B6003C"/>
    <w:rsid w:val="00B879B5"/>
    <w:rsid w:val="00BA5CF6"/>
    <w:rsid w:val="00BB57AF"/>
    <w:rsid w:val="00BF2625"/>
    <w:rsid w:val="00C92629"/>
    <w:rsid w:val="00C9465C"/>
    <w:rsid w:val="00CA1105"/>
    <w:rsid w:val="00CB559C"/>
    <w:rsid w:val="00CC72F9"/>
    <w:rsid w:val="00D02CD2"/>
    <w:rsid w:val="00D4550B"/>
    <w:rsid w:val="00D634C1"/>
    <w:rsid w:val="00F26ED4"/>
    <w:rsid w:val="00F9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1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284F"/>
    <w:rPr>
      <w:szCs w:val="20"/>
    </w:rPr>
  </w:style>
  <w:style w:type="character" w:styleId="a4">
    <w:name w:val="Strong"/>
    <w:uiPriority w:val="22"/>
    <w:qFormat/>
    <w:rsid w:val="00CC72F9"/>
    <w:rPr>
      <w:b/>
      <w:bCs/>
    </w:rPr>
  </w:style>
  <w:style w:type="paragraph" w:styleId="a5">
    <w:name w:val="header"/>
    <w:basedOn w:val="a"/>
    <w:link w:val="a6"/>
    <w:rsid w:val="00A266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2660C"/>
    <w:rPr>
      <w:sz w:val="24"/>
      <w:szCs w:val="24"/>
    </w:rPr>
  </w:style>
  <w:style w:type="paragraph" w:styleId="a7">
    <w:name w:val="footer"/>
    <w:basedOn w:val="a"/>
    <w:link w:val="a8"/>
    <w:uiPriority w:val="99"/>
    <w:rsid w:val="00A266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660C"/>
    <w:rPr>
      <w:sz w:val="24"/>
      <w:szCs w:val="24"/>
    </w:rPr>
  </w:style>
  <w:style w:type="paragraph" w:styleId="a9">
    <w:name w:val="Balloon Text"/>
    <w:basedOn w:val="a"/>
    <w:link w:val="aa"/>
    <w:rsid w:val="00A266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6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урока: </vt:lpstr>
    </vt:vector>
  </TitlesOfParts>
  <Company>Microsoft</Company>
  <LinksUpToDate>false</LinksUpToDate>
  <CharactersWithSpaces>1007</CharactersWithSpaces>
  <SharedDoc>false</SharedDoc>
  <HLinks>
    <vt:vector size="12" baseType="variant">
      <vt:variant>
        <vt:i4>1900555</vt:i4>
      </vt:variant>
      <vt:variant>
        <vt:i4>3</vt:i4>
      </vt:variant>
      <vt:variant>
        <vt:i4>0</vt:i4>
      </vt:variant>
      <vt:variant>
        <vt:i4>5</vt:i4>
      </vt:variant>
      <vt:variant>
        <vt:lpwstr>http://www.artrussia.ru/pic_b/b089_400.jpg</vt:lpwstr>
      </vt:variant>
      <vt:variant>
        <vt:lpwstr/>
      </vt:variant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http://gamma-aspirin.narod.ru/Yaroslav/images/JPG/Geografiya/Vulkan.jpg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урока:</dc:title>
  <dc:creator>User</dc:creator>
  <cp:lastModifiedBy>imayorov</cp:lastModifiedBy>
  <cp:revision>3</cp:revision>
  <dcterms:created xsi:type="dcterms:W3CDTF">2012-01-26T18:30:00Z</dcterms:created>
  <dcterms:modified xsi:type="dcterms:W3CDTF">2012-01-26T18:31:00Z</dcterms:modified>
</cp:coreProperties>
</file>