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29" w:rsidRDefault="00345C29">
      <w:pPr>
        <w:rPr>
          <w:rFonts w:ascii="Times New Roman" w:hAnsi="Times New Roman" w:cs="Times New Roman"/>
          <w:sz w:val="24"/>
          <w:szCs w:val="24"/>
        </w:rPr>
      </w:pPr>
      <w:r w:rsidRPr="00345C29">
        <w:rPr>
          <w:rFonts w:ascii="Times New Roman" w:hAnsi="Times New Roman" w:cs="Times New Roman"/>
          <w:sz w:val="24"/>
          <w:szCs w:val="24"/>
        </w:rPr>
        <w:t>Приложение 3.</w:t>
      </w:r>
    </w:p>
    <w:p w:rsidR="00345C29" w:rsidRDefault="00345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4386</wp:posOffset>
                </wp:positionH>
                <wp:positionV relativeFrom="paragraph">
                  <wp:posOffset>14871</wp:posOffset>
                </wp:positionV>
                <wp:extent cx="5932967" cy="2424223"/>
                <wp:effectExtent l="0" t="0" r="10795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967" cy="24242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5C29" w:rsidRPr="00345C29" w:rsidRDefault="00345C29" w:rsidP="00345C29">
                            <w:pP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                       </w:t>
                            </w:r>
                            <w:r w:rsidRPr="00345C29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8"/>
                                <w:szCs w:val="48"/>
                              </w:rPr>
                              <w:t>Комната тролля.</w:t>
                            </w:r>
                          </w:p>
                          <w:p w:rsidR="00345C29" w:rsidRPr="00345C29" w:rsidRDefault="00345C29" w:rsidP="00345C2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345C29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Из этой комнаты можно убежать с помощью люка,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который находится под плитой. Н</w:t>
                            </w:r>
                            <w:r w:rsidRPr="00345C29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а этой плите изображена </w:t>
                            </w:r>
                            <w:r w:rsidR="006229C2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химическая </w:t>
                            </w:r>
                            <w:r w:rsidRPr="00345C29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формула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вещества, название которой </w:t>
                            </w:r>
                            <w:r w:rsidR="00D4647B">
                              <w:rPr>
                                <w:rFonts w:ascii="Monotype Corsiva" w:hAnsi="Monotype Corsiva"/>
                                <w:b/>
                                <w:color w:val="632423" w:themeColor="accent2" w:themeShade="80"/>
                                <w:sz w:val="40"/>
                                <w:szCs w:val="40"/>
                              </w:rPr>
                              <w:t xml:space="preserve">отсутствует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на </w:t>
                            </w:r>
                            <w:r w:rsidRPr="00345C29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стене.</w:t>
                            </w:r>
                            <w:r w:rsidR="006229C2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Найдёте эту формулу</w:t>
                            </w:r>
                            <w:r w:rsidR="006229C2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softHyphen/>
                              <w:t xml:space="preserve"> - сможете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спастись!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35pt;margin-top:1.15pt;width:467.15pt;height:19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" fillcolor="white [3212]" strokecolor="#c00000" strokeweight="2pt">
                <v:textbox>
                  <w:txbxContent>
                    <w:p w:rsidR="00345C29" w:rsidRPr="00345C29" w:rsidRDefault="00345C29" w:rsidP="00345C29">
                      <w:pPr>
                        <w:rPr>
                          <w:rFonts w:ascii="Monotype Corsiva" w:hAnsi="Monotype Corsiva"/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C00000"/>
                          <w:sz w:val="52"/>
                          <w:szCs w:val="52"/>
                        </w:rPr>
                        <w:t xml:space="preserve">                        </w:t>
                      </w:r>
                      <w:r w:rsidRPr="00345C29">
                        <w:rPr>
                          <w:rFonts w:ascii="Monotype Corsiva" w:hAnsi="Monotype Corsiva"/>
                          <w:b/>
                          <w:color w:val="C00000"/>
                          <w:sz w:val="48"/>
                          <w:szCs w:val="48"/>
                        </w:rPr>
                        <w:t>Комната тролля.</w:t>
                      </w:r>
                    </w:p>
                    <w:p w:rsidR="00345C29" w:rsidRPr="00345C29" w:rsidRDefault="00345C29" w:rsidP="00345C2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345C29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Из этой комнаты можно убежать с помощью люка, 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который находится под плитой. Н</w:t>
                      </w:r>
                      <w:r w:rsidRPr="00345C29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а этой плите изображена </w:t>
                      </w:r>
                      <w:r w:rsidR="006229C2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химическая </w:t>
                      </w:r>
                      <w:r w:rsidRPr="00345C29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формула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 вещества, название которой </w:t>
                      </w:r>
                      <w:r w:rsidR="00D4647B">
                        <w:rPr>
                          <w:rFonts w:ascii="Monotype Corsiva" w:hAnsi="Monotype Corsiva"/>
                          <w:b/>
                          <w:color w:val="632423" w:themeColor="accent2" w:themeShade="80"/>
                          <w:sz w:val="40"/>
                          <w:szCs w:val="40"/>
                        </w:rPr>
                        <w:t xml:space="preserve">отсутствует </w:t>
                      </w:r>
                      <w:bookmarkStart w:id="1" w:name="_GoBack"/>
                      <w:bookmarkEnd w:id="1"/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на </w:t>
                      </w:r>
                      <w:r w:rsidRPr="00345C29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стене.</w:t>
                      </w:r>
                      <w:r w:rsidR="006229C2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 Найдёте эту формулу</w:t>
                      </w:r>
                      <w:r w:rsidR="006229C2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softHyphen/>
                        <w:t xml:space="preserve"> - сможете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 спастись!</w:t>
                      </w:r>
                    </w:p>
                  </w:txbxContent>
                </v:textbox>
              </v:rect>
            </w:pict>
          </mc:Fallback>
        </mc:AlternateContent>
      </w:r>
    </w:p>
    <w:p w:rsidR="00345C29" w:rsidRPr="00345C29" w:rsidRDefault="00345C29" w:rsidP="00345C29">
      <w:pPr>
        <w:rPr>
          <w:rFonts w:ascii="Times New Roman" w:hAnsi="Times New Roman" w:cs="Times New Roman"/>
          <w:sz w:val="24"/>
          <w:szCs w:val="24"/>
        </w:rPr>
      </w:pPr>
    </w:p>
    <w:p w:rsidR="00345C29" w:rsidRPr="00345C29" w:rsidRDefault="00345C29" w:rsidP="00345C29">
      <w:pPr>
        <w:rPr>
          <w:rFonts w:ascii="Times New Roman" w:hAnsi="Times New Roman" w:cs="Times New Roman"/>
          <w:sz w:val="24"/>
          <w:szCs w:val="24"/>
        </w:rPr>
      </w:pPr>
    </w:p>
    <w:p w:rsidR="00345C29" w:rsidRDefault="00345C29" w:rsidP="00345C29">
      <w:pPr>
        <w:rPr>
          <w:rFonts w:ascii="Times New Roman" w:hAnsi="Times New Roman" w:cs="Times New Roman"/>
          <w:sz w:val="24"/>
          <w:szCs w:val="24"/>
        </w:rPr>
      </w:pPr>
    </w:p>
    <w:p w:rsidR="00345C29" w:rsidRDefault="00345C29" w:rsidP="00345C29">
      <w:pPr>
        <w:rPr>
          <w:rFonts w:ascii="Times New Roman" w:hAnsi="Times New Roman" w:cs="Times New Roman"/>
          <w:sz w:val="24"/>
          <w:szCs w:val="24"/>
        </w:rPr>
      </w:pPr>
    </w:p>
    <w:p w:rsidR="00345C29" w:rsidRDefault="00345C29" w:rsidP="00345C29">
      <w:pPr>
        <w:rPr>
          <w:rFonts w:ascii="Times New Roman" w:hAnsi="Times New Roman" w:cs="Times New Roman"/>
          <w:sz w:val="24"/>
          <w:szCs w:val="24"/>
        </w:rPr>
      </w:pPr>
    </w:p>
    <w:p w:rsidR="00345C29" w:rsidRDefault="00345C29" w:rsidP="00345C29">
      <w:pPr>
        <w:rPr>
          <w:rFonts w:ascii="Times New Roman" w:hAnsi="Times New Roman" w:cs="Times New Roman"/>
          <w:sz w:val="24"/>
          <w:szCs w:val="24"/>
        </w:rPr>
      </w:pPr>
    </w:p>
    <w:p w:rsidR="00345C29" w:rsidRDefault="00345C29" w:rsidP="00345C29">
      <w:pPr>
        <w:rPr>
          <w:rFonts w:ascii="Times New Roman" w:hAnsi="Times New Roman" w:cs="Times New Roman"/>
          <w:sz w:val="24"/>
          <w:szCs w:val="24"/>
        </w:rPr>
      </w:pPr>
    </w:p>
    <w:p w:rsidR="00345C29" w:rsidRDefault="007E14C2" w:rsidP="00345C2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2666" cy="6071191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607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2821" w:rsidRPr="00345C29" w:rsidRDefault="00752821" w:rsidP="00345C29">
      <w:pPr>
        <w:rPr>
          <w:rFonts w:ascii="Times New Roman" w:hAnsi="Times New Roman" w:cs="Times New Roman"/>
          <w:sz w:val="24"/>
          <w:szCs w:val="24"/>
        </w:rPr>
      </w:pPr>
    </w:p>
    <w:sectPr w:rsidR="00752821" w:rsidRPr="00345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29"/>
    <w:rsid w:val="00006C73"/>
    <w:rsid w:val="00073746"/>
    <w:rsid w:val="00077262"/>
    <w:rsid w:val="0009151E"/>
    <w:rsid w:val="000B5740"/>
    <w:rsid w:val="000B6912"/>
    <w:rsid w:val="000D0B40"/>
    <w:rsid w:val="000D0F9D"/>
    <w:rsid w:val="000D38CF"/>
    <w:rsid w:val="000D43EC"/>
    <w:rsid w:val="000D5DC1"/>
    <w:rsid w:val="000E7D78"/>
    <w:rsid w:val="00123653"/>
    <w:rsid w:val="001330D6"/>
    <w:rsid w:val="00142833"/>
    <w:rsid w:val="00145B2D"/>
    <w:rsid w:val="00163CA9"/>
    <w:rsid w:val="001912A5"/>
    <w:rsid w:val="001C3E83"/>
    <w:rsid w:val="001D4A3D"/>
    <w:rsid w:val="002205C7"/>
    <w:rsid w:val="00226C90"/>
    <w:rsid w:val="0024766E"/>
    <w:rsid w:val="00255663"/>
    <w:rsid w:val="002C26CC"/>
    <w:rsid w:val="00311999"/>
    <w:rsid w:val="003142AD"/>
    <w:rsid w:val="00321570"/>
    <w:rsid w:val="0034339E"/>
    <w:rsid w:val="00345C29"/>
    <w:rsid w:val="003646A7"/>
    <w:rsid w:val="00395CF1"/>
    <w:rsid w:val="003B0A1D"/>
    <w:rsid w:val="003B639F"/>
    <w:rsid w:val="003C0F05"/>
    <w:rsid w:val="003D0BF0"/>
    <w:rsid w:val="00417AB2"/>
    <w:rsid w:val="00422535"/>
    <w:rsid w:val="00441C06"/>
    <w:rsid w:val="00451FB1"/>
    <w:rsid w:val="004811A7"/>
    <w:rsid w:val="004A6895"/>
    <w:rsid w:val="004B1195"/>
    <w:rsid w:val="004C1BC9"/>
    <w:rsid w:val="004D562D"/>
    <w:rsid w:val="004E08AB"/>
    <w:rsid w:val="004E51BE"/>
    <w:rsid w:val="004E765B"/>
    <w:rsid w:val="00527B5D"/>
    <w:rsid w:val="00567F2E"/>
    <w:rsid w:val="005712F3"/>
    <w:rsid w:val="005978AB"/>
    <w:rsid w:val="005A2884"/>
    <w:rsid w:val="005B05DF"/>
    <w:rsid w:val="005D1EF0"/>
    <w:rsid w:val="00600207"/>
    <w:rsid w:val="006229C2"/>
    <w:rsid w:val="00640748"/>
    <w:rsid w:val="00641D1F"/>
    <w:rsid w:val="006453FD"/>
    <w:rsid w:val="006A043C"/>
    <w:rsid w:val="006A72EF"/>
    <w:rsid w:val="006A7A5A"/>
    <w:rsid w:val="006C38D9"/>
    <w:rsid w:val="006D478D"/>
    <w:rsid w:val="00752821"/>
    <w:rsid w:val="00756F78"/>
    <w:rsid w:val="00774EF4"/>
    <w:rsid w:val="0077694E"/>
    <w:rsid w:val="00790F9C"/>
    <w:rsid w:val="00792EE0"/>
    <w:rsid w:val="007B2A52"/>
    <w:rsid w:val="007E14C2"/>
    <w:rsid w:val="008067A7"/>
    <w:rsid w:val="00811029"/>
    <w:rsid w:val="00823313"/>
    <w:rsid w:val="008327BE"/>
    <w:rsid w:val="0085561A"/>
    <w:rsid w:val="00882C9D"/>
    <w:rsid w:val="00884A87"/>
    <w:rsid w:val="00907182"/>
    <w:rsid w:val="00946404"/>
    <w:rsid w:val="00955EA0"/>
    <w:rsid w:val="00977BEB"/>
    <w:rsid w:val="00996FD0"/>
    <w:rsid w:val="009C50BE"/>
    <w:rsid w:val="009D3362"/>
    <w:rsid w:val="00A5010E"/>
    <w:rsid w:val="00A57198"/>
    <w:rsid w:val="00A66848"/>
    <w:rsid w:val="00A9244B"/>
    <w:rsid w:val="00AD6152"/>
    <w:rsid w:val="00AD7161"/>
    <w:rsid w:val="00AF763B"/>
    <w:rsid w:val="00B13303"/>
    <w:rsid w:val="00B22F8E"/>
    <w:rsid w:val="00B31F4E"/>
    <w:rsid w:val="00B97EF1"/>
    <w:rsid w:val="00BA3DD2"/>
    <w:rsid w:val="00BA58E4"/>
    <w:rsid w:val="00BC2739"/>
    <w:rsid w:val="00C06C39"/>
    <w:rsid w:val="00C202EE"/>
    <w:rsid w:val="00C21BA8"/>
    <w:rsid w:val="00C35A46"/>
    <w:rsid w:val="00C55382"/>
    <w:rsid w:val="00CC457B"/>
    <w:rsid w:val="00CF0A4E"/>
    <w:rsid w:val="00CF25BF"/>
    <w:rsid w:val="00CF2C77"/>
    <w:rsid w:val="00CF5077"/>
    <w:rsid w:val="00D14F98"/>
    <w:rsid w:val="00D22F15"/>
    <w:rsid w:val="00D4647B"/>
    <w:rsid w:val="00DA16C3"/>
    <w:rsid w:val="00DA41EE"/>
    <w:rsid w:val="00DC7CD3"/>
    <w:rsid w:val="00E059AE"/>
    <w:rsid w:val="00E109C1"/>
    <w:rsid w:val="00E21578"/>
    <w:rsid w:val="00EA39DB"/>
    <w:rsid w:val="00ED0BBC"/>
    <w:rsid w:val="00EF32DB"/>
    <w:rsid w:val="00F373D4"/>
    <w:rsid w:val="00F8493D"/>
    <w:rsid w:val="00FC12F7"/>
    <w:rsid w:val="00FE2BE2"/>
    <w:rsid w:val="00FF3795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Васильевна</dc:creator>
  <cp:lastModifiedBy>Оксана Васильевна</cp:lastModifiedBy>
  <cp:revision>8</cp:revision>
  <dcterms:created xsi:type="dcterms:W3CDTF">2013-08-02T08:56:00Z</dcterms:created>
  <dcterms:modified xsi:type="dcterms:W3CDTF">2013-08-07T04:47:00Z</dcterms:modified>
</cp:coreProperties>
</file>