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BB" w:rsidRDefault="00E11FBB" w:rsidP="00E11FBB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tbl>
      <w:tblPr>
        <w:tblStyle w:val="a4"/>
        <w:tblW w:w="0" w:type="auto"/>
        <w:tblInd w:w="108" w:type="dxa"/>
        <w:tblLook w:val="04A0"/>
      </w:tblPr>
      <w:tblGrid>
        <w:gridCol w:w="1701"/>
        <w:gridCol w:w="2410"/>
        <w:gridCol w:w="2742"/>
        <w:gridCol w:w="7322"/>
      </w:tblGrid>
      <w:tr w:rsidR="00E11FBB" w:rsidRPr="00BB5A87" w:rsidTr="007B7DF1">
        <w:trPr>
          <w:trHeight w:val="469"/>
        </w:trPr>
        <w:tc>
          <w:tcPr>
            <w:tcW w:w="1701" w:type="dxa"/>
          </w:tcPr>
          <w:p w:rsidR="00E11FBB" w:rsidRPr="00BB5A87" w:rsidRDefault="00E11FBB" w:rsidP="007B7DF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1FBB" w:rsidRPr="00BB5A87" w:rsidRDefault="00E11FBB" w:rsidP="007B7DF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B5A87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742" w:type="dxa"/>
          </w:tcPr>
          <w:p w:rsidR="00E11FBB" w:rsidRPr="00BB5A87" w:rsidRDefault="00E11FBB" w:rsidP="007B7DF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B5A87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7322" w:type="dxa"/>
          </w:tcPr>
          <w:p w:rsidR="00E11FBB" w:rsidRPr="00BB5A87" w:rsidRDefault="00E11FBB" w:rsidP="007B7DF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2D">
              <w:rPr>
                <w:rFonts w:ascii="Times New Roman" w:hAnsi="Times New Roman" w:cs="Times New Roman"/>
                <w:sz w:val="24"/>
                <w:szCs w:val="24"/>
              </w:rPr>
              <w:t>Заполняем при работе в парах</w:t>
            </w:r>
          </w:p>
        </w:tc>
      </w:tr>
      <w:tr w:rsidR="00E11FBB" w:rsidRPr="00BB5A87" w:rsidTr="007B7DF1">
        <w:trPr>
          <w:trHeight w:val="702"/>
        </w:trPr>
        <w:tc>
          <w:tcPr>
            <w:tcW w:w="1701" w:type="dxa"/>
          </w:tcPr>
          <w:p w:rsidR="00E11FBB" w:rsidRPr="00BB5A87" w:rsidRDefault="00E11FBB" w:rsidP="007B7DF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11FBB" w:rsidRPr="00BB5A87" w:rsidRDefault="00E11FBB" w:rsidP="007B7DF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</w:tcPr>
          <w:p w:rsidR="00E11FBB" w:rsidRPr="00BB5A87" w:rsidRDefault="00E11FBB" w:rsidP="007B7DF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2" w:type="dxa"/>
          </w:tcPr>
          <w:p w:rsidR="00E11FBB" w:rsidRPr="00BB5A87" w:rsidRDefault="00E11FBB" w:rsidP="007B7DF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FBB" w:rsidRPr="00BB5A87" w:rsidTr="007B7DF1">
        <w:trPr>
          <w:trHeight w:val="471"/>
        </w:trPr>
        <w:tc>
          <w:tcPr>
            <w:tcW w:w="1701" w:type="dxa"/>
          </w:tcPr>
          <w:p w:rsidR="00E11FBB" w:rsidRPr="00BB5A87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87">
              <w:rPr>
                <w:rFonts w:ascii="Times New Roman" w:hAnsi="Times New Roman" w:cs="Times New Roman"/>
                <w:sz w:val="24"/>
                <w:szCs w:val="24"/>
              </w:rPr>
              <w:t>Общий вид</w:t>
            </w:r>
          </w:p>
        </w:tc>
        <w:tc>
          <w:tcPr>
            <w:tcW w:w="2410" w:type="dxa"/>
          </w:tcPr>
          <w:p w:rsidR="00E11FBB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1FBB" w:rsidRPr="00BB5A87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42" w:type="dxa"/>
          </w:tcPr>
          <w:p w:rsidR="00E11FBB" w:rsidRPr="00BB5A87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22" w:type="dxa"/>
          </w:tcPr>
          <w:p w:rsidR="00E11FBB" w:rsidRPr="00BB5A87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11FBB" w:rsidRPr="00BB5A87" w:rsidTr="007B7DF1">
        <w:trPr>
          <w:trHeight w:val="486"/>
        </w:trPr>
        <w:tc>
          <w:tcPr>
            <w:tcW w:w="1701" w:type="dxa"/>
          </w:tcPr>
          <w:p w:rsidR="00E11FBB" w:rsidRPr="00BB5A87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87">
              <w:rPr>
                <w:rFonts w:ascii="Times New Roman" w:hAnsi="Times New Roman" w:cs="Times New Roman"/>
                <w:sz w:val="24"/>
                <w:szCs w:val="24"/>
              </w:rPr>
              <w:t xml:space="preserve">Примеры </w:t>
            </w:r>
          </w:p>
        </w:tc>
        <w:tc>
          <w:tcPr>
            <w:tcW w:w="2410" w:type="dxa"/>
          </w:tcPr>
          <w:p w:rsidR="00E11FBB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FBB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FBB" w:rsidRPr="00BB5A87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E11FBB" w:rsidRPr="00BB5A87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2" w:type="dxa"/>
          </w:tcPr>
          <w:p w:rsidR="00E11FBB" w:rsidRPr="00BB5A87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FBB" w:rsidRPr="00BB5A87" w:rsidTr="007B7DF1">
        <w:trPr>
          <w:trHeight w:val="471"/>
        </w:trPr>
        <w:tc>
          <w:tcPr>
            <w:tcW w:w="1701" w:type="dxa"/>
          </w:tcPr>
          <w:p w:rsidR="00E11FBB" w:rsidRPr="00BB5A87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87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  <w:tc>
          <w:tcPr>
            <w:tcW w:w="2410" w:type="dxa"/>
          </w:tcPr>
          <w:p w:rsidR="00E11FBB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FBB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FBB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FBB" w:rsidRPr="00BB5A87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E11FBB" w:rsidRPr="00BB5A87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2" w:type="dxa"/>
          </w:tcPr>
          <w:p w:rsidR="00E11FBB" w:rsidRPr="00BB5A87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FBB" w:rsidRPr="00BB5A87" w:rsidTr="007B7DF1">
        <w:trPr>
          <w:trHeight w:val="471"/>
        </w:trPr>
        <w:tc>
          <w:tcPr>
            <w:tcW w:w="1701" w:type="dxa"/>
          </w:tcPr>
          <w:p w:rsidR="00E11FBB" w:rsidRPr="00BB5A87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87">
              <w:rPr>
                <w:rFonts w:ascii="Times New Roman" w:hAnsi="Times New Roman" w:cs="Times New Roman"/>
                <w:sz w:val="24"/>
                <w:szCs w:val="24"/>
              </w:rPr>
              <w:t>Расположение графика функции  в координатной плоскости</w:t>
            </w:r>
          </w:p>
        </w:tc>
        <w:tc>
          <w:tcPr>
            <w:tcW w:w="2410" w:type="dxa"/>
          </w:tcPr>
          <w:p w:rsidR="00E11FBB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FBB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FBB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FBB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FBB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FBB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FBB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FBB" w:rsidRPr="00BB5A87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E11FBB" w:rsidRPr="00BB5A87" w:rsidRDefault="00E11FBB" w:rsidP="007B7D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2" w:type="dxa"/>
          </w:tcPr>
          <w:p w:rsidR="00E11FBB" w:rsidRPr="00BB5A87" w:rsidRDefault="00E11FBB" w:rsidP="007B7DF1">
            <w:pPr>
              <w:pStyle w:val="a3"/>
              <w:spacing w:line="360" w:lineRule="auto"/>
              <w:ind w:left="0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</w:tc>
      </w:tr>
    </w:tbl>
    <w:p w:rsidR="00553DA4" w:rsidRDefault="00553DA4"/>
    <w:sectPr w:rsidR="00553DA4" w:rsidSect="00E11FB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1FBB"/>
    <w:rsid w:val="00551E6A"/>
    <w:rsid w:val="00553DA4"/>
    <w:rsid w:val="00A40E9F"/>
    <w:rsid w:val="00E11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FBB"/>
    <w:pPr>
      <w:ind w:left="720"/>
      <w:contextualSpacing/>
    </w:pPr>
  </w:style>
  <w:style w:type="table" w:styleId="a4">
    <w:name w:val="Table Grid"/>
    <w:basedOn w:val="a1"/>
    <w:uiPriority w:val="59"/>
    <w:rsid w:val="00E11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2</cp:revision>
  <dcterms:created xsi:type="dcterms:W3CDTF">2012-12-13T09:19:00Z</dcterms:created>
  <dcterms:modified xsi:type="dcterms:W3CDTF">2012-12-13T09:20:00Z</dcterms:modified>
</cp:coreProperties>
</file>