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97" w:rsidRDefault="007E7197" w:rsidP="007E7197">
      <w:pPr>
        <w:pStyle w:val="1"/>
        <w:spacing w:before="0" w:line="240" w:lineRule="auto"/>
        <w:jc w:val="center"/>
        <w:rPr>
          <w:rFonts w:ascii="Times New Roman" w:hAnsi="Times New Roman"/>
          <w:b w:val="0"/>
          <w:sz w:val="40"/>
          <w:szCs w:val="40"/>
          <w:lang w:val="uk-UA"/>
        </w:rPr>
      </w:pPr>
      <w:r w:rsidRPr="007E7197">
        <w:rPr>
          <w:color w:val="auto"/>
          <w:lang w:val="uk-UA"/>
        </w:rPr>
        <w:t>Разминка.</w:t>
      </w:r>
    </w:p>
    <w:p w:rsidR="007E7197" w:rsidRDefault="007E7197" w:rsidP="007E7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197" w:rsidRPr="007734D9" w:rsidRDefault="007E7197" w:rsidP="007E7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4D9">
        <w:rPr>
          <w:rFonts w:ascii="Times New Roman" w:hAnsi="Times New Roman"/>
          <w:sz w:val="24"/>
          <w:szCs w:val="24"/>
        </w:rPr>
        <w:t>Установите соответствие  имён и фамилий известных математиков.</w:t>
      </w:r>
    </w:p>
    <w:p w:rsidR="007E7197" w:rsidRPr="007734D9" w:rsidRDefault="007E7197" w:rsidP="007E7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4D9">
        <w:rPr>
          <w:rFonts w:ascii="Times New Roman" w:hAnsi="Times New Roman"/>
          <w:sz w:val="24"/>
          <w:szCs w:val="24"/>
        </w:rPr>
        <w:t>В пустом столбце вы должны указать номер правильного ответа. Например,  Вейерштрасса звали Карл. А дальше узнавайте сами.</w:t>
      </w:r>
    </w:p>
    <w:p w:rsidR="007E7197" w:rsidRDefault="007E7197" w:rsidP="007E7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3076"/>
        <w:gridCol w:w="2323"/>
        <w:gridCol w:w="643"/>
        <w:gridCol w:w="2644"/>
      </w:tblGrid>
      <w:tr w:rsidR="007E7197" w:rsidRPr="00553691" w:rsidTr="009D5EB9">
        <w:tc>
          <w:tcPr>
            <w:tcW w:w="600" w:type="dxa"/>
            <w:vAlign w:val="center"/>
          </w:tcPr>
          <w:p w:rsidR="007E7197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7197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E7197" w:rsidRPr="007E525B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7E7197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</w:p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Вейерштрасс</w:t>
            </w:r>
          </w:p>
        </w:tc>
        <w:tc>
          <w:tcPr>
            <w:tcW w:w="2323" w:type="dxa"/>
          </w:tcPr>
          <w:p w:rsidR="007E7197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7197" w:rsidRPr="007E525B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5B">
              <w:rPr>
                <w:rFonts w:ascii="Times New Roman" w:hAnsi="Times New Roman"/>
                <w:b/>
                <w:sz w:val="24"/>
                <w:szCs w:val="24"/>
              </w:rPr>
              <w:t>1 - 11</w:t>
            </w:r>
          </w:p>
        </w:tc>
        <w:tc>
          <w:tcPr>
            <w:tcW w:w="643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7E7197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3076" w:type="dxa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Бернулли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Анри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Галуа</w:t>
            </w:r>
            <w:r w:rsidRPr="005536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́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Георг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Гильберт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Гийом Франсуа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Д'Аламбер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Готфрид Вильгельм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Пуанкаре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Остроградский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Джероламо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Гаусс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Жан Лерон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Дирихле́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Жозеф Луи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 xml:space="preserve"> Эйлер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Иоганн</w:t>
            </w:r>
            <w:r w:rsidRPr="005536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691">
              <w:rPr>
                <w:rFonts w:ascii="Times New Roman" w:hAnsi="Times New Roman"/>
                <w:sz w:val="24"/>
                <w:szCs w:val="24"/>
              </w:rPr>
              <w:t>Ферма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9D179A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D17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Карл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Виет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Карл Фридрих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Гю́йгенс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Леонард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Декарт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Михаил Васильевич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Лейбниц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Николай Иванович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Лобачевский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Огюстен Луи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Чебышев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Пафнутий Львович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 xml:space="preserve">Кантор 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Пе́тер Гу́став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Ковалевская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Пьер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Колмогоров.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Рене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Кардано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Софья Васильевна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 xml:space="preserve">Коши 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>Франсуа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sz w:val="24"/>
                <w:szCs w:val="24"/>
              </w:rPr>
              <w:t xml:space="preserve">Лагранж, 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Христиа́н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076" w:type="dxa"/>
            <w:vAlign w:val="center"/>
          </w:tcPr>
          <w:p w:rsidR="007E7197" w:rsidRPr="00553691" w:rsidRDefault="007E7197" w:rsidP="007E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69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Лопиталь</w:t>
            </w: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Эвари</w:t>
            </w:r>
            <w:r w:rsidRPr="005536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́</w:t>
            </w:r>
            <w:r w:rsidRPr="00553691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</w:p>
        </w:tc>
      </w:tr>
      <w:tr w:rsidR="007E7197" w:rsidRPr="00553691" w:rsidTr="009D5EB9">
        <w:tc>
          <w:tcPr>
            <w:tcW w:w="600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:rsidR="007E7197" w:rsidRPr="00553691" w:rsidRDefault="007E7197" w:rsidP="007E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7197" w:rsidRDefault="007E7197" w:rsidP="007E7197">
      <w:pPr>
        <w:spacing w:line="240" w:lineRule="auto"/>
        <w:rPr>
          <w:lang w:val="en-US"/>
        </w:rPr>
      </w:pPr>
    </w:p>
    <w:p w:rsidR="007E7197" w:rsidRPr="007E7197" w:rsidRDefault="007E7197" w:rsidP="007E7197">
      <w:pPr>
        <w:pStyle w:val="1"/>
        <w:jc w:val="center"/>
        <w:rPr>
          <w:color w:val="auto"/>
        </w:rPr>
      </w:pPr>
      <w:r w:rsidRPr="007E7197">
        <w:rPr>
          <w:color w:val="auto"/>
        </w:rPr>
        <w:t>Ответы на разминку.</w:t>
      </w:r>
    </w:p>
    <w:p w:rsidR="007E7197" w:rsidRPr="000902F8" w:rsidRDefault="007E7197" w:rsidP="007E7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902F8">
        <w:rPr>
          <w:rFonts w:ascii="Times New Roman" w:hAnsi="Times New Roman"/>
          <w:sz w:val="24"/>
          <w:szCs w:val="24"/>
        </w:rPr>
        <w:t>В левом столбце фамилии, в правом – имена.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9"/>
        <w:gridCol w:w="3191"/>
        <w:gridCol w:w="3191"/>
      </w:tblGrid>
      <w:tr w:rsidR="007E7197" w:rsidRPr="000902F8" w:rsidTr="009D5EB9">
        <w:tc>
          <w:tcPr>
            <w:tcW w:w="3560" w:type="dxa"/>
          </w:tcPr>
          <w:p w:rsidR="007E7197" w:rsidRPr="001901A9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 – 10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3 – 24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4 – 6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5 – 8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6 – 2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7 – 14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8 – 12</w:t>
            </w:r>
          </w:p>
          <w:p w:rsidR="007E7197" w:rsidRPr="000902F8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7E7197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9 – 18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10 – 13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11 – 19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12 – 22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13 – 23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14 – 20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15 – 5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16 – 15</w:t>
            </w:r>
          </w:p>
          <w:p w:rsidR="007E7197" w:rsidRPr="000902F8" w:rsidRDefault="007E7197" w:rsidP="007E7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7E7197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17 – 17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18 – 3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19 – 21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20 – 1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21 – 7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22 – 16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23 – 9</w:t>
            </w:r>
          </w:p>
          <w:p w:rsidR="007E7197" w:rsidRPr="000902F8" w:rsidRDefault="007E7197" w:rsidP="007E7197">
            <w:pPr>
              <w:spacing w:after="0" w:line="240" w:lineRule="auto"/>
              <w:ind w:left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0902F8">
              <w:rPr>
                <w:rFonts w:ascii="Times New Roman" w:hAnsi="Times New Roman"/>
                <w:sz w:val="24"/>
                <w:szCs w:val="24"/>
              </w:rPr>
              <w:t>24 - 4</w:t>
            </w:r>
          </w:p>
        </w:tc>
      </w:tr>
    </w:tbl>
    <w:p w:rsidR="007E7197" w:rsidRPr="000902F8" w:rsidRDefault="007E7197" w:rsidP="007E7197">
      <w:pPr>
        <w:spacing w:after="0" w:line="240" w:lineRule="auto"/>
        <w:rPr>
          <w:lang w:val="en-US"/>
        </w:rPr>
      </w:pPr>
    </w:p>
    <w:p w:rsidR="00DA3324" w:rsidRDefault="00DA3324" w:rsidP="007E7197">
      <w:pPr>
        <w:spacing w:line="240" w:lineRule="auto"/>
      </w:pPr>
    </w:p>
    <w:sectPr w:rsidR="00DA3324" w:rsidSect="00DA3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F9" w:rsidRDefault="00CA01F9" w:rsidP="00BA1498">
      <w:pPr>
        <w:spacing w:after="0" w:line="240" w:lineRule="auto"/>
      </w:pPr>
      <w:r>
        <w:separator/>
      </w:r>
    </w:p>
  </w:endnote>
  <w:endnote w:type="continuationSeparator" w:id="0">
    <w:p w:rsidR="00CA01F9" w:rsidRDefault="00CA01F9" w:rsidP="00BA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F9" w:rsidRDefault="00CA01F9" w:rsidP="00BA1498">
      <w:pPr>
        <w:spacing w:after="0" w:line="240" w:lineRule="auto"/>
      </w:pPr>
      <w:r>
        <w:separator/>
      </w:r>
    </w:p>
  </w:footnote>
  <w:footnote w:type="continuationSeparator" w:id="0">
    <w:p w:rsidR="00CA01F9" w:rsidRDefault="00CA01F9" w:rsidP="00BA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4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98" w:rsidRDefault="00BA14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197"/>
    <w:rsid w:val="00202E99"/>
    <w:rsid w:val="0027303B"/>
    <w:rsid w:val="002C0ED1"/>
    <w:rsid w:val="002C41F4"/>
    <w:rsid w:val="003E0454"/>
    <w:rsid w:val="004A5764"/>
    <w:rsid w:val="00590EE7"/>
    <w:rsid w:val="007D6973"/>
    <w:rsid w:val="007E7197"/>
    <w:rsid w:val="00B90C9E"/>
    <w:rsid w:val="00BA1498"/>
    <w:rsid w:val="00C956CF"/>
    <w:rsid w:val="00CA01F9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97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7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7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BA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49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498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4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2011-01-28T19:17:00Z</cp:lastPrinted>
  <dcterms:created xsi:type="dcterms:W3CDTF">2011-01-28T18:18:00Z</dcterms:created>
  <dcterms:modified xsi:type="dcterms:W3CDTF">2011-01-28T19:17:00Z</dcterms:modified>
</cp:coreProperties>
</file>