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77" w:rsidRPr="00AA1658" w:rsidRDefault="00794327">
      <w:pPr>
        <w:rPr>
          <w:rFonts w:ascii="Times New Roman" w:hAnsi="Times New Roman" w:cs="Times New Roman"/>
          <w:b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</w:rPr>
        <w:t>Рабочий лист по теме «Газообмен в легких и тканях. Дыхательные движения»</w:t>
      </w:r>
    </w:p>
    <w:p w:rsidR="00794327" w:rsidRPr="00AA1658" w:rsidRDefault="00794327">
      <w:pPr>
        <w:rPr>
          <w:rFonts w:ascii="Times New Roman" w:hAnsi="Times New Roman" w:cs="Times New Roman"/>
          <w:b/>
          <w:sz w:val="24"/>
          <w:szCs w:val="24"/>
        </w:rPr>
      </w:pPr>
    </w:p>
    <w:p w:rsidR="00794327" w:rsidRPr="00AA1658" w:rsidRDefault="00794327" w:rsidP="00794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94327" w:rsidRPr="00AA1658" w:rsidRDefault="00794327" w:rsidP="0079432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Выберите правильные ответы.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Значение дыхания для организма человека: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Обеспечение питательными веществами,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Охлаждение организма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Поглощение кислорода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Выделение паров воды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Выделение углекислого газа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Освобождение энергии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Вставьте пропущенные слова: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Дышать нужно через … (1). Носовая полость выстлана … (2), покрыта </w:t>
      </w:r>
      <w:proofErr w:type="gramStart"/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многочисленными</w:t>
      </w:r>
      <w:proofErr w:type="gramEnd"/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(3), которые задерживают … (4). Клетки носовой полости выделяют … (5), которая задерживают частички пыли и микробы.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Расположите последовательно органы, образующие воздухоносные пути, начиная с носовой полости.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Трахея 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Носовая полость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Гортань 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Бронхи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Носоглотка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A16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Задание 2</w:t>
      </w:r>
      <w:r w:rsidRPr="00AA16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Используя текст учебника, заполните таблицу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6"/>
        <w:gridCol w:w="2149"/>
        <w:gridCol w:w="2310"/>
      </w:tblGrid>
      <w:tr w:rsidR="00794327" w:rsidRPr="00AA1658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Вдыхаемый воздух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Выдыхаемый воздух</w:t>
            </w:r>
          </w:p>
        </w:tc>
      </w:tr>
      <w:tr w:rsidR="00794327" w:rsidRPr="00AA1658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327" w:rsidRPr="00AA1658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327" w:rsidRPr="00AA1658" w:rsidTr="004058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94327" w:rsidRPr="00AA1658" w:rsidRDefault="00794327" w:rsidP="00405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79,07</w:t>
            </w:r>
          </w:p>
        </w:tc>
      </w:tr>
    </w:tbl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Проанализируйте данные таблицы, сравните, сделайте вывод о составе вдыхаемого и выдыхаемого воздуха.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A16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3</w:t>
      </w:r>
    </w:p>
    <w:p w:rsidR="00AA1658" w:rsidRPr="00AA1658" w:rsidRDefault="00E16A76" w:rsidP="001850D9">
      <w:p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50D9"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статью в учебнике «Газообмен в легких»</w:t>
      </w: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заполните таблицу (прием «Бортовой журнал»)</w:t>
      </w:r>
    </w:p>
    <w:tbl>
      <w:tblPr>
        <w:tblStyle w:val="a3"/>
        <w:tblW w:w="0" w:type="auto"/>
        <w:tblInd w:w="817" w:type="dxa"/>
        <w:tblLook w:val="04A0"/>
      </w:tblPr>
      <w:tblGrid>
        <w:gridCol w:w="3260"/>
        <w:gridCol w:w="3828"/>
      </w:tblGrid>
      <w:tr w:rsidR="00794327" w:rsidRPr="00AA1658" w:rsidTr="00405851">
        <w:tc>
          <w:tcPr>
            <w:tcW w:w="326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Известная информация</w:t>
            </w:r>
          </w:p>
        </w:tc>
        <w:tc>
          <w:tcPr>
            <w:tcW w:w="3828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Новая информация</w:t>
            </w:r>
          </w:p>
        </w:tc>
      </w:tr>
      <w:tr w:rsidR="00794327" w:rsidRPr="00AA1658" w:rsidTr="00405851">
        <w:tc>
          <w:tcPr>
            <w:tcW w:w="326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заполните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Какой физический процесс лежит в основе газообмена?</w:t>
      </w:r>
    </w:p>
    <w:p w:rsidR="00794327" w:rsidRPr="00AA1658" w:rsidRDefault="00794327" w:rsidP="00794327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Важнейший механизм газообмена 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Где происходит легочный газообмен?</w:t>
      </w:r>
    </w:p>
    <w:p w:rsidR="00794327" w:rsidRPr="00AA1658" w:rsidRDefault="00794327" w:rsidP="00794327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Легочный газообмен происходит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Какая кровь поступает в легочные капилляры?</w:t>
      </w:r>
    </w:p>
    <w:p w:rsidR="00794327" w:rsidRPr="00AA1658" w:rsidRDefault="00794327" w:rsidP="00794327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легочные капилляры поступает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происходит с кровью в легочных капиллярах?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Какая кровь покидает легочные капилляры?</w:t>
      </w:r>
    </w:p>
    <w:p w:rsidR="00794327" w:rsidRPr="00AA1658" w:rsidRDefault="00794327" w:rsidP="00794327">
      <w:pPr>
        <w:spacing w:beforeAutospacing="1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Легочные капилляры покидает</w:t>
      </w: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Почему со временем падает интенсивность диффузии?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Запишите вывод:</w:t>
      </w:r>
    </w:p>
    <w:p w:rsidR="00794327" w:rsidRPr="00AA1658" w:rsidRDefault="00794327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газообмене в легких кровь в капиллярах легких малого круга кровообращения насыщается ___________________ и отдает ____________________, из __________________ превращается в _________________________</w:t>
      </w:r>
      <w:proofErr w:type="gramStart"/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94327" w:rsidRPr="00AA1658" w:rsidRDefault="00AA1658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  <w:r w:rsidRPr="00AA16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94327"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обобщающую таблицу</w:t>
      </w:r>
    </w:p>
    <w:tbl>
      <w:tblPr>
        <w:tblStyle w:val="a3"/>
        <w:tblW w:w="0" w:type="auto"/>
        <w:tblLook w:val="04A0"/>
      </w:tblPr>
      <w:tblGrid>
        <w:gridCol w:w="3510"/>
        <w:gridCol w:w="3119"/>
        <w:gridCol w:w="2942"/>
      </w:tblGrid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 для сравнения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легких</w:t>
            </w: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тканях</w:t>
            </w:r>
          </w:p>
        </w:tc>
      </w:tr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кровь в начале?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газ поступает в кровь?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газ выходит из крови?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стала кровь?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4327" w:rsidRPr="00AA1658" w:rsidTr="00405851">
        <w:tc>
          <w:tcPr>
            <w:tcW w:w="351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круге кровообращения это происходит?</w:t>
            </w:r>
          </w:p>
        </w:tc>
        <w:tc>
          <w:tcPr>
            <w:tcW w:w="3119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4327" w:rsidRPr="00AA1658" w:rsidRDefault="00794327" w:rsidP="00AA1658">
      <w:pPr>
        <w:rPr>
          <w:rFonts w:ascii="Times New Roman" w:hAnsi="Times New Roman" w:cs="Times New Roman"/>
          <w:sz w:val="24"/>
          <w:szCs w:val="24"/>
        </w:rPr>
      </w:pPr>
    </w:p>
    <w:p w:rsidR="001850D9" w:rsidRPr="00AA1658" w:rsidRDefault="001850D9" w:rsidP="001850D9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A1658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 w:rsidR="00AA165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56CE8" w:rsidRPr="00AA1658" w:rsidRDefault="00556CE8" w:rsidP="00556CE8">
      <w:pPr>
        <w:jc w:val="left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</w:t>
      </w:r>
      <w:r w:rsidR="001850D9" w:rsidRPr="00AA1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1658" w:rsidRPr="00AA165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A1658">
        <w:rPr>
          <w:rFonts w:ascii="Times New Roman" w:hAnsi="Times New Roman" w:cs="Times New Roman"/>
          <w:sz w:val="24"/>
          <w:szCs w:val="24"/>
        </w:rPr>
        <w:t xml:space="preserve">  Заполните таблицу</w:t>
      </w:r>
    </w:p>
    <w:p w:rsidR="007B62ED" w:rsidRPr="00AA1658" w:rsidRDefault="007B62ED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56CE8" w:rsidRPr="00AA1658" w:rsidRDefault="00556CE8" w:rsidP="00556CE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sz w:val="24"/>
          <w:szCs w:val="24"/>
        </w:rPr>
        <w:t>Изменения объема грудной клетки при вдохе и выдохе.</w:t>
      </w:r>
    </w:p>
    <w:tbl>
      <w:tblPr>
        <w:tblStyle w:val="a3"/>
        <w:tblW w:w="0" w:type="auto"/>
        <w:tblLook w:val="01E0"/>
      </w:tblPr>
      <w:tblGrid>
        <w:gridCol w:w="2389"/>
        <w:gridCol w:w="2406"/>
        <w:gridCol w:w="2369"/>
        <w:gridCol w:w="2407"/>
      </w:tblGrid>
      <w:tr w:rsidR="00556CE8" w:rsidRPr="00AA1658" w:rsidTr="00D96B0F"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Спокойное дыхание</w:t>
            </w: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Окружность грудной клетки</w:t>
            </w: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Глубокое дыхание</w:t>
            </w:r>
          </w:p>
        </w:tc>
        <w:tc>
          <w:tcPr>
            <w:tcW w:w="2535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Окружность грудной клетки</w:t>
            </w:r>
          </w:p>
        </w:tc>
      </w:tr>
      <w:tr w:rsidR="00556CE8" w:rsidRPr="00AA1658" w:rsidTr="00D96B0F"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вдох</w:t>
            </w: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вдох</w:t>
            </w:r>
          </w:p>
        </w:tc>
        <w:tc>
          <w:tcPr>
            <w:tcW w:w="2535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E8" w:rsidRPr="00AA1658" w:rsidTr="00D96B0F"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  <w:tc>
          <w:tcPr>
            <w:tcW w:w="2535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E8" w:rsidRPr="00AA1658" w:rsidTr="00D96B0F"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gramStart"/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gramStart"/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A1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556CE8" w:rsidRPr="00AA1658" w:rsidRDefault="00556CE8" w:rsidP="00D96B0F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CE8" w:rsidRPr="00AA1658" w:rsidRDefault="00556CE8" w:rsidP="00556C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6CE8" w:rsidRPr="00AA1658" w:rsidRDefault="00556CE8" w:rsidP="00556CE8">
      <w:pPr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sz w:val="24"/>
          <w:szCs w:val="24"/>
        </w:rPr>
        <w:t>Объясните, почему изменяется объем грудной клетки при спокойном и глубоком дыхании?</w:t>
      </w:r>
    </w:p>
    <w:p w:rsidR="00556CE8" w:rsidRPr="00AA1658" w:rsidRDefault="00556CE8" w:rsidP="00556CE8">
      <w:pPr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sz w:val="24"/>
          <w:szCs w:val="24"/>
        </w:rPr>
        <w:t>Сделайте выводы из наблюдений.</w:t>
      </w:r>
    </w:p>
    <w:p w:rsidR="00556CE8" w:rsidRPr="00AA1658" w:rsidRDefault="00AA1658" w:rsidP="00556CE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t>Задание 6</w:t>
      </w:r>
      <w:r w:rsidR="00556CE8" w:rsidRPr="00AA165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56CE8" w:rsidRPr="00AA1658">
        <w:rPr>
          <w:rFonts w:ascii="Times New Roman" w:hAnsi="Times New Roman" w:cs="Times New Roman"/>
          <w:sz w:val="24"/>
          <w:szCs w:val="24"/>
        </w:rPr>
        <w:t xml:space="preserve"> Заполните обобщающую таблицу.</w:t>
      </w:r>
    </w:p>
    <w:tbl>
      <w:tblPr>
        <w:tblStyle w:val="a3"/>
        <w:tblW w:w="0" w:type="auto"/>
        <w:tblLook w:val="04A0"/>
      </w:tblPr>
      <w:tblGrid>
        <w:gridCol w:w="3652"/>
        <w:gridCol w:w="2835"/>
        <w:gridCol w:w="3084"/>
      </w:tblGrid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65FE" w:rsidRPr="00AA1658" w:rsidRDefault="00D565FE" w:rsidP="00D565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Вдох</w:t>
            </w:r>
          </w:p>
        </w:tc>
        <w:tc>
          <w:tcPr>
            <w:tcW w:w="3084" w:type="dxa"/>
          </w:tcPr>
          <w:p w:rsidR="00D565FE" w:rsidRPr="00AA1658" w:rsidRDefault="00D565FE" w:rsidP="00D565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Выдох</w:t>
            </w: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Возбуждение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Межреберные мышцы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Грудная клетка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Диафрагма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Объем легких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FE" w:rsidRPr="00AA1658" w:rsidTr="00D565FE">
        <w:tc>
          <w:tcPr>
            <w:tcW w:w="3652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8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</w:p>
        </w:tc>
        <w:tc>
          <w:tcPr>
            <w:tcW w:w="2835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565FE" w:rsidRPr="00AA1658" w:rsidRDefault="00D565FE" w:rsidP="00556CE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5FE" w:rsidRPr="00AA1658" w:rsidRDefault="00D565FE" w:rsidP="00556CE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56CE8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A1658">
        <w:rPr>
          <w:rFonts w:ascii="Times New Roman" w:hAnsi="Times New Roman" w:cs="Times New Roman"/>
          <w:sz w:val="24"/>
          <w:szCs w:val="24"/>
        </w:rPr>
        <w:t>Увеличивается</w:t>
      </w:r>
      <w:proofErr w:type="gramEnd"/>
      <w:r w:rsidRPr="00AA1658">
        <w:rPr>
          <w:rFonts w:ascii="Times New Roman" w:hAnsi="Times New Roman" w:cs="Times New Roman"/>
          <w:sz w:val="24"/>
          <w:szCs w:val="24"/>
        </w:rPr>
        <w:t xml:space="preserve">               понижается            центр выдоха</w:t>
      </w: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A1658">
        <w:rPr>
          <w:rFonts w:ascii="Times New Roman" w:hAnsi="Times New Roman" w:cs="Times New Roman"/>
          <w:sz w:val="24"/>
          <w:szCs w:val="24"/>
        </w:rPr>
        <w:t>Расширяется                  плоская                     повышается</w:t>
      </w:r>
      <w:proofErr w:type="gramEnd"/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  <w:r w:rsidRPr="00AA1658">
        <w:rPr>
          <w:rFonts w:ascii="Times New Roman" w:hAnsi="Times New Roman" w:cs="Times New Roman"/>
          <w:sz w:val="24"/>
          <w:szCs w:val="24"/>
        </w:rPr>
        <w:t xml:space="preserve">Куполообразная           </w:t>
      </w:r>
      <w:proofErr w:type="gramStart"/>
      <w:r w:rsidRPr="00AA1658">
        <w:rPr>
          <w:rFonts w:ascii="Times New Roman" w:hAnsi="Times New Roman" w:cs="Times New Roman"/>
          <w:sz w:val="24"/>
          <w:szCs w:val="24"/>
        </w:rPr>
        <w:t>сужается</w:t>
      </w:r>
      <w:proofErr w:type="gramEnd"/>
      <w:r w:rsidRPr="00AA1658">
        <w:rPr>
          <w:rFonts w:ascii="Times New Roman" w:hAnsi="Times New Roman" w:cs="Times New Roman"/>
          <w:sz w:val="24"/>
          <w:szCs w:val="24"/>
        </w:rPr>
        <w:t xml:space="preserve">                   сокращаются</w:t>
      </w: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A1658">
        <w:rPr>
          <w:rFonts w:ascii="Times New Roman" w:hAnsi="Times New Roman" w:cs="Times New Roman"/>
          <w:sz w:val="24"/>
          <w:szCs w:val="24"/>
        </w:rPr>
        <w:t>Расслабляются</w:t>
      </w:r>
      <w:proofErr w:type="gramEnd"/>
      <w:r w:rsidRPr="00AA1658">
        <w:rPr>
          <w:rFonts w:ascii="Times New Roman" w:hAnsi="Times New Roman" w:cs="Times New Roman"/>
          <w:sz w:val="24"/>
          <w:szCs w:val="24"/>
        </w:rPr>
        <w:t xml:space="preserve">              центр вдоха            уменьшается</w:t>
      </w: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41B4" w:rsidRPr="00AA1658" w:rsidRDefault="00AA1658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t>Задание 7.</w:t>
      </w:r>
    </w:p>
    <w:p w:rsidR="005141B4" w:rsidRPr="00AA1658" w:rsidRDefault="005141B4" w:rsidP="005141B4">
      <w:pPr>
        <w:rPr>
          <w:rFonts w:ascii="Times New Roman" w:hAnsi="Times New Roman" w:cs="Times New Roman"/>
          <w:i/>
          <w:sz w:val="24"/>
          <w:szCs w:val="24"/>
        </w:rPr>
      </w:pPr>
      <w:r w:rsidRPr="00AA1658">
        <w:rPr>
          <w:rFonts w:ascii="Times New Roman" w:hAnsi="Times New Roman" w:cs="Times New Roman"/>
          <w:i/>
          <w:sz w:val="24"/>
          <w:szCs w:val="24"/>
        </w:rPr>
        <w:t>Расположите перечисленные ниже процессы в логической последовательности.</w:t>
      </w:r>
    </w:p>
    <w:p w:rsidR="005141B4" w:rsidRPr="00AA1658" w:rsidRDefault="005141B4" w:rsidP="005141B4">
      <w:pPr>
        <w:rPr>
          <w:rFonts w:ascii="Times New Roman" w:hAnsi="Times New Roman" w:cs="Times New Roman"/>
          <w:i/>
          <w:sz w:val="24"/>
          <w:szCs w:val="24"/>
        </w:rPr>
      </w:pPr>
      <w:r w:rsidRPr="00AA1658">
        <w:rPr>
          <w:rFonts w:ascii="Times New Roman" w:hAnsi="Times New Roman" w:cs="Times New Roman"/>
          <w:i/>
          <w:sz w:val="24"/>
          <w:szCs w:val="24"/>
        </w:rPr>
        <w:t xml:space="preserve">а) поступление кислорода к клеткам тела;  б) поступление кислорода в тканевую жидкость;  в) поступление воздуха в лёгкие;  г) удаление воздуха из лёгких; </w:t>
      </w:r>
      <w:proofErr w:type="spellStart"/>
      <w:r w:rsidRPr="00AA1658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AA1658">
        <w:rPr>
          <w:rFonts w:ascii="Times New Roman" w:hAnsi="Times New Roman" w:cs="Times New Roman"/>
          <w:i/>
          <w:sz w:val="24"/>
          <w:szCs w:val="24"/>
        </w:rPr>
        <w:t xml:space="preserve">) поступление углекислого газа из клеток в тканевую жидкость; </w:t>
      </w:r>
    </w:p>
    <w:p w:rsidR="005141B4" w:rsidRPr="00AA1658" w:rsidRDefault="005141B4" w:rsidP="005141B4">
      <w:pPr>
        <w:rPr>
          <w:rFonts w:ascii="Times New Roman" w:hAnsi="Times New Roman" w:cs="Times New Roman"/>
          <w:i/>
          <w:sz w:val="24"/>
          <w:szCs w:val="24"/>
        </w:rPr>
      </w:pPr>
      <w:r w:rsidRPr="00AA1658">
        <w:rPr>
          <w:rFonts w:ascii="Times New Roman" w:hAnsi="Times New Roman" w:cs="Times New Roman"/>
          <w:i/>
          <w:sz w:val="24"/>
          <w:szCs w:val="24"/>
        </w:rPr>
        <w:t xml:space="preserve"> е) поступление углекислого газа в капилляры тканей;  ж) перенос углекислого газа от тканей к лёгким, осуществляемый кровью;  </w:t>
      </w:r>
      <w:proofErr w:type="spellStart"/>
      <w:r w:rsidRPr="00AA1658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AA1658">
        <w:rPr>
          <w:rFonts w:ascii="Times New Roman" w:hAnsi="Times New Roman" w:cs="Times New Roman"/>
          <w:i/>
          <w:sz w:val="24"/>
          <w:szCs w:val="24"/>
        </w:rPr>
        <w:t>) диффузия кислорода в капиллярах, расположенные в лёгких;  и) перенос кислорода от лёгких к тканям, осуществляемый кровью.</w:t>
      </w:r>
    </w:p>
    <w:p w:rsidR="005141B4" w:rsidRPr="00AA1658" w:rsidRDefault="005141B4" w:rsidP="005141B4">
      <w:pPr>
        <w:rPr>
          <w:rFonts w:ascii="Times New Roman" w:hAnsi="Times New Roman" w:cs="Times New Roman"/>
          <w:sz w:val="24"/>
          <w:szCs w:val="24"/>
        </w:rPr>
      </w:pPr>
    </w:p>
    <w:p w:rsidR="005141B4" w:rsidRPr="005141B4" w:rsidRDefault="001850D9" w:rsidP="001850D9">
      <w:pPr>
        <w:jc w:val="left"/>
      </w:pPr>
      <w:r w:rsidRPr="00AA165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t>__________</w:t>
      </w:r>
    </w:p>
    <w:sectPr w:rsidR="005141B4" w:rsidRPr="005141B4" w:rsidSect="00C7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31555"/>
    <w:multiLevelType w:val="hybridMultilevel"/>
    <w:tmpl w:val="B630E6DC"/>
    <w:lvl w:ilvl="0" w:tplc="107269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27"/>
    <w:rsid w:val="00052407"/>
    <w:rsid w:val="001850D9"/>
    <w:rsid w:val="001B537C"/>
    <w:rsid w:val="00295110"/>
    <w:rsid w:val="005141B4"/>
    <w:rsid w:val="0054509E"/>
    <w:rsid w:val="00556CE8"/>
    <w:rsid w:val="00794327"/>
    <w:rsid w:val="007B62ED"/>
    <w:rsid w:val="00AA1658"/>
    <w:rsid w:val="00AB7CBB"/>
    <w:rsid w:val="00B22957"/>
    <w:rsid w:val="00BF65E3"/>
    <w:rsid w:val="00C72177"/>
    <w:rsid w:val="00CA4D11"/>
    <w:rsid w:val="00D565FE"/>
    <w:rsid w:val="00E16A76"/>
    <w:rsid w:val="00E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3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9</cp:revision>
  <cp:lastPrinted>2013-02-21T16:58:00Z</cp:lastPrinted>
  <dcterms:created xsi:type="dcterms:W3CDTF">2013-02-20T16:22:00Z</dcterms:created>
  <dcterms:modified xsi:type="dcterms:W3CDTF">2014-01-24T22:31:00Z</dcterms:modified>
</cp:coreProperties>
</file>