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2C" w:rsidRDefault="00A05665" w:rsidP="00A05665">
      <w:pPr>
        <w:jc w:val="right"/>
        <w:rPr>
          <w:rFonts w:ascii="Times New Roman" w:hAnsi="Times New Roman" w:cs="Times New Roman"/>
          <w:i/>
          <w:u w:val="single"/>
        </w:rPr>
      </w:pPr>
      <w:r w:rsidRPr="00A05665">
        <w:rPr>
          <w:rFonts w:ascii="Times New Roman" w:hAnsi="Times New Roman" w:cs="Times New Roman"/>
          <w:i/>
          <w:u w:val="single"/>
        </w:rPr>
        <w:t xml:space="preserve">Приложение </w:t>
      </w:r>
      <w:r w:rsidR="00197358">
        <w:rPr>
          <w:rFonts w:ascii="Times New Roman" w:hAnsi="Times New Roman" w:cs="Times New Roman"/>
          <w:i/>
          <w:u w:val="single"/>
        </w:rPr>
        <w:t>5</w:t>
      </w:r>
    </w:p>
    <w:p w:rsidR="00A05665" w:rsidRPr="00197358" w:rsidRDefault="00A05665" w:rsidP="00A0566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0098" w:type="dxa"/>
        <w:tblLook w:val="04A0" w:firstRow="1" w:lastRow="0" w:firstColumn="1" w:lastColumn="0" w:noHBand="0" w:noVBand="1"/>
      </w:tblPr>
      <w:tblGrid>
        <w:gridCol w:w="923"/>
        <w:gridCol w:w="603"/>
        <w:gridCol w:w="923"/>
        <w:gridCol w:w="1621"/>
        <w:gridCol w:w="850"/>
        <w:gridCol w:w="1100"/>
        <w:gridCol w:w="709"/>
        <w:gridCol w:w="567"/>
        <w:gridCol w:w="708"/>
        <w:gridCol w:w="567"/>
        <w:gridCol w:w="567"/>
        <w:gridCol w:w="960"/>
      </w:tblGrid>
      <w:tr w:rsidR="00AA2C92" w:rsidRPr="00600FF0" w:rsidTr="00AA2C92">
        <w:tc>
          <w:tcPr>
            <w:tcW w:w="10098" w:type="dxa"/>
            <w:gridSpan w:val="12"/>
          </w:tcPr>
          <w:p w:rsidR="00AA2C92" w:rsidRDefault="00AA2C92" w:rsidP="00B2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F0">
              <w:rPr>
                <w:rFonts w:ascii="Times New Roman" w:hAnsi="Times New Roman" w:cs="Times New Roman"/>
                <w:b/>
                <w:sz w:val="28"/>
                <w:szCs w:val="28"/>
              </w:rPr>
              <w:t>Память компьютера</w:t>
            </w:r>
          </w:p>
          <w:p w:rsidR="00AA2C92" w:rsidRPr="00600FF0" w:rsidRDefault="00AA2C92" w:rsidP="00B2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C92" w:rsidRPr="00600FF0" w:rsidTr="00AA2C92">
        <w:tc>
          <w:tcPr>
            <w:tcW w:w="10098" w:type="dxa"/>
            <w:gridSpan w:val="12"/>
          </w:tcPr>
          <w:p w:rsidR="00AA2C92" w:rsidRDefault="00AA2C92" w:rsidP="00B2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C92" w:rsidRDefault="00AA2C92" w:rsidP="00B2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C92" w:rsidRPr="00600FF0" w:rsidRDefault="00AA2C92" w:rsidP="00B2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C92" w:rsidRPr="00600FF0" w:rsidTr="00AA2C92">
        <w:tc>
          <w:tcPr>
            <w:tcW w:w="6020" w:type="dxa"/>
            <w:gridSpan w:val="6"/>
          </w:tcPr>
          <w:p w:rsidR="00AA2C92" w:rsidRPr="00600FF0" w:rsidRDefault="00AA2C92" w:rsidP="00B2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FF0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</w:t>
            </w:r>
          </w:p>
        </w:tc>
        <w:tc>
          <w:tcPr>
            <w:tcW w:w="4078" w:type="dxa"/>
            <w:gridSpan w:val="6"/>
          </w:tcPr>
          <w:p w:rsidR="00AA2C92" w:rsidRPr="00600FF0" w:rsidRDefault="00AA2C92" w:rsidP="00B2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FF0">
              <w:rPr>
                <w:rFonts w:ascii="Times New Roman" w:hAnsi="Times New Roman" w:cs="Times New Roman"/>
                <w:b/>
                <w:sz w:val="24"/>
                <w:szCs w:val="24"/>
              </w:rPr>
              <w:t>Внешняя</w:t>
            </w:r>
          </w:p>
        </w:tc>
      </w:tr>
      <w:tr w:rsidR="00AA2C92" w:rsidRPr="00600FF0" w:rsidTr="00AA2C92">
        <w:tc>
          <w:tcPr>
            <w:tcW w:w="6020" w:type="dxa"/>
            <w:gridSpan w:val="6"/>
          </w:tcPr>
          <w:p w:rsidR="00AA2C92" w:rsidRDefault="00AA2C92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Pr="00600FF0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6"/>
            <w:vMerge w:val="restart"/>
          </w:tcPr>
          <w:p w:rsidR="00AA2C92" w:rsidRDefault="00AA2C92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Pr="00600FF0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92" w:rsidRPr="00600FF0" w:rsidTr="00AA2C92">
        <w:tc>
          <w:tcPr>
            <w:tcW w:w="923" w:type="dxa"/>
            <w:vMerge w:val="restart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gridSpan w:val="4"/>
          </w:tcPr>
          <w:p w:rsidR="00AA2C92" w:rsidRDefault="00AA2C92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58" w:rsidRPr="00600FF0" w:rsidRDefault="00197358" w:rsidP="00B2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6"/>
            <w:vMerge/>
          </w:tcPr>
          <w:p w:rsidR="00AA2C92" w:rsidRPr="00600FF0" w:rsidRDefault="00AA2C92" w:rsidP="00B25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92" w:rsidRPr="00600FF0" w:rsidTr="00AA2C92">
        <w:trPr>
          <w:cantSplit/>
          <w:trHeight w:val="2593"/>
        </w:trPr>
        <w:tc>
          <w:tcPr>
            <w:tcW w:w="923" w:type="dxa"/>
            <w:vMerge/>
          </w:tcPr>
          <w:p w:rsidR="00AA2C92" w:rsidRPr="00600FF0" w:rsidRDefault="00AA2C92" w:rsidP="00B25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AA2C92" w:rsidRPr="00600FF0" w:rsidRDefault="00AA2C92" w:rsidP="00B25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extDirection w:val="btLr"/>
          </w:tcPr>
          <w:p w:rsidR="00AA2C92" w:rsidRPr="00392D3D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extDirection w:val="btLr"/>
          </w:tcPr>
          <w:p w:rsidR="00AA2C92" w:rsidRPr="00600FF0" w:rsidRDefault="00AA2C92" w:rsidP="00B25C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665" w:rsidRPr="00A05665" w:rsidRDefault="00A05665" w:rsidP="00A05665">
      <w:pPr>
        <w:rPr>
          <w:rFonts w:ascii="Times New Roman" w:hAnsi="Times New Roman" w:cs="Times New Roman"/>
        </w:rPr>
      </w:pPr>
    </w:p>
    <w:sectPr w:rsidR="00A05665" w:rsidRPr="00A0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B5"/>
    <w:rsid w:val="00197358"/>
    <w:rsid w:val="005C2C0D"/>
    <w:rsid w:val="009C2FB5"/>
    <w:rsid w:val="009D402C"/>
    <w:rsid w:val="00A05665"/>
    <w:rsid w:val="00AA2C92"/>
    <w:rsid w:val="00E4648B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A2C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A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Алымова</dc:creator>
  <cp:lastModifiedBy>Завуч</cp:lastModifiedBy>
  <cp:revision>2</cp:revision>
  <dcterms:created xsi:type="dcterms:W3CDTF">2015-01-21T12:24:00Z</dcterms:created>
  <dcterms:modified xsi:type="dcterms:W3CDTF">2015-01-21T12:24:00Z</dcterms:modified>
</cp:coreProperties>
</file>