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390"/>
        <w:tblW w:w="4730" w:type="dxa"/>
        <w:tblLook w:val="00BF"/>
      </w:tblPr>
      <w:tblGrid>
        <w:gridCol w:w="1341"/>
        <w:gridCol w:w="3389"/>
      </w:tblGrid>
      <w:tr w:rsidR="005A59E0" w:rsidTr="005A59E0">
        <w:trPr>
          <w:trHeight w:val="820"/>
        </w:trPr>
        <w:tc>
          <w:tcPr>
            <w:tcW w:w="1341" w:type="dxa"/>
          </w:tcPr>
          <w:p w:rsidR="005A59E0" w:rsidRDefault="005A59E0" w:rsidP="00000C6F">
            <w:r>
              <w:pict>
                <v:group id="_x0000_s1034" editas="canvas" style="width:56pt;height:38.1pt;mso-position-horizontal-relative:char;mso-position-vertical-relative:line" coordorigin="2371,1679" coordsize="7140,8382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5" type="#_x0000_t75" style="position:absolute;left:2371;top:1679;width:7140;height:8382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3389" w:type="dxa"/>
          </w:tcPr>
          <w:p w:rsidR="005A59E0" w:rsidRDefault="005A59E0" w:rsidP="00000C6F">
            <w:r>
              <w:t>Я всё хорошо понял и могу идти дальше.</w:t>
            </w:r>
          </w:p>
        </w:tc>
      </w:tr>
      <w:tr w:rsidR="005A59E0" w:rsidTr="005A59E0">
        <w:trPr>
          <w:trHeight w:val="820"/>
        </w:trPr>
        <w:tc>
          <w:tcPr>
            <w:tcW w:w="1341" w:type="dxa"/>
          </w:tcPr>
          <w:p w:rsidR="005A59E0" w:rsidRDefault="005A59E0" w:rsidP="00000C6F">
            <w:r>
              <w:t xml:space="preserve"> </w:t>
            </w:r>
          </w:p>
        </w:tc>
        <w:tc>
          <w:tcPr>
            <w:tcW w:w="3389" w:type="dxa"/>
          </w:tcPr>
          <w:p w:rsidR="005A59E0" w:rsidRDefault="005A59E0" w:rsidP="00000C6F">
            <w:r>
              <w:t>Я всё хорошо понял, но мне нужно быть более внимательным.</w:t>
            </w:r>
          </w:p>
        </w:tc>
      </w:tr>
      <w:tr w:rsidR="005A59E0" w:rsidTr="005A59E0">
        <w:trPr>
          <w:trHeight w:val="859"/>
        </w:trPr>
        <w:tc>
          <w:tcPr>
            <w:tcW w:w="1341" w:type="dxa"/>
          </w:tcPr>
          <w:p w:rsidR="005A59E0" w:rsidRDefault="005A59E0" w:rsidP="00000C6F"/>
        </w:tc>
        <w:tc>
          <w:tcPr>
            <w:tcW w:w="3389" w:type="dxa"/>
          </w:tcPr>
          <w:p w:rsidR="005A59E0" w:rsidRDefault="005A59E0" w:rsidP="00000C6F">
            <w:r>
              <w:t xml:space="preserve"> Мне нужно еще раз всё повторить.</w:t>
            </w:r>
          </w:p>
        </w:tc>
      </w:tr>
    </w:tbl>
    <w:p w:rsidR="001140E9" w:rsidRDefault="001140E9"/>
    <w:sectPr w:rsidR="001140E9" w:rsidSect="00114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6CF"/>
    <w:rsid w:val="001140E9"/>
    <w:rsid w:val="002936CF"/>
    <w:rsid w:val="005A59E0"/>
    <w:rsid w:val="00F5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C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3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Hewlett-Packard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2009-11-16T12:12:00Z</dcterms:created>
  <dcterms:modified xsi:type="dcterms:W3CDTF">2010-01-26T14:22:00Z</dcterms:modified>
</cp:coreProperties>
</file>