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5" w:rsidRPr="00BF5C25" w:rsidRDefault="00BF5C25" w:rsidP="00BF5C25">
      <w:pPr>
        <w:spacing w:after="0" w:line="240" w:lineRule="auto"/>
        <w:ind w:right="629"/>
        <w:jc w:val="center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</w:rPr>
      </w:pPr>
      <w:r w:rsidRPr="00BF5C25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</w:rPr>
        <w:t>МУНИЦИПАЛЬНОЕ  ОБЩЕОБРАЗОВАТЕЛЬНОЕ  УЧРЕЖДЕНИЕ</w:t>
      </w:r>
    </w:p>
    <w:p w:rsidR="00BF5C25" w:rsidRPr="00BF5C25" w:rsidRDefault="00BF5C25" w:rsidP="00BF5C25">
      <w:pPr>
        <w:spacing w:after="0"/>
        <w:ind w:right="629"/>
        <w:jc w:val="center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</w:rPr>
      </w:pPr>
      <w:r>
        <w:rPr>
          <w:noProof/>
        </w:rPr>
        <w:pict>
          <v:line id="Line 2" o:spid="_x0000_s1027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pt,13.65pt" to="727.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" strokeweight="4.5pt">
            <v:stroke linestyle="thickThin"/>
          </v:line>
        </w:pict>
      </w:r>
      <w:r w:rsidRPr="00BF5C25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</w:rPr>
        <w:t xml:space="preserve">         «КОТЕЛЬНИКОВСКАЯ  СРЕДНЯЯ  ОБЩЕОБРАЗОВАТЕЛЬНАЯ  ШКОЛА №3»</w:t>
      </w:r>
    </w:p>
    <w:p w:rsidR="00BF5C25" w:rsidRDefault="00BF5C25" w:rsidP="00BF5C25">
      <w:pPr>
        <w:ind w:right="6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F5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140055, МО,  г. о.  Котельники,  </w:t>
      </w:r>
      <w:proofErr w:type="spellStart"/>
      <w:r w:rsidRPr="00BF5C25">
        <w:rPr>
          <w:rFonts w:ascii="Times New Roman" w:eastAsia="Times New Roman" w:hAnsi="Times New Roman" w:cs="Times New Roman"/>
          <w:b/>
          <w:bCs/>
          <w:sz w:val="24"/>
          <w:szCs w:val="24"/>
        </w:rPr>
        <w:t>мкр</w:t>
      </w:r>
      <w:proofErr w:type="spellEnd"/>
      <w:r w:rsidRPr="00BF5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Белая Дача, д. 8. </w:t>
      </w:r>
      <w:r w:rsidRPr="00BF5C2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Тел/факс 559-96-00, 559-86-09</w:t>
      </w:r>
    </w:p>
    <w:p w:rsidR="00BF5C25" w:rsidRPr="00BF5C25" w:rsidRDefault="00BF5C25" w:rsidP="00BF5C25">
      <w:pPr>
        <w:ind w:right="6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F5C25" w:rsidRPr="00BF5C25" w:rsidRDefault="00BF5C25" w:rsidP="00BF5C25">
      <w:pPr>
        <w:jc w:val="center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</w:rPr>
      </w:pPr>
      <w:r w:rsidRPr="00BF5C25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</w:rPr>
        <w:t>КРИТЕРИИ ОЦЕНИВАНИЯ КОНКУРСА «МУСОРНАЯ МОДА»</w:t>
      </w:r>
    </w:p>
    <w:p w:rsidR="00BF5C25" w:rsidRPr="00BF5C25" w:rsidRDefault="00BF5C25" w:rsidP="00BF5C2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C25">
        <w:rPr>
          <w:rFonts w:ascii="Times New Roman" w:eastAsia="Times New Roman" w:hAnsi="Times New Roman" w:cs="Times New Roman"/>
          <w:b/>
          <w:sz w:val="28"/>
          <w:szCs w:val="28"/>
        </w:rPr>
        <w:t xml:space="preserve">Максимальное количество баллов – 5                                                                                                            </w:t>
      </w:r>
    </w:p>
    <w:tbl>
      <w:tblPr>
        <w:tblStyle w:val="1"/>
        <w:tblW w:w="158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4"/>
        <w:gridCol w:w="3542"/>
        <w:gridCol w:w="1559"/>
        <w:gridCol w:w="850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1512"/>
      </w:tblGrid>
      <w:tr w:rsidR="00BF5C25" w:rsidRPr="00BF5C25" w:rsidTr="00BF5C25">
        <w:trPr>
          <w:trHeight w:val="69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F5C25">
              <w:rPr>
                <w:rFonts w:ascii="Times New Roman" w:hAnsi="Times New Roman"/>
                <w:i/>
                <w:sz w:val="20"/>
                <w:szCs w:val="20"/>
              </w:rPr>
              <w:t>№</w:t>
            </w:r>
          </w:p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F5C25">
              <w:rPr>
                <w:rFonts w:ascii="Times New Roman" w:hAnsi="Times New Roman"/>
                <w:i/>
                <w:sz w:val="20"/>
                <w:szCs w:val="20"/>
              </w:rPr>
              <w:t>Критерии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F5C25">
              <w:rPr>
                <w:rFonts w:ascii="Times New Roman" w:hAnsi="Times New Roman"/>
                <w:i/>
                <w:sz w:val="20"/>
                <w:szCs w:val="20"/>
              </w:rPr>
              <w:t>Мах кол-во баллов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5C2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proofErr w:type="gramStart"/>
            <w:r w:rsidRPr="00BF5C25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proofErr w:type="gramEnd"/>
            <w:r w:rsidRPr="00BF5C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5C2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proofErr w:type="gramStart"/>
            <w:r w:rsidRPr="00BF5C25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proofErr w:type="gramEnd"/>
            <w:r w:rsidRPr="00BF5C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5C2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proofErr w:type="gramStart"/>
            <w:r w:rsidRPr="00BF5C25">
              <w:rPr>
                <w:rFonts w:ascii="Times New Roman" w:hAnsi="Times New Roman"/>
                <w:b/>
                <w:sz w:val="28"/>
                <w:szCs w:val="28"/>
              </w:rPr>
              <w:t xml:space="preserve"> Б</w:t>
            </w:r>
            <w:proofErr w:type="gramEnd"/>
            <w:r w:rsidRPr="00BF5C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5C2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proofErr w:type="gramStart"/>
            <w:r w:rsidRPr="00BF5C25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proofErr w:type="gramEnd"/>
            <w:r w:rsidRPr="00BF5C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5C2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proofErr w:type="gramStart"/>
            <w:r w:rsidRPr="00BF5C25">
              <w:rPr>
                <w:rFonts w:ascii="Times New Roman" w:hAnsi="Times New Roman"/>
                <w:b/>
                <w:sz w:val="28"/>
                <w:szCs w:val="28"/>
              </w:rPr>
              <w:t xml:space="preserve"> Б</w:t>
            </w:r>
            <w:proofErr w:type="gramEnd"/>
            <w:r w:rsidRPr="00BF5C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5C25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proofErr w:type="gramStart"/>
            <w:r w:rsidRPr="00BF5C25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proofErr w:type="gramEnd"/>
            <w:r w:rsidRPr="00BF5C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5C25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proofErr w:type="gramStart"/>
            <w:r w:rsidRPr="00BF5C25">
              <w:rPr>
                <w:rFonts w:ascii="Times New Roman" w:hAnsi="Times New Roman"/>
                <w:b/>
                <w:sz w:val="28"/>
                <w:szCs w:val="28"/>
              </w:rPr>
              <w:t xml:space="preserve"> Б</w:t>
            </w:r>
            <w:proofErr w:type="gramEnd"/>
            <w:r w:rsidRPr="00BF5C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5C2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proofErr w:type="gramStart"/>
            <w:r w:rsidRPr="00BF5C25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proofErr w:type="gramEnd"/>
            <w:r w:rsidRPr="00BF5C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5C2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proofErr w:type="gramStart"/>
            <w:r w:rsidRPr="00BF5C25">
              <w:rPr>
                <w:rFonts w:ascii="Times New Roman" w:hAnsi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5C25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proofErr w:type="gramStart"/>
            <w:r w:rsidRPr="00BF5C25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proofErr w:type="gramEnd"/>
            <w:r w:rsidRPr="00BF5C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5C25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proofErr w:type="gramStart"/>
            <w:r w:rsidRPr="00BF5C25">
              <w:rPr>
                <w:rFonts w:ascii="Times New Roman" w:hAnsi="Times New Roman"/>
                <w:b/>
                <w:sz w:val="28"/>
                <w:szCs w:val="28"/>
              </w:rPr>
              <w:t xml:space="preserve"> Б</w:t>
            </w:r>
            <w:proofErr w:type="gramEnd"/>
            <w:r w:rsidRPr="00BF5C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5C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F5C25">
              <w:rPr>
                <w:rFonts w:ascii="Times New Roman" w:hAnsi="Times New Roman"/>
                <w:i/>
                <w:sz w:val="20"/>
                <w:szCs w:val="20"/>
              </w:rPr>
              <w:t>Примечание</w:t>
            </w:r>
          </w:p>
        </w:tc>
      </w:tr>
      <w:tr w:rsidR="00BF5C25" w:rsidRPr="00BF5C25" w:rsidTr="00BF5C2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</w:rPr>
            </w:pPr>
          </w:p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</w:rPr>
            </w:pPr>
            <w:r w:rsidRPr="00BF5C25">
              <w:rPr>
                <w:rFonts w:ascii="Times New Roman" w:hAnsi="Times New Roman"/>
                <w:b/>
                <w:color w:val="808080" w:themeColor="background1" w:themeShade="80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</w:rPr>
            </w:pPr>
          </w:p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</w:rPr>
            </w:pPr>
            <w:r w:rsidRPr="00BF5C25">
              <w:rPr>
                <w:rFonts w:ascii="Times New Roman" w:hAnsi="Times New Roman"/>
                <w:b/>
                <w:color w:val="808080" w:themeColor="background1" w:themeShade="80"/>
              </w:rPr>
              <w:t>Актуальность исполнения</w:t>
            </w:r>
          </w:p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F5C25"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</w:tr>
      <w:tr w:rsidR="00BF5C25" w:rsidRPr="00BF5C25" w:rsidTr="00BF5C2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</w:rPr>
            </w:pPr>
          </w:p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</w:rPr>
            </w:pPr>
            <w:r w:rsidRPr="00BF5C25">
              <w:rPr>
                <w:rFonts w:ascii="Times New Roman" w:hAnsi="Times New Roman"/>
                <w:b/>
                <w:color w:val="808080" w:themeColor="background1" w:themeShade="80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</w:rPr>
            </w:pPr>
          </w:p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</w:rPr>
            </w:pPr>
            <w:r w:rsidRPr="00BF5C25">
              <w:rPr>
                <w:rFonts w:ascii="Times New Roman" w:hAnsi="Times New Roman"/>
                <w:b/>
                <w:color w:val="808080" w:themeColor="background1" w:themeShade="80"/>
              </w:rPr>
              <w:t>Оригинальность представления</w:t>
            </w:r>
          </w:p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F5C25"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</w:tr>
      <w:tr w:rsidR="00BF5C25" w:rsidRPr="00BF5C25" w:rsidTr="00BF5C2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</w:rPr>
            </w:pPr>
          </w:p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</w:rPr>
            </w:pPr>
            <w:r w:rsidRPr="00BF5C25">
              <w:rPr>
                <w:rFonts w:ascii="Times New Roman" w:hAnsi="Times New Roman"/>
                <w:b/>
                <w:color w:val="808080" w:themeColor="background1" w:themeShade="80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</w:rPr>
            </w:pPr>
          </w:p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</w:rPr>
            </w:pPr>
            <w:r w:rsidRPr="00BF5C25">
              <w:rPr>
                <w:rFonts w:ascii="Times New Roman" w:hAnsi="Times New Roman"/>
                <w:b/>
                <w:color w:val="808080" w:themeColor="background1" w:themeShade="80"/>
              </w:rPr>
              <w:t xml:space="preserve">Соблюдение правил проведения </w:t>
            </w:r>
          </w:p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F5C25"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</w:tr>
      <w:tr w:rsidR="00BF5C25" w:rsidRPr="00BF5C25" w:rsidTr="00BF5C25"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</w:rPr>
            </w:pPr>
          </w:p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</w:rPr>
            </w:pPr>
            <w:r w:rsidRPr="00BF5C25">
              <w:rPr>
                <w:rFonts w:ascii="Times New Roman" w:hAnsi="Times New Roman"/>
                <w:b/>
                <w:color w:val="808080" w:themeColor="background1" w:themeShade="80"/>
              </w:rPr>
              <w:t>Общее количество баллов</w:t>
            </w:r>
          </w:p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F5C25"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C25" w:rsidRPr="00BF5C25" w:rsidRDefault="00BF5C25" w:rsidP="00BF5C25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</w:tr>
    </w:tbl>
    <w:p w:rsidR="00BF5C25" w:rsidRPr="00BF5C25" w:rsidRDefault="00BF5C25" w:rsidP="00BF5C25">
      <w:pPr>
        <w:rPr>
          <w:rFonts w:ascii="Times New Roman" w:eastAsia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 w:rsidRPr="00BF5C25">
        <w:rPr>
          <w:rFonts w:ascii="Times New Roman" w:eastAsia="Times New Roman" w:hAnsi="Times New Roman" w:cs="Times New Roman"/>
          <w:b/>
          <w:i/>
          <w:color w:val="808080" w:themeColor="background1" w:themeShade="80"/>
          <w:sz w:val="24"/>
          <w:szCs w:val="24"/>
        </w:rPr>
        <w:t xml:space="preserve">                                                                                     </w:t>
      </w:r>
      <w:r w:rsidRPr="00BF5C25">
        <w:rPr>
          <w:rFonts w:ascii="Times New Roman" w:eastAsia="Times New Roman" w:hAnsi="Times New Roman" w:cs="Times New Roman"/>
          <w:color w:val="808080" w:themeColor="background1" w:themeShade="80"/>
          <w:sz w:val="16"/>
          <w:szCs w:val="16"/>
          <w:lang w:val="en-US"/>
        </w:rPr>
        <w:t xml:space="preserve"> </w:t>
      </w:r>
    </w:p>
    <w:p w:rsidR="00BF5C25" w:rsidRPr="00BF5C25" w:rsidRDefault="00BF5C25" w:rsidP="00BF5C25">
      <w:pPr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</w:rPr>
      </w:pPr>
      <w:r w:rsidRPr="00BF5C25">
        <w:rPr>
          <w:rFonts w:ascii="Times New Roman" w:eastAsia="Times New Roman" w:hAnsi="Times New Roman" w:cs="Times New Roman"/>
          <w:b/>
          <w:i/>
          <w:color w:val="808080" w:themeColor="background1" w:themeShade="80"/>
          <w:sz w:val="24"/>
          <w:szCs w:val="24"/>
          <w:lang w:val="en-US"/>
        </w:rPr>
        <w:t xml:space="preserve">         </w:t>
      </w:r>
      <w:r w:rsidRPr="00BF5C25">
        <w:rPr>
          <w:rFonts w:ascii="Times New Roman" w:eastAsia="Times New Roman" w:hAnsi="Times New Roman" w:cs="Times New Roman"/>
          <w:b/>
          <w:i/>
          <w:color w:val="808080" w:themeColor="background1" w:themeShade="80"/>
          <w:sz w:val="24"/>
          <w:szCs w:val="24"/>
        </w:rPr>
        <w:t>«        » _____________________ 2010 г</w:t>
      </w:r>
      <w:r w:rsidRPr="00BF5C25">
        <w:rPr>
          <w:rFonts w:ascii="Times New Roman" w:eastAsia="Times New Roman" w:hAnsi="Times New Roman" w:cs="Times New Roman"/>
          <w:b/>
          <w:i/>
          <w:color w:val="808080" w:themeColor="background1" w:themeShade="80"/>
          <w:sz w:val="24"/>
          <w:szCs w:val="24"/>
          <w:lang w:val="en-US"/>
        </w:rPr>
        <w:t xml:space="preserve">   </w:t>
      </w:r>
      <w:r w:rsidRPr="00BF5C25">
        <w:rPr>
          <w:rFonts w:ascii="Times New Roman" w:eastAsia="Times New Roman" w:hAnsi="Times New Roman" w:cs="Times New Roman"/>
          <w:b/>
          <w:i/>
          <w:color w:val="808080" w:themeColor="background1" w:themeShade="80"/>
          <w:sz w:val="24"/>
          <w:szCs w:val="24"/>
        </w:rPr>
        <w:t xml:space="preserve">                                                    </w:t>
      </w:r>
      <w:r w:rsidRPr="00BF5C25">
        <w:rPr>
          <w:rFonts w:ascii="Times New Roman" w:eastAsia="Times New Roman" w:hAnsi="Times New Roman" w:cs="Times New Roman"/>
          <w:b/>
          <w:i/>
          <w:color w:val="808080" w:themeColor="background1" w:themeShade="80"/>
          <w:sz w:val="24"/>
          <w:szCs w:val="24"/>
          <w:lang w:val="en-US"/>
        </w:rPr>
        <w:t xml:space="preserve"> </w:t>
      </w:r>
      <w:r w:rsidRPr="00BF5C25">
        <w:rPr>
          <w:rFonts w:ascii="Times New Roman" w:eastAsia="Times New Roman" w:hAnsi="Times New Roman" w:cs="Times New Roman"/>
          <w:b/>
          <w:i/>
          <w:color w:val="808080" w:themeColor="background1" w:themeShade="80"/>
          <w:sz w:val="24"/>
          <w:szCs w:val="24"/>
        </w:rPr>
        <w:t>Члены жюри</w:t>
      </w:r>
      <w:proofErr w:type="gramStart"/>
      <w:r w:rsidRPr="00BF5C25">
        <w:rPr>
          <w:rFonts w:ascii="Times New Roman" w:eastAsia="Times New Roman" w:hAnsi="Times New Roman" w:cs="Times New Roman"/>
          <w:b/>
          <w:i/>
          <w:color w:val="808080" w:themeColor="background1" w:themeShade="80"/>
          <w:sz w:val="24"/>
          <w:szCs w:val="24"/>
        </w:rPr>
        <w:t xml:space="preserve">:  </w:t>
      </w:r>
      <w:r w:rsidRPr="00BF5C25">
        <w:rPr>
          <w:rFonts w:ascii="Times New Roman" w:eastAsia="Times New Roman" w:hAnsi="Times New Roman" w:cs="Times New Roman"/>
          <w:b/>
          <w:i/>
          <w:color w:val="808080" w:themeColor="background1" w:themeShade="80"/>
          <w:sz w:val="24"/>
          <w:szCs w:val="24"/>
          <w:lang w:val="en-US"/>
        </w:rPr>
        <w:t xml:space="preserve"> </w:t>
      </w:r>
      <w:r w:rsidRPr="00BF5C25">
        <w:rPr>
          <w:rFonts w:ascii="Times New Roman" w:eastAsia="Times New Roman" w:hAnsi="Times New Roman" w:cs="Times New Roman"/>
          <w:b/>
          <w:i/>
          <w:color w:val="808080" w:themeColor="background1" w:themeShade="80"/>
          <w:sz w:val="24"/>
          <w:szCs w:val="24"/>
        </w:rPr>
        <w:t xml:space="preserve">  __________________</w:t>
      </w:r>
      <w:r w:rsidRPr="00BF5C25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/ ___________________ /;</w:t>
      </w:r>
      <w:proofErr w:type="gramEnd"/>
    </w:p>
    <w:p w:rsidR="00BF5C25" w:rsidRPr="00BF5C25" w:rsidRDefault="00BF5C25" w:rsidP="00BF5C25">
      <w:pPr>
        <w:jc w:val="right"/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</w:rPr>
      </w:pPr>
      <w:r w:rsidRPr="00BF5C25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                         ____________________ / __________________ /;</w:t>
      </w:r>
    </w:p>
    <w:p w:rsidR="00BF5C25" w:rsidRPr="00BF5C25" w:rsidRDefault="00BF5C25" w:rsidP="00BF5C25">
      <w:pPr>
        <w:jc w:val="right"/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</w:rPr>
      </w:pPr>
      <w:r w:rsidRPr="00BF5C25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                            ___________________ / ___________________ /;</w:t>
      </w:r>
    </w:p>
    <w:p w:rsidR="00BF5C25" w:rsidRPr="00BF5C25" w:rsidRDefault="00BF5C25" w:rsidP="00BF5C25">
      <w:pPr>
        <w:jc w:val="right"/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</w:rPr>
      </w:pPr>
      <w:r w:rsidRPr="00BF5C25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                           ___________________ / __________________ /;</w:t>
      </w:r>
    </w:p>
    <w:p w:rsidR="00BF5C25" w:rsidRPr="00BF5C25" w:rsidRDefault="00BF5C25" w:rsidP="00BF5C25">
      <w:pPr>
        <w:jc w:val="right"/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</w:rPr>
      </w:pPr>
      <w:r w:rsidRPr="00BF5C25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                           __________________ / ___________________ /.</w:t>
      </w:r>
    </w:p>
    <w:p w:rsidR="00BF5C25" w:rsidRPr="00BF5C25" w:rsidRDefault="00BF5C25" w:rsidP="00BF5C25">
      <w:pPr>
        <w:spacing w:after="0" w:line="240" w:lineRule="auto"/>
        <w:ind w:right="629"/>
        <w:jc w:val="center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</w:rPr>
      </w:pPr>
    </w:p>
    <w:p w:rsidR="00BF5C25" w:rsidRDefault="00BF5C25" w:rsidP="00381B65">
      <w:pPr>
        <w:pStyle w:val="a3"/>
        <w:rPr>
          <w:rFonts w:ascii="Times New Roman" w:hAnsi="Times New Roman"/>
          <w:color w:val="808080" w:themeColor="background1" w:themeShade="80"/>
          <w:lang w:val="en-US"/>
        </w:rPr>
      </w:pPr>
    </w:p>
    <w:p w:rsidR="00BF5C25" w:rsidRDefault="00BF5C25" w:rsidP="00381B65">
      <w:pPr>
        <w:pStyle w:val="a3"/>
        <w:rPr>
          <w:rFonts w:ascii="Times New Roman" w:hAnsi="Times New Roman"/>
          <w:color w:val="808080" w:themeColor="background1" w:themeShade="80"/>
          <w:lang w:val="en-US"/>
        </w:rPr>
      </w:pPr>
    </w:p>
    <w:p w:rsidR="00BF5C25" w:rsidRDefault="00BF5C25" w:rsidP="00381B65">
      <w:pPr>
        <w:pStyle w:val="a3"/>
        <w:rPr>
          <w:rFonts w:ascii="Times New Roman" w:hAnsi="Times New Roman"/>
          <w:color w:val="808080" w:themeColor="background1" w:themeShade="80"/>
          <w:lang w:val="en-US"/>
        </w:rPr>
      </w:pPr>
    </w:p>
    <w:p w:rsidR="00381B65" w:rsidRPr="005E6755" w:rsidRDefault="00381B65" w:rsidP="00381B65">
      <w:pPr>
        <w:pStyle w:val="a3"/>
        <w:rPr>
          <w:rFonts w:ascii="Times New Roman" w:hAnsi="Times New Roman"/>
          <w:color w:val="808080" w:themeColor="background1" w:themeShade="80"/>
        </w:rPr>
      </w:pPr>
      <w:r w:rsidRPr="005E6755">
        <w:rPr>
          <w:rFonts w:ascii="Times New Roman" w:hAnsi="Times New Roman"/>
          <w:color w:val="808080" w:themeColor="background1" w:themeShade="80"/>
        </w:rPr>
        <w:t>МУНИЦИПАЛЬНОЕ  ОБЩЕОБРАЗОВАТЕЛЬНОЕ  УЧРЕЖДЕНИЕ</w:t>
      </w:r>
    </w:p>
    <w:p w:rsidR="00381B65" w:rsidRPr="005E6755" w:rsidRDefault="009F5EC5" w:rsidP="00381B65">
      <w:pPr>
        <w:pStyle w:val="a5"/>
        <w:spacing w:line="276" w:lineRule="auto"/>
        <w:rPr>
          <w:rFonts w:ascii="Times New Roman" w:hAnsi="Times New Roman"/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pict>
          <v:line id="_x0000_s1026" style="position:absolute;left:0;text-align:left;flip:y;z-index:251660288" from="9.1pt,13.65pt" to="727.3pt,14pt" strokeweight="4.5pt">
            <v:stroke linestyle="thickThin"/>
          </v:line>
        </w:pict>
      </w:r>
      <w:r w:rsidR="00381B65" w:rsidRPr="005E6755">
        <w:rPr>
          <w:rFonts w:ascii="Times New Roman" w:hAnsi="Times New Roman"/>
          <w:color w:val="808080" w:themeColor="background1" w:themeShade="80"/>
          <w:sz w:val="24"/>
          <w:szCs w:val="24"/>
        </w:rPr>
        <w:t xml:space="preserve">         «КОТЕЛЬНИКОВСКАЯ  СРЕДНЯЯ  ОБЩЕОБРАЗОВАТЕЛЬНАЯ  ШКОЛА №3»</w:t>
      </w:r>
    </w:p>
    <w:p w:rsidR="00381B65" w:rsidRDefault="00381B65" w:rsidP="00381B65">
      <w:pPr>
        <w:ind w:right="629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381B65">
        <w:rPr>
          <w:rFonts w:ascii="Times New Roman" w:hAnsi="Times New Roman"/>
          <w:b/>
          <w:bCs/>
          <w:sz w:val="24"/>
          <w:szCs w:val="24"/>
        </w:rPr>
        <w:t xml:space="preserve">140055, МО,  г. о.  Котельники,  </w:t>
      </w:r>
      <w:proofErr w:type="spellStart"/>
      <w:r w:rsidRPr="00381B65">
        <w:rPr>
          <w:rFonts w:ascii="Times New Roman" w:hAnsi="Times New Roman"/>
          <w:b/>
          <w:bCs/>
          <w:sz w:val="24"/>
          <w:szCs w:val="24"/>
        </w:rPr>
        <w:t>мкр</w:t>
      </w:r>
      <w:proofErr w:type="spellEnd"/>
      <w:r w:rsidRPr="00381B65">
        <w:rPr>
          <w:rFonts w:ascii="Times New Roman" w:hAnsi="Times New Roman"/>
          <w:b/>
          <w:bCs/>
          <w:sz w:val="24"/>
          <w:szCs w:val="24"/>
        </w:rPr>
        <w:t xml:space="preserve">. Белая Дача, д. 8. </w:t>
      </w:r>
      <w:r w:rsidRPr="00381B65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                        Тел/факс 559-96-00, 559-86-09</w:t>
      </w:r>
    </w:p>
    <w:p w:rsidR="00BF5C25" w:rsidRPr="00BF5C25" w:rsidRDefault="00BF5C25" w:rsidP="00381B65">
      <w:pPr>
        <w:ind w:right="629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bookmarkStart w:id="0" w:name="_GoBack"/>
      <w:bookmarkEnd w:id="0"/>
    </w:p>
    <w:p w:rsidR="00381B65" w:rsidRPr="00355B89" w:rsidRDefault="00381B65" w:rsidP="00381B65">
      <w:pPr>
        <w:jc w:val="center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 w:rsidRPr="005E6755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КРИТЕРИИ ОЦЕНИВАНИЯ </w:t>
      </w:r>
      <w:r w:rsidR="00DB25C0" w:rsidRPr="00DB25C0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 </w:t>
      </w:r>
      <w:r w:rsidR="00DB25C0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ИНТЕЛЛЕКТУАЛЬНОЙ  ЧАСТИ </w:t>
      </w:r>
      <w:r w:rsidRPr="005E6755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КОНКУРС</w:t>
      </w:r>
      <w:r w:rsidR="00355B89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А </w:t>
      </w:r>
      <w:r w:rsidR="00DB25C0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«МУСОРНАЯ МОДА»</w:t>
      </w:r>
    </w:p>
    <w:p w:rsidR="000D1B98" w:rsidRPr="00367296" w:rsidRDefault="000D1B98" w:rsidP="00355B89">
      <w:pPr>
        <w:rPr>
          <w:rFonts w:ascii="Times New Roman" w:hAnsi="Times New Roman" w:cs="Times New Roman"/>
          <w:b/>
          <w:sz w:val="28"/>
          <w:szCs w:val="28"/>
        </w:rPr>
      </w:pPr>
      <w:r w:rsidRPr="00367296">
        <w:rPr>
          <w:rFonts w:ascii="Times New Roman" w:hAnsi="Times New Roman" w:cs="Times New Roman"/>
          <w:b/>
          <w:sz w:val="28"/>
          <w:szCs w:val="28"/>
        </w:rPr>
        <w:t>Мак</w:t>
      </w:r>
      <w:r w:rsidR="00355B89" w:rsidRPr="00367296">
        <w:rPr>
          <w:rFonts w:ascii="Times New Roman" w:hAnsi="Times New Roman" w:cs="Times New Roman"/>
          <w:b/>
          <w:sz w:val="28"/>
          <w:szCs w:val="28"/>
        </w:rPr>
        <w:t>симальное количество баллов – 5</w:t>
      </w:r>
      <w:r w:rsidRPr="00367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5E61" w:rsidRPr="00367296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E6755" w:rsidRPr="0036729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085E61" w:rsidRPr="0036729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</w:p>
    <w:tbl>
      <w:tblPr>
        <w:tblStyle w:val="a7"/>
        <w:tblW w:w="1582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1560"/>
        <w:gridCol w:w="850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1512"/>
      </w:tblGrid>
      <w:tr w:rsidR="00355B89" w:rsidRPr="00381B65" w:rsidTr="00355B89">
        <w:trPr>
          <w:trHeight w:val="690"/>
        </w:trPr>
        <w:tc>
          <w:tcPr>
            <w:tcW w:w="425" w:type="dxa"/>
          </w:tcPr>
          <w:p w:rsidR="00355B89" w:rsidRPr="00381B65" w:rsidRDefault="00355B89" w:rsidP="00381B6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1B65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  <w:p w:rsidR="00355B89" w:rsidRPr="00381B65" w:rsidRDefault="00355B89" w:rsidP="00381B6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:rsidR="00367296" w:rsidRDefault="00367296" w:rsidP="00381B6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55B89" w:rsidRPr="00381B65" w:rsidRDefault="00355B89" w:rsidP="00381B6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1B65">
              <w:rPr>
                <w:rFonts w:ascii="Times New Roman" w:hAnsi="Times New Roman" w:cs="Times New Roman"/>
                <w:i/>
                <w:sz w:val="20"/>
                <w:szCs w:val="20"/>
              </w:rPr>
              <w:t>Критерии</w:t>
            </w:r>
          </w:p>
        </w:tc>
        <w:tc>
          <w:tcPr>
            <w:tcW w:w="1560" w:type="dxa"/>
          </w:tcPr>
          <w:p w:rsidR="00367296" w:rsidRDefault="00367296" w:rsidP="000D1B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55B89" w:rsidRPr="00381B65" w:rsidRDefault="00355B89" w:rsidP="000D1B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Мах кол-во баллов</w:t>
            </w:r>
          </w:p>
        </w:tc>
        <w:tc>
          <w:tcPr>
            <w:tcW w:w="850" w:type="dxa"/>
          </w:tcPr>
          <w:p w:rsidR="00355B89" w:rsidRPr="00367296" w:rsidRDefault="00355B89" w:rsidP="00381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29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Start"/>
            <w:r w:rsidRPr="003672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 w:rsidRPr="003672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355B89" w:rsidRPr="00367296" w:rsidRDefault="00355B89" w:rsidP="00381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29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Start"/>
            <w:r w:rsidRPr="003672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 w:rsidRPr="003672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355B89" w:rsidRPr="00367296" w:rsidRDefault="00355B89" w:rsidP="00381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29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Start"/>
            <w:r w:rsidRPr="003672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  <w:r w:rsidRPr="003672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355B89" w:rsidRPr="00367296" w:rsidRDefault="00355B89" w:rsidP="00381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29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Start"/>
            <w:r w:rsidRPr="003672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 w:rsidRPr="003672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355B89" w:rsidRPr="00367296" w:rsidRDefault="00355B89" w:rsidP="00381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29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Start"/>
            <w:r w:rsidRPr="003672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  <w:r w:rsidRPr="003672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355B89" w:rsidRPr="00367296" w:rsidRDefault="00355B89" w:rsidP="00381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29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Start"/>
            <w:r w:rsidRPr="003672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 w:rsidRPr="003672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55B89" w:rsidRPr="00367296" w:rsidRDefault="00355B89" w:rsidP="00381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29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Start"/>
            <w:r w:rsidRPr="003672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  <w:r w:rsidRPr="003672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55B89" w:rsidRPr="00367296" w:rsidRDefault="00355B89" w:rsidP="000D1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29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proofErr w:type="gramStart"/>
            <w:r w:rsidRPr="003672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 w:rsidRPr="003672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55B89" w:rsidRPr="00367296" w:rsidRDefault="00355B89" w:rsidP="00381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29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proofErr w:type="gramStart"/>
            <w:r w:rsidRPr="003672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55B89" w:rsidRPr="00367296" w:rsidRDefault="00355B89" w:rsidP="00381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29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proofErr w:type="gramStart"/>
            <w:r w:rsidRPr="003672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 w:rsidRPr="003672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55B89" w:rsidRPr="00367296" w:rsidRDefault="00355B89" w:rsidP="00381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29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proofErr w:type="gramStart"/>
            <w:r w:rsidRPr="003672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  <w:r w:rsidRPr="003672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55B89" w:rsidRPr="00367296" w:rsidRDefault="00355B89" w:rsidP="00381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29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367296" w:rsidRDefault="00367296" w:rsidP="00381B6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55B89" w:rsidRPr="00381B65" w:rsidRDefault="00355B89" w:rsidP="00381B6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Примечание</w:t>
            </w:r>
          </w:p>
        </w:tc>
      </w:tr>
      <w:tr w:rsidR="00355B89" w:rsidTr="00355B89">
        <w:tc>
          <w:tcPr>
            <w:tcW w:w="425" w:type="dxa"/>
          </w:tcPr>
          <w:p w:rsidR="00367296" w:rsidRDefault="00367296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</w:p>
          <w:p w:rsidR="00355B89" w:rsidRPr="00381B65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</w:rPr>
              <w:t>1</w:t>
            </w:r>
            <w:r w:rsidRPr="00381B65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.</w:t>
            </w:r>
          </w:p>
        </w:tc>
        <w:tc>
          <w:tcPr>
            <w:tcW w:w="3544" w:type="dxa"/>
          </w:tcPr>
          <w:p w:rsidR="00355B89" w:rsidRPr="00367296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</w:p>
          <w:p w:rsidR="00355B89" w:rsidRPr="00367296" w:rsidRDefault="00DB25C0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</w:rPr>
              <w:t xml:space="preserve">Скорость </w:t>
            </w:r>
          </w:p>
          <w:p w:rsidR="00355B89" w:rsidRPr="00367296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</w:p>
        </w:tc>
        <w:tc>
          <w:tcPr>
            <w:tcW w:w="1560" w:type="dxa"/>
          </w:tcPr>
          <w:p w:rsidR="00367296" w:rsidRDefault="00367296" w:rsidP="00381B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55B89" w:rsidRPr="000D1B98" w:rsidRDefault="00355B89" w:rsidP="00381B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850" w:type="dxa"/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851" w:type="dxa"/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8" w:type="dxa"/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</w:tr>
      <w:tr w:rsidR="00355B89" w:rsidTr="00355B89">
        <w:tc>
          <w:tcPr>
            <w:tcW w:w="425" w:type="dxa"/>
          </w:tcPr>
          <w:p w:rsidR="00367296" w:rsidRDefault="00367296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</w:p>
          <w:p w:rsidR="00355B89" w:rsidRPr="00381B65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</w:rPr>
              <w:t>2.</w:t>
            </w:r>
          </w:p>
        </w:tc>
        <w:tc>
          <w:tcPr>
            <w:tcW w:w="3544" w:type="dxa"/>
          </w:tcPr>
          <w:p w:rsidR="00355B89" w:rsidRPr="00367296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</w:p>
          <w:p w:rsidR="00355B89" w:rsidRPr="00367296" w:rsidRDefault="00DB25C0" w:rsidP="00DB25C0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</w:rPr>
              <w:t>Правильность  ответа</w:t>
            </w:r>
          </w:p>
        </w:tc>
        <w:tc>
          <w:tcPr>
            <w:tcW w:w="1560" w:type="dxa"/>
          </w:tcPr>
          <w:p w:rsidR="00367296" w:rsidRDefault="00367296" w:rsidP="00381B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55B89" w:rsidRPr="000D1B98" w:rsidRDefault="00355B89" w:rsidP="00381B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850" w:type="dxa"/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851" w:type="dxa"/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8" w:type="dxa"/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</w:tr>
      <w:tr w:rsidR="00355B89" w:rsidTr="00355B89">
        <w:tc>
          <w:tcPr>
            <w:tcW w:w="425" w:type="dxa"/>
          </w:tcPr>
          <w:p w:rsidR="00367296" w:rsidRDefault="00367296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</w:p>
          <w:p w:rsidR="00355B89" w:rsidRPr="00381B65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</w:rPr>
              <w:t>3</w:t>
            </w:r>
            <w:r w:rsidRPr="00381B65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.</w:t>
            </w:r>
          </w:p>
        </w:tc>
        <w:tc>
          <w:tcPr>
            <w:tcW w:w="3544" w:type="dxa"/>
          </w:tcPr>
          <w:p w:rsidR="00355B89" w:rsidRPr="00367296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</w:p>
          <w:p w:rsidR="00355B89" w:rsidRPr="00367296" w:rsidRDefault="00DB25C0" w:rsidP="00DB25C0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</w:rPr>
              <w:t>Находчивость</w:t>
            </w:r>
          </w:p>
          <w:p w:rsidR="00355B89" w:rsidRPr="00367296" w:rsidRDefault="00355B89" w:rsidP="00355B89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</w:p>
        </w:tc>
        <w:tc>
          <w:tcPr>
            <w:tcW w:w="1560" w:type="dxa"/>
          </w:tcPr>
          <w:p w:rsidR="00367296" w:rsidRDefault="00367296" w:rsidP="00381B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55B89" w:rsidRPr="000D1B98" w:rsidRDefault="00355B89" w:rsidP="00381B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851" w:type="dxa"/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8" w:type="dxa"/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B89" w:rsidRDefault="00355B89" w:rsidP="00381B65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</w:tr>
      <w:tr w:rsidR="00355B89" w:rsidTr="00355B89">
        <w:tc>
          <w:tcPr>
            <w:tcW w:w="3969" w:type="dxa"/>
            <w:gridSpan w:val="2"/>
          </w:tcPr>
          <w:p w:rsidR="00355B89" w:rsidRDefault="00355B89" w:rsidP="00312DE0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</w:p>
          <w:p w:rsidR="00355B89" w:rsidRDefault="00355B89" w:rsidP="00312DE0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</w:rPr>
              <w:t>Общее количество баллов</w:t>
            </w:r>
          </w:p>
          <w:p w:rsidR="00355B89" w:rsidRPr="00381B65" w:rsidRDefault="00355B89" w:rsidP="00312DE0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</w:p>
        </w:tc>
        <w:tc>
          <w:tcPr>
            <w:tcW w:w="1560" w:type="dxa"/>
          </w:tcPr>
          <w:p w:rsidR="00367296" w:rsidRDefault="00367296" w:rsidP="00312DE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55B89" w:rsidRPr="000D1B98" w:rsidRDefault="00355B89" w:rsidP="00312DE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850" w:type="dxa"/>
          </w:tcPr>
          <w:p w:rsidR="00355B89" w:rsidRDefault="00355B89" w:rsidP="00312DE0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851" w:type="dxa"/>
          </w:tcPr>
          <w:p w:rsidR="00355B89" w:rsidRDefault="00355B89" w:rsidP="00312DE0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8" w:type="dxa"/>
          </w:tcPr>
          <w:p w:rsidR="00355B89" w:rsidRDefault="00355B89" w:rsidP="00312DE0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</w:tcPr>
          <w:p w:rsidR="00355B89" w:rsidRDefault="00355B89" w:rsidP="00312DE0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</w:tcPr>
          <w:p w:rsidR="00355B89" w:rsidRDefault="00355B89" w:rsidP="00312DE0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</w:tcPr>
          <w:p w:rsidR="00355B89" w:rsidRDefault="00355B89" w:rsidP="00312DE0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8" w:type="dxa"/>
          </w:tcPr>
          <w:p w:rsidR="00355B89" w:rsidRDefault="00355B89" w:rsidP="00312DE0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</w:tcPr>
          <w:p w:rsidR="00355B89" w:rsidRDefault="00355B89" w:rsidP="00312DE0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</w:tcPr>
          <w:p w:rsidR="00355B89" w:rsidRDefault="00355B89" w:rsidP="00312DE0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55B89" w:rsidRDefault="00355B89" w:rsidP="00312DE0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55B89" w:rsidRDefault="00355B89" w:rsidP="00312DE0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55B89" w:rsidRDefault="00355B89" w:rsidP="00312DE0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355B89" w:rsidRDefault="00355B89" w:rsidP="00312DE0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32"/>
                <w:szCs w:val="32"/>
              </w:rPr>
            </w:pPr>
          </w:p>
        </w:tc>
      </w:tr>
    </w:tbl>
    <w:p w:rsidR="005E6755" w:rsidRPr="002C638F" w:rsidRDefault="00085E61" w:rsidP="002C638F">
      <w:pPr>
        <w:rPr>
          <w:rFonts w:ascii="Times New Roman" w:hAnsi="Times New Roman"/>
          <w:color w:val="808080" w:themeColor="background1" w:themeShade="80"/>
          <w:sz w:val="16"/>
          <w:szCs w:val="16"/>
          <w:lang w:val="en-US"/>
        </w:rPr>
      </w:pPr>
      <w:r w:rsidRPr="00F34187"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</w:rPr>
        <w:t xml:space="preserve">                </w:t>
      </w:r>
      <w:r w:rsidR="00F34187" w:rsidRPr="00F34187"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</w:rPr>
        <w:t xml:space="preserve">                    </w:t>
      </w:r>
      <w:r w:rsidR="00367296"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</w:rPr>
        <w:t xml:space="preserve">     </w:t>
      </w:r>
      <w:r w:rsidR="00F34187" w:rsidRPr="00F34187"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</w:rPr>
        <w:t xml:space="preserve">         </w:t>
      </w:r>
      <w:r w:rsidR="00367296"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</w:rPr>
        <w:t xml:space="preserve">                                 </w:t>
      </w:r>
      <w:r w:rsidR="00FF1AC2"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</w:rPr>
        <w:t xml:space="preserve"> </w:t>
      </w:r>
      <w:r w:rsidRPr="00F34187"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</w:rPr>
        <w:t xml:space="preserve"> </w:t>
      </w:r>
      <w:r w:rsidR="002C638F">
        <w:rPr>
          <w:rFonts w:ascii="Times New Roman" w:hAnsi="Times New Roman"/>
          <w:color w:val="808080" w:themeColor="background1" w:themeShade="80"/>
          <w:sz w:val="16"/>
          <w:szCs w:val="16"/>
          <w:lang w:val="en-US"/>
        </w:rPr>
        <w:t xml:space="preserve"> </w:t>
      </w:r>
    </w:p>
    <w:p w:rsidR="002C638F" w:rsidRPr="00F34187" w:rsidRDefault="002C638F" w:rsidP="002C638F">
      <w:pPr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</w:rPr>
        <w:t>«        » _____________________ 2010 г</w:t>
      </w:r>
      <w:r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  <w:lang w:val="en-US"/>
        </w:rPr>
        <w:t xml:space="preserve"> </w:t>
      </w:r>
      <w:r w:rsidRPr="00F34187"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</w:rPr>
        <w:t>Члены жюри</w:t>
      </w:r>
      <w:proofErr w:type="gramStart"/>
      <w:r w:rsidRPr="00F34187"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  <w:lang w:val="en-US"/>
        </w:rPr>
        <w:t xml:space="preserve"> </w:t>
      </w:r>
      <w:r w:rsidRPr="00F34187"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</w:rPr>
        <w:t xml:space="preserve">  __________________</w:t>
      </w:r>
      <w:r w:rsidRPr="00F34187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/ ___________________ /;</w:t>
      </w:r>
      <w:proofErr w:type="gramEnd"/>
    </w:p>
    <w:p w:rsidR="002C638F" w:rsidRPr="00F34187" w:rsidRDefault="002C638F" w:rsidP="002C638F">
      <w:pPr>
        <w:jc w:val="right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  <w:r w:rsidRPr="00F34187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                         ____________________ / __________________ /;</w:t>
      </w:r>
    </w:p>
    <w:p w:rsidR="002C638F" w:rsidRPr="00F34187" w:rsidRDefault="002C638F" w:rsidP="002C638F">
      <w:pPr>
        <w:jc w:val="right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  <w:r w:rsidRPr="00F34187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                            ___________________ / ___________________ /;</w:t>
      </w:r>
    </w:p>
    <w:p w:rsidR="002C638F" w:rsidRPr="00F34187" w:rsidRDefault="002C638F" w:rsidP="002C638F">
      <w:pPr>
        <w:jc w:val="right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  <w:r w:rsidRPr="00F34187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                           ___________________ / __________________ /;</w:t>
      </w:r>
    </w:p>
    <w:p w:rsidR="002C638F" w:rsidRPr="00F34187" w:rsidRDefault="002C638F" w:rsidP="002C638F">
      <w:pPr>
        <w:jc w:val="right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  <w:r w:rsidRPr="00F34187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                           __________________ / ___________________ /.</w:t>
      </w:r>
    </w:p>
    <w:p w:rsidR="005E6755" w:rsidRDefault="005E6755" w:rsidP="00F34187">
      <w:pPr>
        <w:pStyle w:val="a3"/>
        <w:rPr>
          <w:rFonts w:ascii="Times New Roman" w:hAnsi="Times New Roman"/>
          <w:color w:val="808080" w:themeColor="background1" w:themeShade="80"/>
        </w:rPr>
      </w:pPr>
    </w:p>
    <w:sectPr w:rsidR="005E6755" w:rsidSect="00BF5C25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EC5" w:rsidRDefault="009F5EC5" w:rsidP="00F34187">
      <w:pPr>
        <w:spacing w:after="0" w:line="240" w:lineRule="auto"/>
      </w:pPr>
      <w:r>
        <w:separator/>
      </w:r>
    </w:p>
  </w:endnote>
  <w:endnote w:type="continuationSeparator" w:id="0">
    <w:p w:rsidR="009F5EC5" w:rsidRDefault="009F5EC5" w:rsidP="00F34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EC5" w:rsidRDefault="009F5EC5" w:rsidP="00F34187">
      <w:pPr>
        <w:spacing w:after="0" w:line="240" w:lineRule="auto"/>
      </w:pPr>
      <w:r>
        <w:separator/>
      </w:r>
    </w:p>
  </w:footnote>
  <w:footnote w:type="continuationSeparator" w:id="0">
    <w:p w:rsidR="009F5EC5" w:rsidRDefault="009F5EC5" w:rsidP="00F341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1B65"/>
    <w:rsid w:val="00085E61"/>
    <w:rsid w:val="000D1B98"/>
    <w:rsid w:val="002C638F"/>
    <w:rsid w:val="00355B89"/>
    <w:rsid w:val="00367296"/>
    <w:rsid w:val="00381B65"/>
    <w:rsid w:val="00395676"/>
    <w:rsid w:val="005E6755"/>
    <w:rsid w:val="009F5EC5"/>
    <w:rsid w:val="00AE3ED3"/>
    <w:rsid w:val="00AF4509"/>
    <w:rsid w:val="00BF5C25"/>
    <w:rsid w:val="00CA2547"/>
    <w:rsid w:val="00CC32B2"/>
    <w:rsid w:val="00DB25C0"/>
    <w:rsid w:val="00F23D48"/>
    <w:rsid w:val="00F34187"/>
    <w:rsid w:val="00FF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81B65"/>
    <w:pPr>
      <w:spacing w:after="0" w:line="240" w:lineRule="auto"/>
      <w:ind w:right="629"/>
      <w:jc w:val="center"/>
    </w:pPr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381B65"/>
    <w:rPr>
      <w:rFonts w:ascii="Calibri" w:eastAsia="Times New Roman" w:hAnsi="Calibri" w:cs="Times New Roman"/>
      <w:b/>
      <w:bCs/>
      <w:sz w:val="24"/>
      <w:szCs w:val="24"/>
    </w:rPr>
  </w:style>
  <w:style w:type="paragraph" w:styleId="a5">
    <w:name w:val="Body Text"/>
    <w:basedOn w:val="a"/>
    <w:link w:val="a6"/>
    <w:semiHidden/>
    <w:unhideWhenUsed/>
    <w:rsid w:val="00381B65"/>
    <w:pPr>
      <w:spacing w:after="0" w:line="240" w:lineRule="auto"/>
      <w:ind w:right="629"/>
      <w:jc w:val="center"/>
    </w:pPr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381B65"/>
    <w:rPr>
      <w:rFonts w:ascii="Calibri" w:eastAsia="Times New Roman" w:hAnsi="Calibri" w:cs="Times New Roman"/>
      <w:b/>
      <w:bCs/>
      <w:sz w:val="28"/>
      <w:szCs w:val="28"/>
    </w:rPr>
  </w:style>
  <w:style w:type="table" w:styleId="a7">
    <w:name w:val="Table Grid"/>
    <w:basedOn w:val="a1"/>
    <w:uiPriority w:val="59"/>
    <w:rsid w:val="00381B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34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34187"/>
  </w:style>
  <w:style w:type="paragraph" w:styleId="aa">
    <w:name w:val="footer"/>
    <w:basedOn w:val="a"/>
    <w:link w:val="ab"/>
    <w:uiPriority w:val="99"/>
    <w:semiHidden/>
    <w:unhideWhenUsed/>
    <w:rsid w:val="00F34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34187"/>
  </w:style>
  <w:style w:type="table" w:customStyle="1" w:styleId="1">
    <w:name w:val="Сетка таблицы1"/>
    <w:basedOn w:val="a1"/>
    <w:next w:val="a7"/>
    <w:uiPriority w:val="59"/>
    <w:rsid w:val="00BF5C2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mr_smolik</cp:lastModifiedBy>
  <cp:revision>12</cp:revision>
  <cp:lastPrinted>2010-01-24T10:50:00Z</cp:lastPrinted>
  <dcterms:created xsi:type="dcterms:W3CDTF">2010-01-09T21:03:00Z</dcterms:created>
  <dcterms:modified xsi:type="dcterms:W3CDTF">2011-09-06T19:41:00Z</dcterms:modified>
</cp:coreProperties>
</file>