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DF6" w:rsidRPr="00725BE1" w:rsidRDefault="00AE6DF6" w:rsidP="00AE6DF6">
      <w:pPr>
        <w:rPr>
          <w:b/>
        </w:rPr>
      </w:pPr>
      <w:r w:rsidRPr="00725BE1">
        <w:rPr>
          <w:b/>
        </w:rPr>
        <w:t>Приложение№2</w:t>
      </w:r>
    </w:p>
    <w:p w:rsidR="00AE6DF6" w:rsidRDefault="00AE6DF6" w:rsidP="00AE6DF6">
      <w:r w:rsidRPr="00414C81">
        <w:rPr>
          <w:b/>
        </w:rPr>
        <w:t>Карточка №1</w:t>
      </w:r>
      <w:r>
        <w:t xml:space="preserve"> </w:t>
      </w:r>
    </w:p>
    <w:p w:rsidR="00AE6DF6" w:rsidRPr="003F28DE" w:rsidRDefault="00AE6DF6" w:rsidP="00AE6DF6">
      <w:pPr>
        <w:rPr>
          <w:b/>
        </w:rPr>
      </w:pPr>
      <w:r w:rsidRPr="003F28DE">
        <w:rPr>
          <w:b/>
        </w:rPr>
        <w:t>Составление алгоритма</w:t>
      </w:r>
    </w:p>
    <w:p w:rsidR="00AE6DF6" w:rsidRDefault="00AE6DF6" w:rsidP="00AE6DF6">
      <w:r>
        <w:t>Разделение  смеси сахара и речного песка:</w:t>
      </w:r>
    </w:p>
    <w:p w:rsidR="00AE6DF6" w:rsidRDefault="00AE6DF6" w:rsidP="00AE6DF6">
      <w:pPr>
        <w:pStyle w:val="a3"/>
        <w:numPr>
          <w:ilvl w:val="0"/>
          <w:numId w:val="1"/>
        </w:numPr>
      </w:pPr>
      <w:r>
        <w:t>Отфильтровать песок</w:t>
      </w:r>
    </w:p>
    <w:p w:rsidR="00AE6DF6" w:rsidRDefault="00AE6DF6" w:rsidP="00AE6DF6">
      <w:pPr>
        <w:pStyle w:val="a3"/>
        <w:numPr>
          <w:ilvl w:val="0"/>
          <w:numId w:val="1"/>
        </w:numPr>
      </w:pPr>
      <w:r>
        <w:t>Перемешать раствор</w:t>
      </w:r>
    </w:p>
    <w:p w:rsidR="00AE6DF6" w:rsidRDefault="00AE6DF6" w:rsidP="00AE6DF6">
      <w:pPr>
        <w:pStyle w:val="a3"/>
        <w:numPr>
          <w:ilvl w:val="0"/>
          <w:numId w:val="1"/>
        </w:numPr>
      </w:pPr>
      <w:r>
        <w:t>Подготовить фильтр</w:t>
      </w:r>
    </w:p>
    <w:p w:rsidR="00AE6DF6" w:rsidRDefault="00AE6DF6" w:rsidP="00AE6DF6">
      <w:pPr>
        <w:pStyle w:val="a3"/>
        <w:numPr>
          <w:ilvl w:val="0"/>
          <w:numId w:val="1"/>
        </w:numPr>
      </w:pPr>
      <w:r>
        <w:t>Растворить смесь сахара с речным песком в воде</w:t>
      </w:r>
    </w:p>
    <w:p w:rsidR="00AE6DF6" w:rsidRDefault="00AE6DF6" w:rsidP="00AE6DF6">
      <w:pPr>
        <w:pStyle w:val="a3"/>
        <w:numPr>
          <w:ilvl w:val="0"/>
          <w:numId w:val="1"/>
        </w:numPr>
      </w:pPr>
      <w:r>
        <w:t>Собрать прибор для фильтрования</w:t>
      </w:r>
    </w:p>
    <w:p w:rsidR="00AE6DF6" w:rsidRDefault="00AE6DF6" w:rsidP="00AE6DF6">
      <w:pPr>
        <w:pStyle w:val="a3"/>
        <w:numPr>
          <w:ilvl w:val="0"/>
          <w:numId w:val="1"/>
        </w:numPr>
      </w:pPr>
      <w:r>
        <w:t>Выпарить раствор</w:t>
      </w:r>
    </w:p>
    <w:p w:rsidR="00AE6DF6" w:rsidRDefault="00AE6DF6" w:rsidP="00AE6DF6">
      <w:pPr>
        <w:pStyle w:val="a3"/>
        <w:numPr>
          <w:ilvl w:val="0"/>
          <w:numId w:val="1"/>
        </w:numPr>
      </w:pPr>
      <w:r>
        <w:t>Собрать прибор для выпаривания</w:t>
      </w:r>
    </w:p>
    <w:p w:rsidR="00AE6DF6" w:rsidRDefault="00AE6DF6" w:rsidP="00AE6DF6">
      <w:pPr>
        <w:pStyle w:val="a3"/>
        <w:numPr>
          <w:ilvl w:val="0"/>
          <w:numId w:val="1"/>
        </w:numPr>
      </w:pPr>
      <w:r>
        <w:t>Высыпать чистый сахар из выпариваемой чашки</w:t>
      </w:r>
    </w:p>
    <w:p w:rsidR="00951B93" w:rsidRDefault="00951B93"/>
    <w:sectPr w:rsidR="00951B93" w:rsidSect="00951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319E2"/>
    <w:multiLevelType w:val="hybridMultilevel"/>
    <w:tmpl w:val="2D160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DF6"/>
    <w:rsid w:val="00010827"/>
    <w:rsid w:val="00070EC4"/>
    <w:rsid w:val="00093179"/>
    <w:rsid w:val="001B76A8"/>
    <w:rsid w:val="001F02A3"/>
    <w:rsid w:val="002116CD"/>
    <w:rsid w:val="00224404"/>
    <w:rsid w:val="00253FE9"/>
    <w:rsid w:val="002974CC"/>
    <w:rsid w:val="002A6822"/>
    <w:rsid w:val="00320A0F"/>
    <w:rsid w:val="00370468"/>
    <w:rsid w:val="00375127"/>
    <w:rsid w:val="00391421"/>
    <w:rsid w:val="00426821"/>
    <w:rsid w:val="0045394A"/>
    <w:rsid w:val="00463C8F"/>
    <w:rsid w:val="00465E5F"/>
    <w:rsid w:val="004C3D77"/>
    <w:rsid w:val="004D54A2"/>
    <w:rsid w:val="005032E0"/>
    <w:rsid w:val="00511126"/>
    <w:rsid w:val="00521C28"/>
    <w:rsid w:val="0054780D"/>
    <w:rsid w:val="005A7C4F"/>
    <w:rsid w:val="005B7254"/>
    <w:rsid w:val="005D73F9"/>
    <w:rsid w:val="005E30F7"/>
    <w:rsid w:val="00605120"/>
    <w:rsid w:val="006800A9"/>
    <w:rsid w:val="006D3F12"/>
    <w:rsid w:val="006F29FA"/>
    <w:rsid w:val="007572F9"/>
    <w:rsid w:val="00771BCE"/>
    <w:rsid w:val="00777058"/>
    <w:rsid w:val="0078172E"/>
    <w:rsid w:val="007D522F"/>
    <w:rsid w:val="007E494E"/>
    <w:rsid w:val="008323AB"/>
    <w:rsid w:val="008657BE"/>
    <w:rsid w:val="00886B30"/>
    <w:rsid w:val="008D194E"/>
    <w:rsid w:val="00917EC7"/>
    <w:rsid w:val="00951B93"/>
    <w:rsid w:val="009E5C6D"/>
    <w:rsid w:val="009E6229"/>
    <w:rsid w:val="00A96044"/>
    <w:rsid w:val="00AD0279"/>
    <w:rsid w:val="00AE6DF6"/>
    <w:rsid w:val="00B17F9B"/>
    <w:rsid w:val="00B20B7B"/>
    <w:rsid w:val="00B91D14"/>
    <w:rsid w:val="00BC03E6"/>
    <w:rsid w:val="00BD30FF"/>
    <w:rsid w:val="00BE2D7D"/>
    <w:rsid w:val="00BE7B8C"/>
    <w:rsid w:val="00C07A31"/>
    <w:rsid w:val="00C37E5D"/>
    <w:rsid w:val="00C81701"/>
    <w:rsid w:val="00CB322E"/>
    <w:rsid w:val="00CE49EE"/>
    <w:rsid w:val="00D5285B"/>
    <w:rsid w:val="00D614CD"/>
    <w:rsid w:val="00D81986"/>
    <w:rsid w:val="00DA2D04"/>
    <w:rsid w:val="00DD5FA5"/>
    <w:rsid w:val="00DE0E4E"/>
    <w:rsid w:val="00E128C1"/>
    <w:rsid w:val="00E372B1"/>
    <w:rsid w:val="00E818FF"/>
    <w:rsid w:val="00EA1582"/>
    <w:rsid w:val="00EC1DF0"/>
    <w:rsid w:val="00EC4D2B"/>
    <w:rsid w:val="00ED7942"/>
    <w:rsid w:val="00EF16B3"/>
    <w:rsid w:val="00F50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D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BEST XP Edition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Punks_not_dead</dc:creator>
  <cp:keywords/>
  <dc:description/>
  <cp:lastModifiedBy>Punks_not_dead</cp:lastModifiedBy>
  <cp:revision>1</cp:revision>
  <dcterms:created xsi:type="dcterms:W3CDTF">2010-01-27T12:47:00Z</dcterms:created>
  <dcterms:modified xsi:type="dcterms:W3CDTF">2010-01-27T12:47:00Z</dcterms:modified>
</cp:coreProperties>
</file>