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F9" w:rsidRPr="00D945D9" w:rsidRDefault="00D945D9" w:rsidP="000973F9">
      <w:pPr>
        <w:rPr>
          <w:b/>
          <w:i/>
        </w:rPr>
      </w:pPr>
      <w:r>
        <w:rPr>
          <w:b/>
          <w:i/>
        </w:rPr>
        <w:t xml:space="preserve">Приложение </w:t>
      </w:r>
      <w:r w:rsidR="0021656E">
        <w:rPr>
          <w:b/>
          <w:i/>
        </w:rPr>
        <w:t>№1</w:t>
      </w:r>
    </w:p>
    <w:p w:rsidR="0034110E" w:rsidRDefault="000973F9" w:rsidP="000973F9">
      <w:r>
        <w:t xml:space="preserve">Характеристики общения и отношений с разными членами семьи «глазами» детей 7-8 лет </w:t>
      </w:r>
    </w:p>
    <w:p w:rsidR="000973F9" w:rsidRDefault="000973F9" w:rsidP="000973F9">
      <w:r>
        <w:t>(</w:t>
      </w:r>
      <w:proofErr w:type="gramStart"/>
      <w:r>
        <w:t>в</w:t>
      </w:r>
      <w:proofErr w:type="gramEnd"/>
      <w:r>
        <w:t xml:space="preserve"> % </w:t>
      </w:r>
      <w:proofErr w:type="gramStart"/>
      <w:r>
        <w:t>к</w:t>
      </w:r>
      <w:proofErr w:type="gramEnd"/>
      <w:r>
        <w:t xml:space="preserve"> общему числу родителей).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6"/>
        <w:gridCol w:w="2332"/>
        <w:gridCol w:w="2160"/>
        <w:gridCol w:w="2946"/>
      </w:tblGrid>
      <w:tr w:rsidR="00D945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16" w:type="dxa"/>
            <w:vMerge w:val="restart"/>
          </w:tcPr>
          <w:p w:rsidR="00D945D9" w:rsidRDefault="00D945D9" w:rsidP="00D945D9">
            <w:r>
              <w:t xml:space="preserve">Проявление </w:t>
            </w:r>
          </w:p>
          <w:p w:rsidR="00D945D9" w:rsidRDefault="00D945D9" w:rsidP="00D945D9">
            <w:r>
              <w:t>отношений</w:t>
            </w:r>
          </w:p>
        </w:tc>
        <w:tc>
          <w:tcPr>
            <w:tcW w:w="7438" w:type="dxa"/>
            <w:gridSpan w:val="3"/>
          </w:tcPr>
          <w:p w:rsidR="00D945D9" w:rsidRDefault="00D945D9" w:rsidP="00D945D9">
            <w:r>
              <w:t xml:space="preserve">                                        Члены семьи</w:t>
            </w:r>
          </w:p>
        </w:tc>
      </w:tr>
      <w:tr w:rsidR="00D945D9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916" w:type="dxa"/>
            <w:vMerge/>
          </w:tcPr>
          <w:p w:rsidR="00D945D9" w:rsidRDefault="00D945D9" w:rsidP="00D945D9"/>
        </w:tc>
        <w:tc>
          <w:tcPr>
            <w:tcW w:w="2332" w:type="dxa"/>
          </w:tcPr>
          <w:p w:rsidR="00D945D9" w:rsidRDefault="00D945D9" w:rsidP="00D945D9">
            <w:r>
              <w:t xml:space="preserve">         мать</w:t>
            </w:r>
          </w:p>
        </w:tc>
        <w:tc>
          <w:tcPr>
            <w:tcW w:w="2160" w:type="dxa"/>
          </w:tcPr>
          <w:p w:rsidR="00D945D9" w:rsidRDefault="00D945D9" w:rsidP="00D945D9">
            <w:r>
              <w:t xml:space="preserve">          отец</w:t>
            </w:r>
          </w:p>
        </w:tc>
        <w:tc>
          <w:tcPr>
            <w:tcW w:w="2946" w:type="dxa"/>
          </w:tcPr>
          <w:p w:rsidR="00D945D9" w:rsidRDefault="00D945D9" w:rsidP="00D945D9">
            <w:r>
              <w:t xml:space="preserve">     Бабушка, дедушка</w:t>
            </w:r>
          </w:p>
        </w:tc>
      </w:tr>
      <w:tr w:rsidR="00D945D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916" w:type="dxa"/>
          </w:tcPr>
          <w:p w:rsidR="00D945D9" w:rsidRDefault="00D945D9" w:rsidP="00D945D9">
            <w:r>
              <w:t>Делится</w:t>
            </w:r>
          </w:p>
          <w:p w:rsidR="00D945D9" w:rsidRDefault="00D945D9" w:rsidP="00D945D9">
            <w:r>
              <w:t>впечатлениями</w:t>
            </w:r>
          </w:p>
        </w:tc>
        <w:tc>
          <w:tcPr>
            <w:tcW w:w="2332" w:type="dxa"/>
          </w:tcPr>
          <w:p w:rsidR="00D945D9" w:rsidRDefault="00D945D9" w:rsidP="00D945D9"/>
          <w:p w:rsidR="00D945D9" w:rsidRPr="00D945D9" w:rsidRDefault="00D945D9" w:rsidP="00D945D9">
            <w:pPr>
              <w:ind w:firstLine="708"/>
            </w:pPr>
            <w:r>
              <w:t>60</w:t>
            </w:r>
          </w:p>
        </w:tc>
        <w:tc>
          <w:tcPr>
            <w:tcW w:w="2160" w:type="dxa"/>
          </w:tcPr>
          <w:p w:rsidR="00D945D9" w:rsidRDefault="00D945D9" w:rsidP="00D945D9"/>
          <w:p w:rsidR="00D945D9" w:rsidRPr="00D945D9" w:rsidRDefault="00D945D9" w:rsidP="00D945D9">
            <w:pPr>
              <w:ind w:firstLine="708"/>
            </w:pPr>
            <w:r>
              <w:t>28</w:t>
            </w:r>
          </w:p>
        </w:tc>
        <w:tc>
          <w:tcPr>
            <w:tcW w:w="2946" w:type="dxa"/>
          </w:tcPr>
          <w:p w:rsidR="00D945D9" w:rsidRDefault="00D945D9" w:rsidP="00D945D9"/>
          <w:p w:rsidR="00D945D9" w:rsidRPr="00D945D9" w:rsidRDefault="00D945D9" w:rsidP="00D945D9">
            <w:r>
              <w:t xml:space="preserve">                   12</w:t>
            </w:r>
          </w:p>
        </w:tc>
      </w:tr>
      <w:tr w:rsidR="00D945D9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916" w:type="dxa"/>
          </w:tcPr>
          <w:p w:rsidR="00D945D9" w:rsidRDefault="00D945D9" w:rsidP="00D945D9">
            <w:r>
              <w:t xml:space="preserve"> </w:t>
            </w:r>
          </w:p>
          <w:p w:rsidR="00D945D9" w:rsidRDefault="00D945D9" w:rsidP="00D945D9">
            <w:r>
              <w:t>Слушается</w:t>
            </w:r>
          </w:p>
        </w:tc>
        <w:tc>
          <w:tcPr>
            <w:tcW w:w="2332" w:type="dxa"/>
          </w:tcPr>
          <w:p w:rsidR="00D945D9" w:rsidRDefault="00D945D9" w:rsidP="00D945D9"/>
          <w:p w:rsidR="00D945D9" w:rsidRPr="00D945D9" w:rsidRDefault="00D945D9" w:rsidP="00D945D9">
            <w:r>
              <w:t xml:space="preserve">            43</w:t>
            </w:r>
          </w:p>
        </w:tc>
        <w:tc>
          <w:tcPr>
            <w:tcW w:w="2160" w:type="dxa"/>
          </w:tcPr>
          <w:p w:rsidR="00D945D9" w:rsidRDefault="00D945D9" w:rsidP="00D945D9"/>
          <w:p w:rsidR="00D945D9" w:rsidRPr="00D945D9" w:rsidRDefault="00D945D9" w:rsidP="00D945D9">
            <w:r>
              <w:t xml:space="preserve">            55</w:t>
            </w:r>
          </w:p>
        </w:tc>
        <w:tc>
          <w:tcPr>
            <w:tcW w:w="2946" w:type="dxa"/>
          </w:tcPr>
          <w:p w:rsidR="00D945D9" w:rsidRDefault="00D945D9" w:rsidP="00D945D9"/>
          <w:p w:rsidR="00D945D9" w:rsidRPr="00D945D9" w:rsidRDefault="00D945D9" w:rsidP="00D945D9">
            <w:r>
              <w:t xml:space="preserve">                    2</w:t>
            </w:r>
          </w:p>
        </w:tc>
      </w:tr>
      <w:tr w:rsidR="00D945D9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916" w:type="dxa"/>
          </w:tcPr>
          <w:p w:rsidR="00D945D9" w:rsidRDefault="00D945D9" w:rsidP="00D945D9"/>
          <w:p w:rsidR="00D945D9" w:rsidRDefault="00D945D9" w:rsidP="00D945D9">
            <w:r>
              <w:t>Капризничает</w:t>
            </w:r>
          </w:p>
        </w:tc>
        <w:tc>
          <w:tcPr>
            <w:tcW w:w="2332" w:type="dxa"/>
          </w:tcPr>
          <w:p w:rsidR="00D945D9" w:rsidRDefault="00D945D9" w:rsidP="00D945D9"/>
          <w:p w:rsidR="00D945D9" w:rsidRPr="00D945D9" w:rsidRDefault="00D945D9" w:rsidP="00D945D9">
            <w:pPr>
              <w:ind w:firstLine="708"/>
            </w:pPr>
            <w:r>
              <w:t>40</w:t>
            </w:r>
          </w:p>
        </w:tc>
        <w:tc>
          <w:tcPr>
            <w:tcW w:w="2160" w:type="dxa"/>
          </w:tcPr>
          <w:p w:rsidR="00D945D9" w:rsidRDefault="00D945D9" w:rsidP="00D945D9"/>
          <w:p w:rsidR="00D945D9" w:rsidRPr="00D945D9" w:rsidRDefault="00D945D9" w:rsidP="00D945D9">
            <w:pPr>
              <w:ind w:firstLine="708"/>
            </w:pPr>
            <w:r>
              <w:t>9</w:t>
            </w:r>
          </w:p>
        </w:tc>
        <w:tc>
          <w:tcPr>
            <w:tcW w:w="2946" w:type="dxa"/>
          </w:tcPr>
          <w:p w:rsidR="00D945D9" w:rsidRDefault="00D945D9" w:rsidP="00D945D9"/>
          <w:p w:rsidR="00D945D9" w:rsidRPr="00D945D9" w:rsidRDefault="00D945D9" w:rsidP="00D945D9">
            <w:r>
              <w:t xml:space="preserve">                  51</w:t>
            </w:r>
          </w:p>
        </w:tc>
      </w:tr>
    </w:tbl>
    <w:p w:rsidR="00D945D9" w:rsidRDefault="00D945D9" w:rsidP="000973F9"/>
    <w:p w:rsidR="000973F9" w:rsidRDefault="000973F9" w:rsidP="000973F9"/>
    <w:p w:rsidR="0034110E" w:rsidRDefault="000973F9" w:rsidP="000973F9">
      <w:r>
        <w:t xml:space="preserve">Распределение запретов, адресуемых детям 7-8 лет в семье взрослыми </w:t>
      </w:r>
    </w:p>
    <w:p w:rsidR="000973F9" w:rsidRDefault="000973F9" w:rsidP="000973F9">
      <w:r>
        <w:t>(</w:t>
      </w:r>
      <w:proofErr w:type="gramStart"/>
      <w:r>
        <w:t>в</w:t>
      </w:r>
      <w:proofErr w:type="gramEnd"/>
      <w:r>
        <w:t xml:space="preserve"> % к общему числу запретов).</w:t>
      </w:r>
    </w:p>
    <w:tbl>
      <w:tblPr>
        <w:tblpPr w:leftFromText="180" w:rightFromText="180" w:vertAnchor="text" w:tblpX="109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7"/>
        <w:gridCol w:w="1793"/>
        <w:gridCol w:w="1914"/>
        <w:gridCol w:w="2059"/>
        <w:gridCol w:w="1792"/>
      </w:tblGrid>
      <w:tr w:rsidR="0034110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267" w:type="dxa"/>
            <w:vMerge w:val="restart"/>
          </w:tcPr>
          <w:p w:rsidR="0034110E" w:rsidRDefault="0034110E" w:rsidP="0034110E">
            <w:r>
              <w:t>Члены</w:t>
            </w:r>
          </w:p>
          <w:p w:rsidR="0034110E" w:rsidRDefault="0034110E" w:rsidP="0034110E">
            <w:r>
              <w:t>семьи</w:t>
            </w:r>
          </w:p>
          <w:p w:rsidR="0034110E" w:rsidRDefault="0034110E" w:rsidP="0034110E"/>
        </w:tc>
        <w:tc>
          <w:tcPr>
            <w:tcW w:w="7558" w:type="dxa"/>
            <w:gridSpan w:val="4"/>
          </w:tcPr>
          <w:p w:rsidR="0034110E" w:rsidRDefault="0034110E" w:rsidP="0034110E">
            <w:pPr>
              <w:ind w:left="1407"/>
            </w:pPr>
            <w:r>
              <w:t>Направленность запретов</w:t>
            </w:r>
          </w:p>
        </w:tc>
      </w:tr>
      <w:tr w:rsidR="0034110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4110E" w:rsidRDefault="0034110E" w:rsidP="0034110E">
            <w:r>
              <w:t>Мать</w:t>
            </w:r>
          </w:p>
          <w:p w:rsidR="0034110E" w:rsidRDefault="0034110E" w:rsidP="0034110E"/>
        </w:tc>
        <w:tc>
          <w:tcPr>
            <w:tcW w:w="1793" w:type="dxa"/>
            <w:tcBorders>
              <w:bottom w:val="single" w:sz="4" w:space="0" w:color="auto"/>
            </w:tcBorders>
          </w:tcPr>
          <w:p w:rsidR="0034110E" w:rsidRDefault="0034110E" w:rsidP="0034110E">
            <w:r>
              <w:t>охрана вещей</w:t>
            </w:r>
          </w:p>
          <w:p w:rsidR="0034110E" w:rsidRDefault="0034110E" w:rsidP="0034110E">
            <w:pPr>
              <w:ind w:left="67"/>
            </w:pPr>
            <w:r>
              <w:t>ребенка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4110E" w:rsidRDefault="0034110E" w:rsidP="0034110E">
            <w:r>
              <w:t xml:space="preserve">безопасность </w:t>
            </w:r>
          </w:p>
          <w:p w:rsidR="0034110E" w:rsidRDefault="0034110E" w:rsidP="0034110E">
            <w:pPr>
              <w:ind w:left="760"/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4110E" w:rsidRDefault="0034110E" w:rsidP="0034110E">
            <w:r>
              <w:t>охрана покоя</w:t>
            </w:r>
          </w:p>
          <w:p w:rsidR="0034110E" w:rsidRDefault="0034110E" w:rsidP="0034110E">
            <w:r>
              <w:t xml:space="preserve">   взрослых        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34110E" w:rsidRDefault="0034110E" w:rsidP="0034110E">
            <w:r>
              <w:t xml:space="preserve">нравственные          </w:t>
            </w:r>
          </w:p>
          <w:p w:rsidR="0034110E" w:rsidRDefault="0034110E" w:rsidP="0034110E">
            <w:pPr>
              <w:ind w:left="1236"/>
            </w:pPr>
          </w:p>
        </w:tc>
      </w:tr>
      <w:tr w:rsidR="0034110E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267" w:type="dxa"/>
            <w:tcBorders>
              <w:bottom w:val="single" w:sz="4" w:space="0" w:color="auto"/>
            </w:tcBorders>
          </w:tcPr>
          <w:p w:rsidR="0034110E" w:rsidRDefault="0034110E" w:rsidP="0034110E"/>
          <w:p w:rsidR="0034110E" w:rsidRDefault="0034110E" w:rsidP="0034110E">
            <w:r>
              <w:t>мать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34110E" w:rsidRDefault="0034110E" w:rsidP="0034110E"/>
          <w:p w:rsidR="0034110E" w:rsidRDefault="0034110E" w:rsidP="0034110E">
            <w:r>
              <w:t xml:space="preserve">        44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4110E" w:rsidRDefault="0034110E" w:rsidP="0034110E"/>
          <w:p w:rsidR="0034110E" w:rsidRDefault="0034110E" w:rsidP="0034110E">
            <w:r>
              <w:t xml:space="preserve">          31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4110E" w:rsidRDefault="0034110E" w:rsidP="0034110E"/>
          <w:p w:rsidR="0034110E" w:rsidRDefault="0034110E" w:rsidP="0034110E">
            <w:r>
              <w:t xml:space="preserve">         18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34110E" w:rsidRDefault="0034110E" w:rsidP="0034110E">
            <w:r>
              <w:t xml:space="preserve">     </w:t>
            </w:r>
          </w:p>
          <w:p w:rsidR="0034110E" w:rsidRDefault="0034110E" w:rsidP="0034110E">
            <w:r>
              <w:t xml:space="preserve">         7   </w:t>
            </w:r>
          </w:p>
        </w:tc>
      </w:tr>
      <w:tr w:rsidR="0034110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7" w:type="dxa"/>
          </w:tcPr>
          <w:p w:rsidR="0034110E" w:rsidRDefault="0034110E" w:rsidP="0034110E"/>
          <w:p w:rsidR="0034110E" w:rsidRDefault="0034110E" w:rsidP="0034110E">
            <w:r>
              <w:t>отец</w:t>
            </w:r>
          </w:p>
          <w:p w:rsidR="0034110E" w:rsidRDefault="0034110E" w:rsidP="0034110E"/>
        </w:tc>
        <w:tc>
          <w:tcPr>
            <w:tcW w:w="1793" w:type="dxa"/>
          </w:tcPr>
          <w:p w:rsidR="0034110E" w:rsidRDefault="0034110E" w:rsidP="0034110E"/>
          <w:p w:rsidR="0034110E" w:rsidRDefault="0034110E" w:rsidP="0034110E">
            <w:pPr>
              <w:ind w:left="405"/>
            </w:pPr>
            <w:r>
              <w:t>36</w:t>
            </w:r>
          </w:p>
        </w:tc>
        <w:tc>
          <w:tcPr>
            <w:tcW w:w="1914" w:type="dxa"/>
          </w:tcPr>
          <w:p w:rsidR="0034110E" w:rsidRDefault="0034110E" w:rsidP="0034110E"/>
          <w:p w:rsidR="0034110E" w:rsidRDefault="0034110E" w:rsidP="0034110E">
            <w:pPr>
              <w:ind w:left="772"/>
            </w:pPr>
            <w:r>
              <w:t>12</w:t>
            </w:r>
          </w:p>
        </w:tc>
        <w:tc>
          <w:tcPr>
            <w:tcW w:w="2059" w:type="dxa"/>
          </w:tcPr>
          <w:p w:rsidR="0034110E" w:rsidRDefault="0034110E" w:rsidP="0034110E"/>
          <w:p w:rsidR="0034110E" w:rsidRDefault="004C3BC9" w:rsidP="004C3BC9">
            <w:r>
              <w:t xml:space="preserve">         </w:t>
            </w:r>
            <w:r w:rsidR="0034110E">
              <w:t>54</w:t>
            </w:r>
          </w:p>
        </w:tc>
        <w:tc>
          <w:tcPr>
            <w:tcW w:w="1792" w:type="dxa"/>
          </w:tcPr>
          <w:p w:rsidR="0034110E" w:rsidRDefault="0034110E" w:rsidP="0034110E">
            <w:pPr>
              <w:ind w:left="1236"/>
            </w:pPr>
            <w:r>
              <w:t xml:space="preserve">                </w:t>
            </w:r>
          </w:p>
          <w:p w:rsidR="0034110E" w:rsidRDefault="0034110E" w:rsidP="0034110E">
            <w:r>
              <w:t xml:space="preserve">           5</w:t>
            </w:r>
          </w:p>
        </w:tc>
      </w:tr>
      <w:tr w:rsidR="0034110E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267" w:type="dxa"/>
            <w:tcBorders>
              <w:bottom w:val="single" w:sz="4" w:space="0" w:color="auto"/>
            </w:tcBorders>
          </w:tcPr>
          <w:p w:rsidR="0034110E" w:rsidRDefault="0034110E" w:rsidP="0034110E"/>
          <w:p w:rsidR="0034110E" w:rsidRDefault="0034110E" w:rsidP="0034110E">
            <w:r>
              <w:t>бабушка</w:t>
            </w:r>
          </w:p>
          <w:p w:rsidR="0034110E" w:rsidRDefault="0034110E" w:rsidP="0034110E">
            <w:r>
              <w:t>дедушка</w:t>
            </w:r>
          </w:p>
          <w:p w:rsidR="0034110E" w:rsidRDefault="0034110E" w:rsidP="0034110E"/>
        </w:tc>
        <w:tc>
          <w:tcPr>
            <w:tcW w:w="1793" w:type="dxa"/>
          </w:tcPr>
          <w:p w:rsidR="0034110E" w:rsidRDefault="0034110E" w:rsidP="0034110E"/>
          <w:p w:rsidR="0034110E" w:rsidRDefault="0034110E" w:rsidP="0034110E">
            <w:pPr>
              <w:ind w:left="430"/>
            </w:pPr>
            <w:r>
              <w:t>28</w:t>
            </w:r>
          </w:p>
          <w:p w:rsidR="0034110E" w:rsidRDefault="0034110E" w:rsidP="0034110E"/>
          <w:p w:rsidR="0034110E" w:rsidRDefault="0034110E" w:rsidP="0034110E"/>
        </w:tc>
        <w:tc>
          <w:tcPr>
            <w:tcW w:w="1914" w:type="dxa"/>
          </w:tcPr>
          <w:p w:rsidR="0034110E" w:rsidRDefault="0034110E" w:rsidP="0034110E"/>
          <w:p w:rsidR="0034110E" w:rsidRDefault="0034110E" w:rsidP="0034110E">
            <w:pPr>
              <w:ind w:left="822"/>
            </w:pPr>
            <w:r>
              <w:t>59</w:t>
            </w:r>
          </w:p>
          <w:p w:rsidR="0034110E" w:rsidRDefault="0034110E" w:rsidP="0034110E"/>
          <w:p w:rsidR="0034110E" w:rsidRDefault="0034110E" w:rsidP="0034110E"/>
        </w:tc>
        <w:tc>
          <w:tcPr>
            <w:tcW w:w="2059" w:type="dxa"/>
          </w:tcPr>
          <w:p w:rsidR="0034110E" w:rsidRDefault="0034110E" w:rsidP="0034110E"/>
          <w:p w:rsidR="0034110E" w:rsidRDefault="0034110E" w:rsidP="0034110E">
            <w:pPr>
              <w:ind w:left="936"/>
            </w:pPr>
            <w:r>
              <w:t>_</w:t>
            </w:r>
          </w:p>
          <w:p w:rsidR="0034110E" w:rsidRDefault="0034110E" w:rsidP="0034110E"/>
          <w:p w:rsidR="0034110E" w:rsidRDefault="0034110E" w:rsidP="0034110E"/>
        </w:tc>
        <w:tc>
          <w:tcPr>
            <w:tcW w:w="1792" w:type="dxa"/>
          </w:tcPr>
          <w:p w:rsidR="0034110E" w:rsidRDefault="0034110E" w:rsidP="0034110E"/>
          <w:p w:rsidR="0034110E" w:rsidRDefault="0034110E" w:rsidP="0034110E">
            <w:r>
              <w:t xml:space="preserve">          13                              </w:t>
            </w:r>
          </w:p>
          <w:p w:rsidR="0034110E" w:rsidRDefault="0034110E" w:rsidP="0034110E"/>
          <w:p w:rsidR="0034110E" w:rsidRDefault="0034110E" w:rsidP="0034110E"/>
        </w:tc>
      </w:tr>
    </w:tbl>
    <w:p w:rsidR="0034110E" w:rsidRDefault="0034110E" w:rsidP="000973F9"/>
    <w:p w:rsidR="000973F9" w:rsidRDefault="000973F9" w:rsidP="000973F9"/>
    <w:p w:rsidR="000973F9" w:rsidRDefault="000973F9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34110E" w:rsidRDefault="0034110E" w:rsidP="000973F9"/>
    <w:p w:rsidR="000973F9" w:rsidRDefault="000973F9" w:rsidP="000973F9">
      <w:r>
        <w:t>Ценностные ориентации родителей в воспитании детей разного пола (</w:t>
      </w:r>
      <w:proofErr w:type="gramStart"/>
      <w:r>
        <w:t>в</w:t>
      </w:r>
      <w:proofErr w:type="gramEnd"/>
      <w:r>
        <w:t xml:space="preserve"> % к общему числу названных качеств). *Все качества, обозначенные в четвертой графе, даются с отрицательным знаком.</w:t>
      </w:r>
    </w:p>
    <w:p w:rsidR="00EF27F9" w:rsidRDefault="00EF27F9" w:rsidP="000973F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3"/>
        <w:gridCol w:w="884"/>
        <w:gridCol w:w="1023"/>
        <w:gridCol w:w="878"/>
        <w:gridCol w:w="917"/>
        <w:gridCol w:w="899"/>
        <w:gridCol w:w="1086"/>
        <w:gridCol w:w="893"/>
        <w:gridCol w:w="899"/>
        <w:gridCol w:w="836"/>
      </w:tblGrid>
      <w:tr w:rsidR="00C50DB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93" w:type="dxa"/>
            <w:vMerge w:val="restart"/>
          </w:tcPr>
          <w:p w:rsidR="00C50DBA" w:rsidRDefault="00C50DBA" w:rsidP="00C50DBA">
            <w:pPr>
              <w:ind w:left="180"/>
            </w:pPr>
          </w:p>
          <w:p w:rsidR="00C50DBA" w:rsidRDefault="00C50DBA" w:rsidP="00C50DBA">
            <w:pPr>
              <w:ind w:left="180"/>
            </w:pPr>
            <w:r>
              <w:t>Группы</w:t>
            </w:r>
          </w:p>
          <w:p w:rsidR="00C50DBA" w:rsidRDefault="00C50DBA" w:rsidP="00C50DBA">
            <w:pPr>
              <w:ind w:left="180"/>
            </w:pPr>
            <w:r>
              <w:t>Качеств</w:t>
            </w:r>
          </w:p>
          <w:p w:rsidR="00C50DBA" w:rsidRDefault="00C50DBA" w:rsidP="00C50DBA">
            <w:pPr>
              <w:ind w:left="180"/>
            </w:pPr>
          </w:p>
        </w:tc>
        <w:tc>
          <w:tcPr>
            <w:tcW w:w="2785" w:type="dxa"/>
            <w:gridSpan w:val="3"/>
          </w:tcPr>
          <w:p w:rsidR="00C50DBA" w:rsidRDefault="00C50DBA"/>
          <w:p w:rsidR="00C50DBA" w:rsidRDefault="00C50DBA" w:rsidP="00C50DBA">
            <w:pPr>
              <w:ind w:left="477"/>
            </w:pPr>
            <w:r>
              <w:t>Желаемые качества</w:t>
            </w:r>
          </w:p>
        </w:tc>
        <w:tc>
          <w:tcPr>
            <w:tcW w:w="5530" w:type="dxa"/>
            <w:gridSpan w:val="6"/>
          </w:tcPr>
          <w:p w:rsidR="00C50DBA" w:rsidRDefault="00C50DBA"/>
          <w:p w:rsidR="00C50DBA" w:rsidRDefault="00C50DBA" w:rsidP="00C50DBA">
            <w:pPr>
              <w:ind w:left="462"/>
            </w:pPr>
            <w:proofErr w:type="gramStart"/>
            <w:r>
              <w:t>Существующие в действительности</w:t>
            </w:r>
            <w:proofErr w:type="gramEnd"/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93" w:type="dxa"/>
            <w:vMerge/>
          </w:tcPr>
          <w:p w:rsidR="00EF27F9" w:rsidRDefault="00EF27F9" w:rsidP="00C50DBA">
            <w:pPr>
              <w:ind w:left="180"/>
            </w:pPr>
          </w:p>
        </w:tc>
        <w:tc>
          <w:tcPr>
            <w:tcW w:w="884" w:type="dxa"/>
            <w:vMerge w:val="restart"/>
            <w:textDirection w:val="btLr"/>
          </w:tcPr>
          <w:p w:rsidR="00EF27F9" w:rsidRDefault="00EF27F9" w:rsidP="00C50DBA">
            <w:pPr>
              <w:ind w:left="113" w:right="113"/>
            </w:pPr>
            <w:r>
              <w:t>девочки</w:t>
            </w:r>
          </w:p>
        </w:tc>
        <w:tc>
          <w:tcPr>
            <w:tcW w:w="1023" w:type="dxa"/>
            <w:vMerge w:val="restart"/>
            <w:textDirection w:val="btLr"/>
          </w:tcPr>
          <w:p w:rsidR="00EF27F9" w:rsidRDefault="00EF27F9" w:rsidP="00C50DBA">
            <w:pPr>
              <w:ind w:left="113" w:right="113"/>
            </w:pPr>
            <w:r>
              <w:t>мальчики</w:t>
            </w:r>
          </w:p>
        </w:tc>
        <w:tc>
          <w:tcPr>
            <w:tcW w:w="878" w:type="dxa"/>
            <w:vMerge w:val="restart"/>
            <w:textDirection w:val="btLr"/>
          </w:tcPr>
          <w:p w:rsidR="00EF27F9" w:rsidRDefault="00EF27F9" w:rsidP="00C50DBA">
            <w:pPr>
              <w:ind w:left="113" w:right="113"/>
            </w:pPr>
          </w:p>
          <w:p w:rsidR="00EF27F9" w:rsidRDefault="00EF27F9" w:rsidP="00C50DBA">
            <w:pPr>
              <w:ind w:left="113" w:right="113"/>
            </w:pPr>
            <w:r>
              <w:t>вместе</w:t>
            </w: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</w:tcPr>
          <w:p w:rsidR="00EF27F9" w:rsidRDefault="00EF27F9" w:rsidP="00C50DBA">
            <w:r>
              <w:t xml:space="preserve">             нравятся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</w:tcPr>
          <w:p w:rsidR="00EF27F9" w:rsidRDefault="00EF27F9" w:rsidP="00C50DBA">
            <w:r>
              <w:t xml:space="preserve">        *огорчают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693" w:type="dxa"/>
            <w:vMerge/>
          </w:tcPr>
          <w:p w:rsidR="00EF27F9" w:rsidRDefault="00EF27F9" w:rsidP="00C50DBA">
            <w:pPr>
              <w:ind w:left="180"/>
            </w:pPr>
          </w:p>
        </w:tc>
        <w:tc>
          <w:tcPr>
            <w:tcW w:w="884" w:type="dxa"/>
            <w:vMerge/>
            <w:textDirection w:val="btLr"/>
          </w:tcPr>
          <w:p w:rsidR="00EF27F9" w:rsidRDefault="00EF27F9" w:rsidP="00C50DBA">
            <w:pPr>
              <w:ind w:left="113" w:right="113"/>
            </w:pPr>
          </w:p>
        </w:tc>
        <w:tc>
          <w:tcPr>
            <w:tcW w:w="1023" w:type="dxa"/>
            <w:vMerge/>
            <w:textDirection w:val="btLr"/>
          </w:tcPr>
          <w:p w:rsidR="00EF27F9" w:rsidRDefault="00EF27F9" w:rsidP="00C50DBA">
            <w:pPr>
              <w:ind w:left="113" w:right="113"/>
            </w:pPr>
          </w:p>
        </w:tc>
        <w:tc>
          <w:tcPr>
            <w:tcW w:w="878" w:type="dxa"/>
            <w:vMerge/>
            <w:textDirection w:val="btLr"/>
          </w:tcPr>
          <w:p w:rsidR="00EF27F9" w:rsidRDefault="00EF27F9" w:rsidP="00C50DBA">
            <w:pPr>
              <w:ind w:left="113" w:right="113"/>
            </w:pPr>
          </w:p>
        </w:tc>
        <w:tc>
          <w:tcPr>
            <w:tcW w:w="917" w:type="dxa"/>
            <w:textDirection w:val="btLr"/>
          </w:tcPr>
          <w:p w:rsidR="00EF27F9" w:rsidRDefault="00EF27F9" w:rsidP="00EF27F9">
            <w:pPr>
              <w:ind w:left="113" w:right="113"/>
            </w:pPr>
          </w:p>
          <w:p w:rsidR="00EF27F9" w:rsidRDefault="00EF27F9" w:rsidP="00EF27F9">
            <w:pPr>
              <w:ind w:left="113" w:right="113"/>
            </w:pPr>
            <w:r>
              <w:t>девочки</w:t>
            </w:r>
          </w:p>
        </w:tc>
        <w:tc>
          <w:tcPr>
            <w:tcW w:w="899" w:type="dxa"/>
            <w:textDirection w:val="btLr"/>
          </w:tcPr>
          <w:p w:rsidR="00EF27F9" w:rsidRDefault="00EF27F9" w:rsidP="00EF27F9">
            <w:pPr>
              <w:ind w:left="113" w:right="113"/>
            </w:pPr>
            <w:r>
              <w:t>мальчи-</w:t>
            </w:r>
          </w:p>
          <w:p w:rsidR="00EF27F9" w:rsidRDefault="00EF27F9" w:rsidP="00EF27F9">
            <w:pPr>
              <w:ind w:left="113" w:right="113"/>
            </w:pPr>
            <w:r>
              <w:t>ки</w:t>
            </w:r>
          </w:p>
        </w:tc>
        <w:tc>
          <w:tcPr>
            <w:tcW w:w="1086" w:type="dxa"/>
            <w:textDirection w:val="btLr"/>
          </w:tcPr>
          <w:p w:rsidR="00EF27F9" w:rsidRDefault="00EF27F9" w:rsidP="00EF27F9">
            <w:pPr>
              <w:ind w:left="113" w:right="113"/>
            </w:pPr>
          </w:p>
          <w:p w:rsidR="00EF27F9" w:rsidRDefault="00EF27F9" w:rsidP="00EF27F9">
            <w:pPr>
              <w:ind w:left="113" w:right="113"/>
            </w:pPr>
            <w:r>
              <w:t>вместе</w:t>
            </w:r>
          </w:p>
        </w:tc>
        <w:tc>
          <w:tcPr>
            <w:tcW w:w="893" w:type="dxa"/>
            <w:textDirection w:val="btLr"/>
          </w:tcPr>
          <w:p w:rsidR="00EF27F9" w:rsidRDefault="00EF27F9" w:rsidP="00EF27F9">
            <w:pPr>
              <w:ind w:left="113" w:right="113"/>
            </w:pPr>
          </w:p>
          <w:p w:rsidR="00EF27F9" w:rsidRDefault="00EF27F9" w:rsidP="00EF27F9">
            <w:pPr>
              <w:ind w:left="113" w:right="113"/>
            </w:pPr>
            <w:r>
              <w:t>девочки</w:t>
            </w:r>
          </w:p>
        </w:tc>
        <w:tc>
          <w:tcPr>
            <w:tcW w:w="899" w:type="dxa"/>
            <w:textDirection w:val="btLr"/>
          </w:tcPr>
          <w:p w:rsidR="00EF27F9" w:rsidRDefault="00EF27F9" w:rsidP="00EF27F9">
            <w:pPr>
              <w:ind w:left="113" w:right="113"/>
            </w:pPr>
            <w:r>
              <w:t>мальчи-</w:t>
            </w:r>
          </w:p>
          <w:p w:rsidR="00EF27F9" w:rsidRDefault="00EF27F9" w:rsidP="00EF27F9">
            <w:pPr>
              <w:ind w:left="113" w:right="113"/>
            </w:pPr>
            <w:r>
              <w:t>ки</w:t>
            </w:r>
          </w:p>
        </w:tc>
        <w:tc>
          <w:tcPr>
            <w:tcW w:w="836" w:type="dxa"/>
            <w:textDirection w:val="btLr"/>
          </w:tcPr>
          <w:p w:rsidR="00EF27F9" w:rsidRDefault="00EF27F9" w:rsidP="00EF27F9">
            <w:pPr>
              <w:ind w:left="113" w:right="113"/>
            </w:pPr>
            <w:r>
              <w:t>вместе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93" w:type="dxa"/>
          </w:tcPr>
          <w:p w:rsidR="00EF27F9" w:rsidRDefault="00EF27F9" w:rsidP="00EF27F9">
            <w:r>
              <w:t>внешние</w:t>
            </w:r>
          </w:p>
        </w:tc>
        <w:tc>
          <w:tcPr>
            <w:tcW w:w="884" w:type="dxa"/>
          </w:tcPr>
          <w:p w:rsidR="00EF27F9" w:rsidRDefault="00EF27F9" w:rsidP="00C50DBA">
            <w:pPr>
              <w:ind w:left="177"/>
            </w:pPr>
            <w:r>
              <w:t>1</w:t>
            </w:r>
          </w:p>
        </w:tc>
        <w:tc>
          <w:tcPr>
            <w:tcW w:w="1023" w:type="dxa"/>
          </w:tcPr>
          <w:p w:rsidR="00EF27F9" w:rsidRDefault="00EF27F9" w:rsidP="00C50DBA">
            <w:pPr>
              <w:ind w:left="357"/>
            </w:pPr>
            <w:r>
              <w:t>4</w:t>
            </w:r>
          </w:p>
        </w:tc>
        <w:tc>
          <w:tcPr>
            <w:tcW w:w="878" w:type="dxa"/>
          </w:tcPr>
          <w:p w:rsidR="00EF27F9" w:rsidRDefault="00EF27F9" w:rsidP="00C50DBA">
            <w:pPr>
              <w:ind w:left="417"/>
            </w:pPr>
            <w:r>
              <w:t>3</w:t>
            </w:r>
          </w:p>
        </w:tc>
        <w:tc>
          <w:tcPr>
            <w:tcW w:w="917" w:type="dxa"/>
          </w:tcPr>
          <w:p w:rsidR="00EF27F9" w:rsidRDefault="00EF27F9" w:rsidP="00C50DBA">
            <w:pPr>
              <w:ind w:left="477"/>
            </w:pPr>
            <w:r>
              <w:t>_</w:t>
            </w:r>
          </w:p>
        </w:tc>
        <w:tc>
          <w:tcPr>
            <w:tcW w:w="899" w:type="dxa"/>
          </w:tcPr>
          <w:p w:rsidR="00EF27F9" w:rsidRDefault="00EF27F9" w:rsidP="00C50DBA">
            <w:pPr>
              <w:ind w:left="849"/>
            </w:pPr>
            <w:r>
              <w:t>--</w:t>
            </w:r>
          </w:p>
        </w:tc>
        <w:tc>
          <w:tcPr>
            <w:tcW w:w="1086" w:type="dxa"/>
          </w:tcPr>
          <w:p w:rsidR="00EF27F9" w:rsidRDefault="00EF27F9" w:rsidP="00EF27F9">
            <w:r>
              <w:t xml:space="preserve">     _</w:t>
            </w:r>
          </w:p>
        </w:tc>
        <w:tc>
          <w:tcPr>
            <w:tcW w:w="893" w:type="dxa"/>
          </w:tcPr>
          <w:p w:rsidR="00EF27F9" w:rsidRDefault="00EF27F9" w:rsidP="00C50DBA">
            <w:pPr>
              <w:ind w:left="849"/>
            </w:pPr>
            <w:r>
              <w:t>--</w:t>
            </w:r>
          </w:p>
        </w:tc>
        <w:tc>
          <w:tcPr>
            <w:tcW w:w="899" w:type="dxa"/>
          </w:tcPr>
          <w:p w:rsidR="00EF27F9" w:rsidRDefault="00EF27F9" w:rsidP="00EF27F9">
            <w:r>
              <w:t xml:space="preserve">    _</w:t>
            </w:r>
          </w:p>
        </w:tc>
        <w:tc>
          <w:tcPr>
            <w:tcW w:w="836" w:type="dxa"/>
          </w:tcPr>
          <w:p w:rsidR="00EF27F9" w:rsidRDefault="001271A4" w:rsidP="001271A4">
            <w:r>
              <w:t xml:space="preserve">    _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93" w:type="dxa"/>
          </w:tcPr>
          <w:p w:rsidR="00EF27F9" w:rsidRDefault="00EF27F9" w:rsidP="00EF27F9">
            <w:r>
              <w:t>волевые</w:t>
            </w:r>
          </w:p>
          <w:p w:rsidR="00EF27F9" w:rsidRDefault="00EF27F9" w:rsidP="00C50DBA"/>
        </w:tc>
        <w:tc>
          <w:tcPr>
            <w:tcW w:w="884" w:type="dxa"/>
          </w:tcPr>
          <w:p w:rsidR="00EF27F9" w:rsidRDefault="00EF27F9" w:rsidP="00C50DBA">
            <w:r>
              <w:t xml:space="preserve">   3</w:t>
            </w:r>
          </w:p>
        </w:tc>
        <w:tc>
          <w:tcPr>
            <w:tcW w:w="1023" w:type="dxa"/>
          </w:tcPr>
          <w:p w:rsidR="00EF27F9" w:rsidRDefault="00EF27F9" w:rsidP="00C50DBA">
            <w:r>
              <w:t xml:space="preserve">     10</w:t>
            </w:r>
          </w:p>
        </w:tc>
        <w:tc>
          <w:tcPr>
            <w:tcW w:w="878" w:type="dxa"/>
          </w:tcPr>
          <w:p w:rsidR="00EF27F9" w:rsidRDefault="00EF27F9" w:rsidP="00C50DBA">
            <w:r>
              <w:t xml:space="preserve">    7</w:t>
            </w:r>
          </w:p>
        </w:tc>
        <w:tc>
          <w:tcPr>
            <w:tcW w:w="917" w:type="dxa"/>
          </w:tcPr>
          <w:p w:rsidR="00EF27F9" w:rsidRDefault="00EF27F9" w:rsidP="00C50DBA">
            <w:r>
              <w:t xml:space="preserve">    11</w:t>
            </w:r>
          </w:p>
        </w:tc>
        <w:tc>
          <w:tcPr>
            <w:tcW w:w="899" w:type="dxa"/>
          </w:tcPr>
          <w:p w:rsidR="00EF27F9" w:rsidRDefault="00EF27F9" w:rsidP="00C50DBA">
            <w:r>
              <w:t xml:space="preserve">    6</w:t>
            </w:r>
          </w:p>
        </w:tc>
        <w:tc>
          <w:tcPr>
            <w:tcW w:w="1086" w:type="dxa"/>
          </w:tcPr>
          <w:p w:rsidR="00EF27F9" w:rsidRDefault="00EF27F9" w:rsidP="00C50DBA">
            <w:r>
              <w:t xml:space="preserve">    8,5</w:t>
            </w:r>
          </w:p>
        </w:tc>
        <w:tc>
          <w:tcPr>
            <w:tcW w:w="893" w:type="dxa"/>
          </w:tcPr>
          <w:p w:rsidR="00EF27F9" w:rsidRDefault="00EF27F9" w:rsidP="00C50DBA">
            <w:r>
              <w:t xml:space="preserve">    77</w:t>
            </w:r>
          </w:p>
        </w:tc>
        <w:tc>
          <w:tcPr>
            <w:tcW w:w="899" w:type="dxa"/>
          </w:tcPr>
          <w:p w:rsidR="00EF27F9" w:rsidRDefault="001271A4" w:rsidP="00C50DBA">
            <w:r>
              <w:t xml:space="preserve">   56</w:t>
            </w:r>
          </w:p>
        </w:tc>
        <w:tc>
          <w:tcPr>
            <w:tcW w:w="836" w:type="dxa"/>
          </w:tcPr>
          <w:p w:rsidR="00EF27F9" w:rsidRDefault="001271A4" w:rsidP="00C50DBA">
            <w:r>
              <w:t xml:space="preserve"> 66,5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3" w:type="dxa"/>
          </w:tcPr>
          <w:p w:rsidR="00EF27F9" w:rsidRDefault="00EF27F9" w:rsidP="00EF27F9">
            <w:r>
              <w:lastRenderedPageBreak/>
              <w:t>интеллек-</w:t>
            </w:r>
          </w:p>
          <w:p w:rsidR="00EF27F9" w:rsidRDefault="00EF27F9" w:rsidP="00EF27F9">
            <w:r>
              <w:t xml:space="preserve">туальные </w:t>
            </w:r>
          </w:p>
        </w:tc>
        <w:tc>
          <w:tcPr>
            <w:tcW w:w="884" w:type="dxa"/>
          </w:tcPr>
          <w:p w:rsidR="00EF27F9" w:rsidRDefault="00EF27F9" w:rsidP="00C50DBA">
            <w:r>
              <w:t xml:space="preserve">  12</w:t>
            </w:r>
          </w:p>
        </w:tc>
        <w:tc>
          <w:tcPr>
            <w:tcW w:w="1023" w:type="dxa"/>
          </w:tcPr>
          <w:p w:rsidR="00EF27F9" w:rsidRDefault="00EF27F9" w:rsidP="00C50DBA">
            <w:r>
              <w:t xml:space="preserve">      15</w:t>
            </w:r>
          </w:p>
        </w:tc>
        <w:tc>
          <w:tcPr>
            <w:tcW w:w="878" w:type="dxa"/>
          </w:tcPr>
          <w:p w:rsidR="00EF27F9" w:rsidRDefault="00EF27F9" w:rsidP="00C50DBA">
            <w:r>
              <w:t xml:space="preserve">   13</w:t>
            </w:r>
          </w:p>
        </w:tc>
        <w:tc>
          <w:tcPr>
            <w:tcW w:w="917" w:type="dxa"/>
          </w:tcPr>
          <w:p w:rsidR="00EF27F9" w:rsidRDefault="00EF27F9" w:rsidP="00C50DBA">
            <w:r>
              <w:t xml:space="preserve">     7</w:t>
            </w:r>
          </w:p>
        </w:tc>
        <w:tc>
          <w:tcPr>
            <w:tcW w:w="899" w:type="dxa"/>
          </w:tcPr>
          <w:p w:rsidR="00EF27F9" w:rsidRDefault="00EF27F9" w:rsidP="00C50DBA">
            <w:r>
              <w:t xml:space="preserve">    16</w:t>
            </w:r>
          </w:p>
        </w:tc>
        <w:tc>
          <w:tcPr>
            <w:tcW w:w="1086" w:type="dxa"/>
          </w:tcPr>
          <w:p w:rsidR="00EF27F9" w:rsidRDefault="00EF27F9" w:rsidP="00C50DBA">
            <w:r>
              <w:t xml:space="preserve">    11,5</w:t>
            </w:r>
          </w:p>
        </w:tc>
        <w:tc>
          <w:tcPr>
            <w:tcW w:w="893" w:type="dxa"/>
          </w:tcPr>
          <w:p w:rsidR="00EF27F9" w:rsidRDefault="00EF27F9" w:rsidP="00C50DBA">
            <w:r>
              <w:t xml:space="preserve">    2</w:t>
            </w:r>
          </w:p>
        </w:tc>
        <w:tc>
          <w:tcPr>
            <w:tcW w:w="899" w:type="dxa"/>
          </w:tcPr>
          <w:p w:rsidR="00EF27F9" w:rsidRDefault="001271A4" w:rsidP="00C50DBA">
            <w:r>
              <w:t xml:space="preserve">   2</w:t>
            </w:r>
          </w:p>
        </w:tc>
        <w:tc>
          <w:tcPr>
            <w:tcW w:w="836" w:type="dxa"/>
          </w:tcPr>
          <w:p w:rsidR="00EF27F9" w:rsidRDefault="001271A4" w:rsidP="00C50DBA">
            <w:r>
              <w:t xml:space="preserve">   2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693" w:type="dxa"/>
          </w:tcPr>
          <w:p w:rsidR="00EF27F9" w:rsidRDefault="00EF27F9" w:rsidP="00EF27F9">
            <w:r>
              <w:t>эмоциональ-</w:t>
            </w:r>
          </w:p>
          <w:p w:rsidR="00EF27F9" w:rsidRDefault="00EF27F9" w:rsidP="00C50DBA">
            <w:pPr>
              <w:ind w:left="180"/>
            </w:pPr>
            <w:r>
              <w:t xml:space="preserve">ные  </w:t>
            </w:r>
          </w:p>
          <w:p w:rsidR="00EF27F9" w:rsidRDefault="00EF27F9" w:rsidP="00C50DBA">
            <w:pPr>
              <w:ind w:left="180"/>
            </w:pPr>
          </w:p>
        </w:tc>
        <w:tc>
          <w:tcPr>
            <w:tcW w:w="884" w:type="dxa"/>
          </w:tcPr>
          <w:p w:rsidR="00EF27F9" w:rsidRDefault="00EF27F9" w:rsidP="00C50DBA">
            <w:r>
              <w:t xml:space="preserve">   7</w:t>
            </w:r>
          </w:p>
        </w:tc>
        <w:tc>
          <w:tcPr>
            <w:tcW w:w="1023" w:type="dxa"/>
          </w:tcPr>
          <w:p w:rsidR="00EF27F9" w:rsidRDefault="00EF27F9" w:rsidP="00C50DBA">
            <w:r>
              <w:t xml:space="preserve">      5</w:t>
            </w:r>
          </w:p>
        </w:tc>
        <w:tc>
          <w:tcPr>
            <w:tcW w:w="878" w:type="dxa"/>
          </w:tcPr>
          <w:p w:rsidR="00EF27F9" w:rsidRDefault="00EF27F9" w:rsidP="00C50DBA">
            <w:r>
              <w:t xml:space="preserve">   6</w:t>
            </w:r>
          </w:p>
        </w:tc>
        <w:tc>
          <w:tcPr>
            <w:tcW w:w="917" w:type="dxa"/>
          </w:tcPr>
          <w:p w:rsidR="00EF27F9" w:rsidRDefault="00EF27F9" w:rsidP="00C50DBA">
            <w:r>
              <w:t xml:space="preserve">    4</w:t>
            </w:r>
          </w:p>
        </w:tc>
        <w:tc>
          <w:tcPr>
            <w:tcW w:w="899" w:type="dxa"/>
          </w:tcPr>
          <w:p w:rsidR="00EF27F9" w:rsidRDefault="00EF27F9" w:rsidP="00C50DBA">
            <w:r>
              <w:t xml:space="preserve">   18</w:t>
            </w:r>
          </w:p>
        </w:tc>
        <w:tc>
          <w:tcPr>
            <w:tcW w:w="1086" w:type="dxa"/>
          </w:tcPr>
          <w:p w:rsidR="00EF27F9" w:rsidRDefault="00EF27F9" w:rsidP="00C50DBA">
            <w:r>
              <w:t xml:space="preserve">     11</w:t>
            </w:r>
          </w:p>
        </w:tc>
        <w:tc>
          <w:tcPr>
            <w:tcW w:w="893" w:type="dxa"/>
          </w:tcPr>
          <w:p w:rsidR="00EF27F9" w:rsidRDefault="00EF27F9" w:rsidP="00C50DBA">
            <w:r>
              <w:t xml:space="preserve">    11</w:t>
            </w:r>
          </w:p>
        </w:tc>
        <w:tc>
          <w:tcPr>
            <w:tcW w:w="899" w:type="dxa"/>
          </w:tcPr>
          <w:p w:rsidR="00EF27F9" w:rsidRDefault="001271A4" w:rsidP="00C50DBA">
            <w:r>
              <w:t xml:space="preserve">   10</w:t>
            </w:r>
          </w:p>
        </w:tc>
        <w:tc>
          <w:tcPr>
            <w:tcW w:w="836" w:type="dxa"/>
          </w:tcPr>
          <w:p w:rsidR="00EF27F9" w:rsidRDefault="001271A4" w:rsidP="00C50DBA">
            <w:r>
              <w:t xml:space="preserve">  10,5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693" w:type="dxa"/>
          </w:tcPr>
          <w:p w:rsidR="00EF27F9" w:rsidRDefault="00EF27F9" w:rsidP="00EF27F9">
            <w:r>
              <w:t>нравствен-</w:t>
            </w:r>
          </w:p>
          <w:p w:rsidR="00EF27F9" w:rsidRDefault="00EF27F9" w:rsidP="00C50DBA">
            <w:pPr>
              <w:ind w:left="180"/>
            </w:pPr>
            <w:r>
              <w:t xml:space="preserve">ные </w:t>
            </w:r>
          </w:p>
          <w:p w:rsidR="00EF27F9" w:rsidRDefault="00EF27F9" w:rsidP="00C50DBA">
            <w:pPr>
              <w:ind w:left="180"/>
            </w:pPr>
          </w:p>
        </w:tc>
        <w:tc>
          <w:tcPr>
            <w:tcW w:w="884" w:type="dxa"/>
          </w:tcPr>
          <w:p w:rsidR="00EF27F9" w:rsidRDefault="00EF27F9" w:rsidP="00C50DBA">
            <w:r>
              <w:t xml:space="preserve">   59</w:t>
            </w:r>
          </w:p>
        </w:tc>
        <w:tc>
          <w:tcPr>
            <w:tcW w:w="1023" w:type="dxa"/>
          </w:tcPr>
          <w:p w:rsidR="00EF27F9" w:rsidRDefault="00EF27F9" w:rsidP="00C50DBA">
            <w:r>
              <w:t xml:space="preserve">     50</w:t>
            </w:r>
          </w:p>
        </w:tc>
        <w:tc>
          <w:tcPr>
            <w:tcW w:w="878" w:type="dxa"/>
          </w:tcPr>
          <w:p w:rsidR="00EF27F9" w:rsidRDefault="00EF27F9" w:rsidP="00C50DBA">
            <w:r>
              <w:t xml:space="preserve">    54</w:t>
            </w:r>
          </w:p>
        </w:tc>
        <w:tc>
          <w:tcPr>
            <w:tcW w:w="917" w:type="dxa"/>
          </w:tcPr>
          <w:p w:rsidR="00EF27F9" w:rsidRDefault="00EF27F9" w:rsidP="00C50DBA">
            <w:r>
              <w:t xml:space="preserve">    78</w:t>
            </w:r>
          </w:p>
        </w:tc>
        <w:tc>
          <w:tcPr>
            <w:tcW w:w="899" w:type="dxa"/>
          </w:tcPr>
          <w:p w:rsidR="00EF27F9" w:rsidRDefault="00EF27F9" w:rsidP="00C50DBA">
            <w:r>
              <w:t xml:space="preserve">    58</w:t>
            </w:r>
          </w:p>
        </w:tc>
        <w:tc>
          <w:tcPr>
            <w:tcW w:w="1086" w:type="dxa"/>
          </w:tcPr>
          <w:p w:rsidR="00EF27F9" w:rsidRDefault="00EF27F9" w:rsidP="00C50DBA">
            <w:r>
              <w:t xml:space="preserve">     68</w:t>
            </w:r>
          </w:p>
        </w:tc>
        <w:tc>
          <w:tcPr>
            <w:tcW w:w="893" w:type="dxa"/>
          </w:tcPr>
          <w:p w:rsidR="00EF27F9" w:rsidRDefault="00EF27F9" w:rsidP="00C50DBA">
            <w:r>
              <w:t xml:space="preserve">    8</w:t>
            </w:r>
          </w:p>
        </w:tc>
        <w:tc>
          <w:tcPr>
            <w:tcW w:w="899" w:type="dxa"/>
          </w:tcPr>
          <w:p w:rsidR="00EF27F9" w:rsidRDefault="001271A4" w:rsidP="00C50DBA">
            <w:r>
              <w:t xml:space="preserve">   24</w:t>
            </w:r>
          </w:p>
        </w:tc>
        <w:tc>
          <w:tcPr>
            <w:tcW w:w="836" w:type="dxa"/>
          </w:tcPr>
          <w:p w:rsidR="00EF27F9" w:rsidRDefault="001271A4" w:rsidP="00C50DBA">
            <w:r>
              <w:t xml:space="preserve">   16</w:t>
            </w:r>
          </w:p>
        </w:tc>
      </w:tr>
      <w:tr w:rsidR="00EF27F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3" w:type="dxa"/>
          </w:tcPr>
          <w:p w:rsidR="00EF27F9" w:rsidRDefault="00EF27F9" w:rsidP="00EF27F9">
            <w:r>
              <w:t>общие</w:t>
            </w:r>
          </w:p>
          <w:p w:rsidR="00EF27F9" w:rsidRDefault="00EF27F9" w:rsidP="00C50DBA"/>
        </w:tc>
        <w:tc>
          <w:tcPr>
            <w:tcW w:w="884" w:type="dxa"/>
          </w:tcPr>
          <w:p w:rsidR="00EF27F9" w:rsidRDefault="00EF27F9" w:rsidP="00C50DBA">
            <w:r>
              <w:t xml:space="preserve">   18</w:t>
            </w:r>
          </w:p>
        </w:tc>
        <w:tc>
          <w:tcPr>
            <w:tcW w:w="1023" w:type="dxa"/>
          </w:tcPr>
          <w:p w:rsidR="00EF27F9" w:rsidRDefault="00EF27F9" w:rsidP="00C50DBA">
            <w:r>
              <w:t xml:space="preserve">     16</w:t>
            </w:r>
          </w:p>
        </w:tc>
        <w:tc>
          <w:tcPr>
            <w:tcW w:w="878" w:type="dxa"/>
          </w:tcPr>
          <w:p w:rsidR="00EF27F9" w:rsidRDefault="00EF27F9" w:rsidP="00C50DBA">
            <w:r>
              <w:t xml:space="preserve">    17</w:t>
            </w:r>
          </w:p>
        </w:tc>
        <w:tc>
          <w:tcPr>
            <w:tcW w:w="917" w:type="dxa"/>
          </w:tcPr>
          <w:p w:rsidR="00EF27F9" w:rsidRDefault="00EF27F9" w:rsidP="00C50DBA">
            <w:r>
              <w:t xml:space="preserve">     -</w:t>
            </w:r>
          </w:p>
        </w:tc>
        <w:tc>
          <w:tcPr>
            <w:tcW w:w="899" w:type="dxa"/>
          </w:tcPr>
          <w:p w:rsidR="00EF27F9" w:rsidRDefault="00EF27F9" w:rsidP="00C50DBA">
            <w:r>
              <w:t xml:space="preserve">    2</w:t>
            </w:r>
          </w:p>
        </w:tc>
        <w:tc>
          <w:tcPr>
            <w:tcW w:w="1086" w:type="dxa"/>
          </w:tcPr>
          <w:p w:rsidR="00EF27F9" w:rsidRDefault="00EF27F9" w:rsidP="00C50DBA">
            <w:r>
              <w:t xml:space="preserve">      1</w:t>
            </w:r>
          </w:p>
        </w:tc>
        <w:tc>
          <w:tcPr>
            <w:tcW w:w="893" w:type="dxa"/>
          </w:tcPr>
          <w:p w:rsidR="00EF27F9" w:rsidRDefault="00EF27F9" w:rsidP="00C50DBA">
            <w:r>
              <w:t xml:space="preserve">    2</w:t>
            </w:r>
          </w:p>
        </w:tc>
        <w:tc>
          <w:tcPr>
            <w:tcW w:w="899" w:type="dxa"/>
          </w:tcPr>
          <w:p w:rsidR="00EF27F9" w:rsidRDefault="001271A4" w:rsidP="00C50DBA">
            <w:r>
              <w:t xml:space="preserve">   8</w:t>
            </w:r>
          </w:p>
        </w:tc>
        <w:tc>
          <w:tcPr>
            <w:tcW w:w="836" w:type="dxa"/>
          </w:tcPr>
          <w:p w:rsidR="00EF27F9" w:rsidRDefault="001271A4" w:rsidP="00C50DBA">
            <w:r>
              <w:t xml:space="preserve">   5</w:t>
            </w:r>
          </w:p>
        </w:tc>
      </w:tr>
    </w:tbl>
    <w:p w:rsidR="000973F9" w:rsidRDefault="000973F9" w:rsidP="000973F9">
      <w:r>
        <w:t xml:space="preserve">                  </w:t>
      </w:r>
    </w:p>
    <w:p w:rsidR="000973F9" w:rsidRDefault="000973F9" w:rsidP="000973F9"/>
    <w:p w:rsidR="001271A4" w:rsidRDefault="000973F9" w:rsidP="000973F9">
      <w:r>
        <w:t>Характер трудовой деятельности детей разного пола в семье</w:t>
      </w:r>
    </w:p>
    <w:p w:rsidR="000973F9" w:rsidRDefault="000973F9" w:rsidP="000973F9">
      <w:r>
        <w:t xml:space="preserve"> (</w:t>
      </w:r>
      <w:proofErr w:type="gramStart"/>
      <w:r>
        <w:t>в</w:t>
      </w:r>
      <w:proofErr w:type="gramEnd"/>
      <w:r>
        <w:t xml:space="preserve"> % к общему числу трудовых поручений).</w:t>
      </w:r>
    </w:p>
    <w:tbl>
      <w:tblPr>
        <w:tblpPr w:leftFromText="180" w:rightFromText="180" w:vertAnchor="text" w:tblpX="10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368"/>
        <w:gridCol w:w="1260"/>
        <w:gridCol w:w="1260"/>
        <w:gridCol w:w="1260"/>
        <w:gridCol w:w="1260"/>
        <w:gridCol w:w="1080"/>
        <w:gridCol w:w="1188"/>
      </w:tblGrid>
      <w:tr w:rsidR="001271A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vMerge w:val="restart"/>
          </w:tcPr>
          <w:p w:rsidR="009111EA" w:rsidRDefault="009111EA" w:rsidP="009111EA"/>
          <w:p w:rsidR="009111EA" w:rsidRDefault="009111EA" w:rsidP="009111EA"/>
          <w:p w:rsidR="001271A4" w:rsidRDefault="001271A4" w:rsidP="009111EA">
            <w:r>
              <w:t>Пол</w:t>
            </w:r>
          </w:p>
          <w:p w:rsidR="001271A4" w:rsidRDefault="001271A4" w:rsidP="009111EA">
            <w:r>
              <w:t>ребенка</w:t>
            </w:r>
          </w:p>
          <w:p w:rsidR="001271A4" w:rsidRDefault="001271A4" w:rsidP="009111EA"/>
          <w:p w:rsidR="001271A4" w:rsidRDefault="001271A4" w:rsidP="009111EA"/>
        </w:tc>
        <w:tc>
          <w:tcPr>
            <w:tcW w:w="8676" w:type="dxa"/>
            <w:gridSpan w:val="7"/>
          </w:tcPr>
          <w:p w:rsidR="001271A4" w:rsidRDefault="001271A4" w:rsidP="009111EA">
            <w:r>
              <w:t xml:space="preserve">                                         Трудовые поручения</w:t>
            </w:r>
          </w:p>
        </w:tc>
      </w:tr>
      <w:tr w:rsidR="001271A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60" w:type="dxa"/>
            <w:vMerge/>
          </w:tcPr>
          <w:p w:rsidR="001271A4" w:rsidRDefault="001271A4" w:rsidP="009111EA"/>
        </w:tc>
        <w:tc>
          <w:tcPr>
            <w:tcW w:w="1368" w:type="dxa"/>
          </w:tcPr>
          <w:p w:rsidR="009111EA" w:rsidRDefault="009111EA" w:rsidP="009111EA">
            <w:pPr>
              <w:jc w:val="center"/>
            </w:pPr>
            <w:r>
              <w:t>Сервиров-</w:t>
            </w:r>
          </w:p>
          <w:p w:rsidR="001271A4" w:rsidRDefault="009111EA" w:rsidP="009111EA">
            <w:pPr>
              <w:jc w:val="center"/>
            </w:pPr>
            <w:r>
              <w:t>ка стола,</w:t>
            </w:r>
          </w:p>
          <w:p w:rsidR="009111EA" w:rsidRDefault="009111EA" w:rsidP="009111EA">
            <w:pPr>
              <w:jc w:val="center"/>
            </w:pPr>
            <w:r>
              <w:t>мытьё посуды.</w:t>
            </w:r>
          </w:p>
        </w:tc>
        <w:tc>
          <w:tcPr>
            <w:tcW w:w="1260" w:type="dxa"/>
          </w:tcPr>
          <w:p w:rsidR="001271A4" w:rsidRDefault="009111EA" w:rsidP="009111EA">
            <w:pPr>
              <w:jc w:val="center"/>
            </w:pPr>
            <w:r>
              <w:t>Уборка</w:t>
            </w:r>
          </w:p>
          <w:p w:rsidR="009111EA" w:rsidRDefault="009111EA" w:rsidP="009111EA">
            <w:pPr>
              <w:jc w:val="center"/>
            </w:pPr>
            <w:r>
              <w:t>квартиры</w:t>
            </w:r>
          </w:p>
          <w:p w:rsidR="001271A4" w:rsidRDefault="001271A4" w:rsidP="009111EA">
            <w:pPr>
              <w:jc w:val="center"/>
            </w:pPr>
          </w:p>
        </w:tc>
        <w:tc>
          <w:tcPr>
            <w:tcW w:w="1260" w:type="dxa"/>
          </w:tcPr>
          <w:p w:rsidR="001271A4" w:rsidRDefault="009111EA" w:rsidP="009111EA">
            <w:pPr>
              <w:jc w:val="center"/>
            </w:pPr>
            <w:r>
              <w:t>Уход за младши-</w:t>
            </w:r>
          </w:p>
          <w:p w:rsidR="009111EA" w:rsidRDefault="009111EA" w:rsidP="009111EA">
            <w:pPr>
              <w:jc w:val="center"/>
            </w:pPr>
            <w:r>
              <w:t>ми братьями,</w:t>
            </w:r>
          </w:p>
          <w:p w:rsidR="009111EA" w:rsidRDefault="009111EA" w:rsidP="009111EA">
            <w:pPr>
              <w:jc w:val="center"/>
            </w:pPr>
            <w:r>
              <w:t>сёстрами.</w:t>
            </w:r>
          </w:p>
          <w:p w:rsidR="001271A4" w:rsidRDefault="001271A4" w:rsidP="009111EA">
            <w:pPr>
              <w:jc w:val="center"/>
            </w:pPr>
          </w:p>
        </w:tc>
        <w:tc>
          <w:tcPr>
            <w:tcW w:w="1260" w:type="dxa"/>
          </w:tcPr>
          <w:p w:rsidR="001271A4" w:rsidRDefault="009111EA" w:rsidP="009111EA">
            <w:pPr>
              <w:jc w:val="center"/>
            </w:pPr>
            <w:r>
              <w:t>Выполне-</w:t>
            </w:r>
          </w:p>
          <w:p w:rsidR="009111EA" w:rsidRDefault="009111EA" w:rsidP="009111EA">
            <w:pPr>
              <w:jc w:val="center"/>
            </w:pPr>
            <w:r>
              <w:t>ние пору-</w:t>
            </w:r>
          </w:p>
          <w:p w:rsidR="009111EA" w:rsidRDefault="009111EA" w:rsidP="009111EA">
            <w:pPr>
              <w:jc w:val="center"/>
            </w:pPr>
            <w:r>
              <w:t>чений вне дома.</w:t>
            </w:r>
          </w:p>
          <w:p w:rsidR="001271A4" w:rsidRDefault="001271A4" w:rsidP="009111EA">
            <w:pPr>
              <w:jc w:val="center"/>
            </w:pPr>
          </w:p>
        </w:tc>
        <w:tc>
          <w:tcPr>
            <w:tcW w:w="1260" w:type="dxa"/>
          </w:tcPr>
          <w:p w:rsidR="001271A4" w:rsidRDefault="009111EA" w:rsidP="009111EA">
            <w:pPr>
              <w:jc w:val="center"/>
            </w:pPr>
            <w:r>
              <w:t xml:space="preserve">Участие </w:t>
            </w:r>
            <w:proofErr w:type="gramStart"/>
            <w:r>
              <w:t>в</w:t>
            </w:r>
            <w:proofErr w:type="gramEnd"/>
          </w:p>
          <w:p w:rsidR="009111EA" w:rsidRDefault="009111EA" w:rsidP="009111EA">
            <w:pPr>
              <w:jc w:val="center"/>
            </w:pPr>
            <w:r>
              <w:t>ремонт-</w:t>
            </w:r>
          </w:p>
          <w:p w:rsidR="009111EA" w:rsidRDefault="009111EA" w:rsidP="009111EA">
            <w:pPr>
              <w:jc w:val="center"/>
            </w:pPr>
            <w:r>
              <w:t>ных ра-</w:t>
            </w:r>
          </w:p>
          <w:p w:rsidR="009111EA" w:rsidRDefault="009111EA" w:rsidP="009111EA">
            <w:pPr>
              <w:jc w:val="center"/>
            </w:pPr>
            <w:r>
              <w:t xml:space="preserve">ботах </w:t>
            </w:r>
            <w:proofErr w:type="gramStart"/>
            <w:r>
              <w:t>по</w:t>
            </w:r>
            <w:proofErr w:type="gramEnd"/>
          </w:p>
          <w:p w:rsidR="009111EA" w:rsidRDefault="009111EA" w:rsidP="009111EA">
            <w:pPr>
              <w:jc w:val="center"/>
            </w:pPr>
            <w:r>
              <w:t>дому.</w:t>
            </w:r>
          </w:p>
          <w:p w:rsidR="001271A4" w:rsidRDefault="001271A4" w:rsidP="009111EA">
            <w:pPr>
              <w:jc w:val="center"/>
            </w:pPr>
          </w:p>
        </w:tc>
        <w:tc>
          <w:tcPr>
            <w:tcW w:w="1080" w:type="dxa"/>
          </w:tcPr>
          <w:p w:rsidR="001271A4" w:rsidRDefault="009111EA" w:rsidP="009111EA">
            <w:pPr>
              <w:jc w:val="center"/>
            </w:pPr>
            <w:r>
              <w:t>Самооб-</w:t>
            </w:r>
          </w:p>
          <w:p w:rsidR="009111EA" w:rsidRDefault="009111EA" w:rsidP="009111EA">
            <w:pPr>
              <w:jc w:val="center"/>
            </w:pPr>
            <w:r>
              <w:t>служи-</w:t>
            </w:r>
          </w:p>
          <w:p w:rsidR="009111EA" w:rsidRDefault="009111EA" w:rsidP="009111EA">
            <w:pPr>
              <w:jc w:val="center"/>
            </w:pPr>
            <w:r>
              <w:t>вание.</w:t>
            </w:r>
          </w:p>
          <w:p w:rsidR="001271A4" w:rsidRDefault="001271A4" w:rsidP="009111EA">
            <w:pPr>
              <w:jc w:val="center"/>
            </w:pPr>
          </w:p>
        </w:tc>
        <w:tc>
          <w:tcPr>
            <w:tcW w:w="1188" w:type="dxa"/>
          </w:tcPr>
          <w:p w:rsidR="001271A4" w:rsidRDefault="001271A4" w:rsidP="009111EA"/>
          <w:p w:rsidR="001271A4" w:rsidRDefault="009111EA" w:rsidP="009111EA">
            <w:r>
              <w:t>Всего</w:t>
            </w:r>
          </w:p>
        </w:tc>
      </w:tr>
      <w:tr w:rsidR="001271A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260" w:type="dxa"/>
          </w:tcPr>
          <w:p w:rsidR="001271A4" w:rsidRDefault="009111EA" w:rsidP="009111EA">
            <w:r>
              <w:t>девочки</w:t>
            </w:r>
          </w:p>
          <w:p w:rsidR="001271A4" w:rsidRDefault="001271A4" w:rsidP="009111EA"/>
        </w:tc>
        <w:tc>
          <w:tcPr>
            <w:tcW w:w="1368" w:type="dxa"/>
          </w:tcPr>
          <w:p w:rsidR="001271A4" w:rsidRDefault="009111EA" w:rsidP="009111EA">
            <w:pPr>
              <w:ind w:left="537"/>
            </w:pPr>
            <w:r>
              <w:t>23</w:t>
            </w:r>
          </w:p>
        </w:tc>
        <w:tc>
          <w:tcPr>
            <w:tcW w:w="1260" w:type="dxa"/>
          </w:tcPr>
          <w:p w:rsidR="001271A4" w:rsidRDefault="009111EA" w:rsidP="009111EA">
            <w:r>
              <w:t xml:space="preserve">      36</w:t>
            </w:r>
          </w:p>
        </w:tc>
        <w:tc>
          <w:tcPr>
            <w:tcW w:w="1260" w:type="dxa"/>
          </w:tcPr>
          <w:p w:rsidR="001271A4" w:rsidRDefault="009111EA" w:rsidP="009111EA">
            <w:pPr>
              <w:ind w:left="87"/>
            </w:pPr>
            <w:r>
              <w:t xml:space="preserve">    9</w:t>
            </w:r>
          </w:p>
        </w:tc>
        <w:tc>
          <w:tcPr>
            <w:tcW w:w="1260" w:type="dxa"/>
          </w:tcPr>
          <w:p w:rsidR="001271A4" w:rsidRDefault="009111EA" w:rsidP="009111EA">
            <w:r>
              <w:t xml:space="preserve">      12</w:t>
            </w:r>
          </w:p>
        </w:tc>
        <w:tc>
          <w:tcPr>
            <w:tcW w:w="1260" w:type="dxa"/>
          </w:tcPr>
          <w:p w:rsidR="001271A4" w:rsidRDefault="009111EA" w:rsidP="009111EA">
            <w:r>
              <w:t xml:space="preserve">     3</w:t>
            </w:r>
          </w:p>
        </w:tc>
        <w:tc>
          <w:tcPr>
            <w:tcW w:w="1080" w:type="dxa"/>
          </w:tcPr>
          <w:p w:rsidR="001271A4" w:rsidRDefault="009111EA" w:rsidP="009111EA">
            <w:r>
              <w:t xml:space="preserve">     17</w:t>
            </w:r>
          </w:p>
        </w:tc>
        <w:tc>
          <w:tcPr>
            <w:tcW w:w="1188" w:type="dxa"/>
          </w:tcPr>
          <w:p w:rsidR="001271A4" w:rsidRDefault="009111EA" w:rsidP="009111EA">
            <w:r>
              <w:t xml:space="preserve">    100</w:t>
            </w:r>
          </w:p>
        </w:tc>
      </w:tr>
      <w:tr w:rsidR="009111EA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260" w:type="dxa"/>
          </w:tcPr>
          <w:p w:rsidR="009111EA" w:rsidRDefault="009111EA" w:rsidP="009111EA">
            <w:r>
              <w:t>мальчики</w:t>
            </w:r>
          </w:p>
        </w:tc>
        <w:tc>
          <w:tcPr>
            <w:tcW w:w="1368" w:type="dxa"/>
          </w:tcPr>
          <w:p w:rsidR="009111EA" w:rsidRDefault="009111EA" w:rsidP="009111EA">
            <w:pPr>
              <w:ind w:left="537"/>
            </w:pPr>
            <w:r>
              <w:t>16</w:t>
            </w:r>
          </w:p>
        </w:tc>
        <w:tc>
          <w:tcPr>
            <w:tcW w:w="1260" w:type="dxa"/>
          </w:tcPr>
          <w:p w:rsidR="009111EA" w:rsidRDefault="009111EA" w:rsidP="009111EA">
            <w:r>
              <w:t xml:space="preserve">       13</w:t>
            </w:r>
          </w:p>
        </w:tc>
        <w:tc>
          <w:tcPr>
            <w:tcW w:w="1260" w:type="dxa"/>
          </w:tcPr>
          <w:p w:rsidR="009111EA" w:rsidRDefault="009111EA" w:rsidP="009111EA">
            <w:pPr>
              <w:ind w:left="87"/>
            </w:pPr>
            <w:r>
              <w:t xml:space="preserve">   2</w:t>
            </w:r>
          </w:p>
        </w:tc>
        <w:tc>
          <w:tcPr>
            <w:tcW w:w="1260" w:type="dxa"/>
          </w:tcPr>
          <w:p w:rsidR="009111EA" w:rsidRDefault="009111EA" w:rsidP="009111EA">
            <w:r>
              <w:t xml:space="preserve">      32</w:t>
            </w:r>
          </w:p>
        </w:tc>
        <w:tc>
          <w:tcPr>
            <w:tcW w:w="1260" w:type="dxa"/>
          </w:tcPr>
          <w:p w:rsidR="009111EA" w:rsidRDefault="009111EA" w:rsidP="009111EA">
            <w:r>
              <w:t xml:space="preserve">     10</w:t>
            </w:r>
          </w:p>
        </w:tc>
        <w:tc>
          <w:tcPr>
            <w:tcW w:w="1080" w:type="dxa"/>
          </w:tcPr>
          <w:p w:rsidR="009111EA" w:rsidRDefault="009111EA" w:rsidP="009111EA">
            <w:r>
              <w:t xml:space="preserve">     27</w:t>
            </w:r>
          </w:p>
        </w:tc>
        <w:tc>
          <w:tcPr>
            <w:tcW w:w="1188" w:type="dxa"/>
          </w:tcPr>
          <w:p w:rsidR="009111EA" w:rsidRDefault="009111EA" w:rsidP="009111EA">
            <w:r>
              <w:t xml:space="preserve">     100</w:t>
            </w:r>
          </w:p>
        </w:tc>
      </w:tr>
      <w:tr w:rsidR="009111EA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260" w:type="dxa"/>
          </w:tcPr>
          <w:p w:rsidR="009111EA" w:rsidRDefault="009111EA" w:rsidP="009111EA">
            <w:r>
              <w:t>вместе</w:t>
            </w:r>
          </w:p>
        </w:tc>
        <w:tc>
          <w:tcPr>
            <w:tcW w:w="1368" w:type="dxa"/>
          </w:tcPr>
          <w:p w:rsidR="009111EA" w:rsidRDefault="009111EA" w:rsidP="009111EA">
            <w:pPr>
              <w:ind w:left="537"/>
            </w:pPr>
            <w:r>
              <w:t>19,5</w:t>
            </w:r>
          </w:p>
        </w:tc>
        <w:tc>
          <w:tcPr>
            <w:tcW w:w="1260" w:type="dxa"/>
          </w:tcPr>
          <w:p w:rsidR="009111EA" w:rsidRDefault="009111EA" w:rsidP="009111EA">
            <w:r>
              <w:t xml:space="preserve">       24,5</w:t>
            </w:r>
          </w:p>
        </w:tc>
        <w:tc>
          <w:tcPr>
            <w:tcW w:w="1260" w:type="dxa"/>
          </w:tcPr>
          <w:p w:rsidR="009111EA" w:rsidRDefault="009111EA" w:rsidP="009111EA">
            <w:pPr>
              <w:ind w:left="87"/>
            </w:pPr>
            <w:r>
              <w:t xml:space="preserve">    5,5</w:t>
            </w:r>
          </w:p>
        </w:tc>
        <w:tc>
          <w:tcPr>
            <w:tcW w:w="1260" w:type="dxa"/>
          </w:tcPr>
          <w:p w:rsidR="009111EA" w:rsidRDefault="009111EA" w:rsidP="009111EA">
            <w:r>
              <w:t xml:space="preserve">     22</w:t>
            </w:r>
          </w:p>
        </w:tc>
        <w:tc>
          <w:tcPr>
            <w:tcW w:w="1260" w:type="dxa"/>
          </w:tcPr>
          <w:p w:rsidR="009111EA" w:rsidRDefault="009111EA" w:rsidP="009111EA">
            <w:r>
              <w:t xml:space="preserve">      6,5</w:t>
            </w:r>
          </w:p>
        </w:tc>
        <w:tc>
          <w:tcPr>
            <w:tcW w:w="1080" w:type="dxa"/>
          </w:tcPr>
          <w:p w:rsidR="009111EA" w:rsidRDefault="009111EA" w:rsidP="009111EA">
            <w:r>
              <w:t xml:space="preserve">      22</w:t>
            </w:r>
          </w:p>
        </w:tc>
        <w:tc>
          <w:tcPr>
            <w:tcW w:w="1188" w:type="dxa"/>
          </w:tcPr>
          <w:p w:rsidR="009111EA" w:rsidRDefault="009111EA" w:rsidP="009111EA">
            <w:r>
              <w:t xml:space="preserve">     100</w:t>
            </w:r>
          </w:p>
        </w:tc>
      </w:tr>
    </w:tbl>
    <w:p w:rsidR="001271A4" w:rsidRDefault="001271A4" w:rsidP="000973F9"/>
    <w:p w:rsidR="000973F9" w:rsidRDefault="000973F9" w:rsidP="000973F9"/>
    <w:p w:rsidR="000973F9" w:rsidRDefault="000973F9" w:rsidP="000973F9">
      <w:r>
        <w:t>Характеристики межличностных отношений девочек и мальчиков с разными членами семьи (</w:t>
      </w:r>
      <w:proofErr w:type="gramStart"/>
      <w:r>
        <w:t>в</w:t>
      </w:r>
      <w:proofErr w:type="gramEnd"/>
      <w:r>
        <w:t xml:space="preserve"> %).</w:t>
      </w:r>
    </w:p>
    <w:p w:rsidR="009111EA" w:rsidRDefault="009111EA" w:rsidP="000973F9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396"/>
        <w:gridCol w:w="1260"/>
        <w:gridCol w:w="1260"/>
        <w:gridCol w:w="1260"/>
        <w:gridCol w:w="1800"/>
        <w:gridCol w:w="1080"/>
      </w:tblGrid>
      <w:tr w:rsidR="004C3BC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44" w:type="dxa"/>
            <w:vMerge w:val="restart"/>
          </w:tcPr>
          <w:p w:rsidR="004C3BC9" w:rsidRDefault="004C3BC9" w:rsidP="004C3BC9"/>
          <w:p w:rsidR="004C3BC9" w:rsidRDefault="004C3BC9" w:rsidP="004C3BC9">
            <w:r>
              <w:t>Проявление</w:t>
            </w:r>
          </w:p>
          <w:p w:rsidR="004C3BC9" w:rsidRDefault="004C3BC9" w:rsidP="004C3BC9">
            <w:r>
              <w:t>отношений</w:t>
            </w:r>
          </w:p>
          <w:p w:rsidR="004C3BC9" w:rsidRDefault="004C3BC9" w:rsidP="004C3BC9"/>
          <w:p w:rsidR="004C3BC9" w:rsidRDefault="004C3BC9" w:rsidP="004C3BC9"/>
        </w:tc>
        <w:tc>
          <w:tcPr>
            <w:tcW w:w="1396" w:type="dxa"/>
            <w:vMerge w:val="restart"/>
            <w:textDirection w:val="btLr"/>
          </w:tcPr>
          <w:p w:rsidR="004C3BC9" w:rsidRDefault="004C3BC9" w:rsidP="00B91C6D">
            <w:pPr>
              <w:ind w:left="4737" w:right="113"/>
            </w:pPr>
          </w:p>
          <w:p w:rsidR="004C3BC9" w:rsidRDefault="004C3BC9" w:rsidP="00B91C6D">
            <w:pPr>
              <w:ind w:left="113" w:right="113"/>
            </w:pPr>
            <w:r>
              <w:t xml:space="preserve">Пол </w:t>
            </w:r>
          </w:p>
          <w:p w:rsidR="004C3BC9" w:rsidRPr="004C3BC9" w:rsidRDefault="004C3BC9" w:rsidP="00B91C6D">
            <w:pPr>
              <w:ind w:left="113" w:right="113"/>
            </w:pPr>
            <w:r>
              <w:t>ребёнка</w:t>
            </w:r>
          </w:p>
        </w:tc>
        <w:tc>
          <w:tcPr>
            <w:tcW w:w="6660" w:type="dxa"/>
            <w:gridSpan w:val="5"/>
          </w:tcPr>
          <w:p w:rsidR="004C3BC9" w:rsidRDefault="004C3BC9" w:rsidP="004C3BC9">
            <w:r>
              <w:t xml:space="preserve">                               Члены    семьи</w:t>
            </w:r>
          </w:p>
        </w:tc>
      </w:tr>
      <w:tr w:rsidR="004C3BC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44" w:type="dxa"/>
            <w:vMerge/>
          </w:tcPr>
          <w:p w:rsidR="004C3BC9" w:rsidRDefault="004C3BC9" w:rsidP="004C3BC9"/>
        </w:tc>
        <w:tc>
          <w:tcPr>
            <w:tcW w:w="1396" w:type="dxa"/>
            <w:vMerge/>
          </w:tcPr>
          <w:p w:rsidR="004C3BC9" w:rsidRDefault="004C3BC9" w:rsidP="004C3BC9">
            <w:pPr>
              <w:ind w:left="4737"/>
            </w:pPr>
          </w:p>
        </w:tc>
        <w:tc>
          <w:tcPr>
            <w:tcW w:w="1260" w:type="dxa"/>
            <w:textDirection w:val="btLr"/>
          </w:tcPr>
          <w:p w:rsidR="004C3BC9" w:rsidRDefault="004C3BC9" w:rsidP="004C3BC9">
            <w:pPr>
              <w:ind w:left="113" w:right="113"/>
            </w:pPr>
            <w:r>
              <w:t xml:space="preserve"> </w:t>
            </w:r>
          </w:p>
          <w:p w:rsidR="004C3BC9" w:rsidRDefault="004C3BC9" w:rsidP="004C3BC9">
            <w:pPr>
              <w:ind w:left="113" w:right="113"/>
            </w:pPr>
            <w:r>
              <w:t xml:space="preserve">  мать</w:t>
            </w:r>
          </w:p>
        </w:tc>
        <w:tc>
          <w:tcPr>
            <w:tcW w:w="1260" w:type="dxa"/>
            <w:textDirection w:val="btLr"/>
          </w:tcPr>
          <w:p w:rsidR="004C3BC9" w:rsidRDefault="004C3BC9" w:rsidP="004C3BC9">
            <w:pPr>
              <w:ind w:left="113" w:right="113"/>
            </w:pPr>
          </w:p>
          <w:p w:rsidR="004C3BC9" w:rsidRDefault="004C3BC9" w:rsidP="004C3BC9">
            <w:pPr>
              <w:ind w:left="113" w:right="113"/>
            </w:pPr>
            <w:r>
              <w:t xml:space="preserve">  отец</w:t>
            </w:r>
          </w:p>
        </w:tc>
        <w:tc>
          <w:tcPr>
            <w:tcW w:w="1260" w:type="dxa"/>
            <w:textDirection w:val="btLr"/>
          </w:tcPr>
          <w:p w:rsidR="004C3BC9" w:rsidRDefault="00B91C6D" w:rsidP="00B91C6D">
            <w:pPr>
              <w:ind w:left="113" w:right="113"/>
            </w:pPr>
            <w:r>
              <w:t>бабушка</w:t>
            </w:r>
          </w:p>
          <w:p w:rsidR="00B91C6D" w:rsidRDefault="00B91C6D" w:rsidP="00B91C6D">
            <w:pPr>
              <w:ind w:left="113" w:right="113"/>
            </w:pPr>
            <w:r>
              <w:t>дедушка</w:t>
            </w:r>
          </w:p>
        </w:tc>
        <w:tc>
          <w:tcPr>
            <w:tcW w:w="1800" w:type="dxa"/>
            <w:textDirection w:val="btLr"/>
          </w:tcPr>
          <w:p w:rsidR="00B91C6D" w:rsidRDefault="00B91C6D" w:rsidP="00B91C6D">
            <w:pPr>
              <w:ind w:left="113" w:right="113"/>
            </w:pPr>
          </w:p>
          <w:p w:rsidR="004C3BC9" w:rsidRDefault="00B91C6D" w:rsidP="00B91C6D">
            <w:pPr>
              <w:ind w:left="113" w:right="113"/>
            </w:pPr>
            <w:r>
              <w:t>другие</w:t>
            </w:r>
          </w:p>
          <w:p w:rsidR="00B91C6D" w:rsidRDefault="00B91C6D" w:rsidP="00B91C6D">
            <w:pPr>
              <w:ind w:left="113" w:right="113"/>
            </w:pPr>
            <w:r>
              <w:t>члены</w:t>
            </w:r>
          </w:p>
          <w:p w:rsidR="00B91C6D" w:rsidRDefault="00B91C6D" w:rsidP="00B91C6D">
            <w:pPr>
              <w:ind w:left="113" w:right="113"/>
            </w:pPr>
            <w:r>
              <w:t>семьи</w:t>
            </w:r>
          </w:p>
        </w:tc>
        <w:tc>
          <w:tcPr>
            <w:tcW w:w="1080" w:type="dxa"/>
            <w:textDirection w:val="btLr"/>
          </w:tcPr>
          <w:p w:rsidR="004C3BC9" w:rsidRDefault="00B91C6D" w:rsidP="00B91C6D">
            <w:pPr>
              <w:ind w:left="113" w:right="113"/>
            </w:pPr>
            <w:r>
              <w:t>всего</w:t>
            </w:r>
          </w:p>
        </w:tc>
      </w:tr>
      <w:tr w:rsidR="004C3BC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44" w:type="dxa"/>
            <w:vMerge w:val="restart"/>
          </w:tcPr>
          <w:p w:rsidR="004C3BC9" w:rsidRDefault="004C3BC9" w:rsidP="004C3BC9">
            <w:r>
              <w:t>делятся</w:t>
            </w:r>
          </w:p>
          <w:p w:rsidR="004C3BC9" w:rsidRDefault="004C3BC9" w:rsidP="004C3BC9">
            <w:r>
              <w:t>впечатлениями</w:t>
            </w:r>
          </w:p>
          <w:p w:rsidR="004C3BC9" w:rsidRDefault="004C3BC9" w:rsidP="004C3BC9"/>
        </w:tc>
        <w:tc>
          <w:tcPr>
            <w:tcW w:w="1396" w:type="dxa"/>
          </w:tcPr>
          <w:p w:rsidR="004C3BC9" w:rsidRDefault="004C3BC9" w:rsidP="004C3BC9">
            <w:r>
              <w:t>девочки</w:t>
            </w:r>
          </w:p>
        </w:tc>
        <w:tc>
          <w:tcPr>
            <w:tcW w:w="1260" w:type="dxa"/>
          </w:tcPr>
          <w:p w:rsidR="004C3BC9" w:rsidRDefault="00B91C6D" w:rsidP="004C3BC9">
            <w:r>
              <w:t>56</w:t>
            </w:r>
          </w:p>
        </w:tc>
        <w:tc>
          <w:tcPr>
            <w:tcW w:w="1260" w:type="dxa"/>
          </w:tcPr>
          <w:p w:rsidR="004C3BC9" w:rsidRDefault="00B91C6D" w:rsidP="00B91C6D">
            <w:r>
              <w:t>6</w:t>
            </w:r>
          </w:p>
        </w:tc>
        <w:tc>
          <w:tcPr>
            <w:tcW w:w="1260" w:type="dxa"/>
          </w:tcPr>
          <w:p w:rsidR="004C3BC9" w:rsidRDefault="00B91C6D" w:rsidP="00B91C6D">
            <w:r>
              <w:t>15</w:t>
            </w:r>
          </w:p>
        </w:tc>
        <w:tc>
          <w:tcPr>
            <w:tcW w:w="1800" w:type="dxa"/>
          </w:tcPr>
          <w:p w:rsidR="004C3BC9" w:rsidRDefault="00B91C6D" w:rsidP="004C3BC9">
            <w:pPr>
              <w:ind w:left="297"/>
            </w:pPr>
            <w:r>
              <w:t>23</w:t>
            </w:r>
          </w:p>
        </w:tc>
        <w:tc>
          <w:tcPr>
            <w:tcW w:w="1080" w:type="dxa"/>
          </w:tcPr>
          <w:p w:rsidR="004C3BC9" w:rsidRDefault="00B91C6D" w:rsidP="004C3BC9">
            <w:r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4" w:type="dxa"/>
            <w:vMerge/>
          </w:tcPr>
          <w:p w:rsidR="00B91C6D" w:rsidRDefault="00B91C6D" w:rsidP="004C3BC9"/>
        </w:tc>
        <w:tc>
          <w:tcPr>
            <w:tcW w:w="1396" w:type="dxa"/>
          </w:tcPr>
          <w:p w:rsidR="00B91C6D" w:rsidRDefault="00B91C6D" w:rsidP="004C3BC9">
            <w:r>
              <w:t>мальчики</w:t>
            </w:r>
          </w:p>
        </w:tc>
        <w:tc>
          <w:tcPr>
            <w:tcW w:w="1260" w:type="dxa"/>
          </w:tcPr>
          <w:p w:rsidR="00B91C6D" w:rsidRDefault="00B91C6D" w:rsidP="004C3BC9">
            <w:r>
              <w:t>25</w:t>
            </w:r>
          </w:p>
        </w:tc>
        <w:tc>
          <w:tcPr>
            <w:tcW w:w="1260" w:type="dxa"/>
          </w:tcPr>
          <w:p w:rsidR="00B91C6D" w:rsidRDefault="00B91C6D" w:rsidP="00B91C6D">
            <w:r>
              <w:t>30</w:t>
            </w:r>
          </w:p>
        </w:tc>
        <w:tc>
          <w:tcPr>
            <w:tcW w:w="1260" w:type="dxa"/>
          </w:tcPr>
          <w:p w:rsidR="00B91C6D" w:rsidRDefault="00B91C6D" w:rsidP="00B91C6D">
            <w:r>
              <w:t>17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28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4" w:type="dxa"/>
            <w:vMerge/>
          </w:tcPr>
          <w:p w:rsidR="00B91C6D" w:rsidRDefault="00B91C6D" w:rsidP="004C3BC9"/>
        </w:tc>
        <w:tc>
          <w:tcPr>
            <w:tcW w:w="1396" w:type="dxa"/>
          </w:tcPr>
          <w:p w:rsidR="00B91C6D" w:rsidRDefault="00B91C6D" w:rsidP="004C3BC9">
            <w:r>
              <w:t>вместе</w:t>
            </w:r>
          </w:p>
        </w:tc>
        <w:tc>
          <w:tcPr>
            <w:tcW w:w="1260" w:type="dxa"/>
          </w:tcPr>
          <w:p w:rsidR="00B91C6D" w:rsidRDefault="00B91C6D" w:rsidP="00B91C6D">
            <w:r>
              <w:t>40</w:t>
            </w:r>
          </w:p>
        </w:tc>
        <w:tc>
          <w:tcPr>
            <w:tcW w:w="1260" w:type="dxa"/>
          </w:tcPr>
          <w:p w:rsidR="00B91C6D" w:rsidRDefault="00B91C6D" w:rsidP="00B91C6D">
            <w:r>
              <w:t>19</w:t>
            </w:r>
          </w:p>
        </w:tc>
        <w:tc>
          <w:tcPr>
            <w:tcW w:w="1260" w:type="dxa"/>
          </w:tcPr>
          <w:p w:rsidR="00B91C6D" w:rsidRDefault="00B91C6D" w:rsidP="00B91C6D">
            <w:r>
              <w:t>16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25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44" w:type="dxa"/>
            <w:vMerge w:val="restart"/>
          </w:tcPr>
          <w:p w:rsidR="00B91C6D" w:rsidRDefault="00B91C6D" w:rsidP="004C3BC9">
            <w:r>
              <w:t>слушаются</w:t>
            </w:r>
          </w:p>
          <w:p w:rsidR="00B91C6D" w:rsidRDefault="00B91C6D" w:rsidP="004C3BC9"/>
          <w:p w:rsidR="00B91C6D" w:rsidRDefault="00B91C6D" w:rsidP="004C3BC9"/>
        </w:tc>
        <w:tc>
          <w:tcPr>
            <w:tcW w:w="1396" w:type="dxa"/>
          </w:tcPr>
          <w:p w:rsidR="00B91C6D" w:rsidRDefault="00B91C6D" w:rsidP="004C3BC9">
            <w:r>
              <w:t>девочки</w:t>
            </w:r>
          </w:p>
        </w:tc>
        <w:tc>
          <w:tcPr>
            <w:tcW w:w="1260" w:type="dxa"/>
          </w:tcPr>
          <w:p w:rsidR="00B91C6D" w:rsidRDefault="00B91C6D" w:rsidP="00B91C6D">
            <w:r>
              <w:t>44</w:t>
            </w:r>
          </w:p>
        </w:tc>
        <w:tc>
          <w:tcPr>
            <w:tcW w:w="1260" w:type="dxa"/>
          </w:tcPr>
          <w:p w:rsidR="00B91C6D" w:rsidRDefault="00B91C6D" w:rsidP="00B91C6D">
            <w:r>
              <w:t>29</w:t>
            </w:r>
          </w:p>
        </w:tc>
        <w:tc>
          <w:tcPr>
            <w:tcW w:w="1260" w:type="dxa"/>
          </w:tcPr>
          <w:p w:rsidR="00B91C6D" w:rsidRDefault="00B91C6D" w:rsidP="00B91C6D">
            <w:r>
              <w:t>15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12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4" w:type="dxa"/>
            <w:vMerge/>
          </w:tcPr>
          <w:p w:rsidR="00B91C6D" w:rsidRDefault="00B91C6D" w:rsidP="004C3BC9"/>
        </w:tc>
        <w:tc>
          <w:tcPr>
            <w:tcW w:w="1396" w:type="dxa"/>
          </w:tcPr>
          <w:p w:rsidR="00B91C6D" w:rsidRDefault="00B91C6D" w:rsidP="004C3BC9">
            <w:r>
              <w:t>мальчики</w:t>
            </w:r>
          </w:p>
        </w:tc>
        <w:tc>
          <w:tcPr>
            <w:tcW w:w="1260" w:type="dxa"/>
          </w:tcPr>
          <w:p w:rsidR="00B91C6D" w:rsidRDefault="00B91C6D" w:rsidP="00B91C6D">
            <w:r>
              <w:t>46</w:t>
            </w:r>
          </w:p>
        </w:tc>
        <w:tc>
          <w:tcPr>
            <w:tcW w:w="1260" w:type="dxa"/>
          </w:tcPr>
          <w:p w:rsidR="00B91C6D" w:rsidRDefault="00B91C6D" w:rsidP="00B91C6D">
            <w:r>
              <w:t>33</w:t>
            </w:r>
          </w:p>
        </w:tc>
        <w:tc>
          <w:tcPr>
            <w:tcW w:w="1260" w:type="dxa"/>
          </w:tcPr>
          <w:p w:rsidR="00B91C6D" w:rsidRDefault="00B91C6D" w:rsidP="00B91C6D">
            <w:r>
              <w:t>11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10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4" w:type="dxa"/>
            <w:vMerge/>
          </w:tcPr>
          <w:p w:rsidR="00B91C6D" w:rsidRDefault="00B91C6D" w:rsidP="004C3BC9"/>
        </w:tc>
        <w:tc>
          <w:tcPr>
            <w:tcW w:w="1396" w:type="dxa"/>
          </w:tcPr>
          <w:p w:rsidR="00B91C6D" w:rsidRDefault="00B91C6D" w:rsidP="004C3BC9">
            <w:r>
              <w:t>вместе</w:t>
            </w:r>
          </w:p>
        </w:tc>
        <w:tc>
          <w:tcPr>
            <w:tcW w:w="1260" w:type="dxa"/>
          </w:tcPr>
          <w:p w:rsidR="00B91C6D" w:rsidRDefault="00B91C6D" w:rsidP="00B91C6D">
            <w:r>
              <w:t>45</w:t>
            </w:r>
          </w:p>
        </w:tc>
        <w:tc>
          <w:tcPr>
            <w:tcW w:w="1260" w:type="dxa"/>
          </w:tcPr>
          <w:p w:rsidR="00B91C6D" w:rsidRDefault="00B91C6D" w:rsidP="00B91C6D">
            <w:r>
              <w:t>31</w:t>
            </w:r>
          </w:p>
        </w:tc>
        <w:tc>
          <w:tcPr>
            <w:tcW w:w="1260" w:type="dxa"/>
          </w:tcPr>
          <w:p w:rsidR="00B91C6D" w:rsidRDefault="00B91C6D" w:rsidP="00B91C6D">
            <w:r>
              <w:t>13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11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4" w:type="dxa"/>
            <w:vMerge w:val="restart"/>
          </w:tcPr>
          <w:p w:rsidR="00B91C6D" w:rsidRDefault="00B91C6D" w:rsidP="004C3BC9">
            <w:r>
              <w:t>капризничают</w:t>
            </w:r>
          </w:p>
        </w:tc>
        <w:tc>
          <w:tcPr>
            <w:tcW w:w="1396" w:type="dxa"/>
          </w:tcPr>
          <w:p w:rsidR="00B91C6D" w:rsidRDefault="00B91C6D" w:rsidP="004C3BC9">
            <w:r>
              <w:t>девочки</w:t>
            </w:r>
          </w:p>
        </w:tc>
        <w:tc>
          <w:tcPr>
            <w:tcW w:w="1260" w:type="dxa"/>
          </w:tcPr>
          <w:p w:rsidR="00B91C6D" w:rsidRDefault="00B91C6D" w:rsidP="00B91C6D">
            <w:r>
              <w:t>25</w:t>
            </w:r>
          </w:p>
        </w:tc>
        <w:tc>
          <w:tcPr>
            <w:tcW w:w="1260" w:type="dxa"/>
          </w:tcPr>
          <w:p w:rsidR="00B91C6D" w:rsidRDefault="00B91C6D" w:rsidP="00B91C6D">
            <w:r>
              <w:t>18</w:t>
            </w:r>
          </w:p>
        </w:tc>
        <w:tc>
          <w:tcPr>
            <w:tcW w:w="1260" w:type="dxa"/>
          </w:tcPr>
          <w:p w:rsidR="00B91C6D" w:rsidRDefault="00B91C6D" w:rsidP="00B91C6D">
            <w:r>
              <w:t>24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33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44" w:type="dxa"/>
            <w:vMerge/>
          </w:tcPr>
          <w:p w:rsidR="00B91C6D" w:rsidRDefault="00B91C6D" w:rsidP="004C3BC9"/>
        </w:tc>
        <w:tc>
          <w:tcPr>
            <w:tcW w:w="1396" w:type="dxa"/>
          </w:tcPr>
          <w:p w:rsidR="00B91C6D" w:rsidRDefault="00B91C6D" w:rsidP="004C3BC9">
            <w:r>
              <w:t>мальчики</w:t>
            </w:r>
          </w:p>
        </w:tc>
        <w:tc>
          <w:tcPr>
            <w:tcW w:w="1260" w:type="dxa"/>
          </w:tcPr>
          <w:p w:rsidR="00B91C6D" w:rsidRDefault="00B91C6D" w:rsidP="00B91C6D">
            <w:r>
              <w:t>30</w:t>
            </w:r>
          </w:p>
        </w:tc>
        <w:tc>
          <w:tcPr>
            <w:tcW w:w="1260" w:type="dxa"/>
          </w:tcPr>
          <w:p w:rsidR="00B91C6D" w:rsidRDefault="00B91C6D" w:rsidP="00B91C6D">
            <w:r>
              <w:t>22</w:t>
            </w:r>
          </w:p>
        </w:tc>
        <w:tc>
          <w:tcPr>
            <w:tcW w:w="1260" w:type="dxa"/>
          </w:tcPr>
          <w:p w:rsidR="00B91C6D" w:rsidRDefault="00B91C6D" w:rsidP="00B91C6D">
            <w:r>
              <w:t>17</w:t>
            </w:r>
          </w:p>
        </w:tc>
        <w:tc>
          <w:tcPr>
            <w:tcW w:w="1800" w:type="dxa"/>
          </w:tcPr>
          <w:p w:rsidR="00B91C6D" w:rsidRDefault="00B91C6D" w:rsidP="004C3BC9">
            <w:pPr>
              <w:ind w:left="297"/>
            </w:pPr>
            <w:r>
              <w:t>31</w:t>
            </w:r>
          </w:p>
        </w:tc>
        <w:tc>
          <w:tcPr>
            <w:tcW w:w="1080" w:type="dxa"/>
          </w:tcPr>
          <w:p w:rsidR="00B91C6D" w:rsidRDefault="00B91C6D">
            <w:r w:rsidRPr="006933EB">
              <w:t>100</w:t>
            </w:r>
          </w:p>
        </w:tc>
      </w:tr>
      <w:tr w:rsidR="00B91C6D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1C6D" w:rsidRDefault="00B91C6D" w:rsidP="004C3BC9"/>
        </w:tc>
        <w:tc>
          <w:tcPr>
            <w:tcW w:w="1396" w:type="dxa"/>
            <w:tcBorders>
              <w:bottom w:val="single" w:sz="4" w:space="0" w:color="auto"/>
            </w:tcBorders>
          </w:tcPr>
          <w:p w:rsidR="00B91C6D" w:rsidRDefault="00B91C6D" w:rsidP="004C3BC9">
            <w:r>
              <w:t>вместе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1C6D" w:rsidRDefault="00B91C6D" w:rsidP="00B91C6D">
            <w:r>
              <w:t>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1C6D" w:rsidRDefault="00B91C6D" w:rsidP="00B91C6D">
            <w:r>
              <w:t>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1C6D" w:rsidRDefault="00B91C6D" w:rsidP="00B91C6D">
            <w:r>
              <w:t>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C6D" w:rsidRDefault="00B91C6D" w:rsidP="004C3BC9">
            <w:pPr>
              <w:ind w:left="297"/>
            </w:pPr>
            <w:r>
              <w:t>32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C6D" w:rsidRDefault="00B91C6D">
            <w:r w:rsidRPr="006933EB">
              <w:t>100</w:t>
            </w:r>
          </w:p>
        </w:tc>
      </w:tr>
    </w:tbl>
    <w:p w:rsidR="000973F9" w:rsidRDefault="000973F9" w:rsidP="000973F9"/>
    <w:p w:rsidR="000973F9" w:rsidRDefault="000973F9" w:rsidP="000973F9"/>
    <w:p w:rsidR="009111EA" w:rsidRDefault="009111EA" w:rsidP="000973F9"/>
    <w:p w:rsidR="009111EA" w:rsidRDefault="009111EA" w:rsidP="000973F9"/>
    <w:p w:rsidR="000973F9" w:rsidRDefault="000973F9" w:rsidP="000973F9">
      <w:r>
        <w:t>Распределение трудовых обязанностей между отцом и матерью в семье по свидетельству детей и родителей</w:t>
      </w:r>
      <w:proofErr w:type="gramStart"/>
      <w:r>
        <w:t xml:space="preserve"> (%).</w:t>
      </w:r>
      <w:proofErr w:type="gramEnd"/>
    </w:p>
    <w:p w:rsidR="00B91C6D" w:rsidRDefault="00B91C6D" w:rsidP="000973F9"/>
    <w:tbl>
      <w:tblPr>
        <w:tblpPr w:leftFromText="180" w:rightFromText="180" w:vertAnchor="tex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1080"/>
        <w:gridCol w:w="1386"/>
        <w:gridCol w:w="1320"/>
        <w:gridCol w:w="1167"/>
      </w:tblGrid>
      <w:tr w:rsidR="00D26BD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785" w:type="dxa"/>
          </w:tcPr>
          <w:p w:rsidR="00D26BD4" w:rsidRDefault="00D26BD4" w:rsidP="00D26BD4">
            <w:r>
              <w:t>Объект мнения</w:t>
            </w:r>
          </w:p>
          <w:p w:rsidR="00D26BD4" w:rsidRDefault="00D26BD4" w:rsidP="00D26BD4"/>
        </w:tc>
        <w:tc>
          <w:tcPr>
            <w:tcW w:w="2466" w:type="dxa"/>
            <w:gridSpan w:val="2"/>
          </w:tcPr>
          <w:p w:rsidR="00D26BD4" w:rsidRDefault="00D26BD4" w:rsidP="00D26BD4">
            <w:pPr>
              <w:ind w:left="672"/>
            </w:pPr>
            <w:r>
              <w:t xml:space="preserve">  мать</w:t>
            </w:r>
          </w:p>
        </w:tc>
        <w:tc>
          <w:tcPr>
            <w:tcW w:w="2415" w:type="dxa"/>
            <w:gridSpan w:val="2"/>
          </w:tcPr>
          <w:p w:rsidR="00D26BD4" w:rsidRDefault="00D26BD4" w:rsidP="00D26BD4">
            <w:r>
              <w:t xml:space="preserve">             отец</w:t>
            </w:r>
          </w:p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785" w:type="dxa"/>
          </w:tcPr>
          <w:p w:rsidR="00D26BD4" w:rsidRDefault="00D26BD4" w:rsidP="00D26BD4">
            <w:r>
              <w:t>Субъект мнения</w:t>
            </w:r>
          </w:p>
        </w:tc>
        <w:tc>
          <w:tcPr>
            <w:tcW w:w="1080" w:type="dxa"/>
          </w:tcPr>
          <w:p w:rsidR="00D26BD4" w:rsidRDefault="00D26BD4" w:rsidP="00D26BD4">
            <w:r>
              <w:t xml:space="preserve">  дети</w:t>
            </w:r>
          </w:p>
          <w:p w:rsidR="00D26BD4" w:rsidRDefault="00D26BD4" w:rsidP="00D26BD4"/>
        </w:tc>
        <w:tc>
          <w:tcPr>
            <w:tcW w:w="1386" w:type="dxa"/>
          </w:tcPr>
          <w:p w:rsidR="00D26BD4" w:rsidRDefault="00D26BD4" w:rsidP="00D26BD4">
            <w:r>
              <w:t>родители</w:t>
            </w:r>
          </w:p>
          <w:p w:rsidR="00D26BD4" w:rsidRDefault="00D26BD4" w:rsidP="00D26BD4"/>
        </w:tc>
        <w:tc>
          <w:tcPr>
            <w:tcW w:w="1320" w:type="dxa"/>
          </w:tcPr>
          <w:p w:rsidR="00D26BD4" w:rsidRDefault="00D26BD4" w:rsidP="00D26BD4">
            <w:r>
              <w:t xml:space="preserve">   дети</w:t>
            </w:r>
          </w:p>
        </w:tc>
        <w:tc>
          <w:tcPr>
            <w:tcW w:w="1095" w:type="dxa"/>
          </w:tcPr>
          <w:p w:rsidR="00D26BD4" w:rsidRDefault="00D26BD4" w:rsidP="00D26BD4">
            <w:r>
              <w:t>родители</w:t>
            </w:r>
          </w:p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785" w:type="dxa"/>
          </w:tcPr>
          <w:p w:rsidR="00D26BD4" w:rsidRDefault="00D26BD4" w:rsidP="00D26BD4">
            <w:r>
              <w:t>Приготовление пищи, сервировка стола,</w:t>
            </w:r>
          </w:p>
          <w:p w:rsidR="00D26BD4" w:rsidRDefault="00D26BD4" w:rsidP="00D26BD4">
            <w:r>
              <w:t>мытье посуды.</w:t>
            </w:r>
          </w:p>
        </w:tc>
        <w:tc>
          <w:tcPr>
            <w:tcW w:w="1080" w:type="dxa"/>
          </w:tcPr>
          <w:p w:rsidR="00D26BD4" w:rsidRDefault="00D26BD4" w:rsidP="00D26BD4">
            <w:r>
              <w:t>51</w:t>
            </w:r>
          </w:p>
          <w:p w:rsidR="00D26BD4" w:rsidRDefault="00D26BD4" w:rsidP="00D26BD4"/>
        </w:tc>
        <w:tc>
          <w:tcPr>
            <w:tcW w:w="1386" w:type="dxa"/>
          </w:tcPr>
          <w:p w:rsidR="00D26BD4" w:rsidRDefault="00D26BD4" w:rsidP="00D26BD4">
            <w:r>
              <w:t>36</w:t>
            </w:r>
          </w:p>
          <w:p w:rsidR="00D26BD4" w:rsidRDefault="00D26BD4" w:rsidP="00D26BD4"/>
        </w:tc>
        <w:tc>
          <w:tcPr>
            <w:tcW w:w="1320" w:type="dxa"/>
          </w:tcPr>
          <w:p w:rsidR="00D26BD4" w:rsidRDefault="00D26BD4" w:rsidP="00D26BD4">
            <w:r>
              <w:t>_</w:t>
            </w:r>
          </w:p>
          <w:p w:rsidR="00D26BD4" w:rsidRDefault="00D26BD4" w:rsidP="00D26BD4"/>
        </w:tc>
        <w:tc>
          <w:tcPr>
            <w:tcW w:w="1095" w:type="dxa"/>
          </w:tcPr>
          <w:p w:rsidR="00D26BD4" w:rsidRDefault="00D26BD4" w:rsidP="00D26BD4">
            <w:r>
              <w:t>2</w:t>
            </w:r>
          </w:p>
          <w:p w:rsidR="00D26BD4" w:rsidRDefault="00D26BD4" w:rsidP="00D26BD4"/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785" w:type="dxa"/>
          </w:tcPr>
          <w:p w:rsidR="00D26BD4" w:rsidRDefault="00D26BD4" w:rsidP="00D26BD4"/>
          <w:p w:rsidR="00D26BD4" w:rsidRDefault="00D26BD4" w:rsidP="00D26BD4">
            <w:r>
              <w:t>Уборка квартиры, стирка, глажение.</w:t>
            </w:r>
          </w:p>
          <w:p w:rsidR="00D26BD4" w:rsidRDefault="00D26BD4" w:rsidP="00D26BD4"/>
        </w:tc>
        <w:tc>
          <w:tcPr>
            <w:tcW w:w="1080" w:type="dxa"/>
          </w:tcPr>
          <w:p w:rsidR="00D26BD4" w:rsidRDefault="00D26BD4" w:rsidP="00D26BD4"/>
          <w:p w:rsidR="00D26BD4" w:rsidRDefault="00D26BD4" w:rsidP="00D26BD4">
            <w:r>
              <w:t>33</w:t>
            </w:r>
          </w:p>
          <w:p w:rsidR="00D26BD4" w:rsidRDefault="00D26BD4" w:rsidP="00D26BD4"/>
        </w:tc>
        <w:tc>
          <w:tcPr>
            <w:tcW w:w="1386" w:type="dxa"/>
          </w:tcPr>
          <w:p w:rsidR="00D26BD4" w:rsidRDefault="00D26BD4" w:rsidP="00D26BD4"/>
          <w:p w:rsidR="00D26BD4" w:rsidRDefault="00D26BD4" w:rsidP="00D26BD4">
            <w:r>
              <w:t>36</w:t>
            </w:r>
          </w:p>
          <w:p w:rsidR="00D26BD4" w:rsidRDefault="00D26BD4" w:rsidP="00D26BD4"/>
        </w:tc>
        <w:tc>
          <w:tcPr>
            <w:tcW w:w="1320" w:type="dxa"/>
          </w:tcPr>
          <w:p w:rsidR="00D26BD4" w:rsidRDefault="00D26BD4" w:rsidP="00D26BD4"/>
          <w:p w:rsidR="00D26BD4" w:rsidRDefault="00D26BD4" w:rsidP="00D26BD4">
            <w:r>
              <w:t>7</w:t>
            </w:r>
          </w:p>
          <w:p w:rsidR="00D26BD4" w:rsidRDefault="00D26BD4" w:rsidP="00D26BD4"/>
        </w:tc>
        <w:tc>
          <w:tcPr>
            <w:tcW w:w="1095" w:type="dxa"/>
          </w:tcPr>
          <w:p w:rsidR="00D26BD4" w:rsidRDefault="00D26BD4" w:rsidP="00D26BD4"/>
          <w:p w:rsidR="00D26BD4" w:rsidRDefault="00D26BD4" w:rsidP="00D26BD4">
            <w:r>
              <w:t>15</w:t>
            </w:r>
          </w:p>
          <w:p w:rsidR="00D26BD4" w:rsidRDefault="00D26BD4" w:rsidP="00D26BD4"/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785" w:type="dxa"/>
          </w:tcPr>
          <w:p w:rsidR="00D26BD4" w:rsidRDefault="00D26BD4" w:rsidP="00D26BD4">
            <w:r>
              <w:t>Покупка продуктов, выполнение других</w:t>
            </w:r>
          </w:p>
          <w:p w:rsidR="00D26BD4" w:rsidRDefault="00D26BD4" w:rsidP="00D26BD4">
            <w:r>
              <w:t>поручений по дому.</w:t>
            </w:r>
          </w:p>
          <w:p w:rsidR="00D26BD4" w:rsidRDefault="00D26BD4" w:rsidP="00D26BD4"/>
        </w:tc>
        <w:tc>
          <w:tcPr>
            <w:tcW w:w="1080" w:type="dxa"/>
          </w:tcPr>
          <w:p w:rsidR="00D26BD4" w:rsidRDefault="00D26BD4" w:rsidP="00D26BD4">
            <w:r>
              <w:t>4</w:t>
            </w:r>
          </w:p>
          <w:p w:rsidR="00D26BD4" w:rsidRDefault="00D26BD4" w:rsidP="00D26BD4"/>
          <w:p w:rsidR="00D26BD4" w:rsidRDefault="00D26BD4" w:rsidP="00D26BD4"/>
        </w:tc>
        <w:tc>
          <w:tcPr>
            <w:tcW w:w="1386" w:type="dxa"/>
          </w:tcPr>
          <w:p w:rsidR="00D26BD4" w:rsidRDefault="00D26BD4" w:rsidP="00D26BD4">
            <w:r>
              <w:t>_</w:t>
            </w:r>
          </w:p>
          <w:p w:rsidR="00D26BD4" w:rsidRDefault="00D26BD4" w:rsidP="00D26BD4"/>
          <w:p w:rsidR="00D26BD4" w:rsidRDefault="00D26BD4" w:rsidP="00D26BD4"/>
        </w:tc>
        <w:tc>
          <w:tcPr>
            <w:tcW w:w="1320" w:type="dxa"/>
          </w:tcPr>
          <w:p w:rsidR="00D26BD4" w:rsidRDefault="00D26BD4" w:rsidP="00D26BD4">
            <w:r>
              <w:t>14</w:t>
            </w:r>
          </w:p>
          <w:p w:rsidR="00D26BD4" w:rsidRDefault="00D26BD4" w:rsidP="00D26BD4"/>
          <w:p w:rsidR="00D26BD4" w:rsidRDefault="00D26BD4" w:rsidP="00D26BD4"/>
        </w:tc>
        <w:tc>
          <w:tcPr>
            <w:tcW w:w="1095" w:type="dxa"/>
          </w:tcPr>
          <w:p w:rsidR="00D26BD4" w:rsidRDefault="00D26BD4" w:rsidP="00D26BD4">
            <w:r>
              <w:t>26</w:t>
            </w:r>
          </w:p>
          <w:p w:rsidR="00D26BD4" w:rsidRDefault="00D26BD4" w:rsidP="00D26BD4"/>
          <w:p w:rsidR="00D26BD4" w:rsidRDefault="00D26BD4" w:rsidP="00D26BD4"/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785" w:type="dxa"/>
          </w:tcPr>
          <w:p w:rsidR="00D26BD4" w:rsidRDefault="00D26BD4" w:rsidP="00D26BD4">
            <w:r>
              <w:t>Другие виды хозяйственной деятельности</w:t>
            </w:r>
          </w:p>
          <w:p w:rsidR="00D26BD4" w:rsidRDefault="00D26BD4" w:rsidP="00D26BD4">
            <w:proofErr w:type="gramStart"/>
            <w:r>
              <w:t>(у мамы - шитье, вязание, у папы – ремонт</w:t>
            </w:r>
            <w:proofErr w:type="gramEnd"/>
          </w:p>
          <w:p w:rsidR="00D26BD4" w:rsidRDefault="00D26BD4" w:rsidP="00D26BD4">
            <w:r>
              <w:t>квартиры, электрооборудования …)</w:t>
            </w:r>
          </w:p>
          <w:p w:rsidR="00D26BD4" w:rsidRDefault="00D26BD4" w:rsidP="00D26BD4"/>
        </w:tc>
        <w:tc>
          <w:tcPr>
            <w:tcW w:w="1080" w:type="dxa"/>
          </w:tcPr>
          <w:p w:rsidR="00D26BD4" w:rsidRDefault="00D26BD4" w:rsidP="00D26BD4">
            <w:r>
              <w:t>2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  <w:tc>
          <w:tcPr>
            <w:tcW w:w="1386" w:type="dxa"/>
          </w:tcPr>
          <w:p w:rsidR="00D26BD4" w:rsidRDefault="00D26BD4" w:rsidP="00D26BD4">
            <w:r>
              <w:t>6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  <w:tc>
          <w:tcPr>
            <w:tcW w:w="1320" w:type="dxa"/>
          </w:tcPr>
          <w:p w:rsidR="00D26BD4" w:rsidRDefault="00D26BD4" w:rsidP="00D26BD4">
            <w:r>
              <w:t>9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  <w:tc>
          <w:tcPr>
            <w:tcW w:w="1095" w:type="dxa"/>
          </w:tcPr>
          <w:p w:rsidR="00D26BD4" w:rsidRDefault="00D26BD4" w:rsidP="00D26BD4">
            <w:r>
              <w:t>23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785" w:type="dxa"/>
          </w:tcPr>
          <w:p w:rsidR="00D26BD4" w:rsidRDefault="00D26BD4" w:rsidP="00D26BD4">
            <w:r>
              <w:t>Занятия с детьми, прогулки, игры,</w:t>
            </w:r>
          </w:p>
          <w:p w:rsidR="00D26BD4" w:rsidRDefault="00D26BD4" w:rsidP="00D26BD4">
            <w:r>
              <w:t>проверка уроков.</w:t>
            </w:r>
          </w:p>
        </w:tc>
        <w:tc>
          <w:tcPr>
            <w:tcW w:w="1080" w:type="dxa"/>
          </w:tcPr>
          <w:p w:rsidR="00D26BD4" w:rsidRDefault="00D26BD4" w:rsidP="00D26BD4">
            <w:r>
              <w:t>5</w:t>
            </w:r>
          </w:p>
          <w:p w:rsidR="00D26BD4" w:rsidRDefault="00D26BD4" w:rsidP="00D26BD4"/>
        </w:tc>
        <w:tc>
          <w:tcPr>
            <w:tcW w:w="1386" w:type="dxa"/>
          </w:tcPr>
          <w:p w:rsidR="00D26BD4" w:rsidRDefault="00D26BD4" w:rsidP="00D26BD4">
            <w:r>
              <w:t>19</w:t>
            </w:r>
          </w:p>
          <w:p w:rsidR="00D26BD4" w:rsidRDefault="00D26BD4" w:rsidP="00D26BD4"/>
        </w:tc>
        <w:tc>
          <w:tcPr>
            <w:tcW w:w="1320" w:type="dxa"/>
          </w:tcPr>
          <w:p w:rsidR="00D26BD4" w:rsidRDefault="00D26BD4" w:rsidP="00D26BD4">
            <w:r>
              <w:t>12</w:t>
            </w:r>
          </w:p>
          <w:p w:rsidR="00D26BD4" w:rsidRDefault="00D26BD4" w:rsidP="00D26BD4"/>
        </w:tc>
        <w:tc>
          <w:tcPr>
            <w:tcW w:w="1095" w:type="dxa"/>
          </w:tcPr>
          <w:p w:rsidR="00D26BD4" w:rsidRDefault="00D26BD4" w:rsidP="00D26BD4">
            <w:r>
              <w:t>27</w:t>
            </w:r>
          </w:p>
          <w:p w:rsidR="00D26BD4" w:rsidRDefault="00D26BD4" w:rsidP="00D26BD4"/>
        </w:tc>
      </w:tr>
      <w:tr w:rsidR="00D26BD4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785" w:type="dxa"/>
          </w:tcPr>
          <w:p w:rsidR="00D26BD4" w:rsidRDefault="00D26BD4" w:rsidP="00D26BD4">
            <w:r>
              <w:t>Чтение газет, книг, просмотр телевизионных</w:t>
            </w:r>
          </w:p>
          <w:p w:rsidR="00D26BD4" w:rsidRDefault="00D26BD4" w:rsidP="00D26BD4">
            <w:r>
              <w:t>передач, разговоры по телефону …</w:t>
            </w:r>
          </w:p>
        </w:tc>
        <w:tc>
          <w:tcPr>
            <w:tcW w:w="1080" w:type="dxa"/>
          </w:tcPr>
          <w:p w:rsidR="00D26BD4" w:rsidRDefault="00D26BD4" w:rsidP="00D26BD4"/>
          <w:p w:rsidR="00D26BD4" w:rsidRDefault="00D26BD4" w:rsidP="00D26BD4">
            <w:r>
              <w:t>5</w:t>
            </w:r>
          </w:p>
          <w:p w:rsidR="00D26BD4" w:rsidRDefault="00D26BD4" w:rsidP="00D26BD4"/>
          <w:p w:rsidR="00D26BD4" w:rsidRDefault="00D26BD4" w:rsidP="00D26BD4"/>
        </w:tc>
        <w:tc>
          <w:tcPr>
            <w:tcW w:w="1386" w:type="dxa"/>
          </w:tcPr>
          <w:p w:rsidR="00D26BD4" w:rsidRDefault="00D26BD4" w:rsidP="00D26BD4"/>
          <w:p w:rsidR="00D26BD4" w:rsidRDefault="00D26BD4" w:rsidP="00D26BD4">
            <w:r>
              <w:t>3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  <w:tc>
          <w:tcPr>
            <w:tcW w:w="1320" w:type="dxa"/>
          </w:tcPr>
          <w:p w:rsidR="00D26BD4" w:rsidRDefault="00D26BD4" w:rsidP="00D26BD4"/>
          <w:p w:rsidR="00D26BD4" w:rsidRDefault="00D26BD4" w:rsidP="00D26BD4">
            <w:r>
              <w:t>58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  <w:tc>
          <w:tcPr>
            <w:tcW w:w="1095" w:type="dxa"/>
          </w:tcPr>
          <w:p w:rsidR="00D26BD4" w:rsidRDefault="00D26BD4" w:rsidP="00D26BD4"/>
          <w:p w:rsidR="00D26BD4" w:rsidRDefault="00D26BD4" w:rsidP="00D26BD4">
            <w:r>
              <w:t>7</w:t>
            </w:r>
          </w:p>
          <w:p w:rsidR="00D26BD4" w:rsidRDefault="00D26BD4" w:rsidP="00D26BD4"/>
          <w:p w:rsidR="00D26BD4" w:rsidRDefault="00D26BD4" w:rsidP="00D26BD4"/>
          <w:p w:rsidR="00D26BD4" w:rsidRDefault="00D26BD4" w:rsidP="00D26BD4"/>
        </w:tc>
      </w:tr>
    </w:tbl>
    <w:p w:rsidR="000973F9" w:rsidRDefault="000973F9" w:rsidP="00B91C6D"/>
    <w:sectPr w:rsidR="000973F9" w:rsidSect="00D945D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19" w:right="746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5C" w:rsidRDefault="0062555C">
      <w:r>
        <w:separator/>
      </w:r>
    </w:p>
  </w:endnote>
  <w:endnote w:type="continuationSeparator" w:id="0">
    <w:p w:rsidR="0062555C" w:rsidRDefault="0062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78" w:rsidRDefault="00633378" w:rsidP="006333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3378" w:rsidRDefault="00633378" w:rsidP="0063337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78" w:rsidRDefault="00633378" w:rsidP="006333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4799">
      <w:rPr>
        <w:rStyle w:val="a6"/>
        <w:noProof/>
      </w:rPr>
      <w:t>1</w:t>
    </w:r>
    <w:r>
      <w:rPr>
        <w:rStyle w:val="a6"/>
      </w:rPr>
      <w:fldChar w:fldCharType="end"/>
    </w:r>
  </w:p>
  <w:p w:rsidR="00633378" w:rsidRDefault="00633378" w:rsidP="0063337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5C" w:rsidRDefault="0062555C">
      <w:r>
        <w:separator/>
      </w:r>
    </w:p>
  </w:footnote>
  <w:footnote w:type="continuationSeparator" w:id="0">
    <w:p w:rsidR="0062555C" w:rsidRDefault="00625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6D" w:rsidRDefault="00B91C6D" w:rsidP="00D26BD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1C6D" w:rsidRDefault="00B91C6D" w:rsidP="00B91C6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CA" w:rsidRDefault="00D97DCA" w:rsidP="00D97DCA">
    <w:pPr>
      <w:pStyle w:val="a3"/>
      <w:ind w:right="360"/>
      <w:rPr>
        <w:sz w:val="20"/>
        <w:szCs w:val="20"/>
      </w:rPr>
    </w:pPr>
    <w:r>
      <w:rPr>
        <w:sz w:val="20"/>
        <w:szCs w:val="20"/>
      </w:rPr>
      <w:t>Богодухова В.А.   229-921-159</w:t>
    </w:r>
  </w:p>
  <w:p w:rsidR="00D97DCA" w:rsidRDefault="00D97D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3F9"/>
    <w:rsid w:val="000973F9"/>
    <w:rsid w:val="001271A4"/>
    <w:rsid w:val="00144799"/>
    <w:rsid w:val="0021656E"/>
    <w:rsid w:val="0034110E"/>
    <w:rsid w:val="004C3BC9"/>
    <w:rsid w:val="0062555C"/>
    <w:rsid w:val="00633378"/>
    <w:rsid w:val="009111EA"/>
    <w:rsid w:val="00B91C6D"/>
    <w:rsid w:val="00C50DBA"/>
    <w:rsid w:val="00D26BD4"/>
    <w:rsid w:val="00D945D9"/>
    <w:rsid w:val="00D97DCA"/>
    <w:rsid w:val="00EF27F9"/>
    <w:rsid w:val="00F659F0"/>
    <w:rsid w:val="00F9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3F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97DC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97DC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97DCA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B91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Krokoz™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206кабинет</dc:creator>
  <cp:lastModifiedBy>user</cp:lastModifiedBy>
  <cp:revision>2</cp:revision>
  <cp:lastPrinted>2010-11-20T05:56:00Z</cp:lastPrinted>
  <dcterms:created xsi:type="dcterms:W3CDTF">2012-12-28T10:54:00Z</dcterms:created>
  <dcterms:modified xsi:type="dcterms:W3CDTF">2012-12-28T10:54:00Z</dcterms:modified>
</cp:coreProperties>
</file>