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B32" w:rsidRPr="005D68CD" w:rsidRDefault="00780B32" w:rsidP="00780B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D68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Solve the crossword:</w:t>
      </w:r>
    </w:p>
    <w:p w:rsidR="00780B32" w:rsidRPr="00C644F2" w:rsidRDefault="00780B32" w:rsidP="00780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ook w:val="04A0"/>
      </w:tblPr>
      <w:tblGrid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780B32" w:rsidRPr="004C3467" w:rsidTr="00475298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</w:tcBorders>
          </w:tcPr>
          <w:p w:rsidR="00780B32" w:rsidRPr="009208D6" w:rsidRDefault="00780B32" w:rsidP="00475298">
            <w:pP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9208D6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780B32" w:rsidRPr="009208D6" w:rsidRDefault="00780B32" w:rsidP="00475298">
            <w:pP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9208D6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780B32" w:rsidRPr="004C3467" w:rsidTr="00475298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780B32" w:rsidRPr="004C3467" w:rsidTr="00475298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780B32" w:rsidRPr="004C3467" w:rsidTr="00475298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nil"/>
              <w:left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</w:tcPr>
          <w:p w:rsidR="00780B32" w:rsidRPr="009208D6" w:rsidRDefault="00780B32" w:rsidP="00475298">
            <w:pP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9208D6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684" w:type="dxa"/>
            <w:tcBorders>
              <w:top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780B32" w:rsidRPr="004C3467" w:rsidTr="00475298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B32" w:rsidRPr="009208D6" w:rsidRDefault="00780B32" w:rsidP="00475298">
            <w:pP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9208D6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780B32" w:rsidRPr="009208D6" w:rsidRDefault="00780B32" w:rsidP="00475298">
            <w:pP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9208D6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780B32" w:rsidRPr="004C3467" w:rsidTr="00475298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bottom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bottom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right w:val="single" w:sz="4" w:space="0" w:color="auto"/>
            </w:tcBorders>
          </w:tcPr>
          <w:p w:rsidR="00780B32" w:rsidRPr="009208D6" w:rsidRDefault="00780B32" w:rsidP="00475298">
            <w:pP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9208D6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780B32" w:rsidTr="00475298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</w:tcPr>
          <w:p w:rsidR="00780B32" w:rsidRPr="009208D6" w:rsidRDefault="00780B32" w:rsidP="00475298">
            <w:pP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9208D6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780B32" w:rsidTr="00475298"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B32" w:rsidRPr="009208D6" w:rsidRDefault="00780B32" w:rsidP="00475298">
            <w:pP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9208D6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left w:val="nil"/>
              <w:bottom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780B32" w:rsidTr="00475298"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:rsidR="00780B32" w:rsidRPr="009208D6" w:rsidRDefault="00780B32" w:rsidP="00475298">
            <w:pP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9208D6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</w:tcBorders>
          </w:tcPr>
          <w:p w:rsidR="00780B32" w:rsidRPr="009208D6" w:rsidRDefault="00780B32" w:rsidP="00475298">
            <w:pP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9208D6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684" w:type="dxa"/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780B32" w:rsidTr="00475298"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</w:tcPr>
          <w:p w:rsidR="00780B32" w:rsidRPr="009208D6" w:rsidRDefault="00780B32" w:rsidP="00475298">
            <w:pP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9208D6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780B32" w:rsidTr="00475298"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left w:val="nil"/>
              <w:bottom w:val="single" w:sz="4" w:space="0" w:color="auto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780B32" w:rsidTr="00475298"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</w:tcBorders>
          </w:tcPr>
          <w:p w:rsidR="00780B32" w:rsidRPr="009208D6" w:rsidRDefault="00780B32" w:rsidP="00475298">
            <w:pP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9208D6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780B32" w:rsidTr="00475298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B32" w:rsidRDefault="00780B32" w:rsidP="0047529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780B32" w:rsidRPr="00C644F2" w:rsidRDefault="00780B32" w:rsidP="00780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80B32" w:rsidRPr="00C644F2" w:rsidRDefault="00780B32" w:rsidP="00780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80B32" w:rsidRPr="00C644F2" w:rsidRDefault="00780B32" w:rsidP="00780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80B32" w:rsidRPr="00C644F2" w:rsidRDefault="00780B32" w:rsidP="00780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80B32" w:rsidRPr="00C644F2" w:rsidRDefault="00780B32" w:rsidP="00780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80B32" w:rsidRPr="00C644F2" w:rsidRDefault="00780B32" w:rsidP="00780B3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</w:pPr>
      <w:r w:rsidRPr="00212437">
        <w:rPr>
          <w:rFonts w:ascii="Times New Roman" w:eastAsia="Times New Roman" w:hAnsi="Times New Roman"/>
          <w:b/>
          <w:sz w:val="24"/>
          <w:szCs w:val="24"/>
          <w:u w:val="single"/>
        </w:rPr>
        <w:t>по</w:t>
      </w:r>
      <w:r w:rsidRPr="00C644F2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Pr="00212437">
        <w:rPr>
          <w:rFonts w:ascii="Times New Roman" w:eastAsia="Times New Roman" w:hAnsi="Times New Roman"/>
          <w:b/>
          <w:sz w:val="24"/>
          <w:szCs w:val="24"/>
          <w:u w:val="single"/>
        </w:rPr>
        <w:t>горизонтали</w:t>
      </w:r>
      <w:r w:rsidRPr="00C644F2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:</w:t>
      </w:r>
    </w:p>
    <w:p w:rsidR="00780B32" w:rsidRPr="00E516F5" w:rsidRDefault="00780B32" w:rsidP="00780B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12437">
        <w:rPr>
          <w:rFonts w:ascii="Times New Roman" w:eastAsia="Times New Roman" w:hAnsi="Times New Roman"/>
          <w:sz w:val="24"/>
          <w:szCs w:val="24"/>
        </w:rPr>
        <w:t>1.</w:t>
      </w:r>
      <w:r w:rsidRPr="00E516F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Временной отрезок игры в футбол</w:t>
      </w:r>
    </w:p>
    <w:p w:rsidR="00780B32" w:rsidRPr="00212437" w:rsidRDefault="00780B32" w:rsidP="00780B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12437">
        <w:rPr>
          <w:rFonts w:ascii="Times New Roman" w:eastAsia="Times New Roman" w:hAnsi="Times New Roman"/>
          <w:sz w:val="24"/>
          <w:szCs w:val="24"/>
        </w:rPr>
        <w:t>2.</w:t>
      </w:r>
      <w:r w:rsidRPr="00C644F2">
        <w:rPr>
          <w:rFonts w:ascii="Times New Roman" w:eastAsia="Times New Roman" w:hAnsi="Times New Roman"/>
          <w:sz w:val="24"/>
          <w:szCs w:val="24"/>
        </w:rPr>
        <w:t xml:space="preserve"> </w:t>
      </w:r>
      <w:r w:rsidRPr="00212437">
        <w:rPr>
          <w:rFonts w:ascii="Times New Roman" w:eastAsia="Times New Roman" w:hAnsi="Times New Roman"/>
          <w:sz w:val="24"/>
          <w:szCs w:val="24"/>
        </w:rPr>
        <w:t>Ныряние с аквалангом</w:t>
      </w:r>
    </w:p>
    <w:p w:rsidR="00780B32" w:rsidRPr="00212437" w:rsidRDefault="00780B32" w:rsidP="00780B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Pr="00212437">
        <w:rPr>
          <w:rFonts w:ascii="Times New Roman" w:eastAsia="Times New Roman" w:hAnsi="Times New Roman"/>
          <w:sz w:val="24"/>
          <w:szCs w:val="24"/>
        </w:rPr>
        <w:t>. Обновлённая версия старого фильма, старой песни</w:t>
      </w:r>
    </w:p>
    <w:p w:rsidR="00780B32" w:rsidRPr="00212437" w:rsidRDefault="00780B32" w:rsidP="00780B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Pr="00212437">
        <w:rPr>
          <w:rFonts w:ascii="Times New Roman" w:eastAsia="Times New Roman" w:hAnsi="Times New Roman"/>
          <w:sz w:val="24"/>
          <w:szCs w:val="24"/>
        </w:rPr>
        <w:t>. Член неформальной молодёжной группировки мотоциклистов</w:t>
      </w:r>
    </w:p>
    <w:p w:rsidR="00780B32" w:rsidRDefault="00780B32" w:rsidP="00780B3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Pr="00212437">
        <w:rPr>
          <w:rFonts w:ascii="Times New Roman" w:eastAsia="Times New Roman" w:hAnsi="Times New Roman"/>
          <w:sz w:val="24"/>
          <w:szCs w:val="24"/>
        </w:rPr>
        <w:t>. Музыкальный жанр, синтез европейской и африканской музыкальной культуры</w:t>
      </w:r>
      <w:r w:rsidRPr="00212437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</w:p>
    <w:p w:rsidR="00780B32" w:rsidRDefault="00780B32" w:rsidP="00780B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 </w:t>
      </w:r>
      <w:r w:rsidRPr="00212437">
        <w:rPr>
          <w:rFonts w:ascii="Times New Roman" w:eastAsia="Times New Roman" w:hAnsi="Times New Roman"/>
          <w:sz w:val="24"/>
          <w:szCs w:val="24"/>
        </w:rPr>
        <w:t>Спортсмен, занимающийся бегом на короткие дистанции</w:t>
      </w:r>
    </w:p>
    <w:p w:rsidR="00780B32" w:rsidRPr="00C644F2" w:rsidRDefault="00780B32" w:rsidP="00780B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 </w:t>
      </w:r>
      <w:r w:rsidRPr="00212437">
        <w:rPr>
          <w:rFonts w:ascii="Times New Roman" w:eastAsia="Times New Roman" w:hAnsi="Times New Roman"/>
          <w:sz w:val="24"/>
          <w:szCs w:val="24"/>
        </w:rPr>
        <w:t>Переносной компьютер</w:t>
      </w:r>
    </w:p>
    <w:p w:rsidR="00780B32" w:rsidRPr="00212437" w:rsidRDefault="00780B32" w:rsidP="00780B3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212437">
        <w:rPr>
          <w:rFonts w:ascii="Times New Roman" w:eastAsia="Times New Roman" w:hAnsi="Times New Roman"/>
          <w:b/>
          <w:sz w:val="24"/>
          <w:szCs w:val="24"/>
          <w:u w:val="single"/>
        </w:rPr>
        <w:t>по вертикали:</w:t>
      </w:r>
    </w:p>
    <w:p w:rsidR="00780B32" w:rsidRPr="00212437" w:rsidRDefault="00780B32" w:rsidP="00780B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 w:rsidRPr="00212437">
        <w:rPr>
          <w:rFonts w:ascii="Times New Roman" w:eastAsia="Times New Roman" w:hAnsi="Times New Roman"/>
          <w:sz w:val="24"/>
          <w:szCs w:val="24"/>
        </w:rPr>
        <w:t>. Организатор деятельности по осуществлению коммерческого проекта</w:t>
      </w:r>
    </w:p>
    <w:p w:rsidR="00780B32" w:rsidRPr="0030505A" w:rsidRDefault="00780B32" w:rsidP="00780B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</w:t>
      </w:r>
      <w:r w:rsidRPr="00212437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Внешний вид человека, сформированный стилистом</w:t>
      </w:r>
    </w:p>
    <w:p w:rsidR="00780B32" w:rsidRDefault="00780B32" w:rsidP="00780B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</w:t>
      </w:r>
      <w:r w:rsidRPr="00212437">
        <w:rPr>
          <w:rFonts w:ascii="Times New Roman" w:eastAsia="Times New Roman" w:hAnsi="Times New Roman"/>
          <w:sz w:val="24"/>
          <w:szCs w:val="24"/>
        </w:rPr>
        <w:t xml:space="preserve">. Кухонный прибор для взбивания </w:t>
      </w:r>
    </w:p>
    <w:p w:rsidR="00780B32" w:rsidRDefault="00780B32" w:rsidP="00780B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11. </w:t>
      </w:r>
      <w:r w:rsidRPr="00212437">
        <w:rPr>
          <w:rFonts w:ascii="Times New Roman" w:eastAsia="Times New Roman" w:hAnsi="Times New Roman"/>
          <w:sz w:val="24"/>
          <w:szCs w:val="24"/>
        </w:rPr>
        <w:t>Популярная песня</w:t>
      </w:r>
    </w:p>
    <w:p w:rsidR="00780B32" w:rsidRDefault="00780B32" w:rsidP="00780B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12. </w:t>
      </w:r>
      <w:r w:rsidRPr="00212437">
        <w:rPr>
          <w:rFonts w:ascii="Times New Roman" w:eastAsia="Times New Roman" w:hAnsi="Times New Roman"/>
          <w:sz w:val="24"/>
          <w:szCs w:val="24"/>
        </w:rPr>
        <w:t>Служба охраны и безопасности</w:t>
      </w:r>
    </w:p>
    <w:p w:rsidR="00780B32" w:rsidRPr="00B37BFE" w:rsidRDefault="00780B32" w:rsidP="00780B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1DAF" w:rsidRDefault="00621DAF"/>
    <w:sectPr w:rsidR="00621DAF" w:rsidSect="00621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80B32"/>
    <w:rsid w:val="00621DAF"/>
    <w:rsid w:val="00780B32"/>
    <w:rsid w:val="0098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B3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2012-11-06T07:33:00Z</dcterms:created>
  <dcterms:modified xsi:type="dcterms:W3CDTF">2012-11-06T07:33:00Z</dcterms:modified>
</cp:coreProperties>
</file>