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24A" w:rsidRPr="004F724A" w:rsidRDefault="00083A7D" w:rsidP="004F724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Учебно-т</w:t>
      </w:r>
      <w:r w:rsidR="004F724A" w:rsidRPr="004F724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ематический план</w:t>
      </w:r>
    </w:p>
    <w:tbl>
      <w:tblPr>
        <w:tblW w:w="134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"/>
        <w:gridCol w:w="2899"/>
        <w:gridCol w:w="769"/>
        <w:gridCol w:w="6240"/>
        <w:gridCol w:w="1912"/>
        <w:gridCol w:w="18"/>
        <w:gridCol w:w="14"/>
        <w:gridCol w:w="626"/>
        <w:gridCol w:w="650"/>
      </w:tblGrid>
      <w:tr w:rsidR="005D20AB" w:rsidRPr="004F724A" w:rsidTr="005D20AB">
        <w:tc>
          <w:tcPr>
            <w:tcW w:w="3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5D20AB" w:rsidRPr="004F724A" w:rsidRDefault="005D20AB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</w:t>
            </w:r>
          </w:p>
          <w:p w:rsidR="005D20AB" w:rsidRPr="004F724A" w:rsidRDefault="005D20AB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5D20AB" w:rsidRPr="004F724A" w:rsidRDefault="005D20AB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Тема занятий</w:t>
            </w:r>
          </w:p>
          <w:p w:rsidR="005D20AB" w:rsidRPr="004F724A" w:rsidRDefault="005D20AB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Тип занятия</w:t>
            </w:r>
          </w:p>
        </w:tc>
        <w:tc>
          <w:tcPr>
            <w:tcW w:w="7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5D20AB" w:rsidRPr="004F724A" w:rsidRDefault="005D20AB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Общее</w:t>
            </w:r>
          </w:p>
          <w:p w:rsidR="005D20AB" w:rsidRPr="004F724A" w:rsidRDefault="005D20AB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кол-во</w:t>
            </w:r>
          </w:p>
          <w:p w:rsidR="005D20AB" w:rsidRPr="004F724A" w:rsidRDefault="005D20AB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часов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5D20AB" w:rsidRPr="004F724A" w:rsidRDefault="005D20AB" w:rsidP="007D600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Метапредметные</w:t>
            </w:r>
            <w:proofErr w:type="spellEnd"/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универсальные учебные действия (УУД)</w:t>
            </w:r>
          </w:p>
        </w:tc>
        <w:tc>
          <w:tcPr>
            <w:tcW w:w="1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5D20AB" w:rsidRPr="004F724A" w:rsidRDefault="005D20AB" w:rsidP="007D600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Предметные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D20AB" w:rsidRPr="004F724A" w:rsidRDefault="005D20AB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Дата</w:t>
            </w:r>
          </w:p>
          <w:p w:rsidR="005D20AB" w:rsidRPr="004F724A" w:rsidRDefault="005D20AB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проведения</w:t>
            </w:r>
          </w:p>
        </w:tc>
      </w:tr>
      <w:tr w:rsidR="005D20AB" w:rsidRPr="004F724A" w:rsidTr="005D20A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D20AB" w:rsidRPr="004F724A" w:rsidRDefault="005D20AB" w:rsidP="004F72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D20AB" w:rsidRPr="004F724A" w:rsidRDefault="005D20AB" w:rsidP="004F72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D20AB" w:rsidRPr="004F724A" w:rsidRDefault="005D20AB" w:rsidP="004F72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5D20AB" w:rsidRPr="004F724A" w:rsidRDefault="005D20AB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5D20AB" w:rsidRPr="004F724A" w:rsidRDefault="005D20AB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5D20AB" w:rsidRPr="004F724A" w:rsidRDefault="005D20AB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D20AB" w:rsidRPr="004F724A" w:rsidRDefault="005D20AB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факт</w:t>
            </w:r>
          </w:p>
        </w:tc>
      </w:tr>
      <w:tr w:rsidR="005D20AB" w:rsidRPr="004F724A" w:rsidTr="005D20AB">
        <w:trPr>
          <w:trHeight w:val="21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5D20AB" w:rsidRPr="004F724A" w:rsidRDefault="005D20AB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5D20AB" w:rsidRPr="004F724A" w:rsidRDefault="005D20AB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5D20AB" w:rsidRPr="004F724A" w:rsidRDefault="005D20AB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5D20AB" w:rsidRPr="004F724A" w:rsidRDefault="005D20AB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5D20AB" w:rsidRPr="004F724A" w:rsidRDefault="005D20AB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5D20AB" w:rsidRPr="004F724A" w:rsidRDefault="005D20AB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D20AB" w:rsidRPr="004F724A" w:rsidRDefault="005D20AB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</w:tr>
      <w:tr w:rsidR="005D20AB" w:rsidRPr="004F724A" w:rsidTr="005D20AB">
        <w:trPr>
          <w:trHeight w:val="225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5D20AB" w:rsidRPr="004F724A" w:rsidRDefault="005D20AB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Вводное занятие</w:t>
            </w:r>
            <w:r w:rsidR="00AB0FF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. </w:t>
            </w:r>
            <w:r w:rsidRPr="004F724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Формирование новых знаний</w:t>
            </w:r>
          </w:p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5D20AB" w:rsidRPr="004F724A" w:rsidRDefault="005D20AB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</w:t>
            </w:r>
            <w:proofErr w:type="gramEnd"/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</w:t>
            </w:r>
          </w:p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Целеполагание в постановке учебных задач.</w:t>
            </w:r>
          </w:p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</w:t>
            </w:r>
          </w:p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Владение навыками речевого высказывания.</w:t>
            </w:r>
          </w:p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К:</w:t>
            </w:r>
          </w:p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Совершенствование представлений учащихся о музыкальной культуре</w:t>
            </w:r>
          </w:p>
        </w:tc>
        <w:tc>
          <w:tcPr>
            <w:tcW w:w="1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Научится слышать и интонировать мелодию, воспринимать музыку</w:t>
            </w:r>
          </w:p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Получить возможность научиться владеть навыками пения.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5D20AB" w:rsidRPr="004F724A" w:rsidTr="005D20AB">
        <w:trPr>
          <w:trHeight w:val="24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5D20AB" w:rsidRPr="004F724A" w:rsidRDefault="005D20AB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ВОКАЛЬНО-ХОРОВАЯ РАБОТА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2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4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5D20AB" w:rsidRPr="004F724A" w:rsidTr="00AB0FF6">
        <w:trPr>
          <w:trHeight w:val="255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5D20AB" w:rsidRPr="004F724A" w:rsidRDefault="005D20AB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Прослушивание голосов</w:t>
            </w:r>
          </w:p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Практикум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5D20AB" w:rsidRPr="004F724A" w:rsidRDefault="005D20AB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40" w:type="dxa"/>
            <w:vMerge w:val="restart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</w:t>
            </w:r>
            <w:proofErr w:type="gramEnd"/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 Оценка воздействия музыки на собственное отношение к ней.</w:t>
            </w:r>
          </w:p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 Владение навыками самостоятельного интонационно- образного анализа</w:t>
            </w:r>
          </w:p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</w:t>
            </w:r>
            <w:proofErr w:type="gramStart"/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:С</w:t>
            </w:r>
            <w:proofErr w:type="gramEnd"/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овершенствование умений</w:t>
            </w:r>
          </w:p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0" w:type="dxa"/>
            </w:tcMar>
            <w:vAlign w:val="center"/>
            <w:hideMark/>
          </w:tcPr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овладение практическими умениями и навыками вокального творчества;</w:t>
            </w:r>
          </w:p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- овладение основами музыкальной культуры на материале </w:t>
            </w: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искусства родного края.</w:t>
            </w:r>
          </w:p>
          <w:p w:rsidR="005D20AB" w:rsidRPr="004F724A" w:rsidRDefault="005D20AB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5D20AB" w:rsidRPr="004F724A" w:rsidRDefault="005D20AB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D20AB" w:rsidRPr="004F724A" w:rsidRDefault="005D20AB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5D20AB" w:rsidRPr="004F724A" w:rsidRDefault="005D20AB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B0FF6" w:rsidRPr="004F724A" w:rsidTr="00AB0FF6">
        <w:trPr>
          <w:trHeight w:val="45"/>
        </w:trPr>
        <w:tc>
          <w:tcPr>
            <w:tcW w:w="352" w:type="dxa"/>
            <w:vMerge w:val="restart"/>
            <w:tcBorders>
              <w:top w:val="nil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AB0FF6" w:rsidRPr="004F724A" w:rsidRDefault="00AB0FF6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AB0FF6" w:rsidRPr="004F724A" w:rsidRDefault="00AB0FF6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Певческая установка. Дыхание</w:t>
            </w:r>
          </w:p>
          <w:p w:rsidR="00AB0FF6" w:rsidRPr="004F724A" w:rsidRDefault="00AB0FF6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Формирование новых знаний</w:t>
            </w: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 </w:t>
            </w:r>
            <w:r w:rsidRPr="004F724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Практикум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AB0FF6" w:rsidRPr="004F724A" w:rsidRDefault="00AB0FF6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0FF6" w:rsidRPr="004F724A" w:rsidRDefault="00AB0FF6" w:rsidP="004F72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0" w:type="dxa"/>
            </w:tcMar>
            <w:vAlign w:val="center"/>
            <w:hideMark/>
          </w:tcPr>
          <w:p w:rsidR="00AB0FF6" w:rsidRPr="004F724A" w:rsidRDefault="00AB0FF6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- овладение 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AB0FF6" w:rsidRPr="004F724A" w:rsidRDefault="00AB0FF6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B0FF6" w:rsidRPr="004F724A" w:rsidRDefault="00AB0FF6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B0FF6" w:rsidRPr="004F724A" w:rsidTr="00AB0FF6">
        <w:trPr>
          <w:trHeight w:val="3840"/>
        </w:trPr>
        <w:tc>
          <w:tcPr>
            <w:tcW w:w="35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AB0FF6" w:rsidRPr="004F724A" w:rsidRDefault="00AB0FF6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89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AB0FF6" w:rsidRPr="004F724A" w:rsidRDefault="00AB0FF6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AB0FF6" w:rsidRDefault="00AB0FF6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0FF6" w:rsidRPr="004F724A" w:rsidRDefault="00AB0FF6" w:rsidP="004F72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0" w:type="dxa"/>
            </w:tcMar>
            <w:vAlign w:val="center"/>
          </w:tcPr>
          <w:p w:rsidR="00AB0FF6" w:rsidRPr="004F724A" w:rsidRDefault="00AB0FF6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практическими умениями и навыками вокального творчества;</w:t>
            </w:r>
          </w:p>
          <w:p w:rsidR="00AB0FF6" w:rsidRPr="004F724A" w:rsidRDefault="00AB0FF6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овладение основами музыкальной культуры на материале искусства родного края.</w:t>
            </w:r>
          </w:p>
          <w:p w:rsidR="00AB0FF6" w:rsidRPr="004F724A" w:rsidRDefault="00AB0FF6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 w:rsidR="00AB0FF6" w:rsidRPr="004F724A" w:rsidRDefault="00AB0FF6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B0FF6" w:rsidRPr="004F724A" w:rsidRDefault="00AB0FF6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AB0FF6" w:rsidRPr="004F724A" w:rsidRDefault="00AB0FF6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5D20AB" w:rsidRPr="004F724A" w:rsidTr="00AB0FF6">
        <w:trPr>
          <w:trHeight w:val="270"/>
        </w:trPr>
        <w:tc>
          <w:tcPr>
            <w:tcW w:w="3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5D20AB" w:rsidRPr="004F724A" w:rsidRDefault="005D20AB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Распевание</w:t>
            </w:r>
          </w:p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Формирование новых знаний</w:t>
            </w: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 </w:t>
            </w:r>
            <w:r w:rsidRPr="004F724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Практикум.</w:t>
            </w:r>
          </w:p>
        </w:tc>
        <w:tc>
          <w:tcPr>
            <w:tcW w:w="7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5D20AB" w:rsidRPr="004F724A" w:rsidRDefault="005D20AB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4F724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</w:t>
            </w:r>
            <w:proofErr w:type="gramEnd"/>
            <w:r w:rsidRPr="004F724A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:</w:t>
            </w:r>
          </w:p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Учиться совместно с учителем обнаруживать и </w:t>
            </w:r>
            <w:r w:rsidRPr="004F724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формулировать учебную проблему</w:t>
            </w: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совместно с учителем</w:t>
            </w:r>
            <w:proofErr w:type="gramStart"/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.</w:t>
            </w:r>
            <w:proofErr w:type="gramEnd"/>
          </w:p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4F724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Высказывать</w:t>
            </w: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свою версию, пытаться предлагать способ её проверки (на основе продуктивных заданий</w:t>
            </w:r>
            <w:proofErr w:type="gramEnd"/>
          </w:p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Определять успешность выполнения своего задания в диалоге с учителем.</w:t>
            </w:r>
          </w:p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4F724A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4F724A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:</w:t>
            </w:r>
          </w:p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Ориентироваться в своей системе знаний</w:t>
            </w:r>
          </w:p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Добывать новые знания</w:t>
            </w:r>
          </w:p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Перерабатывать полученную информацию: </w:t>
            </w:r>
            <w:r w:rsidRPr="004F724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наблюдать</w:t>
            </w: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и </w:t>
            </w:r>
            <w:r w:rsidRPr="004F724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делать</w:t>
            </w: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самостоятельные </w:t>
            </w:r>
            <w:r w:rsidRPr="004F724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выводы</w:t>
            </w:r>
          </w:p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Научится слышать и интонировать мелодию, воспринимать музыку</w:t>
            </w:r>
          </w:p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Получить возможность научиться владеть навыками пения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5D20AB" w:rsidRPr="004F724A" w:rsidRDefault="005D20AB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D20AB" w:rsidRPr="004F724A" w:rsidRDefault="005D20AB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5D20AB" w:rsidRPr="004F724A" w:rsidRDefault="005D20AB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5D20AB" w:rsidRPr="004F724A" w:rsidTr="005D20AB">
        <w:trPr>
          <w:trHeight w:val="225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5D20AB" w:rsidRPr="004F724A" w:rsidRDefault="005D20AB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Дирижерские жесты</w:t>
            </w:r>
            <w:r w:rsidR="00AB0FF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4F724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Формирование новых знаний</w:t>
            </w: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 </w:t>
            </w:r>
            <w:r w:rsidRPr="004F724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Практикум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5D20AB" w:rsidRPr="004F724A" w:rsidRDefault="005D20AB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4F724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</w:t>
            </w:r>
          </w:p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овладение способами решения поискового и творческого характера</w:t>
            </w:r>
          </w:p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4F724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</w:t>
            </w:r>
            <w:proofErr w:type="gramEnd"/>
            <w:r w:rsidRPr="004F724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:</w:t>
            </w:r>
          </w:p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культурно – познавательная, коммуникативная и социально – эстетическая компетентности;- приобретение опыта в вокально – творческой деятельности</w:t>
            </w:r>
          </w:p>
        </w:tc>
        <w:tc>
          <w:tcPr>
            <w:tcW w:w="1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Научится слышать и интонировать мелодию, воспринимать музыку</w:t>
            </w:r>
          </w:p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Получить возможность научиться владеть навыками пения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5D20AB" w:rsidRPr="004F724A" w:rsidRDefault="005D20AB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D20AB" w:rsidRPr="004F724A" w:rsidRDefault="005D20AB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5D20AB" w:rsidRPr="004F724A" w:rsidRDefault="005D20AB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5D20AB" w:rsidRPr="004F724A" w:rsidTr="005D20AB">
        <w:trPr>
          <w:trHeight w:val="21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5D20AB" w:rsidRPr="004F724A" w:rsidRDefault="005D20AB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Унисон</w:t>
            </w:r>
          </w:p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Формирование новых знаний</w:t>
            </w: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 </w:t>
            </w:r>
            <w:r w:rsidRPr="004F724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Практикум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5D20AB" w:rsidRPr="004F724A" w:rsidRDefault="005D20AB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4F724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</w:t>
            </w:r>
          </w:p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овладение способами решения поискового и творческого характера</w:t>
            </w:r>
          </w:p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4F724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</w:t>
            </w:r>
            <w:proofErr w:type="gramEnd"/>
            <w:r w:rsidRPr="004F724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:</w:t>
            </w:r>
          </w:p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культурно – познавательная, коммуникативная и социально – эстетическая компетентности;- приобретение опыта в вокально – творческой деятельности</w:t>
            </w:r>
          </w:p>
        </w:tc>
        <w:tc>
          <w:tcPr>
            <w:tcW w:w="1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Научится слышать и интонировать мелодию, воспринимать музыку</w:t>
            </w:r>
          </w:p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Получить возможность научиться владеть навыками пения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5D20AB" w:rsidRPr="004F724A" w:rsidRDefault="005D20AB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D20AB" w:rsidRPr="004F724A" w:rsidRDefault="005D20AB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5D20AB" w:rsidRPr="004F724A" w:rsidRDefault="005D20AB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5D20AB" w:rsidRPr="004F724A" w:rsidTr="005D20AB">
        <w:trPr>
          <w:trHeight w:val="195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5D20AB" w:rsidRPr="004F724A" w:rsidRDefault="005D20AB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Вокальная позиция</w:t>
            </w:r>
            <w:r w:rsidR="00AB0FF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4F724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Формирование новых знаний</w:t>
            </w: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 </w:t>
            </w:r>
            <w:r w:rsidRPr="004F724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Практикум.</w:t>
            </w:r>
          </w:p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5D20AB" w:rsidRPr="004F724A" w:rsidRDefault="005D20AB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4F724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</w:t>
            </w:r>
          </w:p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овладение способами решения поискового и творческого характера</w:t>
            </w:r>
          </w:p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4F724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</w:t>
            </w:r>
            <w:proofErr w:type="gramEnd"/>
            <w:r w:rsidRPr="004F724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:</w:t>
            </w:r>
          </w:p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культурно – познавательная, коммуникативная и социально – эстетическая компетентности;</w:t>
            </w:r>
          </w:p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приобретение опыта в вокально – творческой деятельности.</w:t>
            </w:r>
          </w:p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К:</w:t>
            </w:r>
          </w:p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- формирование эстетических потребностей, ценностей;</w:t>
            </w:r>
          </w:p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развитие эстетических чувств и художественного вкуса;</w:t>
            </w:r>
          </w:p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развитие потребностей опыта творческой деятельности в вокальном виде искусства;</w:t>
            </w:r>
          </w:p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Научится слышать и интонировать мелодию, воспринимать музыку</w:t>
            </w:r>
          </w:p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Получить возможность научиться владеть навыками пения</w:t>
            </w:r>
          </w:p>
        </w:tc>
        <w:tc>
          <w:tcPr>
            <w:tcW w:w="6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5D20AB" w:rsidRPr="004F724A" w:rsidRDefault="005D20AB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D20AB" w:rsidRPr="004F724A" w:rsidRDefault="005D20AB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5D20AB" w:rsidRPr="004F724A" w:rsidRDefault="005D20AB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5D20AB" w:rsidRPr="004F724A" w:rsidTr="005D20AB">
        <w:trPr>
          <w:trHeight w:val="21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5D20AB" w:rsidRPr="004F724A" w:rsidRDefault="005D20AB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Звуковедение</w:t>
            </w:r>
            <w:proofErr w:type="spellEnd"/>
            <w:r w:rsidR="00AB0FF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4F724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Формирование новых знаний</w:t>
            </w: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 </w:t>
            </w:r>
            <w:r w:rsidRPr="004F724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Практикум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5D20AB" w:rsidRPr="004F724A" w:rsidRDefault="00E07568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4F724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</w:t>
            </w:r>
            <w:proofErr w:type="gramEnd"/>
            <w:r w:rsidRPr="004F724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: </w:t>
            </w: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умение строить речевые высказывания о музыке (музыкальном произведении) в устной форме;</w:t>
            </w:r>
          </w:p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осуществление элементов синтеза как составление целого из частей;</w:t>
            </w:r>
          </w:p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умение формулировать собственное мнение и позицию.</w:t>
            </w:r>
          </w:p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4F724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4F724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:</w:t>
            </w:r>
          </w:p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умение проводить простые сравнения между музыкальными произведениями</w:t>
            </w:r>
          </w:p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умение устанавливать простые аналогии</w:t>
            </w:r>
          </w:p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осуществление поиска необходимой информации для выполнения учебных заданий</w:t>
            </w:r>
          </w:p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формирование целостного представления о возникновении и существовании музыкального искусства.</w:t>
            </w:r>
          </w:p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К:</w:t>
            </w:r>
          </w:p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наличие стремления находить продуктивное сотрудничество (общение, взаимодействие) со сверстниками при решении музыкальн</w:t>
            </w:r>
            <w:proofErr w:type="gramStart"/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о-</w:t>
            </w:r>
            <w:proofErr w:type="gramEnd"/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творческих задач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овладение практическими умениями и навыками вокального творчества;</w:t>
            </w:r>
          </w:p>
          <w:p w:rsidR="005D20AB" w:rsidRPr="004F724A" w:rsidRDefault="005D20AB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овладение основами музыкальной культуры на материале искусства родного края</w:t>
            </w:r>
          </w:p>
        </w:tc>
        <w:tc>
          <w:tcPr>
            <w:tcW w:w="6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5D20AB" w:rsidRPr="004F724A" w:rsidRDefault="005D20AB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D20AB" w:rsidRPr="004F724A" w:rsidRDefault="005D20AB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5D20AB" w:rsidRPr="004F724A" w:rsidRDefault="005D20AB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5D20AB" w:rsidRPr="004F724A" w:rsidTr="005D20AB">
        <w:trPr>
          <w:trHeight w:val="285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5D20AB" w:rsidRPr="004F724A" w:rsidRDefault="005D20AB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Дикция</w:t>
            </w:r>
          </w:p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Формирование новых знаний</w:t>
            </w: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 </w:t>
            </w:r>
            <w:r w:rsidRPr="004F724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Практикум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5D20AB" w:rsidRPr="004F724A" w:rsidRDefault="00E07568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</w:t>
            </w:r>
            <w:proofErr w:type="gramEnd"/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</w:t>
            </w:r>
          </w:p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Целеполагание в постановке учебных задач.</w:t>
            </w:r>
          </w:p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П</w:t>
            </w:r>
            <w:proofErr w:type="gramEnd"/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</w:t>
            </w:r>
          </w:p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Владение навыками речевого высказывания.</w:t>
            </w:r>
          </w:p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К:</w:t>
            </w:r>
          </w:p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Совершенствование представлений учащихся о музыкальной культуре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овладение практическими умениями и навыками </w:t>
            </w: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вокального творчества;</w:t>
            </w:r>
          </w:p>
          <w:p w:rsidR="005D20AB" w:rsidRPr="004F724A" w:rsidRDefault="005D20AB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овладение основами музыкальной культуры</w:t>
            </w:r>
          </w:p>
        </w:tc>
        <w:tc>
          <w:tcPr>
            <w:tcW w:w="6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5D20AB" w:rsidRPr="004F724A" w:rsidRDefault="005D20AB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D20AB" w:rsidRPr="004F724A" w:rsidRDefault="005D20AB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5D20AB" w:rsidRPr="004F724A" w:rsidRDefault="005D20AB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5D20AB" w:rsidRPr="004F724A" w:rsidTr="005D20AB">
        <w:trPr>
          <w:trHeight w:val="225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5D20AB" w:rsidRPr="004F724A" w:rsidRDefault="005D20AB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10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Двухголосие</w:t>
            </w:r>
            <w:proofErr w:type="spellEnd"/>
          </w:p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Формирование новых знаний</w:t>
            </w: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 </w:t>
            </w:r>
            <w:r w:rsidRPr="004F724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Практикум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5D20AB" w:rsidRPr="004F724A" w:rsidRDefault="00E07568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</w:t>
            </w:r>
            <w:proofErr w:type="gramEnd"/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 Оценка воздействия музыки на собственное отношение к ней.</w:t>
            </w:r>
          </w:p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 Владение навыками самостоятельного интонационно- образного анализа</w:t>
            </w:r>
          </w:p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</w:t>
            </w:r>
            <w:proofErr w:type="gramStart"/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:С</w:t>
            </w:r>
            <w:proofErr w:type="gramEnd"/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овершенствование умений</w:t>
            </w:r>
          </w:p>
          <w:p w:rsidR="005D20AB" w:rsidRPr="004F724A" w:rsidRDefault="005D20AB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овладение практическими умениями и навыками вокального творчества;</w:t>
            </w:r>
          </w:p>
          <w:p w:rsidR="005D20AB" w:rsidRPr="004F724A" w:rsidRDefault="005D20AB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- овладение основами </w:t>
            </w:r>
            <w:proofErr w:type="gramStart"/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музыкальной</w:t>
            </w:r>
            <w:proofErr w:type="gramEnd"/>
          </w:p>
        </w:tc>
        <w:tc>
          <w:tcPr>
            <w:tcW w:w="6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5D20AB" w:rsidRPr="004F724A" w:rsidRDefault="005D20AB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D20AB" w:rsidRPr="004F724A" w:rsidRDefault="005D20AB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5D20AB" w:rsidRPr="004F724A" w:rsidRDefault="005D20AB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5D20AB" w:rsidRPr="004F724A" w:rsidTr="005D20AB">
        <w:trPr>
          <w:trHeight w:val="315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5D20AB" w:rsidRPr="004F724A" w:rsidRDefault="005D20AB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Работа с солистами</w:t>
            </w:r>
            <w:r w:rsidR="00AB0FF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4F724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Практикум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5D20AB" w:rsidRPr="004F724A" w:rsidRDefault="00E07568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4F724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</w:t>
            </w:r>
            <w:proofErr w:type="gramEnd"/>
            <w:r w:rsidRPr="004F724A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:</w:t>
            </w:r>
          </w:p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Учиться совместно с учителем обнаруживать и </w:t>
            </w:r>
            <w:r w:rsidRPr="004F724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формулировать учебную проблему</w:t>
            </w: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совместно с учителем</w:t>
            </w:r>
            <w:proofErr w:type="gramStart"/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.</w:t>
            </w:r>
            <w:proofErr w:type="gramEnd"/>
          </w:p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4F724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Высказывать</w:t>
            </w: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свою версию, пытаться предлагать способ её проверки (на основе продуктивных заданий</w:t>
            </w:r>
            <w:proofErr w:type="gramEnd"/>
          </w:p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Определять успешность выполнения своего задания в диалоге с учителем.</w:t>
            </w:r>
          </w:p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4F724A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4F724A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:</w:t>
            </w:r>
          </w:p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Ориентироваться в своей системе знаний</w:t>
            </w:r>
          </w:p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Добывать новые знания</w:t>
            </w:r>
          </w:p>
          <w:p w:rsidR="005D20AB" w:rsidRPr="004F724A" w:rsidRDefault="005D20AB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Перерабатывать полученную информацию: </w:t>
            </w:r>
            <w:r w:rsidRPr="004F724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наблюдать</w:t>
            </w: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и </w:t>
            </w:r>
            <w:r w:rsidRPr="004F724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делать</w:t>
            </w: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самостоятельные </w:t>
            </w:r>
            <w:r w:rsidRPr="004F724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выводы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овладение практическими умениями и навыками вокального творчества;</w:t>
            </w:r>
          </w:p>
          <w:p w:rsidR="005D20AB" w:rsidRPr="004F724A" w:rsidRDefault="005D20AB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- овладение основами </w:t>
            </w:r>
            <w:proofErr w:type="gramStart"/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музыкальной</w:t>
            </w:r>
            <w:proofErr w:type="gramEnd"/>
          </w:p>
        </w:tc>
        <w:tc>
          <w:tcPr>
            <w:tcW w:w="6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5D20AB" w:rsidRPr="004F724A" w:rsidRDefault="005D20AB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D20AB" w:rsidRPr="004F724A" w:rsidRDefault="005D20AB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5D20AB" w:rsidRPr="004F724A" w:rsidRDefault="005D20AB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5D20AB" w:rsidRPr="004F724A" w:rsidTr="005D20AB">
        <w:trPr>
          <w:trHeight w:val="195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5D20AB" w:rsidRPr="004F724A" w:rsidRDefault="005D20AB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Сводные репетиции</w:t>
            </w:r>
            <w:r w:rsidR="00AB0FF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4F724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lastRenderedPageBreak/>
              <w:t>Практикум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5D20AB" w:rsidRPr="004F724A" w:rsidRDefault="00E07568" w:rsidP="00E0756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62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4F724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</w:t>
            </w:r>
          </w:p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- овладение способами решения поискового и творческого характера</w:t>
            </w:r>
          </w:p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4F724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</w:t>
            </w:r>
            <w:proofErr w:type="gramEnd"/>
            <w:r w:rsidRPr="004F724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:</w:t>
            </w:r>
          </w:p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культурно – познавательная, коммуникативная и социально – эстетическая компетентности;- приобретение опыта в вокально – творческой деятельности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овладение </w:t>
            </w: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практическими умениями и навыками вокального творчества;</w:t>
            </w:r>
          </w:p>
          <w:p w:rsidR="005D20AB" w:rsidRPr="004F724A" w:rsidRDefault="005D20AB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овладение основами музыкальной культуры на материале искусства родного края</w:t>
            </w:r>
          </w:p>
        </w:tc>
        <w:tc>
          <w:tcPr>
            <w:tcW w:w="6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5D20AB" w:rsidRPr="004F724A" w:rsidRDefault="005D20AB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D20AB" w:rsidRPr="004F724A" w:rsidRDefault="005D20AB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5D20AB" w:rsidRPr="004F724A" w:rsidRDefault="005D20AB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5D20AB" w:rsidRPr="004F724A" w:rsidTr="005D20AB">
        <w:trPr>
          <w:trHeight w:val="48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5D20AB" w:rsidRPr="004F724A" w:rsidRDefault="005D20AB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МУЗЫКАЛЬНО-ТЕОРЕТИЧЕСКАЯ ПОДГОТОВКА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2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5D20AB" w:rsidRPr="004F724A" w:rsidTr="005D20AB">
        <w:trPr>
          <w:trHeight w:val="195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5D20AB" w:rsidRPr="004F724A" w:rsidRDefault="005D20AB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Основы музыкальной грамоты</w:t>
            </w:r>
          </w:p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Формирование новых знаний</w:t>
            </w: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5D20AB" w:rsidRPr="004F724A" w:rsidRDefault="00E07568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2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</w:t>
            </w:r>
            <w:proofErr w:type="gramEnd"/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</w:t>
            </w:r>
          </w:p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Целеполагание в постановке учебных задач.</w:t>
            </w:r>
          </w:p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</w:t>
            </w:r>
          </w:p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Владение навыками речевого высказывания.</w:t>
            </w:r>
          </w:p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К:</w:t>
            </w:r>
          </w:p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Совершенствование представлений учащихся о музыкальной культуре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овладение практическими умениями и навыками вокального творчества;</w:t>
            </w:r>
          </w:p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овладение основами музыкальной культуры на материале искусства родного края.</w:t>
            </w:r>
          </w:p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5D20AB" w:rsidRPr="004F724A" w:rsidTr="005D20AB">
        <w:trPr>
          <w:trHeight w:val="48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5D20AB" w:rsidRPr="004F724A" w:rsidRDefault="005D20AB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Развитие музыкального слуха, музыкальной памяти</w:t>
            </w:r>
          </w:p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 xml:space="preserve">Формирование новых </w:t>
            </w:r>
            <w:r w:rsidRPr="004F724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lastRenderedPageBreak/>
              <w:t>знаний</w:t>
            </w: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 </w:t>
            </w:r>
            <w:r w:rsidRPr="004F724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Практикум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5D20AB" w:rsidRPr="004F724A" w:rsidRDefault="00083A7D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62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4F724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</w:t>
            </w:r>
          </w:p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- овладение способами решения поискового и творческого </w:t>
            </w: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характера</w:t>
            </w:r>
          </w:p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4F724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</w:t>
            </w:r>
            <w:proofErr w:type="gramEnd"/>
            <w:r w:rsidRPr="004F724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:</w:t>
            </w:r>
          </w:p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культурно – познавательная, коммуникативная и социально – эстетическая компетентности;- приобретение опыта в вокально – творческой деятельности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- овладение практическими умениями и </w:t>
            </w: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навыками вокального творчества;</w:t>
            </w:r>
          </w:p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овладение основами музыкальной культуры на материале искусства родного края.</w:t>
            </w:r>
          </w:p>
          <w:p w:rsidR="005D20AB" w:rsidRPr="004F724A" w:rsidRDefault="005D20AB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5D20AB" w:rsidRPr="004F724A" w:rsidRDefault="005D20AB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D20AB" w:rsidRPr="004F724A" w:rsidRDefault="005D20AB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5D20AB" w:rsidRPr="004F724A" w:rsidTr="005D20AB">
        <w:trPr>
          <w:trHeight w:val="195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5D20AB" w:rsidRPr="004F724A" w:rsidRDefault="005D20AB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15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Развитие чувства ритма</w:t>
            </w:r>
          </w:p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Формирование новых знаний</w:t>
            </w: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 </w:t>
            </w:r>
            <w:r w:rsidRPr="004F724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Практикум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5D20AB" w:rsidRPr="004F724A" w:rsidRDefault="00E07568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4F724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</w:t>
            </w:r>
            <w:proofErr w:type="gramEnd"/>
            <w:r w:rsidRPr="004F724A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:</w:t>
            </w:r>
          </w:p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Учиться совместно с учителем обнаруживать и </w:t>
            </w:r>
            <w:r w:rsidRPr="004F724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формулировать учебную проблему</w:t>
            </w: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совместно с учителем</w:t>
            </w:r>
            <w:proofErr w:type="gramStart"/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.</w:t>
            </w:r>
            <w:proofErr w:type="gramEnd"/>
          </w:p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4F724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Высказывать</w:t>
            </w: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свою версию, пытаться предлагать способ её проверки (на основе продуктивных заданий</w:t>
            </w:r>
            <w:proofErr w:type="gramEnd"/>
          </w:p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Определять успешность выполнения своего задания в диалоге с учителем.</w:t>
            </w:r>
          </w:p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4F724A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4F724A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:</w:t>
            </w:r>
          </w:p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Ориентироваться в своей системе знаний</w:t>
            </w:r>
          </w:p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Добывать новые знания</w:t>
            </w:r>
          </w:p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Перерабатывать полученную информацию: </w:t>
            </w:r>
            <w:r w:rsidRPr="004F724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наблюдать</w:t>
            </w: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и </w:t>
            </w:r>
            <w:r w:rsidRPr="004F724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делать</w:t>
            </w: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самостоятельные </w:t>
            </w:r>
            <w:r w:rsidRPr="004F724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выводы</w:t>
            </w: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овладение практическими умениями и навыками вокального творчества;</w:t>
            </w:r>
          </w:p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овладение основами музыкальной культуры на материале искусства родного края.</w:t>
            </w:r>
          </w:p>
          <w:p w:rsidR="005D20AB" w:rsidRPr="004F724A" w:rsidRDefault="005D20AB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5D20AB" w:rsidRPr="004F724A" w:rsidRDefault="005D20AB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D20AB" w:rsidRPr="004F724A" w:rsidRDefault="005D20AB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5D20AB" w:rsidRPr="004F724A" w:rsidTr="005D20AB">
        <w:trPr>
          <w:trHeight w:val="465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5D20AB" w:rsidRPr="004F724A" w:rsidRDefault="005D20AB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ТЕОРЕТИКО-АНАЛИТИЧЕСКАЯ РАБОТА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5D20AB" w:rsidRPr="004F724A" w:rsidTr="005D20AB">
        <w:trPr>
          <w:trHeight w:val="18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5D20AB" w:rsidRPr="004F724A" w:rsidRDefault="005D20AB" w:rsidP="004F724A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5D20AB" w:rsidRPr="004F724A" w:rsidRDefault="005D20AB" w:rsidP="004F724A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Беседа о гигиене певческого голоса</w:t>
            </w:r>
            <w:r w:rsidR="00AB0FF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4F724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 xml:space="preserve">Формирование </w:t>
            </w:r>
            <w:r w:rsidRPr="004F724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lastRenderedPageBreak/>
              <w:t>новых знаний</w:t>
            </w: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5D20AB" w:rsidRPr="004F724A" w:rsidRDefault="005D20AB" w:rsidP="004F724A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4F724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</w:t>
            </w:r>
            <w:proofErr w:type="gramEnd"/>
            <w:r w:rsidRPr="004F724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: </w:t>
            </w: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умение строить речевые высказывания о музыке (музыкальном произведении) в устной форме;</w:t>
            </w:r>
          </w:p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- осуществление элементов синтеза как составление целого из частей;</w:t>
            </w:r>
          </w:p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умение формулировать собственное мнение и позицию.</w:t>
            </w:r>
          </w:p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4F724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4F724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:</w:t>
            </w:r>
          </w:p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умение проводить простые сравнения между музыкальными произведениями</w:t>
            </w:r>
          </w:p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умение устанавливать простые аналогии</w:t>
            </w:r>
          </w:p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осуществление поиска необходимой информации для выполнения учебных заданий</w:t>
            </w:r>
          </w:p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формирование целостного представления о возникновении и существовании музыкального искусства.</w:t>
            </w:r>
          </w:p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К:</w:t>
            </w:r>
          </w:p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наличие стремления находить продуктивное сотрудничество (общение, взаимодействие) со сверстниками при решении музыкальн</w:t>
            </w:r>
            <w:proofErr w:type="gramStart"/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о-</w:t>
            </w:r>
            <w:proofErr w:type="gramEnd"/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творческих задач</w:t>
            </w:r>
          </w:p>
          <w:p w:rsidR="005D20AB" w:rsidRPr="004F724A" w:rsidRDefault="005D20AB" w:rsidP="004F724A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- овладение практическими умениями и </w:t>
            </w: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навыками вокального творчества;</w:t>
            </w:r>
          </w:p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овладение основами музыкальной культуры на материале искусства родного края.</w:t>
            </w:r>
          </w:p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5D20AB" w:rsidRPr="004F724A" w:rsidRDefault="005D20AB" w:rsidP="004F724A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5D20AB" w:rsidRPr="004F724A" w:rsidRDefault="005D20AB" w:rsidP="004F724A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5D20AB" w:rsidRPr="004F724A" w:rsidTr="005D20AB">
        <w:trPr>
          <w:trHeight w:val="105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5D20AB" w:rsidRPr="004F724A" w:rsidRDefault="005D20AB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17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Народное творчество</w:t>
            </w:r>
            <w:r w:rsidR="00AB0FF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Осетинские </w:t>
            </w:r>
            <w:proofErr w:type="spellStart"/>
            <w:r w:rsidR="00AB0FF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композиторы</w:t>
            </w:r>
            <w:proofErr w:type="gramStart"/>
            <w:r w:rsidR="00AB0FF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  <w:r w:rsidRPr="004F724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Ф</w:t>
            </w:r>
            <w:proofErr w:type="gramEnd"/>
            <w:r w:rsidRPr="004F724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ормирование</w:t>
            </w:r>
            <w:proofErr w:type="spellEnd"/>
            <w:r w:rsidRPr="004F724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 xml:space="preserve"> новых знаний</w:t>
            </w: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 </w:t>
            </w:r>
            <w:r w:rsidRPr="004F724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Практикум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5D20AB" w:rsidRPr="004F724A" w:rsidRDefault="00083A7D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4F724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</w:t>
            </w:r>
          </w:p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овладение способами решения поискового и творческого характера</w:t>
            </w:r>
          </w:p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4F724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</w:t>
            </w:r>
            <w:proofErr w:type="gramEnd"/>
            <w:r w:rsidRPr="004F724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:</w:t>
            </w:r>
          </w:p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культурно – познавательная, коммуникативная и социально – эстетическая компетентности;- приобретение опыта в вокально – творческой деятельности</w:t>
            </w:r>
          </w:p>
          <w:p w:rsidR="005D20AB" w:rsidRPr="004F724A" w:rsidRDefault="005D20AB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овладение практическими умениями и навыками вокального творчества;</w:t>
            </w:r>
          </w:p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овладение основами музыкальной культуры на материале искусства родного края.</w:t>
            </w:r>
          </w:p>
          <w:p w:rsidR="005D20AB" w:rsidRPr="004F724A" w:rsidRDefault="005D20AB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5D20AB" w:rsidRPr="004F724A" w:rsidRDefault="005D20AB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br/>
            </w:r>
          </w:p>
          <w:p w:rsidR="005D20AB" w:rsidRPr="004F724A" w:rsidRDefault="005D20AB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D20AB" w:rsidRPr="004F724A" w:rsidRDefault="005D20AB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AB0FF6" w:rsidRDefault="00AB0FF6" w:rsidP="004F72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F724A" w:rsidRPr="004F724A" w:rsidRDefault="004F724A" w:rsidP="004F72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F724A" w:rsidRPr="004F724A" w:rsidRDefault="004F724A" w:rsidP="004F72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1381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"/>
        <w:gridCol w:w="3686"/>
        <w:gridCol w:w="571"/>
        <w:gridCol w:w="6182"/>
        <w:gridCol w:w="2452"/>
        <w:gridCol w:w="261"/>
        <w:gridCol w:w="334"/>
      </w:tblGrid>
      <w:tr w:rsidR="005D20AB" w:rsidRPr="004F724A" w:rsidTr="005D20AB">
        <w:trPr>
          <w:trHeight w:val="450"/>
        </w:trPr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5D20AB" w:rsidRPr="004F724A" w:rsidRDefault="005D20AB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Беседа о творчестве композиторов-классиков</w:t>
            </w:r>
            <w:r w:rsidR="00AB0FF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4F724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Формирование новых знаний</w:t>
            </w: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5D20AB" w:rsidRPr="004F724A" w:rsidRDefault="005D20AB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4F724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</w:t>
            </w:r>
            <w:proofErr w:type="gramEnd"/>
            <w:r w:rsidRPr="004F724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: </w:t>
            </w: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умение строить речевые высказывания о музыке (музыкальном произведении) в устной форме;</w:t>
            </w:r>
          </w:p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осуществление элементов синтеза как составление целого из частей;</w:t>
            </w:r>
          </w:p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умение формулировать собственное мнение и позицию.</w:t>
            </w:r>
          </w:p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4F724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4F724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:</w:t>
            </w:r>
          </w:p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умение проводить простые сравнения между музыкальными произведениями</w:t>
            </w:r>
          </w:p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умение устанавливать простые аналогии</w:t>
            </w:r>
          </w:p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осуществление поиска необходимой информации для выполнения учебных заданий</w:t>
            </w:r>
          </w:p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формирование целостного представления о возникновении и существовании музыкального искусства.</w:t>
            </w:r>
          </w:p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К:</w:t>
            </w:r>
          </w:p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наличие стремления находить продуктивное сотрудничество (общение, взаимодействие) со сверстниками при решении музыкальн</w:t>
            </w:r>
            <w:proofErr w:type="gramStart"/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о-</w:t>
            </w:r>
            <w:proofErr w:type="gramEnd"/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творческих задач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овладение практическими умениями и навыками вокального творчества;</w:t>
            </w:r>
          </w:p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овладение основами музыкальной культуры на материале искусства родного края.</w:t>
            </w:r>
          </w:p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5D20AB" w:rsidRPr="004F724A" w:rsidTr="005D20AB">
        <w:trPr>
          <w:trHeight w:val="465"/>
        </w:trPr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5D20AB" w:rsidRPr="004F724A" w:rsidRDefault="005D20AB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Беседа о творчестве современных композиторов</w:t>
            </w:r>
            <w:r w:rsidR="00AB0FF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4F724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Формирование новых знаний</w:t>
            </w: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5D20AB" w:rsidRPr="004F724A" w:rsidRDefault="005D20AB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</w:t>
            </w:r>
            <w:proofErr w:type="gramEnd"/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</w:t>
            </w:r>
          </w:p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Целеполагание в постановке учебных задач.</w:t>
            </w:r>
          </w:p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П</w:t>
            </w:r>
            <w:proofErr w:type="gramEnd"/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</w:t>
            </w:r>
          </w:p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Владение навыками речевого высказывания.</w:t>
            </w:r>
          </w:p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К:</w:t>
            </w:r>
          </w:p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Совершенствование представлений учащихся о музыкальной культуре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- овладение практическими умениями и навыками </w:t>
            </w: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вокального творчества;</w:t>
            </w:r>
          </w:p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овладение основами музыкальной культуры на материале искусства родного края.</w:t>
            </w:r>
          </w:p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5D20AB" w:rsidRPr="004F724A" w:rsidTr="005D20AB">
        <w:trPr>
          <w:trHeight w:val="420"/>
        </w:trPr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5D20AB" w:rsidRPr="004F724A" w:rsidRDefault="005D20AB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20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B0FF6" w:rsidRDefault="005D20AB" w:rsidP="00AB0FF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Просмотр видеозаписи выступления детей </w:t>
            </w:r>
            <w:r w:rsidR="00AB0FF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на различных выступлениях.</w:t>
            </w:r>
          </w:p>
          <w:p w:rsidR="005D20AB" w:rsidRPr="004F724A" w:rsidRDefault="005D20AB" w:rsidP="00AB0FF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Формирование новых знаний</w:t>
            </w: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5D20AB" w:rsidRPr="004F724A" w:rsidRDefault="005D20AB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4F724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</w:t>
            </w:r>
            <w:proofErr w:type="gramEnd"/>
            <w:r w:rsidRPr="004F724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: </w:t>
            </w: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умение строить речевые высказывания о музыке (музыкальном произведении) в устной форме;</w:t>
            </w:r>
          </w:p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осуществление элементов синтеза как составление целого из частей;</w:t>
            </w:r>
          </w:p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умение формулировать собственное мнение и позицию.</w:t>
            </w:r>
          </w:p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4F724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4F724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:</w:t>
            </w:r>
          </w:p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умение проводить простые сравнения между музыкальными произведениями</w:t>
            </w:r>
          </w:p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умение устанавливать простые аналогии</w:t>
            </w:r>
          </w:p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осуществление поиска необходимой информации для выполнения учебных заданий</w:t>
            </w:r>
          </w:p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формирование целостного представления о возникновении и существовании музыкального искусства.</w:t>
            </w:r>
          </w:p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К:</w:t>
            </w:r>
          </w:p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наличие стремления находить продуктивное сотрудничество (общение, взаимодействие) со сверстниками при решении музыкальн</w:t>
            </w:r>
            <w:proofErr w:type="gramStart"/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о-</w:t>
            </w:r>
            <w:proofErr w:type="gramEnd"/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творческих задач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овладение практическими умениями и навыками вокального творчества;</w:t>
            </w:r>
          </w:p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овладение основами музыкальной культуры на материале искусства родного края.</w:t>
            </w:r>
          </w:p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5D20AB" w:rsidRPr="004F724A" w:rsidTr="005D20AB">
        <w:trPr>
          <w:trHeight w:val="465"/>
        </w:trPr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5D20AB" w:rsidRPr="004F724A" w:rsidRDefault="005D20AB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КОНЦЕРТНО-ИСПОЛНИТЕЛЬСКАЯ ДЕЯТЕЛЬНОСТЬ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5D20AB" w:rsidRPr="004F724A" w:rsidTr="005D20AB">
        <w:trPr>
          <w:trHeight w:val="180"/>
        </w:trPr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5D20AB" w:rsidRPr="004F724A" w:rsidRDefault="005D20AB" w:rsidP="004F724A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Открытый урок для </w:t>
            </w:r>
            <w:proofErr w:type="spellStart"/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родителей</w:t>
            </w:r>
            <w:proofErr w:type="gramStart"/>
            <w:r w:rsidR="00AB0FF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,у</w:t>
            </w:r>
            <w:proofErr w:type="gramEnd"/>
            <w:r w:rsidR="00AB0FF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чителей,одноклассников</w:t>
            </w:r>
            <w:proofErr w:type="spellEnd"/>
          </w:p>
          <w:p w:rsidR="005D20AB" w:rsidRPr="004F724A" w:rsidRDefault="005D20AB" w:rsidP="004F724A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lastRenderedPageBreak/>
              <w:t>Практикум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5D20AB" w:rsidRPr="004F724A" w:rsidRDefault="005D20AB" w:rsidP="004F724A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6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4F724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</w:t>
            </w:r>
            <w:proofErr w:type="gramEnd"/>
            <w:r w:rsidRPr="004F724A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:</w:t>
            </w:r>
          </w:p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Учиться совместно с учителем обнаруживать </w:t>
            </w: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и </w:t>
            </w:r>
            <w:r w:rsidRPr="004F724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формулировать учебную проблему</w:t>
            </w: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совместно с учителем</w:t>
            </w:r>
            <w:proofErr w:type="gramStart"/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.</w:t>
            </w:r>
            <w:proofErr w:type="gramEnd"/>
          </w:p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4F724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Высказывать</w:t>
            </w: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свою версию, пытаться предлагать способ её проверки (на основе продуктивных заданий</w:t>
            </w:r>
            <w:proofErr w:type="gramEnd"/>
          </w:p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Определять успешность выполнения своего задания в диалоге с учителем.</w:t>
            </w:r>
          </w:p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4F724A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4F724A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:</w:t>
            </w:r>
          </w:p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Ориентироваться в своей системе знаний</w:t>
            </w:r>
          </w:p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Добывать новые знания</w:t>
            </w:r>
          </w:p>
          <w:p w:rsidR="005D20AB" w:rsidRPr="004F724A" w:rsidRDefault="005D20AB" w:rsidP="004F724A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Перерабатывать полученную информацию: </w:t>
            </w:r>
            <w:r w:rsidRPr="004F724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наблюдать</w:t>
            </w: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и </w:t>
            </w:r>
            <w:r w:rsidRPr="004F724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делать</w:t>
            </w: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самостоятельные </w:t>
            </w:r>
            <w:r w:rsidRPr="004F724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выводы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- овладение практическими </w:t>
            </w: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умениями и навыками вокального творчества;</w:t>
            </w:r>
          </w:p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овладение основами музыкальной культуры на материале искусства родного края.</w:t>
            </w:r>
          </w:p>
          <w:p w:rsidR="005D20AB" w:rsidRPr="004F724A" w:rsidRDefault="005D20AB" w:rsidP="004F724A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D20AB" w:rsidRPr="004F724A" w:rsidRDefault="005D20AB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D20AB" w:rsidRPr="004F724A" w:rsidRDefault="005D20AB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5D20AB" w:rsidRPr="004F724A" w:rsidRDefault="005D20AB" w:rsidP="004F724A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5D20AB" w:rsidRPr="004F724A" w:rsidTr="005D20AB">
        <w:trPr>
          <w:trHeight w:val="165"/>
        </w:trPr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5D20AB" w:rsidRPr="004F724A" w:rsidRDefault="005D20AB" w:rsidP="004F724A">
            <w:pPr>
              <w:spacing w:after="150" w:line="165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22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5D20AB" w:rsidRPr="004F724A" w:rsidRDefault="005D20AB" w:rsidP="004F724A">
            <w:pPr>
              <w:spacing w:after="150" w:line="16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Праздники, выступления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4F724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Практикум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5D20AB" w:rsidRPr="004F724A" w:rsidRDefault="005D20AB" w:rsidP="004F724A">
            <w:pPr>
              <w:spacing w:after="150" w:line="165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4F724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</w:t>
            </w:r>
            <w:proofErr w:type="gramEnd"/>
            <w:r w:rsidRPr="004F724A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:</w:t>
            </w:r>
          </w:p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Учиться совместно с учителем обнаруживать и </w:t>
            </w:r>
            <w:r w:rsidRPr="004F724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формулировать учебную проблему</w:t>
            </w: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совместно с учителем</w:t>
            </w:r>
            <w:proofErr w:type="gramStart"/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.</w:t>
            </w:r>
            <w:proofErr w:type="gramEnd"/>
          </w:p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4F724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Высказывать</w:t>
            </w: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свою версию, пытаться предлагать способ её проверки (на основе продуктивных заданий</w:t>
            </w:r>
            <w:proofErr w:type="gramEnd"/>
          </w:p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Определять успешность выполнения своего задания в диалоге с учителем.</w:t>
            </w:r>
          </w:p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4F724A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4F724A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:</w:t>
            </w:r>
          </w:p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Ориентироваться в своей системе знаний</w:t>
            </w:r>
          </w:p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Добывать новые знания</w:t>
            </w:r>
          </w:p>
          <w:p w:rsidR="005D20AB" w:rsidRPr="004F724A" w:rsidRDefault="005D20AB" w:rsidP="004F724A">
            <w:pPr>
              <w:spacing w:after="150" w:line="165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Перерабатывать полученную информацию: </w:t>
            </w:r>
            <w:r w:rsidRPr="004F724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наблюдать</w:t>
            </w: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и </w:t>
            </w:r>
            <w:r w:rsidRPr="004F724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делать</w:t>
            </w: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самостоятельные </w:t>
            </w:r>
            <w:r w:rsidRPr="004F724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выводы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овладение практическими умениями и навыками вокального творчества;</w:t>
            </w:r>
          </w:p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овладение основами музыкальной культуры на материале искусства родного края.</w:t>
            </w:r>
          </w:p>
          <w:p w:rsidR="005D20AB" w:rsidRPr="004F724A" w:rsidRDefault="005D20AB" w:rsidP="004F724A">
            <w:pPr>
              <w:spacing w:after="150" w:line="165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D20AB" w:rsidRPr="004F724A" w:rsidRDefault="005D20AB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D20AB" w:rsidRPr="004F724A" w:rsidRDefault="005D20AB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5D20AB" w:rsidRPr="004F724A" w:rsidRDefault="005D20AB" w:rsidP="004F724A">
            <w:pPr>
              <w:spacing w:after="150" w:line="165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5D20AB" w:rsidRPr="004F724A" w:rsidTr="005D20AB">
        <w:trPr>
          <w:trHeight w:val="210"/>
        </w:trPr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5D20AB" w:rsidRPr="004F724A" w:rsidRDefault="005D20AB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Экскурсии, концерты, театры</w:t>
            </w:r>
          </w:p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Практикум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5D20AB" w:rsidRPr="004F724A" w:rsidRDefault="005D20AB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4F724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</w:t>
            </w:r>
            <w:proofErr w:type="gramEnd"/>
            <w:r w:rsidRPr="004F724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: </w:t>
            </w: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умение строить речевые высказывания о музыке (музыкальном произведении) в устной форме;</w:t>
            </w:r>
          </w:p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осуществление элементов синтеза как составление целого из частей;</w:t>
            </w:r>
          </w:p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- умение формулировать собственное мнение и позицию.</w:t>
            </w:r>
          </w:p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4F724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4F724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:</w:t>
            </w:r>
          </w:p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умение проводить простые сравнения между музыкальными произведениями</w:t>
            </w:r>
          </w:p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умение устанавливать простые аналогии</w:t>
            </w:r>
          </w:p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осуществление поиска необходимой информации для выполнения учебных заданий</w:t>
            </w:r>
          </w:p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формирование целостного представления о возникновении и существовании музыкального искусства.</w:t>
            </w:r>
          </w:p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К:</w:t>
            </w:r>
          </w:p>
          <w:p w:rsidR="005D20AB" w:rsidRPr="004F724A" w:rsidRDefault="005D20AB" w:rsidP="007D600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наличие стремления находить продуктивное сотрудничество (общение, взаимодействие) со сверс</w:t>
            </w:r>
            <w:r w:rsidR="007D60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тниками при решении музыкально-</w:t>
            </w:r>
            <w:bookmarkStart w:id="0" w:name="_GoBack"/>
            <w:bookmarkEnd w:id="0"/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творческих задач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- овладение практическими умениями и навыками вокального творчества;</w:t>
            </w:r>
          </w:p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- овладение основами </w:t>
            </w: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музыкальной культуры на материале искусства родного края.</w:t>
            </w:r>
          </w:p>
          <w:p w:rsidR="005D20AB" w:rsidRPr="004F724A" w:rsidRDefault="005D20AB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D20AB" w:rsidRPr="004F724A" w:rsidRDefault="005D20AB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br/>
            </w:r>
          </w:p>
          <w:p w:rsidR="005D20AB" w:rsidRPr="004F724A" w:rsidRDefault="005D20AB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D20AB" w:rsidRPr="004F724A" w:rsidRDefault="005D20AB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5D20AB" w:rsidRPr="004F724A" w:rsidRDefault="005D20AB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5D20AB" w:rsidRPr="004F724A" w:rsidTr="005D20AB">
        <w:trPr>
          <w:trHeight w:val="195"/>
        </w:trPr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5D20AB" w:rsidRPr="004F724A" w:rsidRDefault="005D20AB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5D20AB" w:rsidRPr="004F724A" w:rsidRDefault="005D20AB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9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D20AB" w:rsidRPr="004F724A" w:rsidRDefault="005D20AB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D20AB" w:rsidRPr="004F724A" w:rsidRDefault="005D20AB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5D20AB" w:rsidRPr="004F724A" w:rsidRDefault="005D20AB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083A7D" w:rsidRDefault="00083A7D" w:rsidP="004F724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sectPr w:rsidR="00083A7D" w:rsidSect="00E330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659FA"/>
    <w:multiLevelType w:val="multilevel"/>
    <w:tmpl w:val="2F8A0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D35E37"/>
    <w:multiLevelType w:val="hybridMultilevel"/>
    <w:tmpl w:val="6EC87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27905"/>
    <w:multiLevelType w:val="hybridMultilevel"/>
    <w:tmpl w:val="26F25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451C86"/>
    <w:multiLevelType w:val="hybridMultilevel"/>
    <w:tmpl w:val="D4E86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4251D5"/>
    <w:multiLevelType w:val="multilevel"/>
    <w:tmpl w:val="3E90A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231C75"/>
    <w:multiLevelType w:val="hybridMultilevel"/>
    <w:tmpl w:val="C0E6A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347C44"/>
    <w:multiLevelType w:val="hybridMultilevel"/>
    <w:tmpl w:val="354E3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291638"/>
    <w:multiLevelType w:val="hybridMultilevel"/>
    <w:tmpl w:val="0E183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1F05CF"/>
    <w:multiLevelType w:val="hybridMultilevel"/>
    <w:tmpl w:val="0F56C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E954F0"/>
    <w:multiLevelType w:val="hybridMultilevel"/>
    <w:tmpl w:val="6284B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9"/>
  </w:num>
  <w:num w:numId="6">
    <w:abstractNumId w:val="6"/>
  </w:num>
  <w:num w:numId="7">
    <w:abstractNumId w:val="3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24A"/>
    <w:rsid w:val="00083A7D"/>
    <w:rsid w:val="00196928"/>
    <w:rsid w:val="00335278"/>
    <w:rsid w:val="004F724A"/>
    <w:rsid w:val="005D20AB"/>
    <w:rsid w:val="00737C2A"/>
    <w:rsid w:val="007D600D"/>
    <w:rsid w:val="00AB0FF6"/>
    <w:rsid w:val="00C807E3"/>
    <w:rsid w:val="00E07568"/>
    <w:rsid w:val="00E330F7"/>
    <w:rsid w:val="00F9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69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96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69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5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969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969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1969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itle"/>
    <w:basedOn w:val="a"/>
    <w:next w:val="a"/>
    <w:link w:val="a5"/>
    <w:uiPriority w:val="10"/>
    <w:qFormat/>
    <w:rsid w:val="001969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969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7D60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69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96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69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5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969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969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1969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itle"/>
    <w:basedOn w:val="a"/>
    <w:next w:val="a"/>
    <w:link w:val="a5"/>
    <w:uiPriority w:val="10"/>
    <w:qFormat/>
    <w:rsid w:val="001969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969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7D6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3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1891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Надежда</cp:lastModifiedBy>
  <cp:revision>2</cp:revision>
  <cp:lastPrinted>2019-10-17T19:28:00Z</cp:lastPrinted>
  <dcterms:created xsi:type="dcterms:W3CDTF">2020-11-05T15:05:00Z</dcterms:created>
  <dcterms:modified xsi:type="dcterms:W3CDTF">2020-11-05T15:05:00Z</dcterms:modified>
</cp:coreProperties>
</file>