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1F" w:rsidRDefault="00336D1F" w:rsidP="00336D1F">
      <w:pPr>
        <w:rPr>
          <w:rFonts w:ascii="Times New Roman" w:hAnsi="Times New Roman" w:cs="Times New Roman"/>
          <w:sz w:val="24"/>
          <w:szCs w:val="24"/>
        </w:rPr>
      </w:pPr>
    </w:p>
    <w:p w:rsidR="00336D1F" w:rsidRPr="002C6B8F" w:rsidRDefault="002C6B8F" w:rsidP="002C6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8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pPr w:leftFromText="180" w:rightFromText="180" w:vertAnchor="text" w:tblpX="3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9"/>
        <w:gridCol w:w="2052"/>
        <w:gridCol w:w="8080"/>
        <w:gridCol w:w="3294"/>
      </w:tblGrid>
      <w:tr w:rsidR="00336D1F" w:rsidRPr="0074025A" w:rsidTr="002C3628">
        <w:trPr>
          <w:trHeight w:val="643"/>
        </w:trPr>
        <w:tc>
          <w:tcPr>
            <w:tcW w:w="2309" w:type="dxa"/>
          </w:tcPr>
          <w:p w:rsidR="00336D1F" w:rsidRPr="0074025A" w:rsidRDefault="00336D1F" w:rsidP="002C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Урок тшупöд</w:t>
            </w:r>
          </w:p>
          <w:p w:rsidR="00336D1F" w:rsidRPr="0074025A" w:rsidRDefault="00336D1F" w:rsidP="002C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Тшупöдлöн мог</w:t>
            </w:r>
          </w:p>
        </w:tc>
        <w:tc>
          <w:tcPr>
            <w:tcW w:w="2052" w:type="dxa"/>
            <w:vAlign w:val="center"/>
          </w:tcPr>
          <w:p w:rsidR="00336D1F" w:rsidRPr="0074025A" w:rsidRDefault="00336D1F" w:rsidP="002C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Наглядность, </w:t>
            </w:r>
          </w:p>
          <w:p w:rsidR="00336D1F" w:rsidRPr="0074025A" w:rsidRDefault="00336D1F" w:rsidP="002C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пöв оформитöм</w:t>
            </w:r>
          </w:p>
        </w:tc>
        <w:tc>
          <w:tcPr>
            <w:tcW w:w="8080" w:type="dxa"/>
            <w:vAlign w:val="center"/>
          </w:tcPr>
          <w:p w:rsidR="00336D1F" w:rsidRPr="0074025A" w:rsidRDefault="00336D1F" w:rsidP="002C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Велöдысьлöн удж </w:t>
            </w:r>
          </w:p>
        </w:tc>
        <w:tc>
          <w:tcPr>
            <w:tcW w:w="3294" w:type="dxa"/>
            <w:vAlign w:val="center"/>
          </w:tcPr>
          <w:p w:rsidR="00336D1F" w:rsidRPr="0074025A" w:rsidRDefault="00336D1F" w:rsidP="002C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Челядьлöн удж</w:t>
            </w:r>
          </w:p>
        </w:tc>
      </w:tr>
      <w:tr w:rsidR="00336D1F" w:rsidRPr="0074025A" w:rsidTr="002C3628">
        <w:trPr>
          <w:trHeight w:val="120"/>
        </w:trPr>
        <w:tc>
          <w:tcPr>
            <w:tcW w:w="2309" w:type="dxa"/>
            <w:vMerge w:val="restart"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. Котыртан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здук</w:t>
            </w:r>
          </w:p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D1F" w:rsidRPr="0074025A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Мог</w:t>
            </w:r>
            <w:r w:rsidRPr="00740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025A">
              <w:rPr>
                <w:rFonts w:ascii="Times New Roman" w:hAnsi="Times New Roman" w:cs="Times New Roman"/>
                <w:sz w:val="24"/>
                <w:szCs w:val="24"/>
              </w:rPr>
              <w:t>ужтыны челяд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ьлысь урок вылын уджавны кöсйöм</w:t>
            </w:r>
          </w:p>
        </w:tc>
        <w:tc>
          <w:tcPr>
            <w:tcW w:w="2052" w:type="dxa"/>
            <w:vMerge w:val="restart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 сюсь морт.</w:t>
            </w:r>
          </w:p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 урок вылын бура уджала.</w:t>
            </w:r>
          </w:p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 урок вылын ог бура уджав.</w:t>
            </w:r>
          </w:p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 бур велӧдчысь.</w:t>
            </w:r>
          </w:p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 абу бур велӧдчысь.</w:t>
            </w:r>
          </w:p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D1F" w:rsidRPr="0074025A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74025A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Видза оланныд, челядь! Пуксьӧй. Менӧ шуӧны Виктория Николаевна, и талун коми кыв урок нуӧда ме. </w:t>
            </w:r>
          </w:p>
        </w:tc>
        <w:tc>
          <w:tcPr>
            <w:tcW w:w="3294" w:type="dxa"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6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Прочитайте  предложения и выберите то, которое подходит для вас.</w:t>
            </w:r>
          </w:p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 урок вылын бура уджала.</w:t>
            </w:r>
          </w:p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 урок вылын ог бура уджав.</w:t>
            </w:r>
          </w:p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 бур велӧдчысь.</w:t>
            </w:r>
          </w:p>
          <w:p w:rsidR="00336D1F" w:rsidRPr="00C73C67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 абу бур велӧдчысь.</w:t>
            </w:r>
          </w:p>
        </w:tc>
        <w:tc>
          <w:tcPr>
            <w:tcW w:w="3294" w:type="dxa"/>
          </w:tcPr>
          <w:p w:rsidR="00336D1F" w:rsidRPr="00E0059C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6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А как вы можете это доказать?</w:t>
            </w:r>
          </w:p>
        </w:tc>
        <w:tc>
          <w:tcPr>
            <w:tcW w:w="3294" w:type="dxa"/>
          </w:tcPr>
          <w:p w:rsidR="00336D1F" w:rsidRPr="00E0059C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работать на уроке, поднимать руку при ответе, помогать товарищам на уроке</w:t>
            </w:r>
          </w:p>
        </w:tc>
      </w:tr>
      <w:tr w:rsidR="00336D1F" w:rsidRPr="0074025A" w:rsidTr="002C3628">
        <w:trPr>
          <w:trHeight w:val="238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74025A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Хорошо! Я вижу, что вы настроены на работу и готовы получать новые знания. </w:t>
            </w:r>
          </w:p>
        </w:tc>
        <w:tc>
          <w:tcPr>
            <w:tcW w:w="3294" w:type="dxa"/>
          </w:tcPr>
          <w:p w:rsidR="00336D1F" w:rsidRPr="00E0059C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80"/>
        </w:trPr>
        <w:tc>
          <w:tcPr>
            <w:tcW w:w="2309" w:type="dxa"/>
            <w:vMerge w:val="restart"/>
          </w:tcPr>
          <w:p w:rsidR="00336D1F" w:rsidRDefault="00336D1F" w:rsidP="002C3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Поводдя да лун йылысь сёрни</w:t>
            </w:r>
          </w:p>
          <w:p w:rsidR="00336D1F" w:rsidRDefault="00336D1F" w:rsidP="002C3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D1F" w:rsidRPr="00660C27" w:rsidRDefault="00336D1F" w:rsidP="002C3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Мог</w:t>
            </w:r>
            <w:r w:rsidRPr="007402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тӧд вылӧ уськӧдны, кутшӧм ӧні вогӧгӧрся кад, тӧлысь, поводдя</w:t>
            </w:r>
          </w:p>
        </w:tc>
        <w:tc>
          <w:tcPr>
            <w:tcW w:w="2052" w:type="dxa"/>
            <w:vMerge w:val="restart"/>
          </w:tcPr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тӧв</w:t>
            </w:r>
          </w:p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тулыс</w:t>
            </w:r>
          </w:p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гожӧм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Вӧльгым тӧлысь дас коймӧд лун</w:t>
            </w:r>
          </w:p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Классын удж</w:t>
            </w:r>
          </w:p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Талун …</w:t>
            </w:r>
          </w:p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Талун абу …</w:t>
            </w:r>
          </w:p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1F" w:rsidRPr="009F4282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Карточкаяс рӧмъясӧн </w:t>
            </w:r>
          </w:p>
        </w:tc>
        <w:tc>
          <w:tcPr>
            <w:tcW w:w="8080" w:type="dxa"/>
          </w:tcPr>
          <w:p w:rsidR="00336D1F" w:rsidRPr="0074025A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Кутшӧм ӧні вогӧгӧрся кад? Бӧрйӧй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ар</w:t>
            </w:r>
            <w:r w:rsidRPr="009F4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тӧв, тулыс, гожӧм</w:t>
            </w:r>
          </w:p>
        </w:tc>
        <w:tc>
          <w:tcPr>
            <w:tcW w:w="3294" w:type="dxa"/>
          </w:tcPr>
          <w:p w:rsidR="00336D1F" w:rsidRPr="008A3E01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1">
              <w:rPr>
                <w:rFonts w:ascii="Times New Roman" w:hAnsi="Times New Roman" w:cs="Times New Roman"/>
                <w:sz w:val="24"/>
                <w:szCs w:val="24"/>
              </w:rPr>
              <w:t>Талун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</w:tr>
      <w:tr w:rsidR="00336D1F" w:rsidRPr="0074025A" w:rsidTr="002C3628">
        <w:trPr>
          <w:trHeight w:val="180"/>
        </w:trPr>
        <w:tc>
          <w:tcPr>
            <w:tcW w:w="2309" w:type="dxa"/>
            <w:vMerge/>
          </w:tcPr>
          <w:p w:rsidR="00336D1F" w:rsidRDefault="00336D1F" w:rsidP="002C3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F4282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Шуам хорӧн: ар</w:t>
            </w:r>
          </w:p>
        </w:tc>
        <w:tc>
          <w:tcPr>
            <w:tcW w:w="3294" w:type="dxa"/>
          </w:tcPr>
          <w:p w:rsidR="00336D1F" w:rsidRPr="008A3E01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/>
          </w:tcPr>
          <w:p w:rsidR="00336D1F" w:rsidRDefault="00336D1F" w:rsidP="002C3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74025A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Кутшӧм тӧлысь ӧні? Какой сейчас месяц? Кто самый внимательный?</w:t>
            </w:r>
          </w:p>
        </w:tc>
        <w:tc>
          <w:tcPr>
            <w:tcW w:w="3294" w:type="dxa"/>
          </w:tcPr>
          <w:p w:rsidR="00336D1F" w:rsidRPr="008A3E01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Вӧльгым</w:t>
            </w: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/>
          </w:tcPr>
          <w:p w:rsidR="00336D1F" w:rsidRDefault="00336D1F" w:rsidP="002C3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А кутшӧм тӧлысь вӧлі вӧльгым водзын?</w:t>
            </w:r>
          </w:p>
        </w:tc>
        <w:tc>
          <w:tcPr>
            <w:tcW w:w="3294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Йирым</w:t>
            </w: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/>
          </w:tcPr>
          <w:p w:rsidR="00336D1F" w:rsidRDefault="00336D1F" w:rsidP="002C3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Молодечьяс! А ӧні  видзӧдлам ӧшиньӧ. Кутшӧм талун ывла вылын поводдя? Помалӧй: </w:t>
            </w:r>
          </w:p>
          <w:p w:rsidR="00336D1F" w:rsidRDefault="00336D1F" w:rsidP="002C3628">
            <w:pPr>
              <w:pStyle w:val="a4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203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Талун … </w:t>
            </w:r>
          </w:p>
          <w:p w:rsidR="00336D1F" w:rsidRPr="00CC203C" w:rsidRDefault="00336D1F" w:rsidP="002C3628">
            <w:pPr>
              <w:pStyle w:val="a4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203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Талун абу …</w:t>
            </w:r>
          </w:p>
        </w:tc>
        <w:tc>
          <w:tcPr>
            <w:tcW w:w="3294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Талун кӧдзыд, лымъя, тӧла, вильыд, кымöра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Талун абу шоныд, абу шондіа</w:t>
            </w:r>
          </w:p>
        </w:tc>
      </w:tr>
      <w:tr w:rsidR="00336D1F" w:rsidRPr="0074025A" w:rsidTr="002C3628">
        <w:trPr>
          <w:trHeight w:val="931"/>
        </w:trPr>
        <w:tc>
          <w:tcPr>
            <w:tcW w:w="2309" w:type="dxa"/>
            <w:vMerge/>
          </w:tcPr>
          <w:p w:rsidR="00336D1F" w:rsidRDefault="00336D1F" w:rsidP="002C3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2C6B8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_x0000_s1032" style="position:absolute;margin-left:169.5pt;margin-top:14.35pt;width:22.5pt;height:29.25pt;z-index:251652608;mso-position-horizontal-relative:text;mso-position-vertical-relative:text" fillcolor="black [3213]"/>
              </w:pict>
            </w: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_x0000_s1031" style="position:absolute;margin-left:141pt;margin-top:14.35pt;width:22.5pt;height:29.25pt;z-index:251653632;mso-position-horizontal-relative:text;mso-position-vertical-relative:text" fillcolor="#00b050"/>
              </w:pict>
            </w: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_x0000_s1030" style="position:absolute;margin-left:112.5pt;margin-top:14.35pt;width:22.5pt;height:29.25pt;z-index:251654656;mso-position-horizontal-relative:text;mso-position-vertical-relative:text" fillcolor="red"/>
              </w:pict>
            </w: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_x0000_s1029" style="position:absolute;margin-left:84pt;margin-top:14.35pt;width:22.5pt;height:29.25pt;z-index:251655680;mso-position-horizontal-relative:text;mso-position-vertical-relative:text" fillcolor="yellow"/>
              </w:pict>
            </w: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_x0000_s1028" style="position:absolute;margin-left:55.5pt;margin-top:14.35pt;width:22.5pt;height:29.25pt;z-index:251656704;mso-position-horizontal-relative:text;mso-position-vertical-relative:text" fillcolor="#c60"/>
              </w:pict>
            </w: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_x0000_s1027" style="position:absolute;margin-left:27pt;margin-top:14.35pt;width:22.5pt;height:29.25pt;z-index:251657728;mso-position-horizontal-relative:text;mso-position-vertical-relative:text" fillcolor="white [3212]" strokecolor="black [3213]"/>
              </w:pict>
            </w:r>
            <w:r w:rsidR="00336D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Видзӧдлӧй пӧв вылӧ. Висьталам хорӧн рӧмъяссӧ. Назовём цвета.</w:t>
            </w:r>
          </w:p>
          <w:p w:rsidR="00336D1F" w:rsidRDefault="002C6B8F" w:rsidP="002C3628">
            <w:pPr>
              <w:tabs>
                <w:tab w:val="left" w:pos="341"/>
              </w:tabs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_x0000_s1026" style="position:absolute;margin-left:-.75pt;margin-top:.55pt;width:22.5pt;height:29.25pt;z-index:251658752" fillcolor="#0070c0" strokecolor="black [3213]"/>
              </w:pict>
            </w:r>
          </w:p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94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Лӧз, еджыд, мугӧм /руд, кольквиж, гӧрд, турунвиж, сьӧд</w:t>
            </w: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/>
          </w:tcPr>
          <w:p w:rsidR="00336D1F" w:rsidRDefault="00336D1F" w:rsidP="002C3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А ывла вылын кутшӧм рӧм медуна? А какого цвета больше всего на улице?</w:t>
            </w:r>
          </w:p>
        </w:tc>
        <w:tc>
          <w:tcPr>
            <w:tcW w:w="3294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Еджыд </w:t>
            </w:r>
          </w:p>
        </w:tc>
      </w:tr>
      <w:tr w:rsidR="00336D1F" w:rsidRPr="0074025A" w:rsidTr="002C3628">
        <w:trPr>
          <w:trHeight w:val="268"/>
        </w:trPr>
        <w:tc>
          <w:tcPr>
            <w:tcW w:w="2309" w:type="dxa"/>
            <w:vMerge/>
          </w:tcPr>
          <w:p w:rsidR="00336D1F" w:rsidRDefault="00336D1F" w:rsidP="002C3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Бур. Молодечьяс!</w:t>
            </w:r>
          </w:p>
        </w:tc>
        <w:tc>
          <w:tcPr>
            <w:tcW w:w="3294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85"/>
        </w:trPr>
        <w:tc>
          <w:tcPr>
            <w:tcW w:w="2309" w:type="dxa"/>
            <w:vMerge w:val="restart"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Тöдöмлун актуализируйтöм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Мог</w:t>
            </w:r>
            <w:r w:rsidRPr="007402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-тӧд вылӧ уськӧдны лыдпасъяс</w:t>
            </w:r>
          </w:p>
          <w:p w:rsidR="00336D1F" w:rsidRPr="00660C27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-тӧд вылӧ уськӧдны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воддза урокъяс вылын велӧдӧм кывъяс</w:t>
            </w:r>
          </w:p>
        </w:tc>
        <w:tc>
          <w:tcPr>
            <w:tcW w:w="2052" w:type="dxa"/>
            <w:vMerge w:val="restart"/>
          </w:tcPr>
          <w:p w:rsidR="00336D1F" w:rsidRDefault="002C6B8F" w:rsidP="002C3628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6pt;margin-top:47.15pt;width:19.5pt;height:0;z-index:251659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10pt;margin-top:19.4pt;width:19.5pt;height:0;z-index:251660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10pt;margin-top:5.15pt;width:19.5pt;height:0;z-index:251661824;mso-position-horizontal-relative:text;mso-position-vertical-relative:text" o:connectortype="straight">
                  <v:stroke endarrow="block"/>
                </v:shape>
              </w:pict>
            </w:r>
            <w:r w:rsidR="00336D1F">
              <w:rPr>
                <w:rFonts w:ascii="Times New Roman" w:hAnsi="Times New Roman" w:cs="Times New Roman"/>
                <w:b/>
                <w:sz w:val="24"/>
                <w:szCs w:val="24"/>
              </w:rPr>
              <w:t>1         10</w:t>
            </w:r>
          </w:p>
          <w:p w:rsidR="00336D1F" w:rsidRDefault="00336D1F" w:rsidP="002C3628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5         10</w:t>
            </w:r>
          </w:p>
          <w:p w:rsidR="00336D1F" w:rsidRDefault="002C6B8F" w:rsidP="002C3628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10pt;margin-top:6.6pt;width:19.5pt;height:0;z-index:251662848" o:connectortype="straight">
                  <v:stroke endarrow="block"/>
                </v:shape>
              </w:pict>
            </w:r>
            <w:r w:rsidR="00336D1F">
              <w:rPr>
                <w:rFonts w:ascii="Times New Roman" w:hAnsi="Times New Roman" w:cs="Times New Roman"/>
                <w:b/>
                <w:sz w:val="24"/>
                <w:szCs w:val="24"/>
              </w:rPr>
              <w:t>5          1</w:t>
            </w:r>
          </w:p>
          <w:p w:rsidR="00336D1F" w:rsidRDefault="00336D1F" w:rsidP="002C3628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10         1</w:t>
            </w:r>
          </w:p>
          <w:p w:rsidR="00336D1F" w:rsidRDefault="00336D1F" w:rsidP="002C3628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D1F" w:rsidRPr="00AC04E3" w:rsidRDefault="00336D1F" w:rsidP="002C3628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5878CB" w:rsidRDefault="00336D1F" w:rsidP="002C3628">
            <w:pPr>
              <w:pStyle w:val="a4"/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Лыдпасъяс висьталӧм</w:t>
            </w:r>
          </w:p>
        </w:tc>
        <w:tc>
          <w:tcPr>
            <w:tcW w:w="3294" w:type="dxa"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8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Default="00336D1F" w:rsidP="002C3628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А ӧні ми тіянкӧд тӧд вылӧ уськӧдам лыдпасъяс ӧтиксянь дасӧдз.</w:t>
            </w:r>
          </w:p>
          <w:p w:rsidR="00336D1F" w:rsidRPr="0074025A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Сейчас мы вспомним с вами числа от одного до десяти. </w:t>
            </w:r>
          </w:p>
        </w:tc>
        <w:tc>
          <w:tcPr>
            <w:tcW w:w="3294" w:type="dxa"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8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6B8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Лыддям ӧтлаын ӧтисянь дасӧдз</w:t>
            </w:r>
          </w:p>
        </w:tc>
        <w:tc>
          <w:tcPr>
            <w:tcW w:w="3294" w:type="dxa"/>
          </w:tcPr>
          <w:p w:rsidR="00336D1F" w:rsidRPr="009764F5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F5">
              <w:rPr>
                <w:rFonts w:ascii="Times New Roman" w:hAnsi="Times New Roman" w:cs="Times New Roman"/>
                <w:sz w:val="24"/>
                <w:szCs w:val="24"/>
              </w:rPr>
              <w:t>Ӧтик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кык, куим, нёль, вит, квайт, сизим, кӧкъямыс, ӧкмыс, дас</w:t>
            </w:r>
          </w:p>
        </w:tc>
      </w:tr>
      <w:tr w:rsidR="00336D1F" w:rsidRPr="0074025A" w:rsidTr="002C3628">
        <w:trPr>
          <w:trHeight w:val="28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Первая колонка считает от 5 до 10</w:t>
            </w:r>
          </w:p>
        </w:tc>
        <w:tc>
          <w:tcPr>
            <w:tcW w:w="3294" w:type="dxa"/>
          </w:tcPr>
          <w:p w:rsidR="00336D1F" w:rsidRPr="009764F5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Вит, квайт, сизим, кӧкъямыс, ӧкмыс, дас</w:t>
            </w:r>
          </w:p>
        </w:tc>
      </w:tr>
      <w:tr w:rsidR="00336D1F" w:rsidRPr="0074025A" w:rsidTr="002C3628">
        <w:trPr>
          <w:trHeight w:val="28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Вторая колонка считает от 5 до 1</w:t>
            </w:r>
          </w:p>
        </w:tc>
        <w:tc>
          <w:tcPr>
            <w:tcW w:w="3294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Вит, нёль, куим, кык, ӧтик </w:t>
            </w:r>
          </w:p>
        </w:tc>
      </w:tr>
      <w:tr w:rsidR="00336D1F" w:rsidRPr="0074025A" w:rsidTr="002C3628">
        <w:trPr>
          <w:trHeight w:val="854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Ӧтлаын лыддям дассянь ӧтиӧдз.</w:t>
            </w:r>
          </w:p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94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Дас,   ӧкмыс,  кӧкъямыс,  сизим,  квайт,  вит,   нёль,  куим,  кык, ӧ</w:t>
            </w:r>
            <w:r w:rsidRPr="009764F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D1F" w:rsidRPr="0074025A" w:rsidTr="002C3628">
        <w:trPr>
          <w:trHeight w:val="7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Молодечьяс!  Мый ми тіянкӧд тӧд вылӧ уськӧдім? Что мы с вами вспомнили? </w:t>
            </w:r>
          </w:p>
        </w:tc>
        <w:tc>
          <w:tcPr>
            <w:tcW w:w="3294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3A83">
              <w:rPr>
                <w:rFonts w:ascii="Times New Roman" w:hAnsi="Times New Roman" w:cs="Times New Roman"/>
                <w:sz w:val="24"/>
                <w:szCs w:val="24"/>
              </w:rPr>
              <w:t>пасъяс</w:t>
            </w:r>
          </w:p>
        </w:tc>
      </w:tr>
      <w:tr w:rsidR="00336D1F" w:rsidRPr="0074025A" w:rsidTr="002C3628">
        <w:trPr>
          <w:trHeight w:val="7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5878CB" w:rsidRDefault="00336D1F" w:rsidP="002C362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Кроссворд  тӧдмалӧм</w:t>
            </w:r>
          </w:p>
        </w:tc>
        <w:tc>
          <w:tcPr>
            <w:tcW w:w="3294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7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Ӧні кутам уджавны параӧн. Вспомним, как нужно работать в паре?</w:t>
            </w:r>
          </w:p>
        </w:tc>
        <w:tc>
          <w:tcPr>
            <w:tcW w:w="3294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Лӧня – тихо</w:t>
            </w:r>
          </w:p>
          <w:p w:rsidR="00336D1F" w:rsidRPr="005B3A83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Ӧтлаын – вместе </w:t>
            </w:r>
          </w:p>
        </w:tc>
      </w:tr>
      <w:tr w:rsidR="00336D1F" w:rsidRPr="0074025A" w:rsidTr="002C3628">
        <w:trPr>
          <w:trHeight w:val="7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Быдӧнлӧн парта вылын кроссворд. Вам нужно вписать в кроссворд слова на коми языке, чтобы разгадать ключевое слово. </w:t>
            </w:r>
          </w:p>
        </w:tc>
        <w:tc>
          <w:tcPr>
            <w:tcW w:w="3294" w:type="dxa"/>
          </w:tcPr>
          <w:p w:rsidR="00336D1F" w:rsidRPr="005B3A83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3502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E6562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Кроссворд</w:t>
            </w:r>
          </w:p>
          <w:p w:rsidR="00336D1F" w:rsidRPr="00140C8E" w:rsidRDefault="00336D1F" w:rsidP="002C3628">
            <w:pPr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31"/>
              <w:gridCol w:w="551"/>
              <w:gridCol w:w="582"/>
              <w:gridCol w:w="583"/>
              <w:gridCol w:w="582"/>
              <w:gridCol w:w="614"/>
              <w:gridCol w:w="604"/>
              <w:gridCol w:w="582"/>
              <w:gridCol w:w="607"/>
              <w:gridCol w:w="582"/>
              <w:gridCol w:w="516"/>
              <w:gridCol w:w="516"/>
              <w:gridCol w:w="493"/>
              <w:gridCol w:w="516"/>
            </w:tblGrid>
            <w:tr w:rsidR="00336D1F" w:rsidTr="002C3628">
              <w:tc>
                <w:tcPr>
                  <w:tcW w:w="534" w:type="dxa"/>
                  <w:tcBorders>
                    <w:top w:val="nil"/>
                    <w:left w:val="nil"/>
                    <w:bottom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1.</w:t>
                  </w:r>
                </w:p>
              </w:tc>
              <w:tc>
                <w:tcPr>
                  <w:tcW w:w="556" w:type="dxa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Ч</w:t>
                  </w:r>
                </w:p>
              </w:tc>
              <w:tc>
                <w:tcPr>
                  <w:tcW w:w="587" w:type="dxa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У</w:t>
                  </w:r>
                </w:p>
              </w:tc>
              <w:tc>
                <w:tcPr>
                  <w:tcW w:w="587" w:type="dxa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Ж</w:t>
                  </w:r>
                </w:p>
              </w:tc>
              <w:tc>
                <w:tcPr>
                  <w:tcW w:w="587" w:type="dxa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Ӧ</w:t>
                  </w:r>
                </w:p>
              </w:tc>
              <w:tc>
                <w:tcPr>
                  <w:tcW w:w="619" w:type="dxa"/>
                  <w:shd w:val="clear" w:color="auto" w:fill="FDE9D9" w:themeFill="accent6" w:themeFillTint="33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М</w:t>
                  </w:r>
                </w:p>
              </w:tc>
              <w:tc>
                <w:tcPr>
                  <w:tcW w:w="4451" w:type="dxa"/>
                  <w:gridSpan w:val="8"/>
                  <w:tcBorders>
                    <w:top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336D1F" w:rsidTr="002C3628">
              <w:trPr>
                <w:gridBefore w:val="3"/>
                <w:wBefore w:w="1677" w:type="dxa"/>
              </w:trPr>
              <w:tc>
                <w:tcPr>
                  <w:tcW w:w="587" w:type="dxa"/>
                  <w:tcBorders>
                    <w:left w:val="nil"/>
                    <w:bottom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2.</w:t>
                  </w:r>
                </w:p>
              </w:tc>
              <w:tc>
                <w:tcPr>
                  <w:tcW w:w="587" w:type="dxa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В</w:t>
                  </w:r>
                </w:p>
              </w:tc>
              <w:tc>
                <w:tcPr>
                  <w:tcW w:w="619" w:type="dxa"/>
                  <w:shd w:val="clear" w:color="auto" w:fill="FDE9D9" w:themeFill="accent6" w:themeFillTint="33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Е</w:t>
                  </w:r>
                </w:p>
              </w:tc>
              <w:tc>
                <w:tcPr>
                  <w:tcW w:w="609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Л</w:t>
                  </w:r>
                </w:p>
              </w:tc>
              <w:tc>
                <w:tcPr>
                  <w:tcW w:w="587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Ӧ</w:t>
                  </w:r>
                </w:p>
              </w:tc>
              <w:tc>
                <w:tcPr>
                  <w:tcW w:w="612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Д</w:t>
                  </w:r>
                </w:p>
              </w:tc>
              <w:tc>
                <w:tcPr>
                  <w:tcW w:w="587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Ч</w:t>
                  </w:r>
                </w:p>
              </w:tc>
              <w:tc>
                <w:tcPr>
                  <w:tcW w:w="519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А</w:t>
                  </w:r>
                </w:p>
              </w:tc>
              <w:tc>
                <w:tcPr>
                  <w:tcW w:w="519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Н</w:t>
                  </w:r>
                </w:p>
              </w:tc>
              <w:tc>
                <w:tcPr>
                  <w:tcW w:w="499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і</w:t>
                  </w:r>
                </w:p>
              </w:tc>
              <w:tc>
                <w:tcPr>
                  <w:tcW w:w="519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Н</w:t>
                  </w:r>
                </w:p>
              </w:tc>
            </w:tr>
            <w:tr w:rsidR="00336D1F" w:rsidTr="002C3628">
              <w:tc>
                <w:tcPr>
                  <w:tcW w:w="2851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                                     </w:t>
                  </w: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3.</w:t>
                  </w:r>
                </w:p>
              </w:tc>
              <w:tc>
                <w:tcPr>
                  <w:tcW w:w="619" w:type="dxa"/>
                  <w:shd w:val="clear" w:color="auto" w:fill="FDE9D9" w:themeFill="accent6" w:themeFillTint="33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Н</w:t>
                  </w:r>
                </w:p>
              </w:tc>
              <w:tc>
                <w:tcPr>
                  <w:tcW w:w="609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Ы</w:t>
                  </w:r>
                </w:p>
              </w:tc>
              <w:tc>
                <w:tcPr>
                  <w:tcW w:w="587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В</w:t>
                  </w:r>
                </w:p>
              </w:tc>
              <w:tc>
                <w:tcPr>
                  <w:tcW w:w="612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К</w:t>
                  </w:r>
                </w:p>
              </w:tc>
              <w:tc>
                <w:tcPr>
                  <w:tcW w:w="587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А</w:t>
                  </w:r>
                </w:p>
              </w:tc>
              <w:tc>
                <w:tcPr>
                  <w:tcW w:w="2056" w:type="dxa"/>
                  <w:gridSpan w:val="4"/>
                  <w:tcBorders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336D1F" w:rsidTr="002C3628">
              <w:tc>
                <w:tcPr>
                  <w:tcW w:w="534" w:type="dxa"/>
                  <w:tcBorders>
                    <w:top w:val="nil"/>
                    <w:left w:val="nil"/>
                    <w:bottom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4.</w:t>
                  </w:r>
                </w:p>
              </w:tc>
              <w:tc>
                <w:tcPr>
                  <w:tcW w:w="556" w:type="dxa"/>
                  <w:tcBorders>
                    <w:bottom w:val="single" w:sz="4" w:space="0" w:color="auto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З</w:t>
                  </w:r>
                </w:p>
              </w:tc>
              <w:tc>
                <w:tcPr>
                  <w:tcW w:w="587" w:type="dxa"/>
                  <w:tcBorders>
                    <w:bottom w:val="single" w:sz="4" w:space="0" w:color="auto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О</w:t>
                  </w:r>
                </w:p>
              </w:tc>
              <w:tc>
                <w:tcPr>
                  <w:tcW w:w="587" w:type="dxa"/>
                  <w:tcBorders>
                    <w:bottom w:val="single" w:sz="4" w:space="0" w:color="auto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Н</w:t>
                  </w:r>
                </w:p>
              </w:tc>
              <w:tc>
                <w:tcPr>
                  <w:tcW w:w="587" w:type="dxa"/>
                  <w:tcBorders>
                    <w:bottom w:val="single" w:sz="4" w:space="0" w:color="auto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К</w:t>
                  </w:r>
                </w:p>
              </w:tc>
              <w:tc>
                <w:tcPr>
                  <w:tcW w:w="619" w:type="dxa"/>
                  <w:shd w:val="clear" w:color="auto" w:fill="FDE9D9" w:themeFill="accent6" w:themeFillTint="33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А</w:t>
                  </w:r>
                </w:p>
              </w:tc>
              <w:tc>
                <w:tcPr>
                  <w:tcW w:w="4451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336D1F" w:rsidTr="002C3628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56" w:type="dxa"/>
                  <w:tcBorders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  <w:bottom w:val="nil"/>
                  </w:tcBorders>
                </w:tcPr>
                <w:p w:rsidR="00336D1F" w:rsidRPr="00394895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394895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5.</w:t>
                  </w:r>
                </w:p>
              </w:tc>
              <w:tc>
                <w:tcPr>
                  <w:tcW w:w="619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М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336D1F" w:rsidTr="002C3628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336D1F" w:rsidTr="002C3628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336D1F" w:rsidRPr="00394895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394895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6.</w:t>
                  </w:r>
                </w:p>
              </w:tc>
              <w:tc>
                <w:tcPr>
                  <w:tcW w:w="619" w:type="dxa"/>
                  <w:shd w:val="clear" w:color="auto" w:fill="FDE9D9" w:themeFill="accent6" w:themeFillTint="33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Ё</w:t>
                  </w:r>
                </w:p>
              </w:tc>
              <w:tc>
                <w:tcPr>
                  <w:tcW w:w="60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336D1F" w:rsidTr="002C3628">
              <w:tc>
                <w:tcPr>
                  <w:tcW w:w="5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           7</w:t>
                  </w: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В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О</w:t>
                  </w:r>
                </w:p>
              </w:tc>
              <w:tc>
                <w:tcPr>
                  <w:tcW w:w="619" w:type="dxa"/>
                  <w:shd w:val="clear" w:color="auto" w:fill="FDE9D9" w:themeFill="accent6" w:themeFillTint="33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Р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С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А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М</w:t>
                  </w:r>
                </w:p>
              </w:tc>
              <w:tc>
                <w:tcPr>
                  <w:tcW w:w="2643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336D1F" w:rsidTr="002C3628">
              <w:trPr>
                <w:gridAfter w:val="4"/>
                <w:wAfter w:w="2056" w:type="dxa"/>
              </w:trPr>
              <w:tc>
                <w:tcPr>
                  <w:tcW w:w="53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730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                     8</w:t>
                  </w: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.</w:t>
                  </w:r>
                </w:p>
              </w:tc>
              <w:tc>
                <w:tcPr>
                  <w:tcW w:w="587" w:type="dxa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Ӧ</w:t>
                  </w:r>
                </w:p>
              </w:tc>
              <w:tc>
                <w:tcPr>
                  <w:tcW w:w="619" w:type="dxa"/>
                  <w:shd w:val="clear" w:color="auto" w:fill="FDE9D9" w:themeFill="accent6" w:themeFillTint="33"/>
                </w:tcPr>
                <w:p w:rsidR="00336D1F" w:rsidRPr="00E65623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6562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Т</w:t>
                  </w:r>
                </w:p>
              </w:tc>
              <w:tc>
                <w:tcPr>
                  <w:tcW w:w="609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Л</w:t>
                  </w:r>
                </w:p>
              </w:tc>
              <w:tc>
                <w:tcPr>
                  <w:tcW w:w="587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А</w:t>
                  </w:r>
                </w:p>
              </w:tc>
              <w:tc>
                <w:tcPr>
                  <w:tcW w:w="612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Ы</w:t>
                  </w:r>
                </w:p>
              </w:tc>
              <w:tc>
                <w:tcPr>
                  <w:tcW w:w="587" w:type="dxa"/>
                </w:tcPr>
                <w:p w:rsidR="00336D1F" w:rsidRDefault="00336D1F" w:rsidP="002C6B8F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>Н</w:t>
                  </w:r>
                </w:p>
              </w:tc>
            </w:tr>
          </w:tbl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 Лицо</w:t>
            </w:r>
          </w:p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 Школа</w:t>
            </w:r>
          </w:p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 Девочка</w:t>
            </w:r>
          </w:p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 Мальчик</w:t>
            </w:r>
          </w:p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 Человек</w:t>
            </w:r>
          </w:p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 Седьмая буква алфавит</w:t>
            </w:r>
          </w:p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7. Играем</w:t>
            </w:r>
          </w:p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 Вместе</w:t>
            </w:r>
          </w:p>
        </w:tc>
        <w:tc>
          <w:tcPr>
            <w:tcW w:w="3294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19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Мый артмис? Какое ключевое слово получилось? Переведите.</w:t>
            </w:r>
          </w:p>
        </w:tc>
        <w:tc>
          <w:tcPr>
            <w:tcW w:w="3294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Менам ёрт – мой друг</w:t>
            </w:r>
          </w:p>
        </w:tc>
      </w:tr>
      <w:tr w:rsidR="00336D1F" w:rsidRPr="0074025A" w:rsidTr="002C3628">
        <w:trPr>
          <w:trHeight w:val="7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тіян эм ёрт? А у вас есть друг?</w:t>
            </w:r>
          </w:p>
        </w:tc>
        <w:tc>
          <w:tcPr>
            <w:tcW w:w="3294" w:type="dxa"/>
          </w:tcPr>
          <w:p w:rsidR="00336D1F" w:rsidRPr="005B3A83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6D1F" w:rsidRPr="0074025A" w:rsidTr="002C3628">
        <w:trPr>
          <w:trHeight w:val="71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Коді кӧсйӧ висьтавны сы йыылсь. Кто хочет рассказать о своём друге?  </w:t>
            </w:r>
            <w:r w:rsidRPr="004A5501">
              <w:rPr>
                <w:rFonts w:ascii="Times New Roman" w:hAnsi="Times New Roman" w:cs="Times New Roman"/>
                <w:sz w:val="24"/>
                <w:szCs w:val="24"/>
              </w:rPr>
              <w:t>На каком языке?</w:t>
            </w:r>
          </w:p>
        </w:tc>
        <w:tc>
          <w:tcPr>
            <w:tcW w:w="3294" w:type="dxa"/>
          </w:tcPr>
          <w:p w:rsidR="00336D1F" w:rsidRPr="005B3A83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27"/>
        </w:trPr>
        <w:tc>
          <w:tcPr>
            <w:tcW w:w="2309" w:type="dxa"/>
            <w:vMerge w:val="restart"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</w:t>
            </w: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ема, могъяс индöм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Мог</w:t>
            </w:r>
            <w:r w:rsidRPr="007402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индыны уроклысь тема да могъяс</w:t>
            </w:r>
          </w:p>
        </w:tc>
        <w:tc>
          <w:tcPr>
            <w:tcW w:w="2052" w:type="dxa"/>
            <w:vMerge w:val="restart"/>
          </w:tcPr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Тема. </w:t>
            </w:r>
            <w:r w:rsidRPr="002D0A6F">
              <w:rPr>
                <w:rFonts w:ascii="Times New Roman" w:hAnsi="Times New Roman" w:cs="Times New Roman"/>
                <w:sz w:val="24"/>
                <w:szCs w:val="24"/>
              </w:rPr>
              <w:t>Менам  ёрт</w:t>
            </w:r>
          </w:p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Могъяс: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1.Лӧсьӧдны план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2.Лӧсьӧдны текст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3.Лыддьыны текст класс водзын</w:t>
            </w:r>
          </w:p>
          <w:p w:rsidR="00336D1F" w:rsidRPr="002D0A6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4.Донъявны артмӧм текст</w:t>
            </w: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Висьталіс комиӧн:</w:t>
            </w:r>
          </w:p>
          <w:p w:rsidR="00336D1F" w:rsidRPr="00B208DC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Получился ли крисивый, понятный текст?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36D1F" w:rsidRPr="0074025A" w:rsidTr="002C3628">
        <w:trPr>
          <w:trHeight w:val="127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Висьталіс рочӧн: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Молодеч! А миян ӧні кутшӧм урок?</w:t>
            </w:r>
          </w:p>
          <w:p w:rsidR="00336D1F" w:rsidRPr="00967902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Сідзкӧ, кутшӧм кыв вылын колӧ сёрнитны?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 кыв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 кыв вылын</w:t>
            </w:r>
          </w:p>
        </w:tc>
      </w:tr>
      <w:tr w:rsidR="00336D1F" w:rsidRPr="0074025A" w:rsidTr="002C3628">
        <w:trPr>
          <w:trHeight w:val="127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967902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вы думаете, какова тема нашего урока?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Менам ёрт</w:t>
            </w:r>
          </w:p>
        </w:tc>
      </w:tr>
      <w:tr w:rsidR="00336D1F" w:rsidRPr="0074025A" w:rsidTr="002C3628">
        <w:trPr>
          <w:trHeight w:val="121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967902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Давайте определим задачи нашего урока. Пуктам могъяс.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27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967902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нам нужно составить, чтобы написать текст?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</w:tr>
      <w:tr w:rsidR="00336D1F" w:rsidRPr="0074025A" w:rsidTr="002C3628">
        <w:trPr>
          <w:trHeight w:val="127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Лӧсьӧдам план. Сы бӧрся мый вӧчам? Потом что будем делать?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Составим текст</w:t>
            </w:r>
          </w:p>
        </w:tc>
      </w:tr>
      <w:tr w:rsidR="00336D1F" w:rsidRPr="0074025A" w:rsidTr="002C3628">
        <w:trPr>
          <w:trHeight w:val="127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Лӧсьӧдам текст. И потом?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Прочитаем текст перед классом</w:t>
            </w:r>
          </w:p>
        </w:tc>
      </w:tr>
      <w:tr w:rsidR="00336D1F" w:rsidRPr="0074025A" w:rsidTr="002C3628">
        <w:trPr>
          <w:trHeight w:val="268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4A5501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Да. И дерт жӧ, донъялам, оценим, ёртъяслысь текстъяссӧ. 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81"/>
        </w:trPr>
        <w:tc>
          <w:tcPr>
            <w:tcW w:w="2309" w:type="dxa"/>
            <w:vMerge w:val="restart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Текст лӧсьдӧм да гижӧм кежлӧ дасьтысяна уджъяс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Мог: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E28F4">
              <w:rPr>
                <w:rFonts w:ascii="Times New Roman" w:hAnsi="Times New Roman" w:cs="Times New Roman"/>
                <w:sz w:val="24"/>
                <w:szCs w:val="24"/>
              </w:rPr>
              <w:t>лыддьын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да вуджӧдны сетӧм текст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нимтыны текст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тӧд вылӧ уськӧдны а суффикса кывбердъяслысь гижанног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тӧд вылӧ уськӧдны ворсӧмъяс нимъясын суффиксъяс гижанног</w:t>
            </w:r>
          </w:p>
          <w:p w:rsidR="00336D1F" w:rsidRPr="00EE28F4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336D1F" w:rsidRPr="00B95B9D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D">
              <w:rPr>
                <w:rFonts w:ascii="Times New Roman" w:hAnsi="Times New Roman" w:cs="Times New Roman"/>
                <w:sz w:val="24"/>
                <w:szCs w:val="24"/>
              </w:rPr>
              <w:t>туша</w:t>
            </w:r>
            <w:r w:rsidRPr="00B95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</w:p>
          <w:p w:rsidR="00336D1F" w:rsidRPr="00B95B9D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D">
              <w:rPr>
                <w:rFonts w:ascii="Times New Roman" w:hAnsi="Times New Roman" w:cs="Times New Roman"/>
                <w:sz w:val="24"/>
                <w:szCs w:val="24"/>
              </w:rPr>
              <w:t>юрси</w:t>
            </w:r>
            <w:r w:rsidRPr="00B95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</w:p>
          <w:p w:rsidR="00336D1F" w:rsidRPr="00B95B9D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D">
              <w:rPr>
                <w:rFonts w:ascii="Times New Roman" w:hAnsi="Times New Roman" w:cs="Times New Roman"/>
                <w:sz w:val="24"/>
                <w:szCs w:val="24"/>
              </w:rPr>
              <w:t>чужӧм</w:t>
            </w:r>
            <w:r w:rsidRPr="00B95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</w:p>
          <w:p w:rsidR="00336D1F" w:rsidRPr="00B95B9D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D">
              <w:rPr>
                <w:rFonts w:ascii="Times New Roman" w:hAnsi="Times New Roman" w:cs="Times New Roman"/>
                <w:sz w:val="24"/>
                <w:szCs w:val="24"/>
              </w:rPr>
              <w:t>синм</w:t>
            </w:r>
            <w:r w:rsidRPr="00B95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</w:p>
          <w:p w:rsidR="00336D1F" w:rsidRPr="00B95B9D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D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r w:rsidRPr="00B95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D1F" w:rsidRPr="00B95B9D" w:rsidRDefault="00336D1F" w:rsidP="002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B95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ысь</w:t>
            </w:r>
          </w:p>
          <w:p w:rsidR="00336D1F" w:rsidRPr="00967902" w:rsidRDefault="00336D1F" w:rsidP="002C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9D"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r w:rsidRPr="00B95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ӧн</w:t>
            </w:r>
          </w:p>
        </w:tc>
        <w:tc>
          <w:tcPr>
            <w:tcW w:w="8080" w:type="dxa"/>
          </w:tcPr>
          <w:p w:rsidR="00336D1F" w:rsidRPr="00D54996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4996">
              <w:rPr>
                <w:rFonts w:ascii="Times New Roman" w:hAnsi="Times New Roman" w:cs="Times New Roman"/>
                <w:sz w:val="24"/>
                <w:szCs w:val="24"/>
              </w:rPr>
              <w:t xml:space="preserve"> Какие части речи мы будем использовать в описательном тексте?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Прилагательные</w:t>
            </w:r>
          </w:p>
        </w:tc>
      </w:tr>
      <w:tr w:rsidR="00336D1F" w:rsidRPr="0074025A" w:rsidTr="002C3628">
        <w:trPr>
          <w:trHeight w:val="96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D54996" w:rsidRDefault="00336D1F" w:rsidP="002C362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9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Содты колана кывбердъяс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53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967902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Аддзӧй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парта вылысь Карточка № 1. Прочитаем слова. Переведём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11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 № 1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  тушаа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 ___________ чужӧма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 ___________ юрсиа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 ___________ синма</w:t>
            </w:r>
          </w:p>
          <w:p w:rsidR="00336D1F" w:rsidRPr="00967902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 ___________ ныра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тушаа – с ростом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чужӧма – с лицом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юрсиа – с волосами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синма – с глазами</w:t>
            </w:r>
          </w:p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ныра – с носом</w:t>
            </w:r>
          </w:p>
        </w:tc>
      </w:tr>
      <w:tr w:rsidR="00336D1F" w:rsidRPr="0074025A" w:rsidTr="002C3628">
        <w:trPr>
          <w:trHeight w:val="111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Видзӧдлӧй, кыдзи гижсьӧны кывъяс. Обратите внимание, что слово после прилагательных пишется с суффиксом А. Выделите его на карточках. Суффикс –А – обозначает с наличие предмета  С.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11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Вам нужно добавить вместе пропусков прилагательные. Но выбрать нужно человека из класса или описать себя. То есть вы выбираете одного человека из класса и описываете его, а потом будем угадывать, кого вы загадали. 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340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F37660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7660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с каким значением можно добавить? </w:t>
            </w:r>
          </w:p>
        </w:tc>
        <w:tc>
          <w:tcPr>
            <w:tcW w:w="3294" w:type="dxa"/>
          </w:tcPr>
          <w:p w:rsidR="00336D1F" w:rsidRPr="00F37660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60">
              <w:rPr>
                <w:rFonts w:ascii="Times New Roman" w:hAnsi="Times New Roman" w:cs="Times New Roman"/>
                <w:sz w:val="24"/>
                <w:szCs w:val="24"/>
              </w:rPr>
              <w:t>Форма, размер, цвет</w:t>
            </w:r>
          </w:p>
        </w:tc>
      </w:tr>
      <w:tr w:rsidR="00336D1F" w:rsidRPr="0074025A" w:rsidTr="002C3628">
        <w:trPr>
          <w:trHeight w:val="13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F37660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60">
              <w:rPr>
                <w:rFonts w:ascii="Times New Roman" w:hAnsi="Times New Roman" w:cs="Times New Roman"/>
                <w:sz w:val="24"/>
                <w:szCs w:val="24"/>
              </w:rPr>
              <w:t>Неыджыд/ыджыд/ичӧт тушаа</w:t>
            </w:r>
          </w:p>
          <w:p w:rsidR="00336D1F" w:rsidRPr="00F37660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60">
              <w:rPr>
                <w:rFonts w:ascii="Times New Roman" w:hAnsi="Times New Roman" w:cs="Times New Roman"/>
                <w:sz w:val="24"/>
                <w:szCs w:val="24"/>
              </w:rPr>
              <w:t>Мича гӧгрӧс/кузь чужӧма</w:t>
            </w:r>
          </w:p>
          <w:p w:rsidR="00336D1F" w:rsidRPr="00F37660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60">
              <w:rPr>
                <w:rFonts w:ascii="Times New Roman" w:hAnsi="Times New Roman" w:cs="Times New Roman"/>
                <w:sz w:val="24"/>
                <w:szCs w:val="24"/>
              </w:rPr>
              <w:t>Кузь/дженььыд/еджыд/пемыд/мугӧм/сьӧд юрсиа</w:t>
            </w:r>
          </w:p>
          <w:p w:rsidR="00336D1F" w:rsidRPr="00F37660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60">
              <w:rPr>
                <w:rFonts w:ascii="Times New Roman" w:hAnsi="Times New Roman" w:cs="Times New Roman"/>
                <w:sz w:val="24"/>
                <w:szCs w:val="24"/>
              </w:rPr>
              <w:t>Ичӧтик/ыджыд/лӧз/турунвиж/мугӧм синма</w:t>
            </w:r>
          </w:p>
          <w:p w:rsidR="00336D1F" w:rsidRPr="00F37660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60">
              <w:rPr>
                <w:rFonts w:ascii="Times New Roman" w:hAnsi="Times New Roman" w:cs="Times New Roman"/>
                <w:sz w:val="24"/>
                <w:szCs w:val="24"/>
              </w:rPr>
              <w:t>Ыджыд/ичӧт/веськыд/картупель ныра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F37660" w:rsidRDefault="00336D1F" w:rsidP="002C362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60">
              <w:rPr>
                <w:rFonts w:ascii="Times New Roman" w:hAnsi="Times New Roman" w:cs="Times New Roman"/>
                <w:b/>
                <w:sz w:val="24"/>
                <w:szCs w:val="24"/>
              </w:rPr>
              <w:t>Серпасъясӧн удж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F37660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Сейчас мы с вами вспомним игры – ворсӧмъяс. Вам нужно продолжить предложение: Ми ворсам …  …   -ысь / -öм                                   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Видзӧдлӧ, кутшӧм суфиксъяс гижсьӧны, кор ми висьталам ворсӧмъяс йылысь. Скажите, какие суффиксы пишутся, когда мы говорим об играх?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53397" cy="654826"/>
                  <wp:effectExtent l="0" t="0" r="0" b="0"/>
                  <wp:docPr id="1" name="Рисунок 1" descr="https://avatars.mds.yandex.net/get-pdb/752643/af3fc2c0-47f0-4afc-8645-425fa87e8455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752643/af3fc2c0-47f0-4afc-8645-425fa87e8455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40" cy="66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5398" cy="663929"/>
                  <wp:effectExtent l="0" t="0" r="0" b="0"/>
                  <wp:docPr id="4" name="Рисунок 4" descr="https://rosuchebnik.ru/upload/medialibrary/130/130de352ba7d6c497ca21d5f9928cc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osuchebnik.ru/upload/medialibrary/130/130de352ba7d6c497ca21d5f9928cc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35" cy="66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659010"/>
                  <wp:effectExtent l="0" t="0" r="0" b="0"/>
                  <wp:docPr id="3" name="Рисунок 3" descr="https://s.poembook.ru/theme/8c/b3/05/f1d480a247ff1456bcb30957c02a088dc58cd1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poembook.ru/theme/8c/b3/05/f1d480a247ff1456bcb30957c02a088dc58cd1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67" cy="66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62025" cy="639568"/>
                  <wp:effectExtent l="0" t="0" r="0" b="0"/>
                  <wp:docPr id="5" name="Рисунок 5" descr="https://instagram.fhel5-1.fna.fbcdn.net/v/t51.2885-15/e35/67843552_610843192776637_5153649443020576042_n.jpg?_nc_ht=instagram.fhel5-1.fna.fbcdn.net&amp;se=7&amp;oh=88af2e1d14e8790964164f9de9b63b60&amp;oe=5DFE6ECC&amp;ig_cache_key=MjExNTI3Njc2MDQ4OTQ1ODM4OA%3D%3D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nstagram.fhel5-1.fna.fbcdn.net/v/t51.2885-15/e35/67843552_610843192776637_5153649443020576042_n.jpg?_nc_ht=instagram.fhel5-1.fna.fbcdn.net&amp;se=7&amp;oh=88af2e1d14e8790964164f9de9b63b60&amp;oe=5DFE6ECC&amp;ig_cache_key=MjExNTI3Njc2MDQ4OTQ1ODM4OA%3D%3D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63" cy="64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85825" cy="654654"/>
                  <wp:effectExtent l="0" t="0" r="0" b="0"/>
                  <wp:docPr id="6" name="Рисунок 6" descr="https://mchildren.ru/wp-content/uploads/2016/03/Children_And_Constructor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children.ru/wp-content/uploads/2016/03/Children_And_Constructor_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4"/>
                          <a:stretch/>
                        </pic:blipFill>
                        <pic:spPr bwMode="auto">
                          <a:xfrm>
                            <a:off x="0" y="0"/>
                            <a:ext cx="885724" cy="6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 ворсам футболысь. 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ворсам шахматысь.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ворсам дзебсясьӧмысь.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ворсам куклаӧн.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 ворсам кубикъясӧн. 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-ысь, ӧн</w:t>
            </w:r>
          </w:p>
        </w:tc>
      </w:tr>
      <w:tr w:rsidR="00336D1F" w:rsidRPr="0074025A" w:rsidTr="002C3628">
        <w:trPr>
          <w:trHeight w:val="243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Запомните их. Не забывайте об этом.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A65CF4" w:rsidRDefault="00336D1F" w:rsidP="002C36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Шоййчан здук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Ӧні ставӧн чеччам и неуна шойччыштам. Я вам буду называть и показывать части тела, но я вас буду путать. Вам нужно быть очень внимательными.</w:t>
            </w:r>
          </w:p>
          <w:p w:rsidR="00336D1F" w:rsidRPr="00A65CF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Юр, кок, ныр, вом, пель,  ки, син, чунь, кынӧм</w:t>
            </w:r>
          </w:p>
        </w:tc>
        <w:tc>
          <w:tcPr>
            <w:tcW w:w="3294" w:type="dxa"/>
            <w:vMerge w:val="restart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39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A65CF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Пуксьӧй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294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F37660" w:rsidRDefault="00336D1F" w:rsidP="002C362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Текст лыддьӧм да вуджӧдӧм. 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967902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ТЕКСТ:  Менам эм ёрт. Сійӧс шуӧны Геняӧн. Сійӧ олӧ Усть-Усаын. Сылы 10 арӧс. Геня неыджыд тушаа, сьӧд юрсиа, мугӧм синма зонка. Ми ӧтлаын ветлам велӧдчанінӧ, ӧтлаын ворсам. 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967902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Аддзӧй парта вылысь текстъяс. Лыддьӧй ас кежысь. Прочитайте. 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Челядь лыддьӧны</w:t>
            </w:r>
          </w:p>
        </w:tc>
      </w:tr>
      <w:tr w:rsidR="00336D1F" w:rsidRPr="0074025A" w:rsidTr="002C3628">
        <w:trPr>
          <w:trHeight w:val="2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Вуджӧдам текстсӧ. Лыддям ӧти сёрникузя – вуджӧдам.</w:t>
            </w:r>
          </w:p>
          <w:p w:rsidR="00336D1F" w:rsidRPr="00967902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Переведём текст по предложениям. Читай первое предложение.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Менам эм ёрт. 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Сійӧс шуӧны Геняӧн. 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Сійӧ олӧ Усть-Усаын. 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Сылы 10 арӧс. 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Геня неыджыд тушаа, сьӧд юрсиа, мугӧм синма зонка. 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ӧтлаын ветлам велӧдчанінӧ, ӧтлаын ворсам.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меня есть друг.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зовут Геня.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живёт в Усть-Усе.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Емё 10 лет.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Геня – мальчик небольшого роста с чёрными волосами и коричневыми глазами.</w:t>
            </w:r>
          </w:p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вместе ходим в школу, вместе играем. </w:t>
            </w:r>
          </w:p>
        </w:tc>
      </w:tr>
      <w:tr w:rsidR="00336D1F" w:rsidRPr="0074025A" w:rsidTr="002C3628">
        <w:trPr>
          <w:trHeight w:val="2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Молодечьяс! Кыдзи позьӧ нимтыны текстсӧ? Как можно озаглавить текст?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Менам ёрт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Ёрт</w:t>
            </w:r>
          </w:p>
        </w:tc>
      </w:tr>
      <w:tr w:rsidR="00336D1F" w:rsidRPr="0074025A" w:rsidTr="002C3628">
        <w:trPr>
          <w:trHeight w:val="292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Аддзӧй текстысь юалӧмъяс вылӧ вочакыв. Найдите ответы на мои вопросы в тексте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Как зовут друга автора текста?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Кымын ар Генялы? 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Куда вместе ходит автор с Геней?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Кöнi олö Геня? 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Как выглядит Геня?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Сійӧс шуӧны Геняӧн. 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Сылы 10 арӧс. 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 ӧтлаын ветлам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велӧдчанінӧ.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Сійӧ олӧ Усть-Усаын. </w:t>
            </w:r>
          </w:p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Геня неыджыд тушаа, сьӧд юрсиа, мугӧм синма зонка</w:t>
            </w:r>
          </w:p>
        </w:tc>
      </w:tr>
      <w:tr w:rsidR="00336D1F" w:rsidRPr="0074025A" w:rsidTr="002C3628">
        <w:trPr>
          <w:trHeight w:val="298"/>
        </w:trPr>
        <w:tc>
          <w:tcPr>
            <w:tcW w:w="2309" w:type="dxa"/>
            <w:vMerge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Бур. Молодечьяс!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80"/>
        </w:trPr>
        <w:tc>
          <w:tcPr>
            <w:tcW w:w="2309" w:type="dxa"/>
            <w:vMerge w:val="restart"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7513B">
              <w:rPr>
                <w:rFonts w:ascii="Times New Roman" w:hAnsi="Times New Roman" w:cs="Times New Roman"/>
                <w:b/>
                <w:sz w:val="24"/>
                <w:szCs w:val="24"/>
              </w:rPr>
              <w:t>План лӧсьӧдӧм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D1F" w:rsidRPr="0027513B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лӧсьӧдны текст дорӧ план</w:t>
            </w:r>
          </w:p>
        </w:tc>
        <w:tc>
          <w:tcPr>
            <w:tcW w:w="2052" w:type="dxa"/>
            <w:vMerge w:val="restart"/>
          </w:tcPr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  <w:p w:rsidR="00336D1F" w:rsidRPr="006F6614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1.Ёрт</w:t>
            </w:r>
          </w:p>
          <w:p w:rsidR="00336D1F" w:rsidRPr="006F6614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2.Ним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3.Оланін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4.Арӧс</w:t>
            </w:r>
          </w:p>
          <w:p w:rsidR="00336D1F" w:rsidRPr="006F6614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6F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Ёртлӧн ортсыса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мыгӧр</w:t>
            </w:r>
          </w:p>
          <w:p w:rsidR="00336D1F" w:rsidRDefault="00336D1F" w:rsidP="002C3628">
            <w:pPr>
              <w:ind w:left="2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…</w:t>
            </w:r>
            <w:r w:rsidRPr="006F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тушаа</w:t>
            </w:r>
          </w:p>
          <w:p w:rsidR="00336D1F" w:rsidRDefault="00336D1F" w:rsidP="002C3628">
            <w:pPr>
              <w:ind w:left="2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… чужӧма </w:t>
            </w:r>
          </w:p>
          <w:p w:rsidR="00336D1F" w:rsidRPr="006F6614" w:rsidRDefault="00336D1F" w:rsidP="002C3628">
            <w:pPr>
              <w:ind w:left="2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… юрсиа</w:t>
            </w:r>
          </w:p>
          <w:p w:rsidR="00336D1F" w:rsidRPr="006F6614" w:rsidRDefault="00336D1F" w:rsidP="002C3628">
            <w:pPr>
              <w:ind w:left="2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F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… синма</w:t>
            </w:r>
          </w:p>
          <w:p w:rsidR="00336D1F" w:rsidRPr="006F6614" w:rsidRDefault="00336D1F" w:rsidP="002C3628">
            <w:pPr>
              <w:ind w:left="2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F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…ныра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Сійӧ радейтӧ…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Ми ӧтлаын…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Ми ворсам …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Геня</w:t>
            </w:r>
            <w:r w:rsidRPr="00BF2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ӧн</w:t>
            </w:r>
          </w:p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Усть-Уса</w:t>
            </w:r>
            <w:r w:rsidRPr="00BF2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ын</w:t>
            </w:r>
          </w:p>
        </w:tc>
        <w:tc>
          <w:tcPr>
            <w:tcW w:w="8080" w:type="dxa"/>
          </w:tcPr>
          <w:p w:rsidR="00336D1F" w:rsidRPr="001C4458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Мый колӧ лӧсьӧдны, медым гижны текст? Что нужно составить, чтобы написать текст?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</w:p>
        </w:tc>
      </w:tr>
      <w:tr w:rsidR="00336D1F" w:rsidRPr="0074025A" w:rsidTr="002C3628">
        <w:trPr>
          <w:trHeight w:val="111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1C4458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Составим план нашего текста. Что мы можем рассказать о друге? </w:t>
            </w:r>
          </w:p>
        </w:tc>
        <w:tc>
          <w:tcPr>
            <w:tcW w:w="3294" w:type="dxa"/>
          </w:tcPr>
          <w:p w:rsidR="00336D1F" w:rsidRPr="00F37660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60">
              <w:rPr>
                <w:rFonts w:ascii="Times New Roman" w:hAnsi="Times New Roman" w:cs="Times New Roman"/>
                <w:sz w:val="24"/>
                <w:szCs w:val="24"/>
              </w:rPr>
              <w:t>Назвать 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мя, описать внешность, где живёт, сколько лет, что любит</w:t>
            </w:r>
          </w:p>
        </w:tc>
      </w:tr>
      <w:tr w:rsidR="00336D1F" w:rsidRPr="0074025A" w:rsidTr="002C3628">
        <w:trPr>
          <w:trHeight w:val="111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Первое, что вы должны сказать – что у вас есть друг. Так и назовём первый пунтк плана – 1. Ёрт.</w:t>
            </w:r>
          </w:p>
        </w:tc>
        <w:tc>
          <w:tcPr>
            <w:tcW w:w="3294" w:type="dxa"/>
          </w:tcPr>
          <w:p w:rsidR="00336D1F" w:rsidRPr="00F37660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11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 чём должны сказать потом? </w:t>
            </w:r>
          </w:p>
        </w:tc>
        <w:tc>
          <w:tcPr>
            <w:tcW w:w="3294" w:type="dxa"/>
          </w:tcPr>
          <w:p w:rsidR="00336D1F" w:rsidRPr="00F37660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его имя</w:t>
            </w:r>
          </w:p>
        </w:tc>
      </w:tr>
      <w:tr w:rsidR="00336D1F" w:rsidRPr="0074025A" w:rsidTr="002C3628">
        <w:trPr>
          <w:trHeight w:val="111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Каким будет второй пункт плана?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Ним</w:t>
            </w:r>
          </w:p>
        </w:tc>
      </w:tr>
      <w:tr w:rsidR="00336D1F" w:rsidRPr="0074025A" w:rsidTr="002C3628">
        <w:trPr>
          <w:trHeight w:val="111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Подчеркните в тексте эти слова. Обратите внимание, что имя оканчивается на суффикс -ӧн. Выделите его в тексте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5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чём будем говорить дальше?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он живёт</w:t>
            </w:r>
          </w:p>
        </w:tc>
      </w:tr>
      <w:tr w:rsidR="00336D1F" w:rsidRPr="0074025A" w:rsidTr="002C3628">
        <w:trPr>
          <w:trHeight w:val="30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Каким назовём пункт плана?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Оланін</w:t>
            </w:r>
          </w:p>
        </w:tc>
      </w:tr>
      <w:tr w:rsidR="00336D1F" w:rsidRPr="0074025A" w:rsidTr="002C3628">
        <w:trPr>
          <w:trHeight w:val="21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Обратите внимание, что название города оканчивается на суффикс -ын. Выделите его в тексте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204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Что еще должны сказать о друге? 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ему лет</w:t>
            </w:r>
          </w:p>
        </w:tc>
      </w:tr>
      <w:tr w:rsidR="00336D1F" w:rsidRPr="0074025A" w:rsidTr="002C3628">
        <w:trPr>
          <w:trHeight w:val="268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Назовите 4 пункт плана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Арӧс</w:t>
            </w:r>
          </w:p>
        </w:tc>
      </w:tr>
      <w:tr w:rsidR="00336D1F" w:rsidRPr="0074025A" w:rsidTr="002C3628">
        <w:trPr>
          <w:trHeight w:val="25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дальше будем описывать?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Внешность</w:t>
            </w:r>
          </w:p>
        </w:tc>
      </w:tr>
      <w:tr w:rsidR="00336D1F" w:rsidRPr="0074025A" w:rsidTr="002C3628">
        <w:trPr>
          <w:trHeight w:val="24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Внешность – ортсыса мыгӧр. А что именно?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Рост, глаза, волосы, лицо, нос</w:t>
            </w: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Вспомним, как мы пишем слова после прилагательных в значении с?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суффиксом А</w:t>
            </w:r>
          </w:p>
        </w:tc>
      </w:tr>
      <w:tr w:rsidR="00336D1F" w:rsidRPr="0074025A" w:rsidTr="002C3628">
        <w:trPr>
          <w:trHeight w:val="241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 чём ещё можно рассказать? 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он любит</w:t>
            </w: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скажем по-коми?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Сійӧ радейтӧ…</w:t>
            </w: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что еще можно рассказать о своём друге?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что мы вместе играем</w:t>
            </w:r>
          </w:p>
        </w:tc>
      </w:tr>
      <w:tr w:rsidR="00336D1F" w:rsidRPr="0074025A" w:rsidTr="002C3628">
        <w:trPr>
          <w:trHeight w:val="24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скажем по-коми?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ворсам</w:t>
            </w:r>
          </w:p>
        </w:tc>
      </w:tr>
      <w:tr w:rsidR="00336D1F" w:rsidRPr="0074025A" w:rsidTr="002C3628">
        <w:trPr>
          <w:trHeight w:val="12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мы составили сейчас?</w:t>
            </w:r>
          </w:p>
        </w:tc>
        <w:tc>
          <w:tcPr>
            <w:tcW w:w="3294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</w:tr>
      <w:tr w:rsidR="00336D1F" w:rsidRPr="0074025A" w:rsidTr="002C3628">
        <w:trPr>
          <w:trHeight w:val="15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мыйла колӧ план? Зачем нам нужен план?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по порядку все рассказать, ничего не забыть</w:t>
            </w:r>
          </w:p>
        </w:tc>
      </w:tr>
      <w:tr w:rsidR="00336D1F" w:rsidRPr="0074025A" w:rsidTr="002C3628">
        <w:trPr>
          <w:trHeight w:val="846"/>
        </w:trPr>
        <w:tc>
          <w:tcPr>
            <w:tcW w:w="2309" w:type="dxa"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Текст лӧсьӧдӧм</w:t>
            </w:r>
          </w:p>
          <w:p w:rsidR="00336D1F" w:rsidRPr="005C070E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Мог</w:t>
            </w:r>
            <w:r w:rsidRPr="007402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лӧсьӧдны ёрт йылысь текст </w:t>
            </w:r>
          </w:p>
        </w:tc>
        <w:tc>
          <w:tcPr>
            <w:tcW w:w="2052" w:type="dxa"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967902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Теперь каждый представил своего друга, вспомнил, сколько ему лет, как он выглядит, что любит делать.</w:t>
            </w:r>
          </w:p>
        </w:tc>
        <w:tc>
          <w:tcPr>
            <w:tcW w:w="3294" w:type="dxa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534"/>
        </w:trPr>
        <w:tc>
          <w:tcPr>
            <w:tcW w:w="2309" w:type="dxa"/>
            <w:vMerge w:val="restart"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Текст гижӧм</w:t>
            </w:r>
          </w:p>
        </w:tc>
        <w:tc>
          <w:tcPr>
            <w:tcW w:w="2052" w:type="dxa"/>
            <w:vMerge w:val="restart"/>
          </w:tcPr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Вӧльгым тӧлысь дас коймӧд лун</w:t>
            </w:r>
          </w:p>
          <w:p w:rsidR="00336D1F" w:rsidRPr="00967902" w:rsidRDefault="00336D1F" w:rsidP="002C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Классын удж Менам ёрт</w:t>
            </w: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Восьтам тетрадьяс. Гижам талунъя числӧ. Вӧльгым тӧлысь 13-ӧд лун. Классын удж. Менам ёрт</w:t>
            </w:r>
          </w:p>
        </w:tc>
        <w:tc>
          <w:tcPr>
            <w:tcW w:w="3294" w:type="dxa"/>
            <w:vMerge w:val="restart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55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Default="00336D1F" w:rsidP="002C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Гӧрд стрӧкасянь заводитам гижны ёрт йылысь текст. Вам помогут текст и план, который мы составили. Не забываем про написание суффиксов. </w:t>
            </w:r>
          </w:p>
        </w:tc>
        <w:tc>
          <w:tcPr>
            <w:tcW w:w="3294" w:type="dxa"/>
            <w:vMerge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90"/>
        </w:trPr>
        <w:tc>
          <w:tcPr>
            <w:tcW w:w="2309" w:type="dxa"/>
            <w:vMerge w:val="restart"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9.Гижӧм текст донъялӧм</w:t>
            </w:r>
          </w:p>
        </w:tc>
        <w:tc>
          <w:tcPr>
            <w:tcW w:w="2052" w:type="dxa"/>
            <w:vMerge w:val="restart"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Помалам удж. Заканчиваем работу.</w:t>
            </w:r>
          </w:p>
        </w:tc>
        <w:tc>
          <w:tcPr>
            <w:tcW w:w="3294" w:type="dxa"/>
            <w:vMerge w:val="restart"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90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Аддзӧй парта вылысь Памятка № 1. Лыддьӧ сійӧс. Познакомьтесь с ней.</w:t>
            </w:r>
          </w:p>
        </w:tc>
        <w:tc>
          <w:tcPr>
            <w:tcW w:w="3294" w:type="dxa"/>
            <w:vMerge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6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6A3410" w:rsidRDefault="00336D1F" w:rsidP="002C362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A34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Памятка № 1</w:t>
            </w:r>
          </w:p>
          <w:p w:rsidR="00336D1F" w:rsidRDefault="00336D1F" w:rsidP="002C36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 понравился текст?</w:t>
            </w:r>
          </w:p>
          <w:p w:rsidR="00336D1F" w:rsidRDefault="00336D1F" w:rsidP="002C36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ли пункты плана отражены в тексте?</w:t>
            </w:r>
          </w:p>
          <w:p w:rsidR="00336D1F" w:rsidRPr="006A3410" w:rsidRDefault="00336D1F" w:rsidP="002C36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Смог ли добавить что-то своё в текст?</w:t>
            </w:r>
          </w:p>
        </w:tc>
        <w:tc>
          <w:tcPr>
            <w:tcW w:w="3294" w:type="dxa"/>
            <w:vMerge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0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Коді кӧсйӧ лыддьыны ассьыс текстсӧ? Кто хочет прочитать текст? </w:t>
            </w:r>
          </w:p>
        </w:tc>
        <w:tc>
          <w:tcPr>
            <w:tcW w:w="3294" w:type="dxa"/>
            <w:vMerge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558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967902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(имя ученика) прочитает свой текст. А остальные внимательно слушают и готовятся оценить работу товарища. </w:t>
            </w:r>
          </w:p>
        </w:tc>
        <w:tc>
          <w:tcPr>
            <w:tcW w:w="3294" w:type="dxa"/>
            <w:vMerge/>
          </w:tcPr>
          <w:p w:rsidR="00336D1F" w:rsidRPr="004D3FC9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 w:val="restart"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25A">
              <w:rPr>
                <w:rFonts w:ascii="Times New Roman" w:hAnsi="Times New Roman" w:cs="Times New Roman"/>
                <w:b/>
                <w:sz w:val="24"/>
                <w:szCs w:val="24"/>
              </w:rPr>
              <w:t>Урок кывкöрталöм</w:t>
            </w:r>
          </w:p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вӧчны уроклысь кывкӧртӧдъяс</w:t>
            </w:r>
          </w:p>
        </w:tc>
        <w:tc>
          <w:tcPr>
            <w:tcW w:w="2052" w:type="dxa"/>
            <w:vMerge w:val="restart"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зачем нам нужен друг?</w:t>
            </w:r>
          </w:p>
        </w:tc>
        <w:tc>
          <w:tcPr>
            <w:tcW w:w="3294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другом мы можем вместе проводить время, веселиться делиться впечатлениями.</w:t>
            </w: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только ли мы радуемся с другом?</w:t>
            </w:r>
          </w:p>
        </w:tc>
        <w:tc>
          <w:tcPr>
            <w:tcW w:w="3294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Нет, когда ему нужна помощь, надо ему помочь.</w:t>
            </w: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 кутшӧмӧн должен лоны ёрт?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вы думаете, </w:t>
            </w:r>
            <w:r w:rsidRPr="00053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каким должен быть друг? </w:t>
            </w:r>
          </w:p>
        </w:tc>
        <w:tc>
          <w:tcPr>
            <w:tcW w:w="3294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Шань, нюмбана, отсасьысь,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внимательный</w:t>
            </w: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Если ваши друзья действительно такие, то берегите и цените их. Вам повезло с ними!</w:t>
            </w:r>
          </w:p>
        </w:tc>
        <w:tc>
          <w:tcPr>
            <w:tcW w:w="3294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Кутшӧм миян вӧл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уроклӧн тема?</w:t>
            </w:r>
          </w:p>
        </w:tc>
        <w:tc>
          <w:tcPr>
            <w:tcW w:w="3294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Менам ёрт</w:t>
            </w:r>
          </w:p>
        </w:tc>
      </w:tr>
      <w:tr w:rsidR="00336D1F" w:rsidRPr="0074025A" w:rsidTr="002C3628">
        <w:trPr>
          <w:trHeight w:val="135"/>
        </w:trPr>
        <w:tc>
          <w:tcPr>
            <w:tcW w:w="2309" w:type="dxa"/>
            <w:vMerge/>
          </w:tcPr>
          <w:p w:rsidR="00336D1F" w:rsidRPr="00053944" w:rsidRDefault="00336D1F" w:rsidP="002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Мыйӧ велӧдчим урок вылын?</w:t>
            </w:r>
          </w:p>
        </w:tc>
        <w:tc>
          <w:tcPr>
            <w:tcW w:w="3294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Лӧсьӧдны текст ёрт йылысь</w:t>
            </w:r>
          </w:p>
        </w:tc>
      </w:tr>
      <w:tr w:rsidR="00336D1F" w:rsidRPr="0074025A" w:rsidTr="002C3628">
        <w:trPr>
          <w:trHeight w:val="126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Аддзӧй парта вылысь турунвиж да гӧрд карточкаяс. Лэптӧй гӧрд карточка, тіян кӧ эз бура артмы висьтавны ёрт йылысь и турунвиж – тіян кӧ артмис бура висьтавны асланыд ёрт йылысь.</w:t>
            </w:r>
          </w:p>
        </w:tc>
        <w:tc>
          <w:tcPr>
            <w:tcW w:w="3294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1F" w:rsidRPr="0074025A" w:rsidTr="002C3628">
        <w:trPr>
          <w:trHeight w:val="168"/>
        </w:trPr>
        <w:tc>
          <w:tcPr>
            <w:tcW w:w="2309" w:type="dxa"/>
            <w:vMerge/>
          </w:tcPr>
          <w:p w:rsidR="00336D1F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36D1F" w:rsidRPr="0074025A" w:rsidRDefault="00336D1F" w:rsidP="002C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6D1F" w:rsidRPr="00E71B2E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Зэв бур! Сиа тіянлы бур ёртъясӧс да ыджыд вермӧмъяс. Аддзысьлытӧдз!</w:t>
            </w:r>
          </w:p>
        </w:tc>
        <w:tc>
          <w:tcPr>
            <w:tcW w:w="3294" w:type="dxa"/>
          </w:tcPr>
          <w:p w:rsidR="00336D1F" w:rsidRPr="00053944" w:rsidRDefault="00336D1F" w:rsidP="002C3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6D1F" w:rsidRPr="0074025A" w:rsidRDefault="00336D1F" w:rsidP="00336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D1F" w:rsidRPr="0074025A" w:rsidSect="002C3628">
      <w:pgSz w:w="16838" w:h="11906" w:orient="landscape"/>
      <w:pgMar w:top="142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A29"/>
    <w:multiLevelType w:val="hybridMultilevel"/>
    <w:tmpl w:val="140C50AC"/>
    <w:lvl w:ilvl="0" w:tplc="BBE27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3DDB"/>
    <w:multiLevelType w:val="hybridMultilevel"/>
    <w:tmpl w:val="848E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F3E89"/>
    <w:multiLevelType w:val="hybridMultilevel"/>
    <w:tmpl w:val="6C16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6665C"/>
    <w:multiLevelType w:val="hybridMultilevel"/>
    <w:tmpl w:val="3120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5074D"/>
    <w:multiLevelType w:val="hybridMultilevel"/>
    <w:tmpl w:val="A2C2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07289"/>
    <w:multiLevelType w:val="hybridMultilevel"/>
    <w:tmpl w:val="B9CA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D1F"/>
    <w:rsid w:val="0000064D"/>
    <w:rsid w:val="00183782"/>
    <w:rsid w:val="002B0A9E"/>
    <w:rsid w:val="002C3628"/>
    <w:rsid w:val="002C6B8F"/>
    <w:rsid w:val="00336D1F"/>
    <w:rsid w:val="00354BC4"/>
    <w:rsid w:val="00431174"/>
    <w:rsid w:val="004C7720"/>
    <w:rsid w:val="005563C1"/>
    <w:rsid w:val="006E72B8"/>
    <w:rsid w:val="00862DB3"/>
    <w:rsid w:val="00A62F2D"/>
    <w:rsid w:val="00A702AD"/>
    <w:rsid w:val="00C54F69"/>
    <w:rsid w:val="00D70EB4"/>
    <w:rsid w:val="00E81488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D1F"/>
    <w:pPr>
      <w:ind w:left="720"/>
      <w:contextualSpacing/>
    </w:pPr>
  </w:style>
  <w:style w:type="paragraph" w:styleId="a5">
    <w:name w:val="No Spacing"/>
    <w:uiPriority w:val="1"/>
    <w:qFormat/>
    <w:rsid w:val="00336D1F"/>
    <w:pPr>
      <w:spacing w:after="0" w:line="240" w:lineRule="auto"/>
    </w:pPr>
  </w:style>
  <w:style w:type="paragraph" w:styleId="a6">
    <w:name w:val="Plain Text"/>
    <w:basedOn w:val="a"/>
    <w:link w:val="a7"/>
    <w:unhideWhenUsed/>
    <w:rsid w:val="00336D1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336D1F"/>
    <w:rPr>
      <w:rFonts w:ascii="Consolas" w:eastAsia="Calibri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3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 kng</dc:creator>
  <cp:lastModifiedBy>Надежда Пронская</cp:lastModifiedBy>
  <cp:revision>2</cp:revision>
  <dcterms:created xsi:type="dcterms:W3CDTF">2020-03-12T10:09:00Z</dcterms:created>
  <dcterms:modified xsi:type="dcterms:W3CDTF">2020-03-12T10:09:00Z</dcterms:modified>
</cp:coreProperties>
</file>