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2C" w:rsidRDefault="003C5F2C" w:rsidP="003C5F2C">
      <w:pPr>
        <w:pStyle w:val="a6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81011">
        <w:rPr>
          <w:rFonts w:ascii="Arial" w:hAnsi="Arial" w:cs="Arial"/>
          <w:b/>
          <w:sz w:val="24"/>
          <w:szCs w:val="24"/>
        </w:rPr>
        <w:t>Интернет-ресурсы</w:t>
      </w:r>
    </w:p>
    <w:p w:rsidR="003C5F2C" w:rsidRPr="00681011" w:rsidRDefault="003C5F2C" w:rsidP="003C5F2C">
      <w:pPr>
        <w:pStyle w:val="a6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00ECD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0C2A">
        <w:rPr>
          <w:rFonts w:ascii="Times New Roman" w:hAnsi="Times New Roman" w:cs="Times New Roman"/>
          <w:sz w:val="24"/>
          <w:szCs w:val="24"/>
        </w:rPr>
        <w:t xml:space="preserve">Серенада - </w:t>
      </w:r>
      <w:hyperlink r:id="rId6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7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8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flippity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buy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Holloway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Mariachi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Troubadour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Moonlight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Serenade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Spain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Watercolour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Painting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-122452315557</w:t>
        </w:r>
      </w:hyperlink>
      <w:r w:rsidR="000A5897" w:rsidRPr="00E50C2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A5897" w:rsidRPr="00E50C2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9" w:history="1">
        <w:r w:rsidR="00500ECD"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https://pupunia93.livejournal.com/224317.html</w:t>
        </w:r>
      </w:hyperlink>
      <w:r w:rsidR="00500ECD"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>Арфа -</w:t>
      </w:r>
      <w:r w:rsidR="00702079" w:rsidRPr="00E50C2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02079"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https://irina88852.livejournal.com/600892.html</w:t>
        </w:r>
      </w:hyperlink>
      <w:r w:rsidR="00702079" w:rsidRPr="00E50C2A">
        <w:rPr>
          <w:rFonts w:ascii="Times New Roman" w:hAnsi="Times New Roman" w:cs="Times New Roman"/>
          <w:sz w:val="24"/>
          <w:szCs w:val="24"/>
        </w:rPr>
        <w:t>,</w:t>
      </w:r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pinterest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/494410865332043112</w:t>
        </w:r>
      </w:hyperlink>
      <w:hyperlink r:id="rId12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Мусоргский - </w:t>
      </w:r>
      <w:hyperlink r:id="rId13" w:history="1">
        <w:r w:rsidR="002C0355"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https://multiurok.ru/index.php/blog/kompozitory-moghuchiei-kuchki-modiest-pietrovich-musorghskii.html</w:t>
        </w:r>
      </w:hyperlink>
      <w:r w:rsidR="002C0355">
        <w:t xml:space="preserve"> </w:t>
      </w:r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Орган - </w:t>
      </w:r>
      <w:hyperlink r:id="rId14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pinterest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/444167581981290216</w:t>
        </w:r>
      </w:hyperlink>
      <w:hyperlink r:id="rId15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Щелкунчик - </w:t>
      </w:r>
      <w:hyperlink r:id="rId16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business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shhelkunchik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kinoteatrah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forum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cinemas</w:t>
        </w:r>
      </w:hyperlink>
      <w:hyperlink r:id="rId17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Романс - </w:t>
      </w:r>
      <w:hyperlink r:id="rId18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19" w:history="1"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lermontovka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/7512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Клавесин - </w:t>
      </w:r>
      <w:hyperlink r:id="rId20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pinterest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/19984792071603304</w:t>
        </w:r>
      </w:hyperlink>
      <w:hyperlink r:id="rId21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Волынка - </w:t>
      </w:r>
      <w:hyperlink r:id="rId22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skaut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shotlandiya</w:t>
        </w:r>
        <w:proofErr w:type="spellEnd"/>
      </w:hyperlink>
      <w:hyperlink r:id="rId23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B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Гитара - </w:t>
      </w:r>
      <w:hyperlink r:id="rId24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25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west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technology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gitari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gitarnoe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oborudovanie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klassicheskie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gitari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sanchez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antonio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-1008-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gitara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kedr</w:t>
        </w:r>
        <w:proofErr w:type="spellEnd"/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815" w:rsidRPr="00E50C2A" w:rsidRDefault="000A31B4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Глинка - </w:t>
      </w:r>
      <w:hyperlink r:id="rId26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27" w:history="1"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obshe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187.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0A31B4" w:rsidRPr="00E50C2A" w:rsidRDefault="000A31B4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Руки пианиста - </w:t>
      </w:r>
      <w:hyperlink r:id="rId28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29" w:history="1"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prostoloca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postanovka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ruk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igry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fortepiano</w:t>
        </w:r>
      </w:hyperlink>
    </w:p>
    <w:p w:rsidR="00BE0281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Кубок - </w:t>
      </w:r>
      <w:hyperlink r:id="rId30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https://a-sky.ua/кубки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907" w:rsidRPr="00E50C2A" w:rsidRDefault="009D5907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Куинджи. «Лунная ночь на Днепре» - </w:t>
      </w:r>
      <w:hyperlink r:id="rId31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https://greatartists.ru/lunnaya-noch-na-dnepre/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897" w:rsidRPr="00E50C2A" w:rsidRDefault="000A5897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Кастаньеты - </w:t>
      </w:r>
      <w:hyperlink r:id="rId32" w:history="1">
        <w:r w:rsidR="00964BE2"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http://19thcenturybritpaint.blogspot.com/2013/01/henry-woods.html?m=1</w:t>
        </w:r>
      </w:hyperlink>
      <w:r w:rsidR="00964BE2" w:rsidRPr="00E50C2A">
        <w:rPr>
          <w:rFonts w:ascii="Times New Roman" w:hAnsi="Times New Roman" w:cs="Times New Roman"/>
          <w:sz w:val="24"/>
          <w:szCs w:val="24"/>
        </w:rPr>
        <w:t xml:space="preserve"> , </w:t>
      </w:r>
      <w:hyperlink r:id="rId33" w:history="1">
        <w:r w:rsidR="00964BE2"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https://www.culture.ru/events/180558/koncert-pod-rokot-gitary-pod-tresk-kastanet</w:t>
        </w:r>
      </w:hyperlink>
      <w:r w:rsidR="00964BE2"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039" w:rsidRPr="00E50C2A" w:rsidRDefault="00211039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Прокофьев - </w:t>
      </w:r>
      <w:hyperlink r:id="rId34" w:history="1">
        <w:r w:rsidR="00FC00B4"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http://radiolemma.ru/news/2275/</w:t>
        </w:r>
      </w:hyperlink>
      <w:r w:rsidR="00FC00B4">
        <w:t xml:space="preserve"> </w:t>
      </w:r>
    </w:p>
    <w:p w:rsidR="00211039" w:rsidRPr="00E50C2A" w:rsidRDefault="00211039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Шмель - </w:t>
      </w:r>
      <w:hyperlink r:id="rId35" w:history="1">
        <w:r w:rsidR="005B3E00"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http://diafilmy.su/1543-skazka-o-care-saltane-2.html</w:t>
        </w:r>
      </w:hyperlink>
      <w:r w:rsidR="005B3E00"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5DE" w:rsidRPr="00E50C2A" w:rsidRDefault="006775DE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Занавес - </w:t>
      </w:r>
      <w:hyperlink r:id="rId36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https://www.peroni.com/lang_UR/scheda.php?idCat=28&amp;id=51300&amp;langchange=pt&amp;langchange=ru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55" w:rsidRPr="00E50C2A" w:rsidRDefault="002C0355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Римский-Корсаков - </w:t>
      </w:r>
      <w:hyperlink r:id="rId37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https://24smi.org/celebrity/photo/4827-nikolai-rimskii-korsakov/431516/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5DE" w:rsidRPr="00E50C2A" w:rsidRDefault="00447A63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Гобой - </w:t>
      </w:r>
      <w:hyperlink r:id="rId38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https://www.berliner-philharmoniker.de/titelgeschichten/2016-2017/oboe/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8DE" w:rsidRPr="00E50C2A" w:rsidRDefault="00C438DE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Лесной царь - </w:t>
      </w:r>
      <w:hyperlink r:id="rId39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http://онлайн-читать.рф/img/show/1766.htm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488" w:rsidRPr="00E50C2A" w:rsidRDefault="00DC6488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Тореадор - </w:t>
      </w:r>
      <w:hyperlink r:id="rId40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https://fineartamerica.com/featured/matador-with-sword-clarence-alford.html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F4" w:rsidRPr="00E50C2A" w:rsidRDefault="000A0CF4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Бизе - </w:t>
      </w:r>
      <w:hyperlink r:id="rId41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http://interviewmg.ru/283/?utm_source=feedburner&amp;utm_medium=feed&amp;utm_campaign=Feed%3A+interviewmg+%28Журнал+«Интервью»%29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47" w:rsidRPr="00E50C2A" w:rsidRDefault="00AF1247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Валторна - </w:t>
      </w:r>
      <w:hyperlink r:id="rId42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https://www.pinterest.ru/pin/125749014565383453/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01A" w:rsidRPr="00E50C2A" w:rsidRDefault="009E301A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Шостакович - </w:t>
      </w:r>
      <w:hyperlink r:id="rId43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http://ndo.3dn.ru/publ/personalii/rossijskie_kompozitory/dmitrij_shostakovich/30-1-0-123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92" w:rsidRPr="00E50C2A" w:rsidRDefault="008C6F5F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Ленинградская симфония - </w:t>
      </w:r>
      <w:hyperlink r:id="rId44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http://mirpeterburga.ru/news/K75ygodovshchinepremernogoispolneniyavblokadnomLeningradeSedmoysimfoniiDDSHostakovicha/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F5F" w:rsidRPr="00E50C2A" w:rsidRDefault="005D5792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Рояль - </w:t>
      </w:r>
      <w:r w:rsidR="008C6F5F" w:rsidRPr="00E50C2A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https://jam.ua/grandpiano_boesendorfer_chopin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90" w:rsidRPr="00E50C2A" w:rsidRDefault="00343690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>Танец с саблями</w:t>
      </w:r>
      <w:r w:rsidR="001B16E0" w:rsidRPr="00E50C2A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" w:history="1">
        <w:r w:rsidR="001B16E0"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http://www.jackdevant.com/nazira-zayetova-in-sabre-dance-from-gayane/</w:t>
        </w:r>
      </w:hyperlink>
      <w:r w:rsidR="001B16E0"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90" w:rsidRPr="00E50C2A" w:rsidRDefault="00343690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Хачатурян - </w:t>
      </w:r>
      <w:hyperlink r:id="rId47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https://www.liveinternet.ru/users/5068781/post259134000/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59" w:rsidRPr="00E50C2A" w:rsidRDefault="00851C59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Квартет - </w:t>
      </w:r>
      <w:hyperlink r:id="rId48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http://ederslik.edu.az/books/117/units/unit-1/page22.xhtml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59" w:rsidRPr="00E50C2A" w:rsidRDefault="00851C59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Бетховен - </w:t>
      </w:r>
      <w:hyperlink r:id="rId49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https://biografieonline.it/biografia.htm?BioID=741&amp;biografia=Ludwig+Van+Beethoven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1C59" w:rsidRPr="00E50C2A" w:rsidSect="00212B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F0E"/>
    <w:multiLevelType w:val="hybridMultilevel"/>
    <w:tmpl w:val="F314E18E"/>
    <w:lvl w:ilvl="0" w:tplc="27148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35E29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AE4C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B0F7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A26D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0CA5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666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2432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5897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F413FB4"/>
    <w:multiLevelType w:val="hybridMultilevel"/>
    <w:tmpl w:val="5BE61CC2"/>
    <w:lvl w:ilvl="0" w:tplc="81087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E2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E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26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CA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6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43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89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536FE2"/>
    <w:multiLevelType w:val="hybridMultilevel"/>
    <w:tmpl w:val="1BC0EB3E"/>
    <w:lvl w:ilvl="0" w:tplc="E7BE187C"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35E29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AE4C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B0F7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A26D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0CA5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666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2432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5897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4FF2EEE"/>
    <w:multiLevelType w:val="hybridMultilevel"/>
    <w:tmpl w:val="3FC8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00A6B"/>
    <w:multiLevelType w:val="hybridMultilevel"/>
    <w:tmpl w:val="A70044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5E29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AE4C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B0F7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A26D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0CA5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666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2432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5897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5D"/>
    <w:rsid w:val="000A0CF4"/>
    <w:rsid w:val="000A31B4"/>
    <w:rsid w:val="000A5897"/>
    <w:rsid w:val="000E1174"/>
    <w:rsid w:val="001B16E0"/>
    <w:rsid w:val="00211039"/>
    <w:rsid w:val="00212B44"/>
    <w:rsid w:val="002C0355"/>
    <w:rsid w:val="00343690"/>
    <w:rsid w:val="003C5F2C"/>
    <w:rsid w:val="00447A63"/>
    <w:rsid w:val="004E7610"/>
    <w:rsid w:val="00500ECD"/>
    <w:rsid w:val="005B3E00"/>
    <w:rsid w:val="005D5792"/>
    <w:rsid w:val="006775DE"/>
    <w:rsid w:val="00702079"/>
    <w:rsid w:val="00735D51"/>
    <w:rsid w:val="00787163"/>
    <w:rsid w:val="007D241B"/>
    <w:rsid w:val="00851C59"/>
    <w:rsid w:val="00856A9E"/>
    <w:rsid w:val="008C6F5F"/>
    <w:rsid w:val="00964BE2"/>
    <w:rsid w:val="009D5907"/>
    <w:rsid w:val="009E301A"/>
    <w:rsid w:val="00AF1247"/>
    <w:rsid w:val="00B85FBD"/>
    <w:rsid w:val="00BD535D"/>
    <w:rsid w:val="00BE0281"/>
    <w:rsid w:val="00C438DE"/>
    <w:rsid w:val="00D43815"/>
    <w:rsid w:val="00DC6488"/>
    <w:rsid w:val="00E50C2A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1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EC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50C2A"/>
    <w:pPr>
      <w:ind w:left="720"/>
      <w:contextualSpacing/>
    </w:pPr>
  </w:style>
  <w:style w:type="paragraph" w:styleId="a6">
    <w:name w:val="No Spacing"/>
    <w:basedOn w:val="a"/>
    <w:uiPriority w:val="1"/>
    <w:qFormat/>
    <w:rsid w:val="003C5F2C"/>
    <w:pPr>
      <w:spacing w:after="0" w:line="240" w:lineRule="auto"/>
    </w:pPr>
    <w:rPr>
      <w:rFonts w:ascii="Times New Roman" w:eastAsia="Calibri" w:hAnsi="Times New Roman" w:cs="Times New Roman"/>
      <w:i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1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EC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50C2A"/>
    <w:pPr>
      <w:ind w:left="720"/>
      <w:contextualSpacing/>
    </w:pPr>
  </w:style>
  <w:style w:type="paragraph" w:styleId="a6">
    <w:name w:val="No Spacing"/>
    <w:basedOn w:val="a"/>
    <w:uiPriority w:val="1"/>
    <w:qFormat/>
    <w:rsid w:val="003C5F2C"/>
    <w:pPr>
      <w:spacing w:after="0" w:line="240" w:lineRule="auto"/>
    </w:pPr>
    <w:rPr>
      <w:rFonts w:ascii="Times New Roman" w:eastAsia="Calibri" w:hAnsi="Times New Roman" w:cs="Times New Roman"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index.php/blog/kompozitory-moghuchiei-kuchki-modiest-pietrovich-musorghskii.html" TargetMode="External"/><Relationship Id="rId18" Type="http://schemas.openxmlformats.org/officeDocument/2006/relationships/hyperlink" Target="http://lermontovka-spb.ru/events/7512" TargetMode="External"/><Relationship Id="rId26" Type="http://schemas.openxmlformats.org/officeDocument/2006/relationships/hyperlink" Target="http://obshe.net/posts/id187.html" TargetMode="External"/><Relationship Id="rId39" Type="http://schemas.openxmlformats.org/officeDocument/2006/relationships/hyperlink" Target="http://&#1086;&#1085;&#1083;&#1072;&#1081;&#1085;-&#1095;&#1080;&#1090;&#1072;&#1090;&#1100;.&#1088;&#1092;/img/show/1766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interest.ru/pin/19984792071603304/" TargetMode="External"/><Relationship Id="rId34" Type="http://schemas.openxmlformats.org/officeDocument/2006/relationships/hyperlink" Target="http://radiolemma.ru/news/2275/" TargetMode="External"/><Relationship Id="rId42" Type="http://schemas.openxmlformats.org/officeDocument/2006/relationships/hyperlink" Target="https://www.pinterest.ru/pin/125749014565383453/" TargetMode="External"/><Relationship Id="rId47" Type="http://schemas.openxmlformats.org/officeDocument/2006/relationships/hyperlink" Target="https://www.liveinternet.ru/users/5068781/post259134000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uk.flippity.com/buy/Holloway-Mariachi-Troubadour-Moonlight-Serenade-Spain-Watercolour-Painting-122452315557" TargetMode="External"/><Relationship Id="rId12" Type="http://schemas.openxmlformats.org/officeDocument/2006/relationships/hyperlink" Target="https://www.pinterest.ru/pin/494410865332043112/" TargetMode="External"/><Relationship Id="rId17" Type="http://schemas.openxmlformats.org/officeDocument/2006/relationships/hyperlink" Target="http://business-m.eu/shhelkunchik-v-kinoteatrah-forum-cinemas/" TargetMode="External"/><Relationship Id="rId25" Type="http://schemas.openxmlformats.org/officeDocument/2006/relationships/hyperlink" Target="https://west-technology.ru/catalog/gitari-i-gitarnoe-oborudovanie/klassicheskie-gitari/sanchez-antonio-s-1008-c-gitara-kl-kedr" TargetMode="External"/><Relationship Id="rId33" Type="http://schemas.openxmlformats.org/officeDocument/2006/relationships/hyperlink" Target="https://www.culture.ru/events/180558/koncert-pod-rokot-gitary-pod-tresk-kastanet" TargetMode="External"/><Relationship Id="rId38" Type="http://schemas.openxmlformats.org/officeDocument/2006/relationships/hyperlink" Target="https://www.berliner-philharmoniker.de/titelgeschichten/2016-2017/oboe/" TargetMode="External"/><Relationship Id="rId46" Type="http://schemas.openxmlformats.org/officeDocument/2006/relationships/hyperlink" Target="http://www.jackdevant.com/nazira-zayetova-in-sabre-dance-from-gaya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siness-m.eu/shhelkunchik-v-kinoteatrah-forum-cinemas/" TargetMode="External"/><Relationship Id="rId20" Type="http://schemas.openxmlformats.org/officeDocument/2006/relationships/hyperlink" Target="https://www.pinterest.ru/pin/19984792071603304/" TargetMode="External"/><Relationship Id="rId29" Type="http://schemas.openxmlformats.org/officeDocument/2006/relationships/hyperlink" Target="https://prostoloca.ru/postanovka-ruk-dlya-igry-na-fortepiano" TargetMode="External"/><Relationship Id="rId41" Type="http://schemas.openxmlformats.org/officeDocument/2006/relationships/hyperlink" Target="http://interviewmg.ru/283/?utm_source=feedburner&amp;utm_medium=feed&amp;utm_campaign=Feed%3A+interviewmg+%28&#1046;&#1091;&#1088;&#1085;&#1072;&#1083;+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flippity.com/buy/Holloway-Mariachi-Troubadour-Moonlight-Serenade-Spain-Watercolour-Painting-122452315557" TargetMode="External"/><Relationship Id="rId11" Type="http://schemas.openxmlformats.org/officeDocument/2006/relationships/hyperlink" Target="https://www.pinterest.ru/pin/494410865332043112/" TargetMode="External"/><Relationship Id="rId24" Type="http://schemas.openxmlformats.org/officeDocument/2006/relationships/hyperlink" Target="https://west-technology.ru/catalog/gitari-i-gitarnoe-oborudovanie/klassicheskie-gitari/sanchez-antonio-s-1008-c-gitara-kl-kedr" TargetMode="External"/><Relationship Id="rId32" Type="http://schemas.openxmlformats.org/officeDocument/2006/relationships/hyperlink" Target="http://19thcenturybritpaint.blogspot.com/2013/01/henry-woods.html?m=1" TargetMode="External"/><Relationship Id="rId37" Type="http://schemas.openxmlformats.org/officeDocument/2006/relationships/hyperlink" Target="https://24smi.org/celebrity/photo/4827-nikolai-rimskii-korsakov/431516/" TargetMode="External"/><Relationship Id="rId40" Type="http://schemas.openxmlformats.org/officeDocument/2006/relationships/hyperlink" Target="https://fineartamerica.com/featured/matador-with-sword-clarence-alford.html" TargetMode="External"/><Relationship Id="rId45" Type="http://schemas.openxmlformats.org/officeDocument/2006/relationships/hyperlink" Target="https://jam.ua/grandpiano_boesendorfer_chop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ru/pin/444167581981290216/" TargetMode="External"/><Relationship Id="rId23" Type="http://schemas.openxmlformats.org/officeDocument/2006/relationships/hyperlink" Target="http://skaut-tur.ru/shotlandiya/" TargetMode="External"/><Relationship Id="rId28" Type="http://schemas.openxmlformats.org/officeDocument/2006/relationships/hyperlink" Target="https://prostoloca.ru/postanovka-ruk-dlya-igry-na-fortepiano" TargetMode="External"/><Relationship Id="rId36" Type="http://schemas.openxmlformats.org/officeDocument/2006/relationships/hyperlink" Target="https://www.peroni.com/lang_UR/scheda.php?idCat=28&amp;id=51300&amp;langchange=pt&amp;langchange=ru" TargetMode="External"/><Relationship Id="rId49" Type="http://schemas.openxmlformats.org/officeDocument/2006/relationships/hyperlink" Target="https://biografieonline.it/biografia.htm?BioID=741&amp;biografia=Ludwig+Van+Beethoven" TargetMode="External"/><Relationship Id="rId10" Type="http://schemas.openxmlformats.org/officeDocument/2006/relationships/hyperlink" Target="https://irina88852.livejournal.com/600892.html" TargetMode="External"/><Relationship Id="rId19" Type="http://schemas.openxmlformats.org/officeDocument/2006/relationships/hyperlink" Target="http://lermontovka-spb.ru/events/7512" TargetMode="External"/><Relationship Id="rId31" Type="http://schemas.openxmlformats.org/officeDocument/2006/relationships/hyperlink" Target="https://greatartists.ru/lunnaya-noch-na-dnepre/" TargetMode="External"/><Relationship Id="rId44" Type="http://schemas.openxmlformats.org/officeDocument/2006/relationships/hyperlink" Target="http://mirpeterburga.ru/news/K75ygodovshchinepremernogoispolneniyavblokadnomLeningradeSedmoysimfoniiDDSHostakovich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punia93.livejournal.com/224317.html" TargetMode="External"/><Relationship Id="rId14" Type="http://schemas.openxmlformats.org/officeDocument/2006/relationships/hyperlink" Target="https://www.pinterest.ru/pin/444167581981290216/" TargetMode="External"/><Relationship Id="rId22" Type="http://schemas.openxmlformats.org/officeDocument/2006/relationships/hyperlink" Target="http://skaut-tur.ru/shotlandiya/" TargetMode="External"/><Relationship Id="rId27" Type="http://schemas.openxmlformats.org/officeDocument/2006/relationships/hyperlink" Target="http://obshe.net/posts/id187.html" TargetMode="External"/><Relationship Id="rId30" Type="http://schemas.openxmlformats.org/officeDocument/2006/relationships/hyperlink" Target="https://a-sky.ua/&#1082;&#1091;&#1073;&#1082;&#1080;" TargetMode="External"/><Relationship Id="rId35" Type="http://schemas.openxmlformats.org/officeDocument/2006/relationships/hyperlink" Target="http://diafilmy.su/1543-skazka-o-care-saltane-2.html" TargetMode="External"/><Relationship Id="rId43" Type="http://schemas.openxmlformats.org/officeDocument/2006/relationships/hyperlink" Target="http://ndo.3dn.ru/publ/personalii/rossijskie_kompozitory/dmitrij_shostakovich/30-1-0-123" TargetMode="External"/><Relationship Id="rId48" Type="http://schemas.openxmlformats.org/officeDocument/2006/relationships/hyperlink" Target="http://ederslik.edu.az/books/117/units/unit-1/page22.xhtml" TargetMode="External"/><Relationship Id="rId8" Type="http://schemas.openxmlformats.org/officeDocument/2006/relationships/hyperlink" Target="http://uk.flippity.com/buy/Holloway-Mariachi-Troubadour-Moonlight-Serenade-Spain-Watercolour-Painting-12245231555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Палецких Елена</dc:creator>
  <cp:keywords/>
  <dc:description/>
  <cp:lastModifiedBy>Палецких Елена</cp:lastModifiedBy>
  <cp:revision>29</cp:revision>
  <dcterms:created xsi:type="dcterms:W3CDTF">2019-04-27T19:11:00Z</dcterms:created>
  <dcterms:modified xsi:type="dcterms:W3CDTF">2019-08-20T18:33:00Z</dcterms:modified>
</cp:coreProperties>
</file>