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28" w:rsidRPr="00C201C3" w:rsidRDefault="00CF6728" w:rsidP="00CF672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201C3">
        <w:rPr>
          <w:rFonts w:ascii="Times New Roman" w:hAnsi="Times New Roman"/>
          <w:b/>
          <w:sz w:val="24"/>
          <w:szCs w:val="24"/>
        </w:rPr>
        <w:t>3.3. Практическое задание.</w:t>
      </w:r>
    </w:p>
    <w:p w:rsidR="00CF6728" w:rsidRDefault="00CF6728" w:rsidP="00CF67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У нас осталось несколько вопросов, на которые надо найти ответы:</w:t>
      </w:r>
    </w:p>
    <w:p w:rsidR="00CF6728" w:rsidRDefault="00CF6728" w:rsidP="00CF67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частота дискретизации?</w:t>
      </w:r>
    </w:p>
    <w:p w:rsidR="00CF6728" w:rsidRDefault="00CF6728" w:rsidP="00CF67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такое глубина кодирования?</w:t>
      </w:r>
    </w:p>
    <w:p w:rsidR="00CF6728" w:rsidRDefault="00CF6728" w:rsidP="00CF67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влияет на качество оцифрованного звука?</w:t>
      </w:r>
    </w:p>
    <w:p w:rsidR="00CF6728" w:rsidRDefault="00CF6728" w:rsidP="00CF67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найти информационный объем звукового файла?</w:t>
      </w:r>
    </w:p>
    <w:p w:rsidR="00CF6728" w:rsidRDefault="00CF6728" w:rsidP="00CF67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звукового редактора?</w:t>
      </w:r>
    </w:p>
    <w:p w:rsidR="00CF6728" w:rsidRDefault="00CF6728" w:rsidP="00CF67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Форматы звуковых файлов?</w:t>
      </w:r>
    </w:p>
    <w:p w:rsidR="00CF6728" w:rsidRDefault="00CF6728" w:rsidP="00CF67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 обработки звука?</w:t>
      </w:r>
    </w:p>
    <w:p w:rsidR="00CF6728" w:rsidRDefault="00CF6728" w:rsidP="00CF67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вы знаете способы нахождения ответов на поставленные вопросы?</w:t>
      </w:r>
    </w:p>
    <w:p w:rsidR="00CF6728" w:rsidRDefault="00CF6728" w:rsidP="00CF67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перечисляют источники и способы поиска: учебник, поисковая система Интернета.</w:t>
      </w:r>
    </w:p>
    <w:p w:rsidR="00CF6728" w:rsidRDefault="00CF6728" w:rsidP="00CF67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заранее создает шаблон двухчастной таблицы в документах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размещает ссылку на компьютерах учащихся: </w:t>
      </w:r>
      <w:hyperlink r:id="rId6" w:history="1">
        <w:r w:rsidRPr="003C5625">
          <w:rPr>
            <w:rStyle w:val="a4"/>
            <w:rFonts w:ascii="Times New Roman" w:hAnsi="Times New Roman"/>
            <w:sz w:val="24"/>
            <w:szCs w:val="24"/>
          </w:rPr>
          <w:t>https://docs.google.com/document/d/1fZnd9hIubFyk9nbKACNh6S7uR46Gkj0QR2u9FVyx5xQ/edit</w:t>
        </w:r>
      </w:hyperlink>
      <w:r>
        <w:rPr>
          <w:rFonts w:ascii="Times New Roman" w:hAnsi="Times New Roman"/>
          <w:sz w:val="24"/>
          <w:szCs w:val="24"/>
        </w:rPr>
        <w:t>. Учащиеся приступают к поиску ответа на один поставленный вопрос (по группам)</w:t>
      </w:r>
    </w:p>
    <w:p w:rsidR="00CF6728" w:rsidRDefault="00CF6728" w:rsidP="00CF67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заполняют соответствующие строки двухчастной таблицы. </w:t>
      </w:r>
    </w:p>
    <w:p w:rsidR="00CF6728" w:rsidRPr="00DF20F0" w:rsidRDefault="00CF6728" w:rsidP="00CF67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0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Кодирование и обработка звуковой информации</w:t>
      </w:r>
    </w:p>
    <w:p w:rsidR="00CF6728" w:rsidRPr="00DF20F0" w:rsidRDefault="00CF6728" w:rsidP="00CF67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8"/>
        <w:gridCol w:w="2082"/>
      </w:tblGrid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Термин, понятие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</w:t>
            </w: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Частота дискретизации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Глубина кодирования 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оцифрованного 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Информационный объем </w:t>
            </w:r>
            <w:r w:rsidRPr="00F25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звукового</w:t>
            </w: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Звуковые редакторы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WAV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MP3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728" w:rsidRPr="00DF20F0" w:rsidTr="00420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Устройства обработки звука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6728" w:rsidRPr="00DF20F0" w:rsidRDefault="00CF6728" w:rsidP="0042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6728" w:rsidRDefault="00CF6728" w:rsidP="00CF6728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F6728" w:rsidRDefault="00CF6728" w:rsidP="00CF672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 очереди представляют свои ответы.</w:t>
      </w:r>
    </w:p>
    <w:p w:rsidR="00CF6728" w:rsidRDefault="00CF6728" w:rsidP="00CF672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кто может дополнить ответы?</w:t>
      </w:r>
    </w:p>
    <w:p w:rsidR="00CB6679" w:rsidRDefault="00CB6679">
      <w:bookmarkStart w:id="0" w:name="_GoBack"/>
      <w:bookmarkEnd w:id="0"/>
    </w:p>
    <w:sectPr w:rsidR="00CB6679" w:rsidSect="00CF67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6F6C"/>
    <w:multiLevelType w:val="hybridMultilevel"/>
    <w:tmpl w:val="C19AE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8"/>
    <w:rsid w:val="00CB6679"/>
    <w:rsid w:val="00C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28"/>
    <w:pPr>
      <w:ind w:left="720"/>
      <w:contextualSpacing/>
    </w:pPr>
  </w:style>
  <w:style w:type="character" w:styleId="a4">
    <w:name w:val="Hyperlink"/>
    <w:uiPriority w:val="99"/>
    <w:unhideWhenUsed/>
    <w:rsid w:val="00CF6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28"/>
    <w:pPr>
      <w:ind w:left="720"/>
      <w:contextualSpacing/>
    </w:pPr>
  </w:style>
  <w:style w:type="character" w:styleId="a4">
    <w:name w:val="Hyperlink"/>
    <w:uiPriority w:val="99"/>
    <w:unhideWhenUsed/>
    <w:rsid w:val="00CF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Znd9hIubFyk9nbKACNh6S7uR46Gkj0QR2u9FVyx5xQ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2019-02-10T13:29:00Z</dcterms:created>
  <dcterms:modified xsi:type="dcterms:W3CDTF">2019-02-10T13:30:00Z</dcterms:modified>
</cp:coreProperties>
</file>