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9404B" w:rsidTr="0079404B">
        <w:tc>
          <w:tcPr>
            <w:tcW w:w="11057" w:type="dxa"/>
          </w:tcPr>
          <w:p w:rsidR="0079404B" w:rsidRPr="006061F0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Методологическая основа</w:t>
            </w:r>
          </w:p>
        </w:tc>
      </w:tr>
      <w:tr w:rsidR="0079404B" w:rsidTr="0079404B">
        <w:tc>
          <w:tcPr>
            <w:tcW w:w="11057" w:type="dxa"/>
          </w:tcPr>
          <w:p w:rsidR="0079404B" w:rsidRPr="006061F0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и программы</w:t>
            </w:r>
          </w:p>
        </w:tc>
      </w:tr>
      <w:tr w:rsidR="0079404B" w:rsidTr="0079404B">
        <w:tc>
          <w:tcPr>
            <w:tcW w:w="11057" w:type="dxa"/>
          </w:tcPr>
          <w:p w:rsidR="0079404B" w:rsidRPr="009628DD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«Театрализованная деятельность дошкольников» Методические рекомендации, конспекты занятий, сценарии игр и спектаклей. / Москва. «Вако», 2007 г.</w:t>
            </w: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Е.Р. Серия интегрированных занятий для детей старшего дошкольного возраста по ознакомлению с бытом и традициями Руси. / Санкт – Петербург, Детство – Пресс, 2011 г.</w:t>
            </w: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В.Н, «Приобщение детей к истокам русской народной культуры» Парциальная программа. / Санкт – петербург, Детство – Пресс, 2015 г.</w:t>
            </w: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В.Н. «Родник». Народная культура и традиции. / Волгоград, Издательство «Учитель»  2014г.</w:t>
            </w:r>
          </w:p>
          <w:p w:rsidR="00447D16" w:rsidRDefault="00202A75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Е.В.Мигунова «Организация театрализованной деятельности в детском саду» / Новгородский государственный университет имени Ярослава мудрого, </w:t>
            </w:r>
            <w:r w:rsidR="003101F0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3101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М.И. и Буренина А.И. «Кукляндия». Учебно – методическое пособие по театрализованной деятельности. / «Музыкальная политра», Санкт – Петербург, 2008 г.</w:t>
            </w:r>
          </w:p>
          <w:p w:rsidR="0079404B" w:rsidRDefault="0079404B" w:rsidP="000E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Сертакова Н.М. «Методика сказкотерапии в социально – педагогической работе с детьми дошкольного возраста» / Санкт – Петербург, Детство – Пресс, 2012 г.</w:t>
            </w:r>
          </w:p>
          <w:p w:rsidR="00491739" w:rsidRDefault="00491739" w:rsidP="00447D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Н.А «Мир открытий». Примерная основная образовательная программа дошкольного образования. / Институт семейно – деятельностной  педагогики.  Москва,  2014 год.</w:t>
            </w:r>
          </w:p>
          <w:p w:rsidR="00491739" w:rsidRDefault="00491739" w:rsidP="00447D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О.В. «Мы живем на Урале».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/ Екатеринбург, 2013 г.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Кафедра педагогики и психологии.</w:t>
            </w:r>
          </w:p>
          <w:p w:rsidR="00491739" w:rsidRDefault="00491739" w:rsidP="004917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Pr="009628DD" w:rsidRDefault="0079404B" w:rsidP="00A05E1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4B" w:rsidRDefault="0079404B" w:rsidP="0079404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79404B" w:rsidRPr="00AD0F9F" w:rsidTr="0079404B">
        <w:tc>
          <w:tcPr>
            <w:tcW w:w="8364" w:type="dxa"/>
          </w:tcPr>
          <w:p w:rsidR="0079404B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  <w:p w:rsidR="0079404B" w:rsidRPr="00AA1918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404B" w:rsidRPr="006061F0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404B" w:rsidTr="0079404B">
        <w:tc>
          <w:tcPr>
            <w:tcW w:w="8364" w:type="dxa"/>
          </w:tcPr>
          <w:p w:rsidR="0079404B" w:rsidRPr="006061F0" w:rsidRDefault="0079404B" w:rsidP="00A05E1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14E4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(“игры – путешествия» или «игры открытия»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9404B" w:rsidRPr="006F14E4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уз. руководитель</w:t>
            </w:r>
          </w:p>
        </w:tc>
      </w:tr>
      <w:tr w:rsidR="0079404B" w:rsidTr="0079404B">
        <w:tc>
          <w:tcPr>
            <w:tcW w:w="8364" w:type="dxa"/>
          </w:tcPr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2.Познавательные беседы.</w:t>
            </w:r>
          </w:p>
        </w:tc>
        <w:tc>
          <w:tcPr>
            <w:tcW w:w="2693" w:type="dxa"/>
          </w:tcPr>
          <w:p w:rsidR="0079404B" w:rsidRPr="006F14E4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уз. руководитель</w:t>
            </w:r>
          </w:p>
        </w:tc>
      </w:tr>
      <w:tr w:rsidR="0079404B" w:rsidTr="0079404B">
        <w:tc>
          <w:tcPr>
            <w:tcW w:w="8364" w:type="dxa"/>
          </w:tcPr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3.Театрализованные постановки спектаклей.</w:t>
            </w:r>
          </w:p>
        </w:tc>
        <w:tc>
          <w:tcPr>
            <w:tcW w:w="2693" w:type="dxa"/>
          </w:tcPr>
          <w:p w:rsidR="0079404B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уз. руководитель</w:t>
            </w:r>
          </w:p>
          <w:p w:rsidR="00625C01" w:rsidRDefault="00625C01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25C01" w:rsidRPr="006F14E4" w:rsidRDefault="00625C01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9404B" w:rsidTr="0079404B">
        <w:tc>
          <w:tcPr>
            <w:tcW w:w="8364" w:type="dxa"/>
          </w:tcPr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Pr="006F14E4" w:rsidRDefault="004E0F3A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.Праздники</w:t>
            </w:r>
            <w:r w:rsidR="00491739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развлечения.</w:t>
            </w:r>
          </w:p>
        </w:tc>
        <w:tc>
          <w:tcPr>
            <w:tcW w:w="2693" w:type="dxa"/>
          </w:tcPr>
          <w:p w:rsidR="0079404B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уз. руководитель</w:t>
            </w:r>
          </w:p>
          <w:p w:rsidR="00625C01" w:rsidRDefault="00625C01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25C01" w:rsidRPr="006F14E4" w:rsidRDefault="00625C01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9404B" w:rsidTr="0079404B">
        <w:tc>
          <w:tcPr>
            <w:tcW w:w="8364" w:type="dxa"/>
          </w:tcPr>
          <w:p w:rsidR="0079404B" w:rsidRPr="006F14E4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Pr="006F14E4" w:rsidRDefault="004E0F3A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.Творческая продуктивная и игровая деятельность детей.</w:t>
            </w:r>
          </w:p>
        </w:tc>
        <w:tc>
          <w:tcPr>
            <w:tcW w:w="2693" w:type="dxa"/>
          </w:tcPr>
          <w:p w:rsidR="0079404B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5B3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9A55B3" w:rsidRPr="006F14E4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5B3">
              <w:rPr>
                <w:rFonts w:ascii="Times New Roman" w:hAnsi="Times New Roman" w:cs="Times New Roman"/>
                <w:sz w:val="24"/>
                <w:szCs w:val="24"/>
              </w:rPr>
              <w:t>оспитатели.</w:t>
            </w:r>
          </w:p>
        </w:tc>
      </w:tr>
      <w:tr w:rsidR="0079404B" w:rsidTr="0079404B">
        <w:tc>
          <w:tcPr>
            <w:tcW w:w="8364" w:type="dxa"/>
          </w:tcPr>
          <w:p w:rsidR="0050205A" w:rsidRDefault="0050205A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Default="004E0F3A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 xml:space="preserve">.Посещение </w:t>
            </w:r>
            <w:r w:rsidR="00AA1918">
              <w:rPr>
                <w:rFonts w:ascii="Times New Roman" w:hAnsi="Times New Roman" w:cs="Times New Roman"/>
                <w:sz w:val="24"/>
                <w:szCs w:val="24"/>
              </w:rPr>
              <w:t xml:space="preserve">зала филармонии 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A7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2A75"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A1918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2A75">
              <w:rPr>
                <w:rFonts w:ascii="Times New Roman" w:hAnsi="Times New Roman" w:cs="Times New Roman"/>
                <w:sz w:val="24"/>
                <w:szCs w:val="24"/>
              </w:rPr>
              <w:t xml:space="preserve">театра      </w:t>
            </w:r>
          </w:p>
          <w:p w:rsidR="00202A75" w:rsidRPr="006F14E4" w:rsidRDefault="00202A75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Драмы.</w:t>
            </w:r>
          </w:p>
        </w:tc>
        <w:tc>
          <w:tcPr>
            <w:tcW w:w="2693" w:type="dxa"/>
          </w:tcPr>
          <w:p w:rsidR="0050205A" w:rsidRDefault="00491739" w:rsidP="00502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уз. руководитель,</w:t>
            </w:r>
          </w:p>
          <w:p w:rsidR="0050205A" w:rsidRDefault="0050205A" w:rsidP="00502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A55B3" w:rsidRPr="006F14E4" w:rsidRDefault="0050205A" w:rsidP="00502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79404B" w:rsidTr="0079404B">
        <w:trPr>
          <w:trHeight w:val="741"/>
        </w:trPr>
        <w:tc>
          <w:tcPr>
            <w:tcW w:w="8364" w:type="dxa"/>
          </w:tcPr>
          <w:p w:rsidR="0050205A" w:rsidRDefault="004E0F3A" w:rsidP="00502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739">
              <w:rPr>
                <w:rFonts w:ascii="Times New Roman" w:hAnsi="Times New Roman" w:cs="Times New Roman"/>
                <w:sz w:val="24"/>
                <w:szCs w:val="24"/>
              </w:rPr>
              <w:t>.Оформление выставок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F3A" w:rsidRDefault="00491739" w:rsidP="005C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кукол к празднику  </w:t>
            </w:r>
            <w:r w:rsidR="004E0F3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202A75" w:rsidRDefault="00202A75" w:rsidP="005C55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крашеных яиц</w:t>
            </w:r>
          </w:p>
          <w:p w:rsidR="00202A75" w:rsidRPr="006F14E4" w:rsidRDefault="00202A75" w:rsidP="003101F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Стенгазеты «Мой дедушка герой»</w:t>
            </w:r>
          </w:p>
        </w:tc>
        <w:tc>
          <w:tcPr>
            <w:tcW w:w="2693" w:type="dxa"/>
          </w:tcPr>
          <w:p w:rsidR="0079404B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04B">
              <w:rPr>
                <w:rFonts w:ascii="Times New Roman" w:hAnsi="Times New Roman" w:cs="Times New Roman"/>
                <w:sz w:val="24"/>
                <w:szCs w:val="24"/>
              </w:rPr>
              <w:t>уз. руководитель,</w:t>
            </w:r>
          </w:p>
          <w:p w:rsidR="0079404B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9404B" w:rsidRPr="006F14E4" w:rsidRDefault="0079404B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79404B" w:rsidTr="0079404B">
        <w:tc>
          <w:tcPr>
            <w:tcW w:w="8364" w:type="dxa"/>
          </w:tcPr>
          <w:p w:rsidR="0079404B" w:rsidRDefault="004E0F3A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05A">
              <w:rPr>
                <w:rFonts w:ascii="Times New Roman" w:hAnsi="Times New Roman" w:cs="Times New Roman"/>
                <w:sz w:val="24"/>
                <w:szCs w:val="24"/>
              </w:rPr>
              <w:t>. Создание развивающей среды в ДОУ</w:t>
            </w:r>
            <w:r w:rsidR="00FF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686" w:rsidRDefault="00FF1686" w:rsidP="005C55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</w:t>
            </w:r>
          </w:p>
          <w:p w:rsidR="00FF1686" w:rsidRDefault="00491739" w:rsidP="005C55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информации.</w:t>
            </w:r>
          </w:p>
          <w:p w:rsidR="004E0F3A" w:rsidRDefault="004E0F3A" w:rsidP="005C55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</w:t>
            </w:r>
            <w:r w:rsidR="0049173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79404B" w:rsidRDefault="0079404B" w:rsidP="00A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739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4B" w:rsidRDefault="00491739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686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FF1686" w:rsidRDefault="00FF1686" w:rsidP="00A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79404B" w:rsidRDefault="0079404B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79404B" w:rsidSect="007940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5234"/>
        <w:gridCol w:w="5376"/>
      </w:tblGrid>
      <w:tr w:rsidR="0079404B" w:rsidTr="0079404B">
        <w:tc>
          <w:tcPr>
            <w:tcW w:w="16161" w:type="dxa"/>
            <w:gridSpan w:val="3"/>
          </w:tcPr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музыкально - творческого развития детей в рамках реализации проекта</w:t>
            </w:r>
          </w:p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«Ознакомление дошкольников с историей и культурой Урала средствами театрализованной деятельности»</w:t>
            </w:r>
          </w:p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79404B" w:rsidTr="0079404B">
        <w:tc>
          <w:tcPr>
            <w:tcW w:w="5551" w:type="dxa"/>
            <w:hideMark/>
          </w:tcPr>
          <w:p w:rsidR="0079404B" w:rsidRDefault="0079404B" w:rsidP="00A05E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младший дошкольный возраст</w:t>
            </w:r>
          </w:p>
          <w:p w:rsidR="0079404B" w:rsidRDefault="0079404B" w:rsidP="00A05E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 – 4 года</w:t>
            </w:r>
          </w:p>
        </w:tc>
        <w:tc>
          <w:tcPr>
            <w:tcW w:w="5234" w:type="dxa"/>
            <w:hideMark/>
          </w:tcPr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дошкольный возраст</w:t>
            </w:r>
          </w:p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5376" w:type="dxa"/>
            <w:hideMark/>
          </w:tcPr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старший дошкольный возраст</w:t>
            </w:r>
          </w:p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5-7 лет</w:t>
            </w:r>
          </w:p>
        </w:tc>
      </w:tr>
      <w:tr w:rsidR="0079404B" w:rsidTr="0079404B">
        <w:tc>
          <w:tcPr>
            <w:tcW w:w="5551" w:type="dxa"/>
            <w:hideMark/>
          </w:tcPr>
          <w:p w:rsidR="0079404B" w:rsidRDefault="0079404B" w:rsidP="000E13FC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Заучивание русских народных потешек, загадок, стихов.</w:t>
            </w:r>
          </w:p>
          <w:p w:rsidR="0079404B" w:rsidRDefault="0079404B" w:rsidP="000E13FC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Разучивание от двух до шести игр с элементами уральского фольклора.</w:t>
            </w:r>
          </w:p>
          <w:p w:rsidR="0079404B" w:rsidRDefault="0079404B" w:rsidP="000E13FC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Знакомство с народными инструментами:</w:t>
            </w:r>
          </w:p>
          <w:p w:rsidR="0079404B" w:rsidRDefault="0079404B" w:rsidP="00A05E19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дудочка, бубен, ложки, балалайка.</w:t>
            </w:r>
          </w:p>
          <w:p w:rsidR="0079404B" w:rsidRDefault="0079404B" w:rsidP="000E13FC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Эмоциональное обогащение режимных моментов.</w:t>
            </w:r>
          </w:p>
        </w:tc>
        <w:tc>
          <w:tcPr>
            <w:tcW w:w="5234" w:type="dxa"/>
            <w:hideMark/>
          </w:tcPr>
          <w:p w:rsidR="0079404B" w:rsidRDefault="0079404B" w:rsidP="000E13FC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народных песен, некоторых произведений уральских композиторов.</w:t>
            </w:r>
          </w:p>
          <w:p w:rsidR="0079404B" w:rsidRDefault="0079404B" w:rsidP="000E13FC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потешек, прибауток, колыбельных песен, пословиц, загадок.</w:t>
            </w:r>
          </w:p>
          <w:p w:rsidR="0079404B" w:rsidRDefault="0079404B" w:rsidP="000E13FC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уральских народных инструментов: свирель, бубен, ложки, балалайка, гармонь, баян.</w:t>
            </w:r>
          </w:p>
          <w:p w:rsidR="0079404B" w:rsidRDefault="0079404B" w:rsidP="000E13FC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Вождение хороводов: хореографический (движение), песенный, драматический (разыгрывание сюжета).</w:t>
            </w:r>
          </w:p>
          <w:p w:rsidR="0079404B" w:rsidRDefault="0079404B" w:rsidP="000E13FC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народных игр в повседневной жизни</w:t>
            </w:r>
          </w:p>
        </w:tc>
        <w:tc>
          <w:tcPr>
            <w:tcW w:w="5376" w:type="dxa"/>
          </w:tcPr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уральскими композиторами для детей: П.Чайковский, Е.Родыгин, В.Биберган,  Басок и др.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Пение уральских песен (календарных, лирических, обрядовых), частушек. дразнилок, доступных детскому пониманию.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инструментов народов Урала.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Обыгрывание народных праздников Урала (русских, татарских, башкирских, мари, мордовы,  уральских казаков).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 произведений уральских писателей.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музыкой  уральского народного хора, его составом: оркестр народных инструментов, танцевальная группа, хор.</w:t>
            </w:r>
          </w:p>
          <w:p w:rsidR="0079404B" w:rsidRDefault="0079404B" w:rsidP="000E13FC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музыкальными структурами:</w:t>
            </w:r>
          </w:p>
          <w:p w:rsidR="0079404B" w:rsidRDefault="0079404B" w:rsidP="000E13FC">
            <w:pPr>
              <w:pStyle w:val="a6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Уральская консерватория имени М.Мусоргского, где учатся музыканты, композиторы, исполнители.</w:t>
            </w:r>
          </w:p>
          <w:p w:rsidR="0079404B" w:rsidRDefault="0079404B" w:rsidP="000E13FC">
            <w:pPr>
              <w:pStyle w:val="a6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Филармония г.Екатеринбург, симфонический оркестр.</w:t>
            </w:r>
          </w:p>
          <w:p w:rsidR="0079404B" w:rsidRDefault="0079404B" w:rsidP="00A05E19">
            <w:pPr>
              <w:pStyle w:val="a6"/>
              <w:spacing w:after="0"/>
              <w:ind w:left="1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404B" w:rsidRDefault="0079404B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404B" w:rsidRDefault="0079404B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404B" w:rsidRDefault="0079404B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5234"/>
        <w:gridCol w:w="5376"/>
      </w:tblGrid>
      <w:tr w:rsidR="0079404B" w:rsidTr="00A05E19">
        <w:tc>
          <w:tcPr>
            <w:tcW w:w="1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музыкально - творческого развития детей в рамках реализации проекта </w:t>
            </w:r>
          </w:p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«Ознакомление дошкольников с историей и культурой Урала средствами театрализованной деятельности»</w:t>
            </w:r>
          </w:p>
          <w:p w:rsidR="0079404B" w:rsidRDefault="0079404B" w:rsidP="00A05E1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79404B" w:rsidTr="00A05E19">
        <w:trPr>
          <w:trHeight w:val="782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B" w:rsidRDefault="0079404B" w:rsidP="00A05E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младший дошкольный возраст</w:t>
            </w:r>
          </w:p>
          <w:p w:rsidR="0079404B" w:rsidRDefault="0079404B" w:rsidP="00A05E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 – 4 года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дошкольный возраст</w:t>
            </w:r>
          </w:p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старший дошкольный возраст</w:t>
            </w:r>
          </w:p>
          <w:p w:rsidR="0079404B" w:rsidRDefault="0079404B" w:rsidP="00A05E19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5-7 лет</w:t>
            </w:r>
          </w:p>
        </w:tc>
      </w:tr>
      <w:tr w:rsidR="0079404B" w:rsidTr="00A05E19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B" w:rsidRDefault="0079404B" w:rsidP="000E13F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Знакомство с различными театральными куклами (настольными, пальчиковыми, прыгунками, штоковыми и др. и их заменителями (атрибутами) и освоение элементарных действий с ними. Подведение детей к пониманию того, что в качестве куклы может быть любой предмет.</w:t>
            </w:r>
          </w:p>
          <w:p w:rsidR="0079404B" w:rsidRDefault="0079404B" w:rsidP="000E13F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Освоение основных театральных действий: выход на сцену, представление, поклон и уход.</w:t>
            </w:r>
          </w:p>
          <w:p w:rsidR="0079404B" w:rsidRDefault="0079404B" w:rsidP="000E13F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Развитие воображения, фантазии, внимания, памяти, речи, выразительности, мимики и пантомимики в коммуникативных играх, упражнениях,этюдах, сценках.</w:t>
            </w:r>
          </w:p>
          <w:p w:rsidR="0079404B" w:rsidRPr="00064C20" w:rsidRDefault="0079404B" w:rsidP="000E13F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Подведение детей к пониманию театральной игры как представления для зрителя.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B" w:rsidRPr="00CC021E" w:rsidRDefault="0079404B" w:rsidP="000E13FC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новыми видами кукол и освоение действий с ними.</w:t>
            </w:r>
          </w:p>
          <w:p w:rsidR="0079404B" w:rsidRPr="00CC021E" w:rsidRDefault="0079404B" w:rsidP="000E13FC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культуры поведения на сцене (взаимодействие с партнером, техника управления куклой, развитие чувства пространства сцены)</w:t>
            </w:r>
          </w:p>
          <w:p w:rsidR="0079404B" w:rsidRPr="00CC021E" w:rsidRDefault="0079404B" w:rsidP="000E13FC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навыков кукловождения.</w:t>
            </w:r>
          </w:p>
          <w:p w:rsidR="0079404B" w:rsidRPr="00CC021E" w:rsidRDefault="0079404B" w:rsidP="000E13FC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элементарных средств выразительности образа (речь, пластика, мимика)</w:t>
            </w:r>
          </w:p>
          <w:p w:rsidR="0079404B" w:rsidRPr="00CC021E" w:rsidRDefault="0079404B" w:rsidP="000E13FC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способности к импровизации.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1. </w:t>
            </w: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осознанного отношения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CC021E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исполнению роли в кукольном представлении (исполняются не только короткие сценки, но уже и авторские, народные, импровизированные сказки.)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2. Совершенствование навыков кукловождения.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3. Развитие выразительности речи, мимики, и пластики.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4.   Продолжение работы по формированию культуры поведения на сцене.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5.  Развитие творческих способностей детей.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6.  Синтез всех видов театра в общих театрализованных представлениях.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7.  Развитие личностных качеств детей (креативности, эмпатии, рефлексии, эмоционально – волевой сферы, познавательной активности, ответственности, и др.), способствующих достижению школьной зрелости.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8. Укрепление психологического статуса ребенка (адекватной самооценки, способности играть главные и второстепенные роли в спектаклях и др.)</w:t>
            </w:r>
          </w:p>
          <w:p w:rsidR="0079404B" w:rsidRDefault="0079404B" w:rsidP="00A05E1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404B" w:rsidRDefault="0079404B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161" w:type="dxa"/>
        <w:tblInd w:w="-318" w:type="dxa"/>
        <w:tblLook w:val="04A0" w:firstRow="1" w:lastRow="0" w:firstColumn="1" w:lastColumn="0" w:noHBand="0" w:noVBand="1"/>
      </w:tblPr>
      <w:tblGrid>
        <w:gridCol w:w="5522"/>
        <w:gridCol w:w="5205"/>
        <w:gridCol w:w="5434"/>
      </w:tblGrid>
      <w:tr w:rsidR="009A55B3" w:rsidTr="009A55B3">
        <w:tc>
          <w:tcPr>
            <w:tcW w:w="1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3" w:rsidRDefault="009A55B3">
            <w:pPr>
              <w:pStyle w:val="a7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lastRenderedPageBreak/>
              <w:t>Предполагаемый результат</w:t>
            </w:r>
          </w:p>
          <w:p w:rsidR="009A55B3" w:rsidRDefault="009A55B3">
            <w:pPr>
              <w:pStyle w:val="a7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9A55B3" w:rsidTr="009A55B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3" w:rsidRDefault="009A55B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младший дошкольный возраст</w:t>
            </w:r>
          </w:p>
          <w:p w:rsidR="009A55B3" w:rsidRDefault="009A55B3">
            <w:pPr>
              <w:pStyle w:val="a7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 – 4 года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3" w:rsidRDefault="009A55B3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дошкольный возраст</w:t>
            </w:r>
          </w:p>
          <w:p w:rsidR="009A55B3" w:rsidRDefault="009A55B3">
            <w:pPr>
              <w:pStyle w:val="a7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3" w:rsidRDefault="009A55B3">
            <w:pPr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старший дошкольный возраст</w:t>
            </w:r>
          </w:p>
          <w:p w:rsidR="009A55B3" w:rsidRDefault="009A55B3">
            <w:pPr>
              <w:pStyle w:val="a7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5-7 лет</w:t>
            </w:r>
          </w:p>
        </w:tc>
      </w:tr>
      <w:tr w:rsidR="009A55B3" w:rsidTr="009A55B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3" w:rsidRDefault="009A55B3" w:rsidP="005C55D1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Проявляют интерес к русской народной музыке, знают  народные  потешки, загадки, стихи.</w:t>
            </w:r>
          </w:p>
          <w:p w:rsidR="009A55B3" w:rsidRDefault="009A55B3" w:rsidP="005C55D1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Водят хороводы, играют в народные и уральские игры.</w:t>
            </w:r>
          </w:p>
          <w:p w:rsidR="009A55B3" w:rsidRDefault="009A55B3" w:rsidP="005C55D1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Знают и играют на народных инструментах: свирель, бубен, ложки, балалайка.</w:t>
            </w:r>
          </w:p>
          <w:p w:rsidR="009A55B3" w:rsidRDefault="009A55B3" w:rsidP="005C55D1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Знакомы с народными праздниками: Масленица, Троица, Спасовки: медовый, ореховый, яблочный)</w:t>
            </w:r>
          </w:p>
          <w:p w:rsidR="009A55B3" w:rsidRDefault="009A55B3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9A55B3" w:rsidRDefault="009A55B3">
            <w:pPr>
              <w:pStyle w:val="a7"/>
              <w:jc w:val="left"/>
              <w:rPr>
                <w:b/>
                <w:iCs/>
                <w:sz w:val="24"/>
                <w:szCs w:val="24"/>
                <w:lang w:eastAsia="en-US"/>
              </w:rPr>
            </w:pPr>
          </w:p>
          <w:p w:rsidR="009A55B3" w:rsidRDefault="009A55B3">
            <w:pPr>
              <w:pStyle w:val="a7"/>
              <w:jc w:val="left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3" w:rsidRDefault="009A55B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Узнают народные песни, некоторые произведения Уральских композиторов.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Поют потешки, прибаутки, колыбельные песни.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  Знают пословицы и загадки.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Знают и играют на некоторых русских народных инструментах: свирель,  бубен, ложки, балалайка, домра, гитара,  гармонь, баян.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Водят хороводы: хореографический (движение), песенный, драматический (розыгрывание сюжета)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Играют в народные игры как в образовательной деятельности, так и в повседневной жизни.</w:t>
            </w:r>
          </w:p>
          <w:p w:rsidR="009A55B3" w:rsidRDefault="009A5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5B3" w:rsidRDefault="009A5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5B3" w:rsidRDefault="009A55B3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5B3" w:rsidRDefault="009A5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5B3" w:rsidRDefault="009A55B3">
            <w:pPr>
              <w:pStyle w:val="a7"/>
              <w:jc w:val="left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3" w:rsidRDefault="009A5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Знают уральских композиторов для детей: П.Чайковский, Е.Родыгин, В.Биберган,  Басок, Манакова И.  и др.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Поют уральские песени (календарные, лирические, обрядовые), частушки, дразнилки, доступные детскому пониманию.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Знают инструменты народов Урала: гусли, волынка и др. 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Знают народные праздники Урала и обыгрывают их: (русские, татарские, башкирские, мари, мордва,  уральских казаков).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Владеют драматизацией произведений уральских писателей.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   Знают  музыку  уральского народного хора, его состав: оркестр народных инструментов, танцевальная группа, хор.</w:t>
            </w:r>
          </w:p>
          <w:p w:rsidR="009A55B3" w:rsidRDefault="009A55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7.Знакомы с музыкальными структурами:</w:t>
            </w:r>
          </w:p>
          <w:p w:rsidR="009A55B3" w:rsidRDefault="009A55B3" w:rsidP="005C55D1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Уральская консерватория имени М.Мусоргского, где учатся музыканты, композиторы, исполнители.</w:t>
            </w:r>
          </w:p>
          <w:p w:rsidR="009A55B3" w:rsidRDefault="009A55B3" w:rsidP="005C55D1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Филармония г.Екатеринбург, симфонический оркестр.</w:t>
            </w:r>
          </w:p>
          <w:p w:rsidR="009A55B3" w:rsidRDefault="009A55B3" w:rsidP="009A55B3">
            <w:pPr>
              <w:pStyle w:val="a6"/>
              <w:ind w:left="1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3" w:rsidRDefault="009A55B3" w:rsidP="009A55B3">
            <w:pPr>
              <w:pStyle w:val="a6"/>
              <w:ind w:left="1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3" w:rsidRDefault="009A55B3">
            <w:pPr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9A55B3" w:rsidRDefault="009A55B3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5B3" w:rsidRDefault="009A55B3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0A69" w:rsidRDefault="009F0A69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0A69" w:rsidRDefault="009F0A69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0A69" w:rsidRDefault="009F0A69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16F7F" w:rsidRDefault="00316F7F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1556"/>
        <w:gridCol w:w="13"/>
        <w:gridCol w:w="15"/>
        <w:gridCol w:w="1240"/>
        <w:gridCol w:w="2132"/>
        <w:gridCol w:w="185"/>
        <w:gridCol w:w="49"/>
        <w:gridCol w:w="192"/>
        <w:gridCol w:w="601"/>
        <w:gridCol w:w="3082"/>
        <w:gridCol w:w="77"/>
        <w:gridCol w:w="65"/>
        <w:gridCol w:w="3401"/>
        <w:gridCol w:w="248"/>
        <w:gridCol w:w="36"/>
        <w:gridCol w:w="2681"/>
        <w:gridCol w:w="156"/>
      </w:tblGrid>
      <w:tr w:rsidR="00316F7F" w:rsidTr="00E144CF">
        <w:trPr>
          <w:gridAfter w:val="1"/>
          <w:wAfter w:w="156" w:type="dxa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1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проекта в младшей группе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День Знаний.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«Ярмарка»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фольклор. Формы.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Заклички»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«Сюрпризы с огорода»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Диагностика музыкальных способностей детей.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индивидуальных карт маршрутов детей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Сценарий, отзывы, фотоотчет.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Праздник «Рябинник»</w:t>
            </w:r>
          </w:p>
          <w:p w:rsidR="00316F7F" w:rsidRDefault="006B48B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16F7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«День золотого человека»</w:t>
            </w:r>
          </w:p>
          <w:p w:rsidR="00316F7F" w:rsidRDefault="00316F7F" w:rsidP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8B9" w:rsidRDefault="006B48B9" w:rsidP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праздник:</w:t>
            </w:r>
          </w:p>
          <w:p w:rsidR="006B48B9" w:rsidRDefault="006B48B9" w:rsidP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фольклор. Формы.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Приговорки и кричалки»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 </w:t>
            </w:r>
            <w:r w:rsidR="00AA1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празднику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</w:t>
            </w:r>
          </w:p>
          <w:p w:rsidR="00AA1918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3.составление каталога  считалог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Семейные посиделки: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«Ходит сон, близ окон»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(люлька, колыбельные)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«Колыбельная для мишки – топтыжки»</w:t>
            </w:r>
          </w:p>
          <w:p w:rsidR="00AA1918" w:rsidRDefault="00AA19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ознакомление с колыбелью, люлькой)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«Колыбельная – ценный пласт народной музыки»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творческих работ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2.фотоотчет</w:t>
            </w:r>
          </w:p>
          <w:p w:rsidR="00AA1918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3.изготовление колыбели, печки.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1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rPr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проекта в средней группе</w:t>
            </w:r>
          </w:p>
          <w:p w:rsidR="00316F7F" w:rsidRDefault="00316F7F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среды.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316F7F" w:rsidRDefault="00316F7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  <w:trHeight w:val="22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День Знаний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«Ярмарка»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фольклор. Формы.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«Небылицы, загадки»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творческих работ: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«Сюрпризы с огорода»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Диагностика музыкальных способностей детей.</w:t>
            </w:r>
          </w:p>
          <w:p w:rsidR="00316F7F" w:rsidRDefault="00316F7F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индивидуальных карт маршрутов детей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AA1918" w:rsidP="00AA19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фотоотчет.</w:t>
            </w:r>
          </w:p>
          <w:p w:rsidR="00316F7F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3.костюмы к празднику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Осенние посиделки к дню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«Золотого человека»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«Капустница»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праздник</w:t>
            </w: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Pr="00630C88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Посещение СКЦ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«Музыкальная азбука»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«Царевна лягушка»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(балалайка, домра, гитара)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Pr="00630C88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фольклор: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«Народные сказки»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Pr="00630C88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«Оранжевый ежик»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СКЦ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«Музыкальная азбука»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«Царевна лягушка»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(балалайка, домра, гитара)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«Оранжевый ежик»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AA1918" w:rsidP="00AA19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</w:t>
            </w:r>
          </w:p>
          <w:p w:rsidR="00AA1918" w:rsidRDefault="00AA1918" w:rsidP="00AA19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3.изготовление масок к празднику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Pr="00630C88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Семейные посиделки: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«Приглашаем в гости к нам,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рады мы всегда гостям»</w:t>
            </w:r>
          </w:p>
          <w:p w:rsidR="00CE186B" w:rsidRDefault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Матери: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Д.Мамин - Сибиряк</w:t>
            </w:r>
          </w:p>
          <w:p w:rsidR="00CE186B" w:rsidRDefault="006B48B9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Экологический праздник </w:t>
            </w:r>
            <w:r w:rsidR="00CE1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«Серая шейка»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(Покров и Сергиев день)</w:t>
            </w:r>
          </w:p>
          <w:p w:rsidR="00316F7F" w:rsidRDefault="00316F7F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630C88" w:rsidRDefault="00630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«Кошкин дом»  06.11.16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«Иван-царевич и серый волк»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«Роль матери и отца  в воспитании детей»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работ: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AA1918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фотоотчет.</w:t>
            </w:r>
          </w:p>
          <w:p w:rsidR="00CE186B" w:rsidRDefault="00CE186B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3.оформление зала к празднику</w:t>
            </w:r>
          </w:p>
          <w:p w:rsidR="00316F7F" w:rsidRDefault="00316F7F" w:rsidP="00AA1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jc w:val="center"/>
              <w:rPr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проекта в старшей группе</w:t>
            </w:r>
          </w:p>
          <w:p w:rsidR="00316F7F" w:rsidRDefault="00316F7F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среды.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Знаний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B48B9" w:rsidRPr="006B48B9" w:rsidRDefault="006B48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занятие</w:t>
            </w: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«Славен град Москва»</w:t>
            </w: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Pr="006B48B9" w:rsidRDefault="00CE186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16F7F"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«Ярмарка»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«Воспитываем словом»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творческих работ 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Диагностика музыкальных способностей детей.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индивидуальных карт маршрутов детей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6B" w:rsidRDefault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01F0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 w:rsidR="00630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отоотчет.</w:t>
            </w:r>
          </w:p>
          <w:p w:rsidR="00316F7F" w:rsidRDefault="00316F7F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B48B9" w:rsidRPr="006B48B9" w:rsidRDefault="006B48B9" w:rsidP="006B48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Развлечение </w:t>
            </w:r>
          </w:p>
          <w:p w:rsidR="006B48B9" w:rsidRDefault="006B48B9" w:rsidP="006B48B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«Хлеб – всему голова»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«День золотого человека»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B48B9" w:rsidRPr="006B48B9" w:rsidRDefault="006B48B9" w:rsidP="00CE1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</w:t>
            </w:r>
          </w:p>
          <w:p w:rsidR="006B48B9" w:rsidRDefault="006B48B9" w:rsidP="00CE18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«Путешествие в осенний лес»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«Бабушки и дедушки»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зала к празднику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CE186B" w:rsidP="00CE18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Сценарий, отзывы,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10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</w:t>
            </w:r>
          </w:p>
          <w:p w:rsidR="00CE186B" w:rsidRDefault="003101F0" w:rsidP="00CE186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</w:t>
            </w:r>
            <w:r w:rsidR="00CE1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резентация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«Кузьминки»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Семейные посиделки: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«Нет милее дружка, чем родная матушка»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«Притча  о молочке,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овсяной кашке и </w:t>
            </w:r>
          </w:p>
          <w:p w:rsidR="00630C88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сером</w:t>
            </w:r>
            <w:r w:rsidR="006B48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E18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котишке </w:t>
            </w:r>
            <w:r w:rsidR="00CE18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Мурке» </w:t>
            </w:r>
          </w:p>
          <w:p w:rsidR="00630C88" w:rsidRDefault="00630C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празднике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«Покров»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работ: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6F7F" w:rsidRDefault="003101F0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  <w:r w:rsidR="00630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отоотчет.</w:t>
            </w:r>
          </w:p>
          <w:p w:rsidR="00316F7F" w:rsidRDefault="00316F7F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 w:rsidP="00CE186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jc w:val="center"/>
              <w:rPr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проекта в подготовительной группе</w:t>
            </w:r>
          </w:p>
          <w:p w:rsidR="00316F7F" w:rsidRDefault="00316F7F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среды.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7F" w:rsidRDefault="00316F7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7F" w:rsidRDefault="00316F7F">
            <w:pPr>
              <w:rPr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 Знаний</w:t>
            </w: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занятие</w:t>
            </w:r>
          </w:p>
          <w:p w:rsidR="00316F7F" w:rsidRPr="00CE186B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«Славен, славен град Москва!»</w:t>
            </w:r>
          </w:p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«Ярмарка»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«Дело мастера боится»</w:t>
            </w:r>
          </w:p>
          <w:p w:rsidR="00316F7F" w:rsidRDefault="00316F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(роспись, труд и мастерство)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«Разностороннее развитие детей дошкольного возраста средствами театрализованной деятельности»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творческих работ 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Диагностика музыкальных способностей детей.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индивидуальных карт маршрутов детей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CE186B" w:rsidP="00CE1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16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Сценарий, отзывы, </w:t>
            </w:r>
            <w:r w:rsidR="00310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</w:t>
            </w:r>
          </w:p>
          <w:p w:rsidR="00CE186B" w:rsidRDefault="003101F0" w:rsidP="00CE1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</w:t>
            </w:r>
            <w:r w:rsidR="00CE1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резентация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86B" w:rsidRDefault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86B" w:rsidRPr="006B48B9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Развлечение </w:t>
            </w:r>
          </w:p>
          <w:p w:rsidR="00CE186B" w:rsidRDefault="00CE186B" w:rsidP="00CE18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«Хлеб – всему голова»</w:t>
            </w:r>
          </w:p>
          <w:p w:rsidR="00316F7F" w:rsidRDefault="00316F7F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8B9" w:rsidRPr="006B48B9" w:rsidRDefault="006B48B9" w:rsidP="00CE1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</w:t>
            </w:r>
          </w:p>
          <w:p w:rsidR="006B48B9" w:rsidRDefault="006B48B9" w:rsidP="00CE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Посещение СКЦ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«Музыкальная азбука»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«Царевна лягушка»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(балалайка, домра, гитара)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«Опыт отечественных педагогов по организации театрально – игровой деятельности»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 w:rsidP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«Оранжевый ежик»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Посещение СКЦ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«Музыкальная азбука»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«Царевна лягушка»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(балалайка, домра, гитара)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«Оранжевый ежик»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Сценарий, отзывы, фотоотчет.</w:t>
            </w:r>
          </w:p>
        </w:tc>
      </w:tr>
      <w:tr w:rsidR="00316F7F" w:rsidTr="00E144CF">
        <w:trPr>
          <w:gridAfter w:val="1"/>
          <w:wAfter w:w="156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Pr="006B48B9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48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занятие: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«Кузьминки»</w:t>
            </w:r>
          </w:p>
          <w:p w:rsidR="006B48B9" w:rsidRDefault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«Сердце матери лучше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солнца греет»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Концерт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«Весела была беседа»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(Татарская сказка: )</w:t>
            </w:r>
          </w:p>
          <w:p w:rsidR="00316F7F" w:rsidRDefault="00316F7F" w:rsidP="006B4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«Три дочери»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 Драмы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«Кошкин дом»  06.11.16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«Иван-царевич и серый волк»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20.11.16 г.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«Игра и театр»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творческих работ: 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 лучше всех на свете»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Сценарий, отзывы, фотоотчет.</w:t>
            </w:r>
          </w:p>
          <w:p w:rsidR="00316F7F" w:rsidRDefault="0031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6F7F" w:rsidRDefault="00316F7F" w:rsidP="00630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A69" w:rsidRPr="00993E78" w:rsidTr="00E144CF">
        <w:tc>
          <w:tcPr>
            <w:tcW w:w="573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6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052" w:type="dxa"/>
            <w:gridSpan w:val="12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в подготовительной группе  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121" w:type="dxa"/>
            <w:gridSpan w:val="4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развивающей среды,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дидактического обеспечения</w:t>
            </w:r>
          </w:p>
        </w:tc>
      </w:tr>
      <w:tr w:rsidR="009F0A69" w:rsidTr="00E144CF">
        <w:tc>
          <w:tcPr>
            <w:tcW w:w="573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826" w:type="dxa"/>
            <w:gridSpan w:val="7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детьми</w:t>
            </w:r>
          </w:p>
        </w:tc>
        <w:tc>
          <w:tcPr>
            <w:tcW w:w="3825" w:type="dxa"/>
            <w:gridSpan w:val="4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401" w:type="dxa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3121" w:type="dxa"/>
            <w:gridSpan w:val="4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7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7F" w:rsidRDefault="00630C88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630C88" w:rsidRDefault="006B48B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 хрустальная</w:t>
            </w:r>
            <w:r w:rsidR="00630C88" w:rsidRPr="00630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8B9" w:rsidRPr="00630C88" w:rsidRDefault="006B48B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781DC7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  <w:p w:rsidR="006B48B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П.Бажов 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«Серебряное копытце</w:t>
            </w:r>
            <w:r w:rsidRPr="003F2A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7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атрибутов  и костюмов для детей к новогоднему празднику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F2A5E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A5E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музыкальных способностей детей.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маршрутов детей</w:t>
            </w:r>
          </w:p>
        </w:tc>
        <w:tc>
          <w:tcPr>
            <w:tcW w:w="3121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630C88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07C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  <w:r w:rsidR="009F0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A69" w:rsidRDefault="00B1707C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хрустальная</w:t>
            </w:r>
            <w:r w:rsidR="009F0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A69" w:rsidRDefault="00630C88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2.сценарий новогоднего праздника</w:t>
            </w:r>
          </w:p>
          <w:p w:rsidR="00630C88" w:rsidRDefault="00630C88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зала</w:t>
            </w:r>
          </w:p>
          <w:p w:rsidR="00630C88" w:rsidRDefault="00630C88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30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7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7F" w:rsidRDefault="00316F7F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781DC7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9F0A69" w:rsidRPr="00D93B0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 сайт: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СКЦ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старинного дома»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(фортепиано, домра, вокал)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22.01.17 г.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работы детей: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к рождественским праздникам.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 картинах русских художников»</w:t>
            </w:r>
          </w:p>
        </w:tc>
        <w:tc>
          <w:tcPr>
            <w:tcW w:w="3121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 отзывы, фотоотчет.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условий для реализации проекта </w:t>
            </w:r>
          </w:p>
          <w:p w:rsidR="009F0A69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культурой Урала средствами тетрализованной деятельности»</w:t>
            </w:r>
            <w:r w:rsidR="009F0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A69" w:rsidRPr="009402B3" w:rsidRDefault="009F0A69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справка.</w:t>
            </w: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7"/>
          </w:tcPr>
          <w:p w:rsidR="00B1707C" w:rsidRDefault="00B1707C" w:rsidP="00B1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8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B1707C" w:rsidRPr="00B1707C" w:rsidRDefault="00B1707C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</w:t>
            </w:r>
          </w:p>
          <w:p w:rsidR="00B1707C" w:rsidRDefault="00B1707C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«Героическая тема в творчестве Л.В.Бетховена»</w:t>
            </w:r>
          </w:p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74F88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A69" w:rsidRPr="00974F88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  <w:p w:rsidR="009F0A69" w:rsidRPr="00974F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F88">
              <w:rPr>
                <w:rFonts w:ascii="Times New Roman" w:hAnsi="Times New Roman" w:cs="Times New Roman"/>
                <w:i/>
                <w:sz w:val="24"/>
                <w:szCs w:val="24"/>
              </w:rPr>
              <w:t>(ознакомление с глиняным горшком, свистулькой, петушком</w:t>
            </w:r>
            <w:r w:rsidR="00B170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F0A69" w:rsidRPr="009402B3" w:rsidRDefault="009F0A69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9F0A69" w:rsidRPr="00630C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C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кукол</w:t>
            </w:r>
          </w:p>
          <w:p w:rsidR="009F0A69" w:rsidRPr="00630C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8">
              <w:rPr>
                <w:rFonts w:ascii="Times New Roman" w:hAnsi="Times New Roman" w:cs="Times New Roman"/>
                <w:sz w:val="24"/>
                <w:szCs w:val="24"/>
              </w:rPr>
              <w:t>к празднику «Масленица»</w:t>
            </w:r>
          </w:p>
          <w:p w:rsidR="009F0A69" w:rsidRPr="00630C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630C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C88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занятие:</w:t>
            </w:r>
          </w:p>
          <w:p w:rsidR="009F0A69" w:rsidRPr="00630C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8">
              <w:rPr>
                <w:rFonts w:ascii="Times New Roman" w:hAnsi="Times New Roman" w:cs="Times New Roman"/>
                <w:sz w:val="24"/>
                <w:szCs w:val="24"/>
              </w:rPr>
              <w:t>«Кладоискатели»</w:t>
            </w:r>
          </w:p>
          <w:p w:rsidR="009F63C9" w:rsidRPr="00630C88" w:rsidRDefault="009F63C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C9" w:rsidRPr="00630C88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Коллективное посещение театра Драмы</w:t>
            </w:r>
          </w:p>
          <w:p w:rsidR="009F0A69" w:rsidRPr="009402B3" w:rsidRDefault="009F63C9" w:rsidP="00630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«Доктор Айболит»</w:t>
            </w:r>
          </w:p>
        </w:tc>
        <w:tc>
          <w:tcPr>
            <w:tcW w:w="3401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3121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проекта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на Урале»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69" w:rsidRPr="009402B3" w:rsidTr="00E144CF">
        <w:tc>
          <w:tcPr>
            <w:tcW w:w="573" w:type="dxa"/>
            <w:vMerge w:val="restart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6" w:type="dxa"/>
            <w:vMerge w:val="restart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052" w:type="dxa"/>
            <w:gridSpan w:val="12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проекта в старшей группе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121" w:type="dxa"/>
            <w:gridSpan w:val="4"/>
            <w:vMerge w:val="restart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развивающей среды,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дидактического обеспечения</w:t>
            </w:r>
          </w:p>
        </w:tc>
      </w:tr>
      <w:tr w:rsidR="009F0A69" w:rsidRPr="009402B3" w:rsidTr="00E144CF">
        <w:tc>
          <w:tcPr>
            <w:tcW w:w="573" w:type="dxa"/>
            <w:vMerge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0" w:type="dxa"/>
            <w:gridSpan w:val="4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детьми</w:t>
            </w:r>
          </w:p>
        </w:tc>
        <w:tc>
          <w:tcPr>
            <w:tcW w:w="4109" w:type="dxa"/>
            <w:gridSpan w:val="5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543" w:type="dxa"/>
            <w:gridSpan w:val="3"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3121" w:type="dxa"/>
            <w:gridSpan w:val="4"/>
            <w:vMerge/>
          </w:tcPr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зима»»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П.Бажов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«Серебряное копытце»</w:t>
            </w:r>
          </w:p>
          <w:p w:rsidR="009F0A69" w:rsidRPr="00B1093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C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костюмов к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новогоднему празднику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в технике тестопластики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музыкальных способностей детей.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маршрутов детей.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3625F2" w:rsidRDefault="003625F2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Сценарий, отзывы, фотоотчет.</w:t>
            </w: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0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7F" w:rsidRDefault="00316F7F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9F0A69" w:rsidRPr="009402B3" w:rsidRDefault="009F0A69" w:rsidP="00630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Посещение СКЦ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«Музыка старинного дома»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(фортепиано, домра, вокал)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22.01.17 г.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 сайт: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работы детей: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к рождественским праздникам.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«Зима на картинах русских художников»</w:t>
            </w:r>
          </w:p>
        </w:tc>
        <w:tc>
          <w:tcPr>
            <w:tcW w:w="3121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справка за первое полугодие.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gridSpan w:val="4"/>
          </w:tcPr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7F" w:rsidRDefault="00316F7F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9F0A69"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анятие</w:t>
            </w:r>
            <w:r w:rsidR="00C122C3"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</w:t>
            </w:r>
          </w:p>
          <w:p w:rsidR="00B1707C" w:rsidRPr="003625F2" w:rsidRDefault="00B1707C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«Героическая тема в творчестве Л.В.Бетховена»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C" w:rsidRPr="003625F2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Обрядовый праздник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кукол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празднику «Масленица»</w:t>
            </w: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зала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Кукол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празднику «Масленица»</w:t>
            </w:r>
          </w:p>
          <w:p w:rsidR="00E144CF" w:rsidRPr="00E144CF" w:rsidRDefault="00E144CF" w:rsidP="00E14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проекта</w:t>
            </w:r>
          </w:p>
          <w:p w:rsidR="00E144CF" w:rsidRPr="0014266B" w:rsidRDefault="00E144CF" w:rsidP="00E144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>на пед. чтениях.</w:t>
            </w:r>
          </w:p>
          <w:p w:rsidR="009F0A69" w:rsidRPr="003625F2" w:rsidRDefault="00E144CF" w:rsidP="00E1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природой, культурой и историей урала средствами театрализованной деятельности</w:t>
            </w: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A69" w:rsidRPr="00993E78" w:rsidTr="00E144CF">
        <w:tc>
          <w:tcPr>
            <w:tcW w:w="573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6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052" w:type="dxa"/>
            <w:gridSpan w:val="12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в средней группе  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121" w:type="dxa"/>
            <w:gridSpan w:val="4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развивающей среды,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дидактического обеспечения</w:t>
            </w:r>
          </w:p>
        </w:tc>
      </w:tr>
      <w:tr w:rsidR="009F0A69" w:rsidTr="00E144CF">
        <w:tc>
          <w:tcPr>
            <w:tcW w:w="573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0" w:type="dxa"/>
            <w:gridSpan w:val="4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детьми</w:t>
            </w:r>
          </w:p>
        </w:tc>
        <w:tc>
          <w:tcPr>
            <w:tcW w:w="4109" w:type="dxa"/>
            <w:gridSpan w:val="5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543" w:type="dxa"/>
            <w:gridSpan w:val="3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3121" w:type="dxa"/>
            <w:gridSpan w:val="4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F0A69" w:rsidRPr="0014266B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gridSpan w:val="4"/>
          </w:tcPr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9F0A69" w:rsidRPr="00316F7F" w:rsidRDefault="00B1707C" w:rsidP="00B1707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«Зимушка  хрустальная</w:t>
            </w:r>
            <w:r w:rsidR="009F0A69" w:rsidRPr="00316F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  <w:r w:rsidR="00B1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</w:t>
            </w: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i/>
                <w:sz w:val="24"/>
                <w:szCs w:val="24"/>
              </w:rPr>
              <w:t>«В гости к Умке»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костюмов к новогоднему празднику</w:t>
            </w:r>
          </w:p>
        </w:tc>
        <w:tc>
          <w:tcPr>
            <w:tcW w:w="3543" w:type="dxa"/>
            <w:gridSpan w:val="3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A5E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музыкальных способностей детей.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маршрутов детей.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F0A69" w:rsidRPr="00A70081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i/>
                <w:sz w:val="24"/>
                <w:szCs w:val="24"/>
              </w:rPr>
              <w:t>«Зимушка – хрустальная»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Сценарий новогоднего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Умке»</w:t>
            </w: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0" w:type="dxa"/>
            <w:gridSpan w:val="4"/>
          </w:tcPr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СКЦ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старинного дома»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(фортепиано, домра, вокал)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22.01.17 г.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стендовой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рождественским праздникам.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на картинах русских художников»</w:t>
            </w:r>
          </w:p>
        </w:tc>
        <w:tc>
          <w:tcPr>
            <w:tcW w:w="3121" w:type="dxa"/>
            <w:gridSpan w:val="4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4B7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справка за первое полугодие.</w:t>
            </w:r>
          </w:p>
          <w:p w:rsidR="00316F7F" w:rsidRPr="009402B3" w:rsidRDefault="00316F7F" w:rsidP="004B73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0A69" w:rsidRPr="009402B3" w:rsidTr="00E144CF">
        <w:trPr>
          <w:trHeight w:val="2820"/>
        </w:trPr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gridSpan w:val="4"/>
          </w:tcPr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  <w:r w:rsidR="00C122C3"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0A69" w:rsidRPr="00316F7F" w:rsidRDefault="007D043E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sz w:val="24"/>
                <w:szCs w:val="24"/>
              </w:rPr>
              <w:t>«Этих дне не смолкнет слава</w:t>
            </w:r>
            <w:r w:rsidR="009F0A69" w:rsidRPr="00316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b/>
                <w:sz w:val="24"/>
                <w:szCs w:val="24"/>
              </w:rPr>
              <w:t>Обрядовый праздник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F7F">
              <w:rPr>
                <w:rFonts w:ascii="Times New Roman" w:hAnsi="Times New Roman" w:cs="Times New Roman"/>
                <w:i/>
                <w:sz w:val="24"/>
                <w:szCs w:val="24"/>
              </w:rPr>
              <w:t>«Масленица»</w:t>
            </w: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16F7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C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707C" w:rsidRPr="00316F7F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74F8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F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кукол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«Масленица»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63C9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Коллективное посещение театра Драмы</w:t>
            </w:r>
          </w:p>
          <w:p w:rsidR="009F63C9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«Доктор Айболит»</w:t>
            </w:r>
          </w:p>
          <w:p w:rsidR="009F63C9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Pr="009402B3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зала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стендовой информации.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3121" w:type="dxa"/>
            <w:gridSpan w:val="4"/>
          </w:tcPr>
          <w:p w:rsidR="009F0A69" w:rsidRPr="00E144C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проекта</w:t>
            </w: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i/>
                <w:sz w:val="24"/>
                <w:szCs w:val="24"/>
              </w:rPr>
              <w:t>на пед. чтениях.</w:t>
            </w:r>
          </w:p>
          <w:p w:rsidR="009F0A69" w:rsidRPr="0014266B" w:rsidRDefault="00630C88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природой, культурой и историей урала средствами театрализованной деятельности</w:t>
            </w:r>
            <w:r w:rsidR="009F0A69" w:rsidRPr="00142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A69" w:rsidRPr="00E144C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праздника</w:t>
            </w:r>
          </w:p>
          <w:p w:rsidR="009F0A69" w:rsidRPr="0014266B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E144CF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кукол 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празднику </w:t>
            </w:r>
          </w:p>
          <w:p w:rsidR="00316F7F" w:rsidRDefault="009F0A69" w:rsidP="004B7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316F7F" w:rsidRPr="009402B3" w:rsidRDefault="00316F7F" w:rsidP="004B73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0A69" w:rsidRPr="00993E78" w:rsidTr="00E144CF">
        <w:tc>
          <w:tcPr>
            <w:tcW w:w="573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6" w:type="dxa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052" w:type="dxa"/>
            <w:gridSpan w:val="12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во второй  младшей группе  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sz w:val="24"/>
                <w:szCs w:val="24"/>
              </w:rPr>
              <w:t>(форма, цель, методическое сопровождение)</w:t>
            </w:r>
          </w:p>
        </w:tc>
        <w:tc>
          <w:tcPr>
            <w:tcW w:w="3121" w:type="dxa"/>
            <w:gridSpan w:val="4"/>
            <w:vMerge w:val="restart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развивающей среды,</w:t>
            </w:r>
          </w:p>
          <w:p w:rsidR="009F0A69" w:rsidRPr="00993E78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7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дидактического обеспечения</w:t>
            </w:r>
          </w:p>
        </w:tc>
      </w:tr>
      <w:tr w:rsidR="009F0A69" w:rsidTr="00E144CF">
        <w:tc>
          <w:tcPr>
            <w:tcW w:w="573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6" w:type="dxa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826" w:type="dxa"/>
            <w:gridSpan w:val="7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детьми</w:t>
            </w:r>
          </w:p>
        </w:tc>
        <w:tc>
          <w:tcPr>
            <w:tcW w:w="3683" w:type="dxa"/>
            <w:gridSpan w:val="2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3543" w:type="dxa"/>
            <w:gridSpan w:val="3"/>
          </w:tcPr>
          <w:p w:rsidR="009F0A69" w:rsidRPr="006061F0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3121" w:type="dxa"/>
            <w:gridSpan w:val="4"/>
            <w:vMerge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7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</w:t>
            </w:r>
          </w:p>
          <w:p w:rsidR="009F0A69" w:rsidRPr="003625F2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</w:t>
            </w:r>
            <w:r w:rsidR="009F0A69" w:rsidRPr="00362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  <w:r w:rsidR="00B1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202A75" w:rsidRPr="00202A75" w:rsidRDefault="00202A75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экологии</w:t>
            </w: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«В гости к Умке»</w:t>
            </w:r>
          </w:p>
          <w:p w:rsidR="00014719" w:rsidRPr="003625F2" w:rsidRDefault="0001471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Оформление костюмов к новогоднему празднику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музыкальных способностей детей.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маршрутов детей</w:t>
            </w:r>
          </w:p>
        </w:tc>
        <w:tc>
          <w:tcPr>
            <w:tcW w:w="3121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E144CF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развлечения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«Зимушка – хрустальная»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Сценарий новогоднего праздника: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«В гости к Умке»</w:t>
            </w: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7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CF" w:rsidRDefault="00E144CF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9F0A69" w:rsidRPr="003625F2" w:rsidRDefault="009F0A69" w:rsidP="00E1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Посещение СКЦ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«Музыка старинного дома»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(фортепиано, домра, вокал)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22.01.17 г.</w:t>
            </w:r>
          </w:p>
          <w:p w:rsidR="000E13FC" w:rsidRPr="003625F2" w:rsidRDefault="000E13FC" w:rsidP="000E1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стендовой</w:t>
            </w: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рождественским праздникам.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«Зима на картинах русских художников»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справка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69" w:rsidRPr="009402B3" w:rsidTr="00E144CF">
        <w:tc>
          <w:tcPr>
            <w:tcW w:w="573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</w:tcPr>
          <w:p w:rsidR="009F0A69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9402B3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7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 – тематическое занятие: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b/>
                <w:sz w:val="24"/>
                <w:szCs w:val="24"/>
              </w:rPr>
              <w:t>Обрядовый праздник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 сайт: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C3" w:rsidRPr="003625F2" w:rsidRDefault="00C122C3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C3" w:rsidRPr="003625F2" w:rsidRDefault="00C122C3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C3" w:rsidRPr="003625F2" w:rsidRDefault="00C122C3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зала 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стендовой информации.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празднику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 проекта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на пед. чтениях.</w:t>
            </w:r>
          </w:p>
          <w:p w:rsidR="009F0A69" w:rsidRDefault="00E144CF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природой, культурой и историй Урала средствами театрализованной деятельности</w:t>
            </w:r>
            <w:r w:rsidR="009F0A69" w:rsidRPr="00362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07C" w:rsidRPr="003625F2" w:rsidRDefault="00B1707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Сценарий праздника</w:t>
            </w:r>
          </w:p>
          <w:p w:rsidR="009F0A69" w:rsidRPr="003625F2" w:rsidRDefault="009F0A69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F0A69" w:rsidRPr="003625F2" w:rsidRDefault="009F0A69" w:rsidP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кукол </w:t>
            </w:r>
            <w:r w:rsidRPr="003625F2">
              <w:rPr>
                <w:rFonts w:ascii="Times New Roman" w:hAnsi="Times New Roman" w:cs="Times New Roman"/>
                <w:sz w:val="24"/>
                <w:szCs w:val="24"/>
              </w:rPr>
              <w:t>к празднику «Масленица»</w:t>
            </w:r>
          </w:p>
        </w:tc>
      </w:tr>
      <w:tr w:rsidR="009F0A69" w:rsidTr="00E144CF"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rPr>
                <w:lang w:eastAsia="en-US"/>
              </w:rPr>
            </w:pPr>
          </w:p>
        </w:tc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Pr="003625F2" w:rsidRDefault="009F0A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25F2">
              <w:rPr>
                <w:rFonts w:ascii="Times New Roman" w:hAnsi="Times New Roman" w:cs="Times New Roman"/>
                <w:b/>
                <w:lang w:eastAsia="en-US"/>
              </w:rPr>
              <w:t xml:space="preserve">Задачи образовательной деятельности </w:t>
            </w:r>
            <w:r w:rsidR="00014719">
              <w:rPr>
                <w:rFonts w:ascii="Times New Roman" w:hAnsi="Times New Roman" w:cs="Times New Roman"/>
                <w:b/>
                <w:lang w:eastAsia="en-US"/>
              </w:rPr>
              <w:t>по фольклору</w:t>
            </w:r>
            <w:r w:rsidR="00316F7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625F2">
              <w:rPr>
                <w:rFonts w:ascii="Times New Roman" w:hAnsi="Times New Roman" w:cs="Times New Roman"/>
                <w:b/>
                <w:lang w:eastAsia="en-US"/>
              </w:rPr>
              <w:t>в младшей группе</w:t>
            </w:r>
          </w:p>
          <w:p w:rsidR="009F0A69" w:rsidRPr="003625F2" w:rsidRDefault="009F0A69">
            <w:pPr>
              <w:jc w:val="center"/>
              <w:rPr>
                <w:lang w:eastAsia="en-US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Pr="003625F2" w:rsidRDefault="009F0A69">
            <w:pPr>
              <w:rPr>
                <w:lang w:eastAsia="en-US"/>
              </w:rPr>
            </w:pPr>
          </w:p>
        </w:tc>
      </w:tr>
      <w:tr w:rsidR="009F0A69" w:rsidTr="00E144CF"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Социально – коммуникативное</w:t>
            </w:r>
          </w:p>
          <w:p w:rsidR="009F0A69" w:rsidRDefault="009F0A6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развитие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F0A69" w:rsidRDefault="009F0A6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Pr="003625F2" w:rsidRDefault="009F0A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F0A69" w:rsidRPr="003625F2" w:rsidRDefault="009F0A69">
            <w:pPr>
              <w:jc w:val="center"/>
              <w:rPr>
                <w:lang w:eastAsia="en-US"/>
              </w:rPr>
            </w:pPr>
            <w:r w:rsidRPr="003625F2">
              <w:rPr>
                <w:rFonts w:ascii="Times New Roman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Pr="003625F2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25F2">
              <w:rPr>
                <w:rFonts w:ascii="Times New Roman" w:hAnsi="Times New Roman" w:cs="Times New Roman"/>
                <w:b/>
                <w:lang w:eastAsia="en-US"/>
              </w:rPr>
              <w:t>Художественно – эстетическое развитие</w:t>
            </w:r>
          </w:p>
          <w:p w:rsidR="009F0A69" w:rsidRPr="003625F2" w:rsidRDefault="009F0A69">
            <w:pPr>
              <w:rPr>
                <w:lang w:eastAsia="en-US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Pr="003625F2" w:rsidRDefault="009F0A6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F0A69" w:rsidRPr="003625F2" w:rsidRDefault="009F0A69">
            <w:pPr>
              <w:jc w:val="center"/>
              <w:rPr>
                <w:lang w:eastAsia="en-US"/>
              </w:rPr>
            </w:pPr>
            <w:r w:rsidRPr="003625F2"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</w:tc>
      </w:tr>
      <w:tr w:rsidR="00E144CF" w:rsidTr="00A85EF9">
        <w:trPr>
          <w:trHeight w:val="7098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1.Развитие  эмоциональной отзывчивости, сопереживания, средствами народной музыки. </w:t>
            </w: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2.Формирование готовности к совместной деятельности в народных играх, хороводах, исполнении. </w:t>
            </w: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2.Формирование уважительного отношения и чувства принадлежности к своей семье.</w:t>
            </w: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lang w:eastAsia="en-US"/>
              </w:rPr>
              <w:t>Эмоциональное обогащение режимных моментов народной музыкой.</w:t>
            </w: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 w:rsidP="00A85EF9">
            <w:pPr>
              <w:pStyle w:val="a3"/>
              <w:rPr>
                <w:lang w:eastAsia="en-US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1.Формирование познавательных действий, становление сознания. </w:t>
            </w: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2.Формирование первичных представлений о себе, других людях, объектах окружающего мира, средствами народной культуры.</w:t>
            </w: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44CF" w:rsidRDefault="00E144CF">
            <w:pPr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lang w:eastAsia="en-US"/>
              </w:rPr>
              <w:t>Знакомство с народными инструментами: дудочка, бубен, ложки, балалайка.</w:t>
            </w:r>
          </w:p>
          <w:p w:rsidR="00E144CF" w:rsidRDefault="00E144CF">
            <w:pPr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Иметь представление:</w:t>
            </w: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 русской народной игрушке – матрешке,</w:t>
            </w:r>
          </w:p>
          <w:p w:rsidR="00E144CF" w:rsidRDefault="00E144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предметах старинного быта: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самовар, ухват, чугунок, лавка,</w:t>
            </w:r>
          </w:p>
          <w:p w:rsidR="00E144CF" w:rsidRDefault="00E144CF" w:rsidP="00374ED3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предметах рукотворного мира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: варежки, рукавицы, перчатки. </w:t>
            </w: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1.Речевое развитие, владение речью как средством общения и культуры.</w:t>
            </w: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2. 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44CF" w:rsidRPr="003625F2" w:rsidRDefault="00E144CF">
            <w:pPr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3625F2">
              <w:rPr>
                <w:rFonts w:ascii="Times New Roman" w:hAnsi="Times New Roman"/>
                <w:iCs/>
                <w:lang w:eastAsia="en-US"/>
              </w:rPr>
              <w:t>3.Заучивание русских народных потешек, загадок, стихов.</w:t>
            </w:r>
          </w:p>
          <w:p w:rsidR="00E144CF" w:rsidRPr="003625F2" w:rsidRDefault="00E144CF">
            <w:pPr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4.Понимать значение слов: изба, хозяйка, колыбелька.</w:t>
            </w:r>
          </w:p>
          <w:p w:rsidR="00E144CF" w:rsidRPr="003625F2" w:rsidRDefault="00E144CF">
            <w:pPr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1.Становление эстетического отношения к окружающему миру средствами народной музыки.</w:t>
            </w: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2. Формирование элементарных представлений о видах искусства: музыка, литература, живопись.</w:t>
            </w:r>
          </w:p>
          <w:p w:rsidR="00E144CF" w:rsidRPr="003625F2" w:rsidRDefault="00E144CF">
            <w:pPr>
              <w:rPr>
                <w:lang w:eastAsia="en-US"/>
              </w:rPr>
            </w:pPr>
          </w:p>
          <w:p w:rsidR="00E144CF" w:rsidRPr="003625F2" w:rsidRDefault="00E144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3. Иметь представление:</w:t>
            </w:r>
          </w:p>
          <w:p w:rsidR="00E144CF" w:rsidRPr="003625F2" w:rsidRDefault="00E144CF">
            <w:pPr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i/>
                <w:lang w:eastAsia="en-US"/>
              </w:rPr>
              <w:t>о малых формах фольклора:</w:t>
            </w:r>
            <w:r w:rsidRPr="003625F2">
              <w:rPr>
                <w:rFonts w:ascii="Times New Roman" w:hAnsi="Times New Roman" w:cs="Times New Roman"/>
                <w:lang w:eastAsia="en-US"/>
              </w:rPr>
              <w:t xml:space="preserve"> песенки,  потешки.</w:t>
            </w: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Default="00E144CF">
            <w:pPr>
              <w:rPr>
                <w:lang w:eastAsia="en-US"/>
              </w:rPr>
            </w:pPr>
          </w:p>
          <w:p w:rsidR="00E144CF" w:rsidRPr="003625F2" w:rsidRDefault="00E144CF">
            <w:pPr>
              <w:rPr>
                <w:lang w:eastAsia="en-US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CF" w:rsidRPr="003625F2" w:rsidRDefault="00E144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25F2">
              <w:rPr>
                <w:rFonts w:ascii="Times New Roman" w:hAnsi="Times New Roman" w:cs="Times New Roman"/>
                <w:lang w:eastAsia="en-US"/>
              </w:rPr>
              <w:t>1.Приобретение двигательного опыта, способствующих правильному формированию опорно – двигательной системы организма: координации,  гибкости, равновесия.</w:t>
            </w:r>
          </w:p>
          <w:p w:rsidR="00E144CF" w:rsidRPr="003625F2" w:rsidRDefault="00E144C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144CF" w:rsidRPr="003625F2" w:rsidRDefault="00E144CF">
            <w:pPr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3625F2">
              <w:rPr>
                <w:rFonts w:ascii="Times New Roman" w:hAnsi="Times New Roman"/>
                <w:iCs/>
                <w:lang w:eastAsia="en-US"/>
              </w:rPr>
              <w:t>2.Разучивание от двух до шести игр с элементами уральского фольклора.</w:t>
            </w:r>
          </w:p>
          <w:p w:rsidR="00E144CF" w:rsidRPr="003625F2" w:rsidRDefault="00E144CF">
            <w:pPr>
              <w:rPr>
                <w:lang w:eastAsia="en-US"/>
              </w:rPr>
            </w:pPr>
          </w:p>
        </w:tc>
      </w:tr>
      <w:tr w:rsidR="009F0A69" w:rsidTr="00E144CF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реализации проекта в младшей группе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9F0A69" w:rsidTr="00E144CF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9" w:rsidRDefault="009F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9" w:rsidRDefault="009F0A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9" w:rsidRDefault="009F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F0A69" w:rsidTr="00E144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0B1E7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  <w:r w:rsidR="009F0A6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F0A69" w:rsidRDefault="00625C01" w:rsidP="005C55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гости к нам пришли матрешки»</w:t>
            </w:r>
          </w:p>
          <w:p w:rsidR="00625C01" w:rsidRDefault="000B1E73" w:rsidP="005C55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en-US"/>
              </w:rPr>
            </w:pPr>
            <w:r w:rsidRPr="00625C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25C01" w:rsidRPr="00625C01">
              <w:rPr>
                <w:rFonts w:ascii="Times New Roman" w:hAnsi="Times New Roman" w:cs="Times New Roman"/>
                <w:lang w:eastAsia="en-US"/>
              </w:rPr>
              <w:t>«Заюшкина  избушка»</w:t>
            </w:r>
          </w:p>
          <w:p w:rsidR="000B1E73" w:rsidRDefault="000B1E73" w:rsidP="005C55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«Морозушко – мороз»</w:t>
            </w:r>
          </w:p>
          <w:p w:rsidR="000B1E73" w:rsidRPr="00625C01" w:rsidRDefault="000B1E73" w:rsidP="005C55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«Зимушка – зима»</w:t>
            </w: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</w:p>
          <w:p w:rsidR="009F0A69" w:rsidRDefault="00625C01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Новогодний праздник</w:t>
            </w:r>
          </w:p>
          <w:p w:rsidR="00625C01" w:rsidRDefault="00625C01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гости к Умке»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 w:rsidP="005C55D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9F0A69" w:rsidRDefault="009F0A69" w:rsidP="005C55D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Оформление </w:t>
            </w:r>
            <w:r w:rsidR="00FC1B4F">
              <w:rPr>
                <w:rFonts w:ascii="Times New Roman" w:hAnsi="Times New Roman" w:cs="Times New Roman"/>
                <w:lang w:eastAsia="en-US"/>
              </w:rPr>
              <w:t xml:space="preserve"> новогодних </w:t>
            </w:r>
            <w:r>
              <w:rPr>
                <w:rFonts w:ascii="Times New Roman" w:hAnsi="Times New Roman" w:cs="Times New Roman"/>
                <w:lang w:eastAsia="en-US"/>
              </w:rPr>
              <w:t>костюмов</w:t>
            </w:r>
          </w:p>
          <w:p w:rsidR="009F0A69" w:rsidRDefault="009F0A69" w:rsidP="005C55D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E37909" w:rsidRDefault="00E37909" w:rsidP="005C55D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 страха глаза велики»</w:t>
            </w:r>
          </w:p>
          <w:p w:rsidR="00D819D0" w:rsidRDefault="00D819D0" w:rsidP="005C55D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Заюшкина избушка»</w:t>
            </w: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819D0" w:rsidRDefault="009F0A69" w:rsidP="005C55D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чтение </w:t>
            </w:r>
            <w:r w:rsidR="00D819D0">
              <w:rPr>
                <w:rFonts w:ascii="Times New Roman" w:hAnsi="Times New Roman" w:cs="Times New Roman"/>
                <w:lang w:eastAsia="en-US"/>
              </w:rPr>
              <w:t>стихов В.Петрова «Елка</w:t>
            </w:r>
          </w:p>
          <w:p w:rsidR="00D819D0" w:rsidRDefault="00D819D0" w:rsidP="005C55D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В. Мурсатов </w:t>
            </w:r>
            <w:r w:rsidR="00316F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«Зимние цветы»</w:t>
            </w:r>
          </w:p>
          <w:p w:rsidR="00D819D0" w:rsidRDefault="00D819D0" w:rsidP="00D819D0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«Сани»</w:t>
            </w:r>
          </w:p>
          <w:p w:rsidR="00D819D0" w:rsidRDefault="00D819D0" w:rsidP="005C55D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М.Родина «Снежинки»</w:t>
            </w:r>
          </w:p>
          <w:p w:rsidR="00D819D0" w:rsidRPr="00D819D0" w:rsidRDefault="00D819D0" w:rsidP="00D819D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19D0"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D819D0" w:rsidRDefault="00D819D0" w:rsidP="005C55D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И.Шишкин  «Зима»</w:t>
            </w:r>
          </w:p>
          <w:p w:rsidR="009F0A69" w:rsidRDefault="00D819D0" w:rsidP="005C55D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И.Левитан «Зима»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9" w:rsidRPr="00413894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 Новогоднему празднику.</w:t>
            </w:r>
          </w:p>
          <w:p w:rsidR="009F63C9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  <w:r>
              <w:rPr>
                <w:rFonts w:ascii="Times New Roman" w:hAnsi="Times New Roman" w:cs="Times New Roman"/>
                <w:lang w:eastAsia="en-US"/>
              </w:rPr>
              <w:t>: «Зима в живописи»</w:t>
            </w:r>
          </w:p>
          <w:p w:rsidR="00FC1B4F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413894">
              <w:rPr>
                <w:rFonts w:ascii="Times New Roman" w:hAnsi="Times New Roman" w:cs="Times New Roman"/>
                <w:lang w:eastAsia="en-US"/>
              </w:rPr>
              <w:t>оформление новогодних костюмов</w:t>
            </w:r>
          </w:p>
        </w:tc>
      </w:tr>
      <w:tr w:rsidR="009F0A69" w:rsidTr="00E144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E3790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</w:t>
            </w:r>
            <w:r w:rsidR="009F0A69">
              <w:rPr>
                <w:rFonts w:ascii="Times New Roman" w:hAnsi="Times New Roman" w:cs="Times New Roman"/>
                <w:b/>
                <w:lang w:eastAsia="en-US"/>
              </w:rPr>
              <w:t xml:space="preserve">:  </w:t>
            </w:r>
          </w:p>
          <w:p w:rsidR="00E37909" w:rsidRDefault="00E37909" w:rsidP="005C55D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en-US"/>
              </w:rPr>
            </w:pPr>
            <w:r w:rsidRPr="00E37909">
              <w:rPr>
                <w:rFonts w:ascii="Times New Roman" w:hAnsi="Times New Roman" w:cs="Times New Roman"/>
                <w:lang w:eastAsia="en-US"/>
              </w:rPr>
              <w:t>«Коляда – коляда»</w:t>
            </w:r>
          </w:p>
          <w:p w:rsidR="00E37909" w:rsidRDefault="00E37909" w:rsidP="005C55D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«Пошла млада за водой»</w:t>
            </w:r>
          </w:p>
          <w:p w:rsidR="00E37909" w:rsidRDefault="00E37909" w:rsidP="005C55D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«Из бабушкиного сундука»</w:t>
            </w:r>
          </w:p>
          <w:p w:rsidR="00E37909" w:rsidRDefault="00E37909" w:rsidP="005C55D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«Трудиться – всегда пригодится»</w:t>
            </w:r>
          </w:p>
          <w:p w:rsidR="00D819D0" w:rsidRPr="00E37909" w:rsidRDefault="00D819D0" w:rsidP="00D819D0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9F0A69" w:rsidRPr="00D819D0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  <w:r w:rsidR="004227B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819D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4227B0" w:rsidRPr="00D819D0">
              <w:rPr>
                <w:rFonts w:ascii="Times New Roman" w:hAnsi="Times New Roman" w:cs="Times New Roman"/>
                <w:lang w:eastAsia="en-US"/>
              </w:rPr>
              <w:t>«Рождественские колядки»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9" w:rsidRDefault="009F0A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D819D0" w:rsidP="00D819D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C1B4F">
              <w:rPr>
                <w:rFonts w:ascii="Times New Roman" w:hAnsi="Times New Roman" w:cs="Times New Roman"/>
                <w:b/>
                <w:lang w:eastAsia="en-US"/>
              </w:rPr>
              <w:t>Организация народных игр:</w:t>
            </w:r>
          </w:p>
          <w:p w:rsidR="009F0A69" w:rsidRDefault="00D819D0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«Заинька выйди в круг»  (37)</w:t>
            </w:r>
          </w:p>
          <w:p w:rsidR="00D819D0" w:rsidRDefault="00D819D0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«Кто кем был?  (36)</w:t>
            </w:r>
          </w:p>
          <w:p w:rsidR="00D819D0" w:rsidRDefault="00D819D0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«Дед Мороз»  (39)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«Котята и козлята»  (43)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«Шла коза по лесу»  (43)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«Пошла млада за водой»  (45)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«Ваня простота» (45)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«Сапожки»  (47)</w:t>
            </w:r>
          </w:p>
          <w:p w:rsidR="00FC1B4F" w:rsidRDefault="00FC1B4F" w:rsidP="005C55D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«Делай как я»  (56)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21747F">
              <w:rPr>
                <w:rFonts w:ascii="Times New Roman" w:hAnsi="Times New Roman" w:cs="Times New Roman"/>
                <w:lang w:eastAsia="en-US"/>
              </w:rPr>
              <w:t>оформление русской избы</w:t>
            </w:r>
          </w:p>
          <w:p w:rsidR="009F63C9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9F63C9" w:rsidRPr="00413894" w:rsidRDefault="009F63C9" w:rsidP="009F63C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«Русская изба»</w:t>
            </w:r>
          </w:p>
          <w:p w:rsidR="009F63C9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3.оформление стенда: «Рождество в живописи»</w:t>
            </w:r>
          </w:p>
          <w:p w:rsidR="009F63C9" w:rsidRPr="00240DDA" w:rsidRDefault="00131AA0" w:rsidP="009F6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4.стендовая  информация</w:t>
            </w:r>
            <w:r w:rsidR="009F63C9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9F63C9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«Куклы своими руками»</w:t>
            </w:r>
          </w:p>
        </w:tc>
      </w:tr>
      <w:tr w:rsidR="009F0A69" w:rsidTr="00E144CF">
        <w:trPr>
          <w:trHeight w:val="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9" w:rsidRDefault="00E3790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</w:t>
            </w:r>
            <w:r w:rsidR="009F0A69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E37909" w:rsidRPr="00E37909" w:rsidRDefault="00E37909" w:rsidP="005C55D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«Дымковские расписные»</w:t>
            </w:r>
          </w:p>
          <w:p w:rsidR="00E37909" w:rsidRPr="004227B0" w:rsidRDefault="004227B0" w:rsidP="005C55D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E37909">
              <w:rPr>
                <w:rFonts w:ascii="Times New Roman" w:hAnsi="Times New Roman" w:cs="Times New Roman"/>
                <w:lang w:eastAsia="en-US"/>
              </w:rPr>
              <w:t>Ярмарка игрушек»</w:t>
            </w:r>
          </w:p>
          <w:p w:rsidR="004227B0" w:rsidRDefault="004227B0" w:rsidP="005C55D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«Дети по лесу гуляли»</w:t>
            </w: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27B0" w:rsidRDefault="009F0A6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  <w:r w:rsidR="004227B0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4227B0" w:rsidRPr="004227B0">
              <w:rPr>
                <w:rFonts w:ascii="Times New Roman" w:hAnsi="Times New Roman" w:cs="Times New Roman"/>
                <w:lang w:eastAsia="en-US"/>
              </w:rPr>
              <w:t>«Едет Масленица»</w:t>
            </w: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D819D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Развлечение:</w:t>
            </w:r>
          </w:p>
          <w:p w:rsidR="00D819D0" w:rsidRPr="00D819D0" w:rsidRDefault="00D819D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«В гостях у Петрушки»</w:t>
            </w:r>
          </w:p>
        </w:tc>
        <w:tc>
          <w:tcPr>
            <w:tcW w:w="3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9" w:rsidRDefault="009F0A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F" w:rsidRDefault="00FC1B4F" w:rsidP="00FC1B4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C1B4F">
              <w:rPr>
                <w:rFonts w:ascii="Times New Roman" w:hAnsi="Times New Roman" w:cs="Times New Roman"/>
                <w:b/>
                <w:lang w:eastAsia="en-US"/>
              </w:rPr>
              <w:t>Организация народных игр: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«Солоно – молоно»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«Маша и куклы»  (53)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«Курочка – рябушечка»  (53)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«Где был Иванушка»  (53)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«Зайка и ушки»  (54)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«Молчанки»  (54)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«Кто у кого?»  (55)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Скачет зайчик»  (55)</w:t>
            </w:r>
          </w:p>
          <w:p w:rsidR="00FC1B4F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«Лиска – лиса»  (56)</w:t>
            </w:r>
          </w:p>
          <w:p w:rsidR="009F0A69" w:rsidRDefault="00FC1B4F" w:rsidP="005C55D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«Ходим кругом» (56)</w:t>
            </w:r>
          </w:p>
          <w:p w:rsidR="00374ED3" w:rsidRDefault="00374ED3" w:rsidP="00374ED3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9" w:rsidRPr="005D3801" w:rsidRDefault="006C124A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1.в</w:t>
            </w:r>
            <w:r w:rsidR="009F63C9" w:rsidRPr="005D3801">
              <w:rPr>
                <w:rFonts w:ascii="Times New Roman" w:hAnsi="Times New Roman" w:cs="Times New Roman"/>
                <w:lang w:eastAsia="en-US"/>
              </w:rPr>
              <w:t>ыставка кукол Маслениц</w:t>
            </w:r>
          </w:p>
          <w:p w:rsidR="009F63C9" w:rsidRPr="005D3801" w:rsidRDefault="009F63C9" w:rsidP="009F63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2.о</w:t>
            </w:r>
            <w:r w:rsidRPr="005D3801">
              <w:rPr>
                <w:rFonts w:ascii="Times New Roman" w:hAnsi="Times New Roman" w:cs="Times New Roman"/>
                <w:lang w:eastAsia="en-US"/>
              </w:rPr>
              <w:t>формление зала</w:t>
            </w:r>
          </w:p>
          <w:p w:rsidR="009F63C9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23 февраля</w:t>
            </w:r>
          </w:p>
          <w:p w:rsidR="009F63C9" w:rsidRPr="00240DDA" w:rsidRDefault="009F63C9" w:rsidP="009F6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240DDA">
              <w:rPr>
                <w:rFonts w:ascii="Times New Roman" w:hAnsi="Times New Roman" w:cs="Times New Roman"/>
                <w:lang w:eastAsia="en-US"/>
              </w:rPr>
              <w:t xml:space="preserve">оформление стендовой </w:t>
            </w:r>
            <w:r>
              <w:rPr>
                <w:rFonts w:ascii="Times New Roman" w:hAnsi="Times New Roman" w:cs="Times New Roman"/>
                <w:lang w:eastAsia="en-US"/>
              </w:rPr>
              <w:t>информации:</w:t>
            </w:r>
          </w:p>
          <w:p w:rsidR="009F63C9" w:rsidRDefault="009F63C9" w:rsidP="009F63C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1917 – 2017 г.</w:t>
            </w: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F0A69" w:rsidRDefault="009F0A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7488" w:rsidRDefault="00D07488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124A" w:rsidRDefault="006C124A" w:rsidP="00794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142"/>
        <w:gridCol w:w="567"/>
        <w:gridCol w:w="1559"/>
        <w:gridCol w:w="1134"/>
        <w:gridCol w:w="37"/>
        <w:gridCol w:w="2373"/>
        <w:gridCol w:w="750"/>
        <w:gridCol w:w="3123"/>
        <w:gridCol w:w="96"/>
        <w:gridCol w:w="3027"/>
        <w:gridCol w:w="92"/>
        <w:gridCol w:w="566"/>
        <w:gridCol w:w="2694"/>
        <w:gridCol w:w="142"/>
      </w:tblGrid>
      <w:tr w:rsidR="00D07488" w:rsidTr="00D07488"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Задачи образовательной деятельности </w:t>
            </w:r>
            <w:r w:rsidR="00316F7F">
              <w:rPr>
                <w:rFonts w:ascii="Times New Roman" w:hAnsi="Times New Roman" w:cs="Times New Roman"/>
                <w:b/>
                <w:lang w:eastAsia="en-US"/>
              </w:rPr>
              <w:t xml:space="preserve">по народному творчеству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 средней группе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</w:tc>
      </w:tr>
      <w:tr w:rsidR="00D07488" w:rsidTr="00D07488"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Социально – коммуникативное</w:t>
            </w: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развитие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Художественно – эстетическое развитие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</w:tc>
      </w:tr>
      <w:tr w:rsidR="00D07488" w:rsidTr="00D07488"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1.Развитие коммуникативных качеств дошкольников, взаимодействия ребенка со взрослым и сверстниками в процессе вождения хороводов, коллективного исполнения народных песен, драматизации сказок.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Слушание народных песен, некоторых произведений уральских композиторов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1.Развитие интересов детей, любознательности и познавательной мотивации, развитие воображения и творческой активности в процессе народных праздников.</w:t>
            </w: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Иметь представления: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 русской народной игрушке: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матрешке, игрушках из глины;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предметах народного быта: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веретено, пряжа, прялка.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характерных особенностях русского костюма;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истории возникновения ручки;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старинной русской обуви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лапти;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народных праздниках: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Осенины, Масленица.</w:t>
            </w:r>
          </w:p>
          <w:p w:rsidR="00D07488" w:rsidRDefault="00D07488">
            <w:pPr>
              <w:pStyle w:val="a3"/>
              <w:rPr>
                <w:lang w:eastAsia="en-US"/>
              </w:rPr>
            </w:pPr>
          </w:p>
          <w:p w:rsidR="00D07488" w:rsidRDefault="00D07488">
            <w:pPr>
              <w:pStyle w:val="a3"/>
              <w:rPr>
                <w:lang w:eastAsia="en-US"/>
              </w:rPr>
            </w:pPr>
          </w:p>
          <w:p w:rsidR="00D07488" w:rsidRDefault="00D07488">
            <w:pPr>
              <w:pStyle w:val="a3"/>
              <w:rPr>
                <w:lang w:eastAsia="en-US"/>
              </w:rPr>
            </w:pPr>
          </w:p>
          <w:p w:rsidR="00D07488" w:rsidRDefault="00D07488">
            <w:pPr>
              <w:pStyle w:val="a3"/>
              <w:rPr>
                <w:lang w:eastAsia="en-US"/>
              </w:rPr>
            </w:pPr>
          </w:p>
          <w:p w:rsidR="00D07488" w:rsidRDefault="00D07488">
            <w:pPr>
              <w:pStyle w:val="a3"/>
              <w:rPr>
                <w:lang w:eastAsia="en-US"/>
              </w:rPr>
            </w:pPr>
          </w:p>
          <w:p w:rsidR="006C124A" w:rsidRDefault="006C124A">
            <w:pPr>
              <w:pStyle w:val="a3"/>
              <w:rPr>
                <w:lang w:eastAsia="en-US"/>
              </w:rPr>
            </w:pPr>
          </w:p>
          <w:p w:rsidR="006C124A" w:rsidRDefault="006C124A">
            <w:pPr>
              <w:pStyle w:val="a3"/>
              <w:rPr>
                <w:lang w:eastAsia="en-US"/>
              </w:rPr>
            </w:pPr>
          </w:p>
          <w:p w:rsidR="006C124A" w:rsidRDefault="006C124A">
            <w:pPr>
              <w:pStyle w:val="a3"/>
              <w:rPr>
                <w:lang w:eastAsia="en-US"/>
              </w:rPr>
            </w:pPr>
          </w:p>
          <w:p w:rsidR="00374ED3" w:rsidRDefault="00374ED3">
            <w:pPr>
              <w:pStyle w:val="a3"/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1.Обогащение активного словаря, развитие связной, грамматически правильной диалогической и монологической речи.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Разучивание  потешек, прибауток, колыбельных песен, пословиц, загадок.</w:t>
            </w:r>
          </w:p>
          <w:p w:rsidR="00D07488" w:rsidRDefault="00D07488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Формирование элементарных представлений о видах искусства: восприятие музыки, художественной литературы ,  фольклора.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rFonts w:ascii="Times New Roman" w:hAnsi="Times New Roman"/>
                <w:lang w:eastAsia="en-US"/>
              </w:rPr>
              <w:t>Изучение уральских народных инструментов: рожок, свирель, бубен, ложки, балалайка, гармонь, баян.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1.Формирование начальных представлений о некоторых видах спорта, овладение народными подвижными играми с правилами.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>Вождение хороводов: хореографический (движение), песенный, драматический (разыгрывание сюжета).</w:t>
            </w:r>
          </w:p>
          <w:p w:rsidR="00D07488" w:rsidRDefault="00D07488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3.Использование народных игр в повседневной жизни.</w:t>
            </w:r>
          </w:p>
        </w:tc>
      </w:tr>
      <w:tr w:rsidR="00D07488" w:rsidTr="00D07488">
        <w:trPr>
          <w:gridBefore w:val="1"/>
          <w:gridAfter w:val="1"/>
          <w:wBefore w:w="142" w:type="dxa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реализации проекта в средней группе</w:t>
            </w:r>
          </w:p>
          <w:p w:rsidR="00D07488" w:rsidRDefault="00D07488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D07488" w:rsidTr="00D07488">
        <w:trPr>
          <w:gridBefore w:val="1"/>
          <w:gridAfter w:val="1"/>
          <w:wBefore w:w="142" w:type="dxa"/>
          <w:wAfter w:w="1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D07488" w:rsidRDefault="00D0748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88" w:rsidRDefault="00D07488">
            <w:pPr>
              <w:rPr>
                <w:lang w:eastAsia="en-US"/>
              </w:rPr>
            </w:pPr>
          </w:p>
        </w:tc>
      </w:tr>
      <w:tr w:rsidR="00D07488" w:rsidTr="00D07488">
        <w:trPr>
          <w:gridBefore w:val="1"/>
          <w:gridAfter w:val="1"/>
          <w:wBefore w:w="142" w:type="dxa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07488" w:rsidRDefault="0021747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D07488" w:rsidRPr="00BC453F" w:rsidRDefault="0021747F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«Баю-баю-баюшок»</w:t>
            </w:r>
          </w:p>
          <w:p w:rsidR="00BC453F" w:rsidRPr="00BC453F" w:rsidRDefault="00BC453F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«Водичка – водичка»</w:t>
            </w:r>
          </w:p>
          <w:p w:rsidR="00BC453F" w:rsidRPr="00413894" w:rsidRDefault="00BC453F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«Хочешь есть калачи – не сиди на печи»</w:t>
            </w:r>
          </w:p>
          <w:p w:rsidR="00413894" w:rsidRPr="00413894" w:rsidRDefault="00413894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«Волшебный сундучок Деда Мороза»</w:t>
            </w:r>
          </w:p>
          <w:p w:rsidR="00413894" w:rsidRDefault="00413894" w:rsidP="0041389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413894" w:rsidRPr="00413894" w:rsidRDefault="00413894" w:rsidP="0041389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413894"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</w:p>
          <w:p w:rsidR="00413894" w:rsidRDefault="00413894" w:rsidP="004138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«В гости к Умке»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47F" w:rsidRDefault="0021747F" w:rsidP="005C55D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21747F" w:rsidRDefault="0021747F" w:rsidP="005C55D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 новогодних костюмов</w:t>
            </w:r>
          </w:p>
          <w:p w:rsidR="00D5298A" w:rsidRDefault="00D5298A" w:rsidP="00D5298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21747F" w:rsidRDefault="0021747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21747F" w:rsidRDefault="0021747F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«Гуси – лебеди»</w:t>
            </w:r>
          </w:p>
          <w:p w:rsidR="00413894" w:rsidRDefault="00413894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«Два Мороза»</w:t>
            </w:r>
          </w:p>
          <w:p w:rsidR="00442637" w:rsidRDefault="00442637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С.Маршак  «Волк и лиса»</w:t>
            </w:r>
          </w:p>
          <w:p w:rsidR="005D3801" w:rsidRDefault="005D3801" w:rsidP="005C55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 щучьему велению»</w:t>
            </w:r>
          </w:p>
          <w:p w:rsidR="0021747F" w:rsidRDefault="0021747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Пестушки</w:t>
            </w:r>
          </w:p>
          <w:p w:rsidR="00BC453F" w:rsidRDefault="00BC453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Потешки:  «водичка, водичка»</w:t>
            </w:r>
          </w:p>
          <w:p w:rsidR="005D3801" w:rsidRDefault="00BC453F" w:rsidP="005D3801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«расти коса до пояса»</w:t>
            </w:r>
          </w:p>
          <w:p w:rsidR="005D3801" w:rsidRDefault="005D3801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Стихи и рассказы о Родине.</w:t>
            </w:r>
          </w:p>
          <w:p w:rsidR="0021747F" w:rsidRDefault="0021747F" w:rsidP="0021747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98A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298A">
              <w:rPr>
                <w:rFonts w:ascii="Times New Roman" w:hAnsi="Times New Roman" w:cs="Times New Roman"/>
                <w:lang w:eastAsia="en-US"/>
              </w:rPr>
              <w:t xml:space="preserve">Коллективное посещение </w:t>
            </w:r>
          </w:p>
          <w:p w:rsidR="009F63C9" w:rsidRPr="00D5298A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298A">
              <w:rPr>
                <w:rFonts w:ascii="Times New Roman" w:hAnsi="Times New Roman" w:cs="Times New Roman"/>
                <w:lang w:eastAsia="en-US"/>
              </w:rPr>
              <w:t>театра Драмы</w:t>
            </w:r>
          </w:p>
          <w:p w:rsidR="009F63C9" w:rsidRPr="00D5298A" w:rsidRDefault="009F63C9" w:rsidP="009F63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298A">
              <w:rPr>
                <w:rFonts w:ascii="Times New Roman" w:hAnsi="Times New Roman" w:cs="Times New Roman"/>
                <w:lang w:eastAsia="en-US"/>
              </w:rPr>
              <w:t>«Доктор Айболит»</w:t>
            </w:r>
          </w:p>
          <w:p w:rsidR="009F63C9" w:rsidRDefault="00E626EE" w:rsidP="009F63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«Летучий корабль»</w:t>
            </w:r>
          </w:p>
          <w:p w:rsidR="009F63C9" w:rsidRPr="00D5298A" w:rsidRDefault="00E626EE" w:rsidP="009F63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«Иван царевич и серый волк»</w:t>
            </w: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453F" w:rsidRDefault="00BC4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Pr="00BC453F" w:rsidRDefault="0021747F" w:rsidP="0021747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453F">
              <w:rPr>
                <w:rFonts w:ascii="Times New Roman" w:hAnsi="Times New Roman" w:cs="Times New Roman"/>
                <w:b/>
                <w:lang w:eastAsia="en-US"/>
              </w:rPr>
              <w:t>Рассматривание картин</w:t>
            </w:r>
          </w:p>
          <w:p w:rsidR="0021747F" w:rsidRPr="00BC453F" w:rsidRDefault="0021747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Ю.Васнецов «Иллюстрации»</w:t>
            </w:r>
          </w:p>
          <w:p w:rsidR="00D07488" w:rsidRPr="00BC453F" w:rsidRDefault="00BC453F" w:rsidP="00BC453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453F">
              <w:rPr>
                <w:rFonts w:ascii="Times New Roman" w:hAnsi="Times New Roman" w:cs="Times New Roman"/>
                <w:b/>
                <w:lang w:eastAsia="en-US"/>
              </w:rPr>
              <w:t>Внедрение игр:</w:t>
            </w:r>
          </w:p>
          <w:p w:rsidR="00BC453F" w:rsidRPr="00BC453F" w:rsidRDefault="00BC453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Иры с куклой: «Сорока – сорока»</w:t>
            </w:r>
          </w:p>
          <w:p w:rsidR="00BC453F" w:rsidRDefault="00BC453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«Ладушки – ладошки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C453F" w:rsidRDefault="00BC453F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«Кому, что нужно для работы»</w:t>
            </w:r>
          </w:p>
          <w:p w:rsidR="00413894" w:rsidRPr="00413894" w:rsidRDefault="00413894" w:rsidP="00447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«Дед Мороз»   (212)</w:t>
            </w:r>
          </w:p>
          <w:p w:rsidR="00BC453F" w:rsidRPr="00BC453F" w:rsidRDefault="00BC453F" w:rsidP="00BC453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453F">
              <w:rPr>
                <w:rFonts w:ascii="Times New Roman" w:hAnsi="Times New Roman" w:cs="Times New Roman"/>
                <w:b/>
                <w:lang w:eastAsia="en-US"/>
              </w:rPr>
              <w:t>Чтение сказок:</w:t>
            </w:r>
          </w:p>
          <w:p w:rsidR="00BC453F" w:rsidRPr="00BC453F" w:rsidRDefault="00BC453F" w:rsidP="005C55D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53F">
              <w:rPr>
                <w:rFonts w:ascii="Times New Roman" w:hAnsi="Times New Roman" w:cs="Times New Roman"/>
                <w:lang w:eastAsia="en-US"/>
              </w:rPr>
              <w:t>«Рукоделица и ленивица»</w:t>
            </w:r>
          </w:p>
          <w:p w:rsidR="00BC453F" w:rsidRDefault="00BC453F" w:rsidP="005C55D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«Вы откуда калачи?» Ю.Капотова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A" w:rsidRDefault="00240DDA" w:rsidP="005C55D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240DDA" w:rsidRPr="00413894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Новогоднему празднику.</w:t>
            </w: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40DDA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«Зима в живописи»</w:t>
            </w:r>
          </w:p>
          <w:p w:rsidR="00BC453F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новогодних костюмов</w:t>
            </w:r>
          </w:p>
        </w:tc>
      </w:tr>
      <w:tr w:rsidR="00D07488" w:rsidTr="00D07488">
        <w:trPr>
          <w:gridBefore w:val="1"/>
          <w:gridAfter w:val="1"/>
          <w:wBefore w:w="142" w:type="dxa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Pr="00413894" w:rsidRDefault="00413894" w:rsidP="00413894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13894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413894" w:rsidRDefault="00413894" w:rsidP="005C55D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Святки»</w:t>
            </w:r>
          </w:p>
          <w:p w:rsidR="00413894" w:rsidRDefault="00413894" w:rsidP="005C55D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мире много сказок»</w:t>
            </w:r>
          </w:p>
          <w:p w:rsidR="00442637" w:rsidRDefault="00442637" w:rsidP="005C55D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«Здравствуй Зимушка – зима»</w:t>
            </w:r>
          </w:p>
          <w:p w:rsidR="00442637" w:rsidRPr="00413894" w:rsidRDefault="00442637" w:rsidP="005C55D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гости к нам пришли матрешки»</w:t>
            </w:r>
          </w:p>
          <w:p w:rsidR="00413894" w:rsidRPr="00413894" w:rsidRDefault="00413894" w:rsidP="00413894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13894"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</w:p>
          <w:p w:rsidR="00413894" w:rsidRPr="00413894" w:rsidRDefault="00413894" w:rsidP="0041389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«Рождественские колядки»</w:t>
            </w:r>
          </w:p>
          <w:p w:rsidR="00D07488" w:rsidRDefault="00D07488" w:rsidP="0021747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88" w:rsidRDefault="00D07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4" w:rsidRPr="00413894" w:rsidRDefault="00413894" w:rsidP="0041389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3894">
              <w:rPr>
                <w:rFonts w:ascii="Times New Roman" w:hAnsi="Times New Roman" w:cs="Times New Roman"/>
                <w:b/>
                <w:lang w:eastAsia="en-US"/>
              </w:rPr>
              <w:t>Внедрение р.н.игр:</w:t>
            </w:r>
          </w:p>
          <w:p w:rsidR="00413894" w:rsidRPr="00413894" w:rsidRDefault="00413894" w:rsidP="005C55D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«Шла коза по лесу»</w:t>
            </w:r>
          </w:p>
          <w:p w:rsidR="00D07488" w:rsidRDefault="00413894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 w:rsidRPr="00442637">
              <w:rPr>
                <w:rFonts w:ascii="Times New Roman" w:hAnsi="Times New Roman" w:cs="Times New Roman"/>
                <w:lang w:eastAsia="en-US"/>
              </w:rPr>
              <w:t>«</w:t>
            </w:r>
            <w:r w:rsidR="00442637" w:rsidRPr="00442637">
              <w:rPr>
                <w:rFonts w:ascii="Times New Roman" w:hAnsi="Times New Roman" w:cs="Times New Roman"/>
                <w:lang w:eastAsia="en-US"/>
              </w:rPr>
              <w:t>Морозец и волк»</w:t>
            </w:r>
          </w:p>
          <w:p w:rsidR="00442637" w:rsidRDefault="00442637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«Мороз» (230)</w:t>
            </w:r>
          </w:p>
          <w:p w:rsidR="00442637" w:rsidRDefault="00442637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«Зайка – побегайка»  (231)</w:t>
            </w:r>
          </w:p>
          <w:p w:rsidR="00442637" w:rsidRDefault="00442637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с матрешкой (237)</w:t>
            </w:r>
          </w:p>
          <w:p w:rsidR="00442637" w:rsidRDefault="00442637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«Скажи какая?»  (236)</w:t>
            </w:r>
          </w:p>
          <w:p w:rsidR="005D3801" w:rsidRDefault="005D3801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«Золотые ворота»</w:t>
            </w:r>
          </w:p>
          <w:p w:rsidR="005D3801" w:rsidRPr="00442637" w:rsidRDefault="005D3801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«Сахаринка»</w:t>
            </w:r>
          </w:p>
          <w:p w:rsidR="00442637" w:rsidRPr="00442637" w:rsidRDefault="00442637" w:rsidP="005D3801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240DDA" w:rsidRPr="00413894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«Русская изба»</w:t>
            </w: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стенда: «Рождество в живописи»</w:t>
            </w:r>
          </w:p>
          <w:p w:rsidR="00240DDA" w:rsidRP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стендовой информации:</w:t>
            </w:r>
          </w:p>
          <w:p w:rsidR="00D07488" w:rsidRDefault="00240DDA" w:rsidP="0024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«Куклы своими руками»</w:t>
            </w:r>
          </w:p>
        </w:tc>
      </w:tr>
      <w:tr w:rsidR="00D07488" w:rsidTr="00D07488">
        <w:trPr>
          <w:gridBefore w:val="1"/>
          <w:gridAfter w:val="1"/>
          <w:wBefore w:w="142" w:type="dxa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0E13F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44263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5D3801" w:rsidRPr="005D3801" w:rsidRDefault="005D3801" w:rsidP="005C55D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lang w:eastAsia="en-US"/>
              </w:rPr>
            </w:pPr>
            <w:r w:rsidRPr="005D3801">
              <w:rPr>
                <w:rFonts w:ascii="Times New Roman" w:hAnsi="Times New Roman" w:cs="Times New Roman"/>
                <w:lang w:eastAsia="en-US"/>
              </w:rPr>
              <w:t>«По щучьему велению»</w:t>
            </w:r>
          </w:p>
          <w:p w:rsidR="005D3801" w:rsidRPr="005D3801" w:rsidRDefault="005D3801" w:rsidP="005C55D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lang w:eastAsia="en-US"/>
              </w:rPr>
            </w:pPr>
            <w:r w:rsidRPr="005D3801">
              <w:rPr>
                <w:rFonts w:ascii="Times New Roman" w:hAnsi="Times New Roman" w:cs="Times New Roman"/>
                <w:lang w:eastAsia="en-US"/>
              </w:rPr>
              <w:t>«Сказки русского народа»</w:t>
            </w:r>
          </w:p>
          <w:p w:rsidR="005D3801" w:rsidRDefault="005D3801" w:rsidP="005C55D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lang w:eastAsia="en-US"/>
              </w:rPr>
            </w:pPr>
            <w:r w:rsidRPr="005D3801">
              <w:rPr>
                <w:rFonts w:ascii="Times New Roman" w:hAnsi="Times New Roman" w:cs="Times New Roman"/>
                <w:lang w:eastAsia="en-US"/>
              </w:rPr>
              <w:t>Ссолдатушки – бравы ребятушки»</w:t>
            </w:r>
          </w:p>
          <w:p w:rsidR="005D3801" w:rsidRPr="005D3801" w:rsidRDefault="005D3801" w:rsidP="005D3801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 w:rsidP="005D3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  <w:r w:rsidR="00442637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442637" w:rsidRPr="005D3801">
              <w:rPr>
                <w:rFonts w:ascii="Times New Roman" w:hAnsi="Times New Roman" w:cs="Times New Roman"/>
                <w:lang w:eastAsia="en-US"/>
              </w:rPr>
              <w:t xml:space="preserve">«Широкая </w:t>
            </w:r>
            <w:r w:rsidR="005D3801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="00442637" w:rsidRPr="005D3801">
              <w:rPr>
                <w:rFonts w:ascii="Times New Roman" w:hAnsi="Times New Roman" w:cs="Times New Roman"/>
                <w:lang w:eastAsia="en-US"/>
              </w:rPr>
              <w:t>асленица»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88" w:rsidRDefault="00D07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1" w:rsidRPr="00413894" w:rsidRDefault="005D3801" w:rsidP="005D380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3894"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5D3801" w:rsidRPr="00413894" w:rsidRDefault="005D3801" w:rsidP="005C55D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И.Шишкин  «Зима»</w:t>
            </w:r>
          </w:p>
          <w:p w:rsidR="005D3801" w:rsidRPr="00442637" w:rsidRDefault="005D3801" w:rsidP="005C55D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И.Суриков  «Зима»</w:t>
            </w:r>
          </w:p>
          <w:p w:rsidR="005D3801" w:rsidRPr="00442637" w:rsidRDefault="005D3801" w:rsidP="005C55D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И.Грабарь «Зимний пейзаж»</w:t>
            </w:r>
          </w:p>
          <w:p w:rsidR="005D3801" w:rsidRPr="005D3801" w:rsidRDefault="005D3801" w:rsidP="005C55D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А.Саврасов «Зимний пейзаж»</w:t>
            </w:r>
          </w:p>
          <w:p w:rsidR="005D3801" w:rsidRPr="00442637" w:rsidRDefault="005D3801" w:rsidP="005C55D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В.Кустодиев, Н.Суриков.</w:t>
            </w:r>
          </w:p>
          <w:p w:rsidR="005D3801" w:rsidRPr="00442637" w:rsidRDefault="005D3801" w:rsidP="005D3801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2637">
              <w:rPr>
                <w:rFonts w:ascii="Times New Roman" w:hAnsi="Times New Roman" w:cs="Times New Roman"/>
                <w:b/>
                <w:lang w:eastAsia="en-US"/>
              </w:rPr>
              <w:t>Чтение стихов:</w:t>
            </w:r>
          </w:p>
          <w:p w:rsidR="00D07488" w:rsidRDefault="005D3801" w:rsidP="005D3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637">
              <w:rPr>
                <w:rFonts w:ascii="Times New Roman" w:hAnsi="Times New Roman" w:cs="Times New Roman"/>
                <w:lang w:eastAsia="en-US"/>
              </w:rPr>
              <w:t>«Вот ветер тучи нагоняет»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A" w:rsidRPr="005D3801" w:rsidRDefault="00240DDA" w:rsidP="005C55D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5D3801">
              <w:rPr>
                <w:rFonts w:ascii="Times New Roman" w:hAnsi="Times New Roman" w:cs="Times New Roman"/>
                <w:lang w:eastAsia="en-US"/>
              </w:rPr>
              <w:t>ыставка кукол Маслениц</w:t>
            </w:r>
          </w:p>
          <w:p w:rsidR="00240DDA" w:rsidRPr="005D3801" w:rsidRDefault="00240DDA" w:rsidP="005C55D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D3801">
              <w:rPr>
                <w:rFonts w:ascii="Times New Roman" w:hAnsi="Times New Roman" w:cs="Times New Roman"/>
                <w:lang w:eastAsia="en-US"/>
              </w:rPr>
              <w:t>формление зала</w:t>
            </w:r>
          </w:p>
          <w:p w:rsidR="00240DDA" w:rsidRDefault="00240DDA" w:rsidP="0024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23 февраля</w:t>
            </w:r>
          </w:p>
          <w:p w:rsidR="00240DDA" w:rsidRPr="00240DDA" w:rsidRDefault="00240DDA" w:rsidP="005C55D1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 xml:space="preserve">оформление стендовой </w:t>
            </w:r>
            <w:r>
              <w:rPr>
                <w:rFonts w:ascii="Times New Roman" w:hAnsi="Times New Roman" w:cs="Times New Roman"/>
                <w:lang w:eastAsia="en-US"/>
              </w:rPr>
              <w:t>информации</w:t>
            </w:r>
          </w:p>
          <w:p w:rsidR="00240DDA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1917 – 2017 г.</w:t>
            </w:r>
          </w:p>
          <w:p w:rsidR="00D07488" w:rsidRDefault="00240DDA" w:rsidP="0024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>Выставка кукол</w:t>
            </w:r>
          </w:p>
        </w:tc>
      </w:tr>
      <w:tr w:rsidR="00D07488" w:rsidTr="00D07488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Задачи образовательной деятельности </w:t>
            </w:r>
            <w:r w:rsidR="00316F7F">
              <w:rPr>
                <w:rFonts w:ascii="Times New Roman" w:hAnsi="Times New Roman" w:cs="Times New Roman"/>
                <w:b/>
                <w:lang w:eastAsia="en-US"/>
              </w:rPr>
              <w:t xml:space="preserve">по народному творчеству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в старшей </w:t>
            </w:r>
            <w:r w:rsidR="007D043E">
              <w:rPr>
                <w:rFonts w:ascii="Times New Roman" w:hAnsi="Times New Roman" w:cs="Times New Roman"/>
                <w:b/>
                <w:lang w:eastAsia="en-US"/>
              </w:rPr>
              <w:t xml:space="preserve">и подготовительной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группе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rPr>
                <w:lang w:eastAsia="en-US"/>
              </w:rPr>
            </w:pPr>
          </w:p>
        </w:tc>
      </w:tr>
      <w:tr w:rsidR="00D07488" w:rsidTr="00D07488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Социально – коммуникативное</w:t>
            </w: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развитие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Художественно – эстетическое развитие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7488" w:rsidRDefault="00D074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</w:tc>
      </w:tr>
      <w:tr w:rsidR="00D07488" w:rsidTr="00AE34E8">
        <w:trPr>
          <w:trHeight w:val="60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1.Становление самостоятельности, целенаправленности и саморегуляции собственных действий. 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2.Формирование позитивных установок к различным видам труда.</w:t>
            </w:r>
          </w:p>
          <w:p w:rsidR="00D07488" w:rsidRDefault="00D07488">
            <w:pPr>
              <w:pStyle w:val="a3"/>
              <w:rPr>
                <w:lang w:eastAsia="en-US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1.Формирование первичных представлений о малой Родине.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2.Представлений о социокультурных ценностях нашего народа. 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3.Об отечественных традициях и праздниках.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Иметь представления:</w:t>
            </w: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о русской избе,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особенностях ее строительства, внешнем и внутреннем убранстве.</w:t>
            </w: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истории возникновения книги,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азбуки и ее предшественниках</w:t>
            </w: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истории возникновения предметов быта: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ложка, зеркало, часы – и их предшественников.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jc w:val="both"/>
              <w:rPr>
                <w:lang w:eastAsia="en-US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1.Развитие речевого творчества, звуковой и интонационной культуры речи, фонематического слуха.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Знать и объяснять значение слов:  ремесло,  рукоделие, промыслы.</w:t>
            </w: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Знать и объяснять значение народных праздников и гуляний: Ярмарка, Масленица, Рождество, Капустница.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1.Развитие предпосылок ценностно – смыслового восприятия  и понимания произведений искусства (словесного, музыкального, изобразительного). </w:t>
            </w:r>
          </w:p>
          <w:p w:rsidR="00D07488" w:rsidRDefault="00D07488">
            <w:pPr>
              <w:rPr>
                <w:lang w:eastAsia="en-US"/>
              </w:rPr>
            </w:pPr>
          </w:p>
          <w:p w:rsidR="00D07488" w:rsidRPr="007D043E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43E">
              <w:rPr>
                <w:rFonts w:ascii="Times New Roman" w:hAnsi="Times New Roman" w:cs="Times New Roman"/>
                <w:lang w:eastAsia="en-US"/>
              </w:rPr>
              <w:t>Иметь представления</w:t>
            </w:r>
          </w:p>
          <w:p w:rsidR="00D07488" w:rsidRDefault="00D0748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устном народном творчестве: заклички, считалки, колядки, небылицы.</w:t>
            </w:r>
          </w:p>
          <w:p w:rsidR="00D07488" w:rsidRDefault="00D07488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8" w:rsidRDefault="00D07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1.Становление целеноправленности и саморегуляции в двигательной сфере.</w:t>
            </w:r>
          </w:p>
          <w:p w:rsidR="00D07488" w:rsidRDefault="00D07488">
            <w:pPr>
              <w:rPr>
                <w:lang w:eastAsia="en-US"/>
              </w:rPr>
            </w:pPr>
          </w:p>
        </w:tc>
      </w:tr>
    </w:tbl>
    <w:p w:rsidR="00D07488" w:rsidRDefault="00D07488" w:rsidP="00D074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4719" w:rsidRDefault="00014719" w:rsidP="00D074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4719" w:rsidRDefault="00014719" w:rsidP="00D074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141"/>
        <w:gridCol w:w="436"/>
        <w:gridCol w:w="131"/>
        <w:gridCol w:w="1456"/>
        <w:gridCol w:w="103"/>
        <w:gridCol w:w="3504"/>
        <w:gridCol w:w="40"/>
        <w:gridCol w:w="3969"/>
        <w:gridCol w:w="30"/>
        <w:gridCol w:w="3655"/>
        <w:gridCol w:w="95"/>
        <w:gridCol w:w="2599"/>
        <w:gridCol w:w="143"/>
      </w:tblGrid>
      <w:tr w:rsidR="00E612F2" w:rsidTr="00E612F2"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014719" w:rsidRDefault="00014719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E612F2" w:rsidRDefault="00E612F2" w:rsidP="00E612F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E612F2" w:rsidRDefault="00E612F2" w:rsidP="00E612F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rPr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реализации проекта в старшей  группе</w:t>
            </w:r>
          </w:p>
          <w:p w:rsidR="00E612F2" w:rsidRDefault="00E612F2" w:rsidP="00E612F2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E612F2" w:rsidRDefault="00E612F2" w:rsidP="00E612F2">
            <w:pPr>
              <w:rPr>
                <w:lang w:eastAsia="en-US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E612F2" w:rsidRDefault="00E612F2" w:rsidP="00E612F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E612F2" w:rsidTr="00E612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2" w:rsidRDefault="00E612F2" w:rsidP="00E612F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2" w:rsidRDefault="00E612F2" w:rsidP="00E612F2">
            <w:pPr>
              <w:rPr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E612F2" w:rsidRDefault="00E612F2" w:rsidP="00E612F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2" w:rsidRDefault="00E612F2" w:rsidP="00E612F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2" w:rsidRDefault="00E612F2" w:rsidP="00E612F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2" w:rsidRDefault="00E612F2" w:rsidP="00E612F2">
            <w:pPr>
              <w:rPr>
                <w:lang w:eastAsia="en-US"/>
              </w:rPr>
            </w:pPr>
          </w:p>
        </w:tc>
      </w:tr>
      <w:tr w:rsidR="00E612F2" w:rsidTr="00014719">
        <w:trPr>
          <w:trHeight w:val="293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Занятие:</w:t>
            </w:r>
          </w:p>
          <w:p w:rsidR="00E612F2" w:rsidRDefault="00E612F2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«Поет зима, аукает, мохнатый лес баюкает»</w:t>
            </w:r>
          </w:p>
          <w:p w:rsidR="00E612F2" w:rsidRDefault="00E612F2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«Медведюшко – батюшко»</w:t>
            </w:r>
          </w:p>
          <w:p w:rsidR="00E01293" w:rsidRDefault="00E01293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«Мороз не велик – да стоять не велит»</w:t>
            </w:r>
          </w:p>
          <w:p w:rsidR="00E01293" w:rsidRDefault="00E01293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«Валенки, да валенки»</w:t>
            </w:r>
          </w:p>
          <w:p w:rsidR="00E612F2" w:rsidRPr="00004EE6" w:rsidRDefault="00E612F2" w:rsidP="00E612F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004EE6">
              <w:rPr>
                <w:rFonts w:ascii="Times New Roman" w:hAnsi="Times New Roman" w:cs="Times New Roman"/>
                <w:lang w:eastAsia="en-US"/>
              </w:rPr>
              <w:t>:  «Серебряное копытце»</w:t>
            </w:r>
          </w:p>
          <w:p w:rsidR="00E612F2" w:rsidRPr="00004EE6" w:rsidRDefault="00E612F2" w:rsidP="00E612F2">
            <w:pPr>
              <w:rPr>
                <w:lang w:eastAsia="en-US"/>
              </w:rPr>
            </w:pPr>
          </w:p>
          <w:p w:rsidR="00E612F2" w:rsidRDefault="00E612F2" w:rsidP="00E612F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E612F2" w:rsidRDefault="00E612F2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E612F2" w:rsidRDefault="00E612F2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венков на конкурс</w:t>
            </w:r>
          </w:p>
          <w:p w:rsidR="00E612F2" w:rsidRDefault="00E612F2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«Финист – ясный сокол»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С.Есенин «Береза»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Г.Х.Андерсен «Снежная королева»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«Серая шейка»</w:t>
            </w:r>
          </w:p>
          <w:p w:rsidR="00E01293" w:rsidRPr="003563E7" w:rsidRDefault="00E01293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П.Бажов «Серебряное копытце»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Заучивание стихов о Зиме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И.Рутенин  «Рождество»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В.Жуковский «Светлана»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«Маша и Медведь»</w:t>
            </w:r>
          </w:p>
          <w:p w:rsidR="00E612F2" w:rsidRDefault="00E612F2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«Винни – Пух»</w:t>
            </w:r>
          </w:p>
          <w:p w:rsidR="00E612F2" w:rsidRPr="003563E7" w:rsidRDefault="00E612F2" w:rsidP="00E612F2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E612F2" w:rsidRDefault="00E612F2" w:rsidP="00E612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Б.Кустодиев  «Масленица»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Иллюстрации к сказкам</w:t>
            </w: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5CE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2F2">
              <w:rPr>
                <w:rFonts w:ascii="Times New Roman" w:hAnsi="Times New Roman" w:cs="Times New Roman"/>
                <w:lang w:eastAsia="en-US"/>
              </w:rPr>
              <w:t xml:space="preserve">Коллективное посещение </w:t>
            </w:r>
          </w:p>
          <w:p w:rsidR="00E612F2" w:rsidRP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2F2">
              <w:rPr>
                <w:rFonts w:ascii="Times New Roman" w:hAnsi="Times New Roman" w:cs="Times New Roman"/>
                <w:lang w:eastAsia="en-US"/>
              </w:rPr>
              <w:t>театра Драмы</w:t>
            </w:r>
          </w:p>
          <w:p w:rsidR="00E612F2" w:rsidRP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2F2">
              <w:rPr>
                <w:rFonts w:ascii="Times New Roman" w:hAnsi="Times New Roman" w:cs="Times New Roman"/>
                <w:lang w:eastAsia="en-US"/>
              </w:rPr>
              <w:t>«Доктор Айболит»</w:t>
            </w:r>
          </w:p>
          <w:p w:rsidR="00E626EE" w:rsidRDefault="00E626EE" w:rsidP="00E626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«Летучий корабль»</w:t>
            </w:r>
          </w:p>
          <w:p w:rsidR="00E626EE" w:rsidRPr="00D5298A" w:rsidRDefault="00E626EE" w:rsidP="00E626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«Иван царевич и серый волк»</w:t>
            </w:r>
          </w:p>
          <w:p w:rsidR="00E626EE" w:rsidRDefault="00E626EE" w:rsidP="00E62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Pr="003563E7" w:rsidRDefault="00E612F2" w:rsidP="00E612F2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3E7">
              <w:rPr>
                <w:rFonts w:ascii="Times New Roman" w:hAnsi="Times New Roman" w:cs="Times New Roman"/>
                <w:b/>
                <w:lang w:eastAsia="en-US"/>
              </w:rPr>
              <w:t>Народные игры: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«Гори, гори ясно»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«Два мороза</w:t>
            </w:r>
            <w:r w:rsidR="00E612F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«Золотые ворота</w:t>
            </w:r>
            <w:r w:rsidR="00E612F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 медведя во бору</w:t>
            </w:r>
            <w:r w:rsidR="00E612F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«Мороз и волк»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«Метелица</w:t>
            </w:r>
            <w:r w:rsidR="00E612F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«Валенки»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«Кривой петух»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«Подушечка»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«Дударь</w:t>
            </w:r>
            <w:r w:rsidR="00E612F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612F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612F2">
              <w:rPr>
                <w:rFonts w:ascii="Times New Roman" w:hAnsi="Times New Roman" w:cs="Times New Roman"/>
                <w:lang w:eastAsia="en-US"/>
              </w:rPr>
              <w:t>Снежный ком»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E612F2" w:rsidRPr="00413894" w:rsidRDefault="00E612F2" w:rsidP="00E612F2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Новогоднему празднику.</w:t>
            </w:r>
          </w:p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E612F2" w:rsidRDefault="00E612F2" w:rsidP="00E612F2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«Зима в живописи»</w:t>
            </w:r>
          </w:p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новогодних костюмов</w:t>
            </w:r>
          </w:p>
        </w:tc>
      </w:tr>
      <w:tr w:rsidR="00E612F2" w:rsidTr="00014719">
        <w:trPr>
          <w:trHeight w:val="279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E01293" w:rsidRPr="00E01293" w:rsidRDefault="00E01293" w:rsidP="005C55D1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01293">
              <w:rPr>
                <w:rFonts w:ascii="Times New Roman" w:hAnsi="Times New Roman" w:cs="Times New Roman"/>
                <w:b/>
                <w:i/>
                <w:lang w:eastAsia="en-US"/>
              </w:rPr>
              <w:t>«Здравствуй, гостья Зима»</w:t>
            </w:r>
          </w:p>
          <w:p w:rsidR="00E612F2" w:rsidRDefault="00E01293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«Зимние святки</w:t>
            </w:r>
            <w:r w:rsidR="00E612F2" w:rsidRPr="0023772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B2542A" w:rsidRPr="0023772B" w:rsidRDefault="00B2542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«Балалаечка играет, балалаечка поет»</w:t>
            </w:r>
          </w:p>
          <w:p w:rsidR="00E612F2" w:rsidRPr="0023772B" w:rsidRDefault="00B2542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«Без частушки прожить можно, да чего – то не живут</w:t>
            </w:r>
            <w:r w:rsidR="00E612F2" w:rsidRPr="0023772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E612F2" w:rsidP="00B254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Развлечение:  «</w:t>
            </w:r>
            <w:r w:rsidRPr="00004EE6">
              <w:rPr>
                <w:rFonts w:ascii="Times New Roman" w:hAnsi="Times New Roman" w:cs="Times New Roman"/>
                <w:lang w:eastAsia="en-US"/>
              </w:rPr>
              <w:t>Рождественские колядки»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2" w:rsidRDefault="00E612F2" w:rsidP="00E61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Pr="003563E7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3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Рассматривание картин: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И.Левитан «Деревня Зимой»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И.Бродская «Лес Зимой  в снегу»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И.Грабарь «Зимний пейзаж»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А.Саврасов «Зимний пейзаж»</w:t>
            </w:r>
          </w:p>
          <w:p w:rsidR="00E612F2" w:rsidRPr="003563E7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Н.Ульянов «Снегири»</w:t>
            </w:r>
          </w:p>
          <w:p w:rsidR="00E612F2" w:rsidRPr="00E01293" w:rsidRDefault="00E612F2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В.Токарев «Зимушка – Зима»</w:t>
            </w:r>
          </w:p>
          <w:p w:rsidR="00E01293" w:rsidRPr="00E01293" w:rsidRDefault="00E01293" w:rsidP="00E01293">
            <w:pPr>
              <w:pStyle w:val="a3"/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  <w:r w:rsidRPr="00E01293">
              <w:rPr>
                <w:rFonts w:ascii="Times New Roman" w:hAnsi="Times New Roman" w:cs="Times New Roman"/>
                <w:b/>
                <w:lang w:eastAsia="en-US"/>
              </w:rPr>
              <w:t>Народные игры:</w:t>
            </w:r>
          </w:p>
          <w:p w:rsidR="00E01293" w:rsidRPr="00E01293" w:rsidRDefault="00E01293" w:rsidP="005C55D1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lang w:eastAsia="en-US"/>
              </w:rPr>
            </w:pPr>
            <w:r w:rsidRPr="00E01293">
              <w:rPr>
                <w:rFonts w:ascii="Times New Roman" w:hAnsi="Times New Roman" w:cs="Times New Roman"/>
                <w:lang w:eastAsia="en-US"/>
              </w:rPr>
              <w:t>«Совушка»</w:t>
            </w:r>
          </w:p>
          <w:p w:rsidR="00E01293" w:rsidRDefault="00E01293" w:rsidP="005C55D1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93">
              <w:rPr>
                <w:rFonts w:ascii="Times New Roman" w:hAnsi="Times New Roman" w:cs="Times New Roman"/>
                <w:lang w:eastAsia="en-US"/>
              </w:rPr>
              <w:t>«Звери, птицы, рыбы»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E612F2" w:rsidRPr="00413894" w:rsidRDefault="00E612F2" w:rsidP="00E612F2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«Русская изба»</w:t>
            </w:r>
          </w:p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</w:p>
          <w:p w:rsidR="00E612F2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«Рождество в живописи»</w:t>
            </w:r>
          </w:p>
          <w:p w:rsidR="00E612F2" w:rsidRPr="00240DDA" w:rsidRDefault="00E612F2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 xml:space="preserve">оформление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стендовой информации:</w:t>
            </w:r>
          </w:p>
          <w:p w:rsidR="00E612F2" w:rsidRDefault="00E612F2" w:rsidP="00E612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«Куклы своими руками»</w:t>
            </w:r>
          </w:p>
        </w:tc>
      </w:tr>
      <w:tr w:rsidR="00E612F2" w:rsidRPr="00240DDA" w:rsidTr="00E612F2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E612F2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Default="00E612F2" w:rsidP="00E612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E612F2" w:rsidRPr="0023772B" w:rsidRDefault="00B2542A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«Россия - Матушка</w:t>
            </w:r>
            <w:r w:rsidR="00E612F2" w:rsidRPr="0023772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Pr="0023772B" w:rsidRDefault="00B2542A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«Золотая Хохлома</w:t>
            </w:r>
            <w:r w:rsidR="00E612F2" w:rsidRPr="0023772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Default="00B2542A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«Солдатушки – бравы ребятушки</w:t>
            </w:r>
            <w:r w:rsidR="00E612F2" w:rsidRPr="0023772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612F2" w:rsidRPr="00B2542A" w:rsidRDefault="00B2542A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542A">
              <w:rPr>
                <w:rFonts w:ascii="Times New Roman" w:hAnsi="Times New Roman" w:cs="Times New Roman"/>
                <w:lang w:eastAsia="en-US"/>
              </w:rPr>
              <w:t>«Как гармошка заиграла, я не удержалася.</w:t>
            </w:r>
          </w:p>
          <w:p w:rsidR="00E612F2" w:rsidRDefault="00E612F2" w:rsidP="00014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23772B">
              <w:rPr>
                <w:rFonts w:ascii="Times New Roman" w:hAnsi="Times New Roman" w:cs="Times New Roman"/>
                <w:lang w:eastAsia="en-US"/>
              </w:rPr>
              <w:t>:  «Широкая Масленица»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2" w:rsidRDefault="00E612F2" w:rsidP="00E61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Pr="00240DDA" w:rsidRDefault="00E612F2" w:rsidP="00E612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Народные игры</w:t>
            </w:r>
          </w:p>
          <w:p w:rsidR="00E612F2" w:rsidRDefault="00E612F2" w:rsidP="005C55D1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«Сею-вею снежок»</w:t>
            </w:r>
          </w:p>
          <w:p w:rsidR="00E612F2" w:rsidRDefault="00E612F2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«Салки»  (230)</w:t>
            </w:r>
          </w:p>
          <w:p w:rsidR="00E612F2" w:rsidRDefault="00E612F2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«Чучело»</w:t>
            </w:r>
          </w:p>
          <w:p w:rsidR="00E612F2" w:rsidRDefault="00E612F2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«Летает, не летает»</w:t>
            </w:r>
          </w:p>
          <w:p w:rsidR="00E612F2" w:rsidRDefault="00E612F2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«Золото»</w:t>
            </w:r>
          </w:p>
          <w:p w:rsidR="00E612F2" w:rsidRDefault="00014719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612F2" w:rsidRPr="00240DDA">
              <w:rPr>
                <w:rFonts w:ascii="Times New Roman" w:hAnsi="Times New Roman" w:cs="Times New Roman"/>
                <w:lang w:eastAsia="en-US"/>
              </w:rPr>
              <w:t>«Блинчики»  (226)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2" w:rsidRPr="005D3801" w:rsidRDefault="00E612F2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5D3801">
              <w:rPr>
                <w:rFonts w:ascii="Times New Roman" w:hAnsi="Times New Roman" w:cs="Times New Roman"/>
                <w:lang w:eastAsia="en-US"/>
              </w:rPr>
              <w:t>ыставка кукол Маслениц</w:t>
            </w:r>
          </w:p>
          <w:p w:rsidR="00E612F2" w:rsidRDefault="00E612F2" w:rsidP="00014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D3801">
              <w:rPr>
                <w:rFonts w:ascii="Times New Roman" w:hAnsi="Times New Roman" w:cs="Times New Roman"/>
                <w:lang w:eastAsia="en-US"/>
              </w:rPr>
              <w:t>формление зала</w:t>
            </w:r>
            <w:r w:rsidR="000147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23 февраля</w:t>
            </w:r>
          </w:p>
          <w:p w:rsidR="00E612F2" w:rsidRDefault="00E612F2" w:rsidP="0001471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 xml:space="preserve">оформление стендовой </w:t>
            </w:r>
            <w:r>
              <w:rPr>
                <w:rFonts w:ascii="Times New Roman" w:hAnsi="Times New Roman" w:cs="Times New Roman"/>
                <w:lang w:eastAsia="en-US"/>
              </w:rPr>
              <w:t>информации</w:t>
            </w:r>
            <w:r w:rsidR="000147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1917 – 2017 г.</w:t>
            </w:r>
          </w:p>
          <w:p w:rsidR="00E612F2" w:rsidRPr="00240DDA" w:rsidRDefault="00E612F2" w:rsidP="0001471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13FC" w:rsidTr="00625C01">
        <w:trPr>
          <w:gridBefore w:val="1"/>
          <w:gridAfter w:val="1"/>
          <w:wBefore w:w="141" w:type="dxa"/>
          <w:wAfter w:w="143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0E13FC" w:rsidRDefault="000E13FC" w:rsidP="00625C0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0E13FC" w:rsidRDefault="000E13FC" w:rsidP="00625C0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rPr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  <w:r w:rsidR="00A54337">
              <w:rPr>
                <w:rFonts w:ascii="Times New Roman" w:hAnsi="Times New Roman" w:cs="Times New Roman"/>
                <w:b/>
                <w:lang w:eastAsia="en-US"/>
              </w:rPr>
              <w:t xml:space="preserve"> п</w:t>
            </w:r>
            <w:r w:rsidR="00E612F2">
              <w:rPr>
                <w:rFonts w:ascii="Times New Roman" w:hAnsi="Times New Roman" w:cs="Times New Roman"/>
                <w:b/>
                <w:lang w:eastAsia="en-US"/>
              </w:rPr>
              <w:t xml:space="preserve">о реализации проекта в </w:t>
            </w:r>
            <w:r w:rsidR="00A54337">
              <w:rPr>
                <w:rFonts w:ascii="Times New Roman" w:hAnsi="Times New Roman" w:cs="Times New Roman"/>
                <w:b/>
                <w:lang w:eastAsia="en-US"/>
              </w:rPr>
              <w:t xml:space="preserve"> подготовительной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группе</w:t>
            </w:r>
          </w:p>
          <w:p w:rsidR="000E13FC" w:rsidRDefault="000E13FC" w:rsidP="00625C01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0E13FC" w:rsidRDefault="000E13FC" w:rsidP="00625C01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0E13FC" w:rsidRDefault="000E13FC" w:rsidP="00625C0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0E13FC" w:rsidTr="00625C01">
        <w:trPr>
          <w:gridBefore w:val="1"/>
          <w:gridAfter w:val="1"/>
          <w:wBefore w:w="141" w:type="dxa"/>
          <w:wAfter w:w="14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C" w:rsidRDefault="000E13FC" w:rsidP="00625C0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C" w:rsidRDefault="000E13FC" w:rsidP="00625C01">
            <w:pPr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0E13FC" w:rsidRDefault="000E13FC" w:rsidP="00625C0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C" w:rsidRDefault="000E13FC" w:rsidP="00625C0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C" w:rsidRDefault="000E13FC" w:rsidP="00625C0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C" w:rsidRDefault="000E13FC" w:rsidP="00625C01">
            <w:pPr>
              <w:rPr>
                <w:lang w:eastAsia="en-US"/>
              </w:rPr>
            </w:pPr>
          </w:p>
        </w:tc>
      </w:tr>
      <w:tr w:rsidR="000E13FC" w:rsidTr="00625C01">
        <w:trPr>
          <w:gridBefore w:val="1"/>
          <w:gridAfter w:val="1"/>
          <w:wBefore w:w="141" w:type="dxa"/>
          <w:wAfter w:w="14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Занятие:</w:t>
            </w:r>
          </w:p>
          <w:p w:rsidR="000E13FC" w:rsidRDefault="00004EE6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морозный денек, да за сказочку»</w:t>
            </w:r>
          </w:p>
          <w:p w:rsidR="00004EE6" w:rsidRDefault="00004EE6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«Грамоте учиться – всегда пригодится»</w:t>
            </w:r>
          </w:p>
          <w:p w:rsidR="00004EE6" w:rsidRDefault="00004EE6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«Зимушка – зима»</w:t>
            </w:r>
          </w:p>
          <w:p w:rsidR="00004EE6" w:rsidRDefault="00004EE6" w:rsidP="005C55D1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Зима – не лето , в шубу одето»</w:t>
            </w:r>
          </w:p>
          <w:p w:rsidR="000E13FC" w:rsidRPr="00004EE6" w:rsidRDefault="000E13FC" w:rsidP="00625C0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004EE6">
              <w:rPr>
                <w:rFonts w:ascii="Times New Roman" w:hAnsi="Times New Roman" w:cs="Times New Roman"/>
                <w:lang w:eastAsia="en-US"/>
              </w:rPr>
              <w:t>:</w:t>
            </w:r>
            <w:r w:rsidR="00004EE6" w:rsidRPr="00004EE6">
              <w:rPr>
                <w:rFonts w:ascii="Times New Roman" w:hAnsi="Times New Roman" w:cs="Times New Roman"/>
                <w:lang w:eastAsia="en-US"/>
              </w:rPr>
              <w:t xml:space="preserve">  «Серебряное копытце»</w:t>
            </w:r>
          </w:p>
          <w:p w:rsidR="000E13FC" w:rsidRPr="00004EE6" w:rsidRDefault="000E13FC" w:rsidP="00625C01">
            <w:pPr>
              <w:rPr>
                <w:lang w:eastAsia="en-US"/>
              </w:rPr>
            </w:pPr>
          </w:p>
          <w:p w:rsidR="000E13FC" w:rsidRDefault="000E13FC" w:rsidP="00A5433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Default="000E13FC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0E13FC" w:rsidRDefault="000E13FC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0E13FC" w:rsidRDefault="000E13FC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венков на конкурс</w:t>
            </w:r>
          </w:p>
          <w:p w:rsidR="000E13FC" w:rsidRDefault="000E13FC" w:rsidP="005C55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0E13FC" w:rsidRPr="003563E7" w:rsidRDefault="003563E7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 xml:space="preserve">С.Маршак </w:t>
            </w:r>
            <w:r w:rsidR="000E13FC" w:rsidRPr="003563E7">
              <w:rPr>
                <w:rFonts w:ascii="Times New Roman" w:hAnsi="Times New Roman" w:cs="Times New Roman"/>
                <w:lang w:eastAsia="en-US"/>
              </w:rPr>
              <w:t>«</w:t>
            </w:r>
            <w:r w:rsidRPr="003563E7">
              <w:rPr>
                <w:rFonts w:ascii="Times New Roman" w:hAnsi="Times New Roman" w:cs="Times New Roman"/>
                <w:lang w:eastAsia="en-US"/>
              </w:rPr>
              <w:t>двенадцать месяцев»</w:t>
            </w:r>
          </w:p>
          <w:p w:rsidR="003563E7" w:rsidRDefault="003563E7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Заучивание стихов о Зиме</w:t>
            </w:r>
          </w:p>
          <w:p w:rsidR="003563E7" w:rsidRDefault="003563E7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И.Рутенин  «Рождество»</w:t>
            </w:r>
          </w:p>
          <w:p w:rsidR="00066571" w:rsidRDefault="00066571" w:rsidP="005C55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В.Жуковский «Светлана»</w:t>
            </w:r>
          </w:p>
          <w:p w:rsidR="003563E7" w:rsidRPr="003563E7" w:rsidRDefault="003563E7" w:rsidP="003563E7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0E13FC" w:rsidRDefault="000E13FC" w:rsidP="00625C0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0E13FC" w:rsidRPr="003563E7" w:rsidRDefault="000E13FC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Б.Кустодиев </w:t>
            </w:r>
            <w:r w:rsidR="005D3801">
              <w:rPr>
                <w:rFonts w:ascii="Times New Roman" w:hAnsi="Times New Roman" w:cs="Times New Roman"/>
                <w:lang w:eastAsia="en-US"/>
              </w:rPr>
              <w:t xml:space="preserve"> «Масленица»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Иллюстрации к сказкам</w:t>
            </w: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Pr="00E626EE" w:rsidRDefault="009F63C9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посещение театра </w:t>
            </w:r>
            <w:r w:rsidRPr="00E626EE">
              <w:rPr>
                <w:rFonts w:ascii="Times New Roman" w:hAnsi="Times New Roman" w:cs="Times New Roman"/>
                <w:lang w:eastAsia="en-US"/>
              </w:rPr>
              <w:t>Драмы</w:t>
            </w:r>
          </w:p>
          <w:p w:rsidR="00E626EE" w:rsidRPr="00E626EE" w:rsidRDefault="00EF4419" w:rsidP="00E626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2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626EE" w:rsidRPr="00E626EE">
              <w:rPr>
                <w:rFonts w:ascii="Times New Roman" w:hAnsi="Times New Roman" w:cs="Times New Roman"/>
                <w:lang w:eastAsia="en-US"/>
              </w:rPr>
              <w:t>«Летучий корабль»</w:t>
            </w:r>
          </w:p>
          <w:p w:rsidR="00E626EE" w:rsidRPr="00E626EE" w:rsidRDefault="00E626EE" w:rsidP="00E626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26EE">
              <w:rPr>
                <w:rFonts w:ascii="Times New Roman" w:hAnsi="Times New Roman" w:cs="Times New Roman"/>
                <w:lang w:eastAsia="en-US"/>
              </w:rPr>
              <w:t>«Иван царевич и серый волк»</w:t>
            </w:r>
          </w:p>
          <w:p w:rsidR="00E626EE" w:rsidRPr="00E626EE" w:rsidRDefault="00E626EE" w:rsidP="00E626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72B" w:rsidRDefault="0023772B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Pr="003563E7" w:rsidRDefault="00884816" w:rsidP="0088481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63E7">
              <w:rPr>
                <w:rFonts w:ascii="Times New Roman" w:hAnsi="Times New Roman" w:cs="Times New Roman"/>
                <w:b/>
                <w:lang w:eastAsia="en-US"/>
              </w:rPr>
              <w:t>Народные игры:</w:t>
            </w:r>
          </w:p>
          <w:p w:rsidR="00884816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884816">
              <w:rPr>
                <w:rFonts w:ascii="Times New Roman" w:hAnsi="Times New Roman" w:cs="Times New Roman"/>
                <w:lang w:eastAsia="en-US"/>
              </w:rPr>
              <w:t>Гори, гори ясно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884816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884816">
              <w:rPr>
                <w:rFonts w:ascii="Times New Roman" w:hAnsi="Times New Roman" w:cs="Times New Roman"/>
                <w:lang w:eastAsia="en-US"/>
              </w:rPr>
              <w:t>Два Мороза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884816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«Только на эту букву»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«Король-королевич»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«Мороз и волк»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«Перстни»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«Валенки»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«Царь»</w:t>
            </w:r>
          </w:p>
          <w:p w:rsidR="003563E7" w:rsidRDefault="003563E7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«Подушечка»</w:t>
            </w:r>
          </w:p>
          <w:p w:rsidR="00066571" w:rsidRDefault="00066571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«Тетера шла»</w:t>
            </w:r>
          </w:p>
          <w:p w:rsidR="000E13FC" w:rsidRDefault="000E13FC" w:rsidP="005D380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240DDA" w:rsidRPr="00413894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Новогоднему празднику.</w:t>
            </w: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40DDA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«Зима в живописи»</w:t>
            </w:r>
          </w:p>
          <w:p w:rsidR="000E13FC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новогодних костюмов</w:t>
            </w:r>
          </w:p>
        </w:tc>
      </w:tr>
      <w:tr w:rsidR="000E13FC" w:rsidTr="00625C01">
        <w:trPr>
          <w:gridBefore w:val="1"/>
          <w:gridAfter w:val="1"/>
          <w:wBefore w:w="141" w:type="dxa"/>
          <w:wAfter w:w="14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Pr="00004EE6" w:rsidRDefault="00004EE6" w:rsidP="00004EE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004EE6" w:rsidRPr="0023772B" w:rsidRDefault="00004EE6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«Рождество»</w:t>
            </w:r>
          </w:p>
          <w:p w:rsidR="00004EE6" w:rsidRPr="0023772B" w:rsidRDefault="00004EE6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«Крещение»</w:t>
            </w:r>
          </w:p>
          <w:p w:rsidR="00004EE6" w:rsidRPr="0023772B" w:rsidRDefault="00004EE6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«Голубая гжель»</w:t>
            </w:r>
          </w:p>
          <w:p w:rsidR="00004EE6" w:rsidRDefault="00004EE6" w:rsidP="0000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Default="000E13FC" w:rsidP="00625C01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0E13FC" w:rsidRPr="00004EE6" w:rsidRDefault="00004EE6" w:rsidP="00625C0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Развлечение</w:t>
            </w:r>
            <w:r w:rsidR="000E13FC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«</w:t>
            </w:r>
            <w:r w:rsidRPr="00004EE6">
              <w:rPr>
                <w:rFonts w:ascii="Times New Roman" w:hAnsi="Times New Roman" w:cs="Times New Roman"/>
                <w:lang w:eastAsia="en-US"/>
              </w:rPr>
              <w:t>Рождественские колядки»</w:t>
            </w:r>
          </w:p>
          <w:p w:rsidR="000E13FC" w:rsidRDefault="000E13FC" w:rsidP="00004EE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C" w:rsidRDefault="000E13FC" w:rsidP="00625C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Pr="003563E7" w:rsidRDefault="003563E7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3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Рассматривание картин:</w:t>
            </w:r>
          </w:p>
          <w:p w:rsidR="003563E7" w:rsidRPr="003563E7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И.Левитан «Деревня Зимой»</w:t>
            </w:r>
          </w:p>
          <w:p w:rsidR="003563E7" w:rsidRPr="003563E7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И.Бродская «Лес Зимой  в снегу»</w:t>
            </w:r>
          </w:p>
          <w:p w:rsidR="003563E7" w:rsidRPr="003563E7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И.Грабарь «Зимний пейзаж»</w:t>
            </w:r>
          </w:p>
          <w:p w:rsidR="003563E7" w:rsidRPr="003563E7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А.Саврасов «Зимний пейзаж»</w:t>
            </w:r>
          </w:p>
          <w:p w:rsidR="003563E7" w:rsidRPr="003563E7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Н.Ульянов «Снегири»</w:t>
            </w:r>
          </w:p>
          <w:p w:rsidR="000E13FC" w:rsidRDefault="003563E7" w:rsidP="005C55D1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3E7">
              <w:rPr>
                <w:rFonts w:ascii="Times New Roman" w:hAnsi="Times New Roman" w:cs="Times New Roman"/>
                <w:lang w:eastAsia="en-US"/>
              </w:rPr>
              <w:t>В.Токарев «Зимушка – Зима»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240DDA" w:rsidRPr="00413894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«Русская изба»</w:t>
            </w: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</w:p>
          <w:p w:rsid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«Рождество в живописи»</w:t>
            </w:r>
          </w:p>
          <w:p w:rsidR="000E13FC" w:rsidRPr="00240DDA" w:rsidRDefault="00240DDA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 xml:space="preserve">оформление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стендовой информации:</w:t>
            </w:r>
          </w:p>
          <w:p w:rsidR="00240DDA" w:rsidRDefault="00240DDA" w:rsidP="00240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«Куклы своими руками»</w:t>
            </w:r>
          </w:p>
        </w:tc>
      </w:tr>
      <w:tr w:rsidR="000E13FC" w:rsidTr="00625C01">
        <w:trPr>
          <w:gridBefore w:val="1"/>
          <w:gridAfter w:val="1"/>
          <w:wBefore w:w="141" w:type="dxa"/>
          <w:wAfter w:w="14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Default="0023772B" w:rsidP="00625C0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23772B" w:rsidRPr="0023772B" w:rsidRDefault="0023772B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«Сретенье»</w:t>
            </w:r>
          </w:p>
          <w:p w:rsidR="0023772B" w:rsidRPr="0023772B" w:rsidRDefault="0023772B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«Где песня поется, там весело живется»</w:t>
            </w:r>
          </w:p>
          <w:p w:rsidR="0023772B" w:rsidRDefault="0023772B" w:rsidP="005C55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eastAsia="en-US"/>
              </w:rPr>
            </w:pPr>
            <w:r w:rsidRPr="0023772B">
              <w:rPr>
                <w:rFonts w:ascii="Times New Roman" w:hAnsi="Times New Roman" w:cs="Times New Roman"/>
                <w:lang w:eastAsia="en-US"/>
              </w:rPr>
              <w:t>«Богатыри земли русской»</w:t>
            </w:r>
          </w:p>
          <w:p w:rsidR="00066571" w:rsidRDefault="00066571" w:rsidP="000665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A54337" w:rsidRDefault="000E13FC" w:rsidP="00066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23772B">
              <w:rPr>
                <w:rFonts w:ascii="Times New Roman" w:hAnsi="Times New Roman" w:cs="Times New Roman"/>
                <w:lang w:eastAsia="en-US"/>
              </w:rPr>
              <w:t>:</w:t>
            </w:r>
            <w:r w:rsidR="0023772B" w:rsidRPr="0023772B">
              <w:rPr>
                <w:rFonts w:ascii="Times New Roman" w:hAnsi="Times New Roman" w:cs="Times New Roman"/>
                <w:lang w:eastAsia="en-US"/>
              </w:rPr>
              <w:t xml:space="preserve">  «Широкая Масленица»</w:t>
            </w:r>
          </w:p>
          <w:p w:rsidR="000E13FC" w:rsidRDefault="000E13FC" w:rsidP="00625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FC" w:rsidRDefault="000E13FC" w:rsidP="00625C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C" w:rsidRPr="00240DDA" w:rsidRDefault="00240DDA" w:rsidP="00625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Народные игры</w:t>
            </w:r>
          </w:p>
          <w:p w:rsidR="00066571" w:rsidRDefault="00066571" w:rsidP="005C55D1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«Сею-вею снежок»</w:t>
            </w:r>
          </w:p>
          <w:p w:rsidR="000E13FC" w:rsidRDefault="0023772B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«Салки»  (230)</w:t>
            </w:r>
          </w:p>
          <w:p w:rsidR="0023772B" w:rsidRDefault="0023772B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«Чучело»</w:t>
            </w:r>
          </w:p>
          <w:p w:rsidR="0023772B" w:rsidRDefault="0023772B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«Летает, не летает»</w:t>
            </w:r>
          </w:p>
          <w:p w:rsidR="00066571" w:rsidRDefault="00066571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«Золото»</w:t>
            </w:r>
          </w:p>
          <w:p w:rsidR="00066571" w:rsidRDefault="00066571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«Летает – не летает»</w:t>
            </w:r>
          </w:p>
          <w:p w:rsidR="005D3801" w:rsidRPr="00240DDA" w:rsidRDefault="00240DDA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>«Блинчики»  (226)</w:t>
            </w:r>
          </w:p>
          <w:p w:rsidR="005D3801" w:rsidRDefault="005D3801" w:rsidP="005D3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A" w:rsidRPr="005D3801" w:rsidRDefault="00240DDA" w:rsidP="005C55D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5D3801">
              <w:rPr>
                <w:rFonts w:ascii="Times New Roman" w:hAnsi="Times New Roman" w:cs="Times New Roman"/>
                <w:lang w:eastAsia="en-US"/>
              </w:rPr>
              <w:t>ыставка кукол Маслениц</w:t>
            </w:r>
          </w:p>
          <w:p w:rsidR="00240DDA" w:rsidRPr="005D3801" w:rsidRDefault="00240DDA" w:rsidP="005C55D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D3801">
              <w:rPr>
                <w:rFonts w:ascii="Times New Roman" w:hAnsi="Times New Roman" w:cs="Times New Roman"/>
                <w:lang w:eastAsia="en-US"/>
              </w:rPr>
              <w:t>формление зала</w:t>
            </w:r>
          </w:p>
          <w:p w:rsidR="00240DDA" w:rsidRDefault="00240DDA" w:rsidP="00240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23 февраля</w:t>
            </w:r>
          </w:p>
          <w:p w:rsidR="000E13FC" w:rsidRPr="00240DDA" w:rsidRDefault="00240DDA" w:rsidP="005C55D1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 xml:space="preserve">оформление стендовой </w:t>
            </w:r>
            <w:r>
              <w:rPr>
                <w:rFonts w:ascii="Times New Roman" w:hAnsi="Times New Roman" w:cs="Times New Roman"/>
                <w:lang w:eastAsia="en-US"/>
              </w:rPr>
              <w:t>информации</w:t>
            </w:r>
          </w:p>
          <w:p w:rsidR="00240DDA" w:rsidRDefault="00240DDA" w:rsidP="00240DDA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1917 – 2017 г.</w:t>
            </w:r>
          </w:p>
          <w:p w:rsidR="00240DDA" w:rsidRPr="00240DDA" w:rsidRDefault="00240DDA" w:rsidP="005C55D1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lang w:eastAsia="en-US"/>
              </w:rPr>
            </w:pPr>
            <w:r w:rsidRPr="00240DDA">
              <w:rPr>
                <w:rFonts w:ascii="Times New Roman" w:hAnsi="Times New Roman" w:cs="Times New Roman"/>
                <w:lang w:eastAsia="en-US"/>
              </w:rPr>
              <w:t>Выставка кукол</w:t>
            </w:r>
          </w:p>
        </w:tc>
      </w:tr>
    </w:tbl>
    <w:p w:rsidR="00663472" w:rsidRDefault="00663472" w:rsidP="009402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686"/>
        <w:gridCol w:w="3260"/>
        <w:gridCol w:w="2693"/>
      </w:tblGrid>
      <w:tr w:rsidR="00F81E16" w:rsidTr="00F8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реализации проекта в подготовительной группе 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среды,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F81E16" w:rsidTr="00F81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B1707C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«8 марта»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«Звездный час»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«Дари добро»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приюту «Я живой»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«Зачем ребенку кукольный театр»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«Самая лучшая на свете»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тендовая информация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ценарий, отзывы, </w:t>
            </w:r>
          </w:p>
          <w:p w:rsidR="00F81E16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Pr="00B1707C" w:rsidRDefault="00B1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птиц»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B1707C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Конкурс:</w:t>
            </w:r>
          </w:p>
          <w:p w:rsidR="00F81E16" w:rsidRPr="00B1707C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«Каменская радуга»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сказам П.П.Бажова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Pr="00A14BCD" w:rsidRDefault="00B1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</w:t>
            </w:r>
          </w:p>
          <w:p w:rsidR="00B1707C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Информация на сайт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 на фланелеграфе»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«Всемирный день театра»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Нетрадиционные техники изобразительной деятельности.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«Чудесные цветы»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ценарий</w:t>
            </w:r>
          </w:p>
          <w:p w:rsidR="00F81E16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</w:t>
            </w:r>
          </w:p>
          <w:p w:rsidR="00F81E16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формление театральной зоны</w:t>
            </w:r>
          </w:p>
          <w:p w:rsidR="00F81E16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тендовая информация</w:t>
            </w:r>
          </w:p>
          <w:p w:rsidR="00A14BCD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5.Маски птиц</w:t>
            </w:r>
          </w:p>
          <w:p w:rsidR="00A14BCD" w:rsidRDefault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6.Посадка деревьев</w:t>
            </w: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Pr="00B1707C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Литературно – музыкальная композиция: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Победы»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Pr="00B1707C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0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Выпускной бал</w:t>
            </w:r>
          </w:p>
          <w:p w:rsidR="00F81E16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«Машина времени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B1707C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707C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707C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707C" w:rsidRDefault="00B17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смолкнет слава»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 выставки детей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«Чему мы научились за год»</w:t>
            </w: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итоговые мероприятия по итогам реализации образовательных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ценарий,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Ф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отоотчет, </w:t>
            </w:r>
          </w:p>
          <w:p w:rsidR="00F81E16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тзывы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</w:tc>
      </w:tr>
      <w:tr w:rsidR="00F81E16" w:rsidTr="00F8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проекта в старшей группе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среды,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F81E16" w:rsidTr="00F81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«8 марта»</w:t>
            </w: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Музыкальная гостиная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 Матери в музыке П.Чайковского»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«Дари добро»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приюту «Я живой»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«Сказка – ложь, да в ней намек»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настольно – печатных игр по формированию безопасного поведения дошкольников.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«Самая лучшая на свете»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1.Стендовая информация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2.Сценарий, отзывы, 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Фотоотчет</w:t>
            </w:r>
          </w:p>
          <w:p w:rsidR="00F81E16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птиц»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мерам пожарной безопасности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сказки: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сказам П.Бажова»</w:t>
            </w:r>
          </w:p>
          <w:p w:rsidR="00F81E16" w:rsidRDefault="00A14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 подг.гр.)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«Вербное воскресение»</w:t>
            </w: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«Космос глазами детей»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Нетрадиционные техники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1.Сценарий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2.Фотоотчет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3.Оформление театральной зоны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4.Стендовая информация</w:t>
            </w:r>
          </w:p>
          <w:p w:rsidR="00F81E16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5.Маски птиц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6.Посадка деревьев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 – музыкальная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смолкнет слава»</w:t>
            </w:r>
          </w:p>
          <w:p w:rsidR="00F81E16" w:rsidRDefault="00A14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празднику Победы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для родителей: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«Приучение детей к труду»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смолкнет слава»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 выставки детей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«Чему мы научились за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1.Сценарий,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Фотоотчет, 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Отзывы</w:t>
            </w:r>
          </w:p>
          <w:p w:rsidR="00F81E16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реализации проекта в средней группе 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среды,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F81E16" w:rsidTr="00F81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«8 марта»</w:t>
            </w:r>
          </w:p>
          <w:p w:rsidR="00A14BCD" w:rsidRP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Р.н.сказка:  «Гуси – лебеди»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«Дари добро»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приюту «Я живой»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«Народные игры в воспитании ребенка»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настольно – печатных игр по формированию безопасного поведения дошкольников.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«Самая лучшая на свете»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1.Стендовая информация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2.Сценарий, отзывы, 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Фотоотчет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мерам пожарной безопасности</w:t>
            </w: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Просмотр сказки:</w:t>
            </w: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 сказам П.Бажова»</w:t>
            </w:r>
          </w:p>
          <w:p w:rsidR="00F81E16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(показ подг. гр)</w:t>
            </w:r>
          </w:p>
          <w:p w:rsidR="00A14BCD" w:rsidRP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Развлечение: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птиц»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«Вербное воскресение»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«Космос глазами детей»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Нетрадиционные техники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1.Сценарий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2.Фотоотчет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3.Оформление театральной зоны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4.Стендовая информация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5.Маски птиц</w:t>
            </w:r>
          </w:p>
          <w:p w:rsidR="003D386E" w:rsidRDefault="003D386E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6.Посадка деревьев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 – литературная композиция: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смолкнет слава»</w:t>
            </w:r>
          </w:p>
          <w:p w:rsidR="00F81E16" w:rsidRDefault="00A14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празднику победы</w:t>
            </w:r>
          </w:p>
          <w:p w:rsidR="00A14BCD" w:rsidRDefault="00A14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 по ПДД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«Агидбригада «Зебрики»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«Участие детей в народных праздниках»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итоговые мероприятия по итогам реализации образовательных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.Сценарий,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Фотоотчет, </w:t>
            </w:r>
          </w:p>
          <w:p w:rsidR="00A14BCD" w:rsidRDefault="00A14BCD" w:rsidP="00A14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Отзывы</w:t>
            </w:r>
          </w:p>
          <w:p w:rsidR="00A14BCD" w:rsidRDefault="00A14BCD" w:rsidP="00A14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  <w:p w:rsidR="00A14BCD" w:rsidRDefault="00A14BCD" w:rsidP="00A14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реализации проекта в младшей группе 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(форма, цель, методическое сопровождение)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предметно – развивающей среды,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дидактического обеспечения</w:t>
            </w:r>
          </w:p>
        </w:tc>
      </w:tr>
      <w:tr w:rsidR="00F81E16" w:rsidTr="00F81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с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16" w:rsidRDefault="00F81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P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«8 марта»</w:t>
            </w:r>
          </w:p>
          <w:p w:rsid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 с элементами экологии</w:t>
            </w:r>
          </w:p>
          <w:p w:rsidR="00A14BCD" w:rsidRPr="00A14BCD" w:rsidRDefault="00A14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 для мам и бабушек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«Дари добро»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приюту «Я живой»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рисунков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«Самая лучшая на свете»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E" w:rsidRDefault="003D386E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1.Стендовая информация</w:t>
            </w:r>
          </w:p>
          <w:p w:rsidR="003D386E" w:rsidRDefault="003D386E" w:rsidP="003D38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2.Сценарий, отзывы, </w:t>
            </w:r>
          </w:p>
          <w:p w:rsidR="003D386E" w:rsidRDefault="003D386E" w:rsidP="003D38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Фотоотчет</w:t>
            </w:r>
          </w:p>
          <w:p w:rsidR="003D386E" w:rsidRDefault="003D386E" w:rsidP="003D38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4.Оформление костюмов</w:t>
            </w:r>
          </w:p>
          <w:p w:rsidR="00F81E16" w:rsidRDefault="00F81E16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мерам пожарной безопасности</w:t>
            </w: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Просмотр сказки:</w:t>
            </w: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 сказам П.Бажова»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Развлечение: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птиц»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Pr="00A14BCD" w:rsidRDefault="00F81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Экологический праздник: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 w:rsidP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«Вербное воскресение»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творческих работ 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«Космос глазами детей»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Нетрадиционные техники изобразительной деятельности..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386E" w:rsidRDefault="003D386E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1.Сценарий</w:t>
            </w:r>
          </w:p>
          <w:p w:rsidR="003D386E" w:rsidRDefault="003D386E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2.Фотоотчет</w:t>
            </w:r>
          </w:p>
          <w:p w:rsidR="003D386E" w:rsidRDefault="003D386E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3.Оформление театральной зоны</w:t>
            </w:r>
          </w:p>
          <w:p w:rsidR="003D386E" w:rsidRDefault="003D386E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4.Стендовая информация</w:t>
            </w:r>
          </w:p>
          <w:p w:rsidR="003D386E" w:rsidRDefault="003D386E" w:rsidP="003D38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5.Маски птиц</w:t>
            </w:r>
          </w:p>
          <w:p w:rsidR="003D386E" w:rsidRDefault="003D386E" w:rsidP="003D38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6.Посадка деревьев</w:t>
            </w:r>
          </w:p>
          <w:p w:rsidR="003D386E" w:rsidRDefault="003D386E" w:rsidP="003D3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 w:rsidP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E16" w:rsidTr="00F8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программе</w:t>
            </w:r>
          </w:p>
          <w:p w:rsidR="00F81E16" w:rsidRDefault="00C06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азвлечения  по ПДД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«Агидбригада «Зебрики»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Информация на сайт: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 – шутки, сказки – потешки»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  <w:p w:rsidR="00272139" w:rsidRDefault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итоговые мероприятия по итогам реализации ОП</w:t>
            </w:r>
          </w:p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6" w:rsidRDefault="00F8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E16" w:rsidRDefault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1.Сценарий, отзывы, 2.Ф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</w:t>
            </w:r>
          </w:p>
          <w:p w:rsidR="00F81E16" w:rsidRDefault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</w:t>
            </w:r>
            <w:r w:rsidR="00F8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формление масок</w:t>
            </w:r>
          </w:p>
          <w:p w:rsidR="003D386E" w:rsidRDefault="003D3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4.Костюмы</w:t>
            </w:r>
          </w:p>
        </w:tc>
      </w:tr>
    </w:tbl>
    <w:p w:rsidR="00F81E16" w:rsidRDefault="00F81E16" w:rsidP="00F81E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5A5A" w:rsidRDefault="00E15A5A" w:rsidP="00F81E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1E16" w:rsidRDefault="00F81E16" w:rsidP="00F81E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141"/>
        <w:gridCol w:w="406"/>
        <w:gridCol w:w="7"/>
        <w:gridCol w:w="23"/>
        <w:gridCol w:w="108"/>
        <w:gridCol w:w="1339"/>
        <w:gridCol w:w="22"/>
        <w:gridCol w:w="103"/>
        <w:gridCol w:w="15"/>
        <w:gridCol w:w="2950"/>
        <w:gridCol w:w="32"/>
        <w:gridCol w:w="23"/>
        <w:gridCol w:w="602"/>
        <w:gridCol w:w="2663"/>
        <w:gridCol w:w="40"/>
        <w:gridCol w:w="174"/>
        <w:gridCol w:w="1162"/>
        <w:gridCol w:w="1927"/>
        <w:gridCol w:w="455"/>
        <w:gridCol w:w="141"/>
        <w:gridCol w:w="1227"/>
        <w:gridCol w:w="2636"/>
        <w:gridCol w:w="106"/>
      </w:tblGrid>
      <w:tr w:rsidR="00A85EF9" w:rsidTr="00A85EF9">
        <w:tc>
          <w:tcPr>
            <w:tcW w:w="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5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1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rPr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</w:t>
            </w:r>
            <w:r w:rsidR="00E15A5A">
              <w:rPr>
                <w:rFonts w:ascii="Times New Roman" w:hAnsi="Times New Roman" w:cs="Times New Roman"/>
                <w:b/>
                <w:lang w:eastAsia="en-US"/>
              </w:rPr>
              <w:t>ации проекта в  младшей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группе</w:t>
            </w:r>
          </w:p>
          <w:p w:rsidR="00A85EF9" w:rsidRDefault="00A85EF9" w:rsidP="00A85EF9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A85EF9" w:rsidTr="00A85EF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A85EF9" w:rsidRDefault="00A85EF9" w:rsidP="00A85EF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</w:tr>
      <w:tr w:rsidR="00A85EF9" w:rsidTr="00A85EF9"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272139" w:rsidP="0027213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915FB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2915FB" w:rsidRPr="002915FB" w:rsidRDefault="002915FB" w:rsidP="005C55D1">
            <w:pPr>
              <w:pStyle w:val="a6"/>
              <w:numPr>
                <w:ilvl w:val="0"/>
                <w:numId w:val="63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милее дружка, чем родная матушка</w:t>
            </w:r>
          </w:p>
          <w:p w:rsidR="002915FB" w:rsidRPr="002915FB" w:rsidRDefault="002915FB" w:rsidP="005C55D1">
            <w:pPr>
              <w:pStyle w:val="a6"/>
              <w:numPr>
                <w:ilvl w:val="0"/>
                <w:numId w:val="63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гостях у сказки</w:t>
            </w:r>
          </w:p>
          <w:p w:rsidR="002915FB" w:rsidRPr="005C55D1" w:rsidRDefault="002915FB" w:rsidP="005C55D1">
            <w:pPr>
              <w:pStyle w:val="a6"/>
              <w:numPr>
                <w:ilvl w:val="0"/>
                <w:numId w:val="63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Здравству, солнышко – колоколнышко!</w:t>
            </w:r>
          </w:p>
          <w:p w:rsidR="005C55D1" w:rsidRPr="002915FB" w:rsidRDefault="005C55D1" w:rsidP="005C55D1">
            <w:pPr>
              <w:pStyle w:val="a6"/>
              <w:numPr>
                <w:ilvl w:val="0"/>
                <w:numId w:val="63"/>
              </w:num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Жаворонки прилетите!</w:t>
            </w:r>
          </w:p>
          <w:p w:rsidR="00272139" w:rsidRDefault="00272139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2139" w:rsidRDefault="00272139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5FB"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2915FB">
              <w:rPr>
                <w:rFonts w:ascii="Times New Roman" w:hAnsi="Times New Roman" w:cs="Times New Roman"/>
                <w:lang w:eastAsia="en-US"/>
              </w:rPr>
              <w:t>:</w:t>
            </w:r>
            <w:r w:rsidR="002915FB" w:rsidRPr="002915FB">
              <w:rPr>
                <w:rFonts w:ascii="Times New Roman" w:hAnsi="Times New Roman" w:cs="Times New Roman"/>
                <w:lang w:eastAsia="en-US"/>
              </w:rPr>
              <w:t xml:space="preserve">   Концерт для мам.</w:t>
            </w:r>
          </w:p>
        </w:tc>
        <w:tc>
          <w:tcPr>
            <w:tcW w:w="4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46668" w:rsidP="00A4666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A85EF9"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A85EF9" w:rsidRDefault="00A46668" w:rsidP="00A4666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A85EF9"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A85EF9" w:rsidRDefault="00A46668" w:rsidP="00A4666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A85EF9"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272139" w:rsidRPr="00272139" w:rsidRDefault="002E29B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потешек</w:t>
            </w:r>
            <w:r w:rsidR="002915FB">
              <w:rPr>
                <w:rFonts w:ascii="Times New Roman" w:hAnsi="Times New Roman" w:cs="Times New Roman"/>
                <w:lang w:eastAsia="en-US"/>
              </w:rPr>
              <w:t>: раным, рано поутру</w:t>
            </w:r>
            <w:r w:rsidR="0027213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72139" w:rsidRDefault="002915FB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 w:rsidRPr="002915FB">
              <w:rPr>
                <w:rFonts w:ascii="Times New Roman" w:hAnsi="Times New Roman" w:cs="Times New Roman"/>
                <w:lang w:eastAsia="en-US"/>
              </w:rPr>
              <w:t>Сказка «Бычок»</w:t>
            </w:r>
          </w:p>
          <w:p w:rsidR="002915FB" w:rsidRDefault="002915FB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А.Прокофьев «Люблю березку русскую.</w:t>
            </w:r>
          </w:p>
          <w:p w:rsidR="002915FB" w:rsidRDefault="002915FB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В.Руссу «Много мам..»</w:t>
            </w:r>
          </w:p>
          <w:p w:rsidR="005C55D1" w:rsidRDefault="005C55D1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Г.Бойко «Тучка спряталась за лес»</w:t>
            </w:r>
          </w:p>
          <w:p w:rsidR="002915FB" w:rsidRPr="002915FB" w:rsidRDefault="002915FB" w:rsidP="002915FB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2915FB">
            <w:pPr>
              <w:pStyle w:val="a3"/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A85EF9" w:rsidRPr="002E29B9" w:rsidRDefault="00A46668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Рассматривание хохломских и городетских изделий</w:t>
            </w:r>
          </w:p>
          <w:p w:rsidR="00A46668" w:rsidRDefault="00A46668" w:rsidP="002E29B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9B9" w:rsidRDefault="002E29B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29B9" w:rsidRDefault="002E29B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5EF9" w:rsidRPr="00A46668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6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Коллективное посещение театра </w:t>
            </w:r>
            <w:r w:rsidRPr="00A46668">
              <w:rPr>
                <w:rFonts w:ascii="Times New Roman" w:hAnsi="Times New Roman" w:cs="Times New Roman"/>
                <w:b/>
                <w:lang w:eastAsia="en-US"/>
              </w:rPr>
              <w:t>Драмы</w:t>
            </w:r>
          </w:p>
          <w:p w:rsidR="00A85EF9" w:rsidRDefault="00A85EF9" w:rsidP="00A4666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2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46668">
              <w:rPr>
                <w:rFonts w:ascii="Times New Roman" w:hAnsi="Times New Roman" w:cs="Times New Roman"/>
                <w:lang w:eastAsia="en-US"/>
              </w:rPr>
              <w:t>«Старая новая сказка»</w:t>
            </w:r>
          </w:p>
          <w:p w:rsidR="00A46668" w:rsidRPr="00E626EE" w:rsidRDefault="00A46668" w:rsidP="00A4666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мотивам сказки «волк и семеро козлят»</w:t>
            </w:r>
          </w:p>
          <w:p w:rsidR="00A85EF9" w:rsidRPr="00E626EE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6668" w:rsidRDefault="00A46668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3563E7" w:rsidRDefault="00272139" w:rsidP="00A85EF9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="00A85EF9" w:rsidRPr="003563E7">
              <w:rPr>
                <w:rFonts w:ascii="Times New Roman" w:hAnsi="Times New Roman" w:cs="Times New Roman"/>
                <w:b/>
                <w:lang w:eastAsia="en-US"/>
              </w:rPr>
              <w:t>гры:</w:t>
            </w:r>
          </w:p>
          <w:p w:rsidR="00A85EF9" w:rsidRPr="00272139" w:rsidRDefault="0027213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«Назови ласково</w:t>
            </w:r>
          </w:p>
          <w:p w:rsidR="00272139" w:rsidRPr="00272139" w:rsidRDefault="0027213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«Два в одном»</w:t>
            </w:r>
          </w:p>
          <w:p w:rsidR="00272139" w:rsidRPr="002E29B9" w:rsidRDefault="0027213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 делает мама»</w:t>
            </w:r>
          </w:p>
          <w:p w:rsidR="002E29B9" w:rsidRPr="00A46668" w:rsidRDefault="002E29B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Отгадай. чей голосок?</w:t>
            </w:r>
          </w:p>
          <w:p w:rsidR="00A46668" w:rsidRDefault="002E29B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У медведя во бору</w:t>
            </w:r>
          </w:p>
          <w:p w:rsidR="002E29B9" w:rsidRDefault="002E29B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Курочка, рябушечка.</w:t>
            </w:r>
          </w:p>
          <w:p w:rsidR="002E29B9" w:rsidRDefault="002E29B9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Кто голос подает?</w:t>
            </w:r>
          </w:p>
          <w:p w:rsidR="002915FB" w:rsidRDefault="002915FB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 животных</w:t>
            </w:r>
          </w:p>
          <w:p w:rsidR="002915FB" w:rsidRDefault="002915FB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Кто какой?</w:t>
            </w:r>
          </w:p>
          <w:p w:rsidR="002915FB" w:rsidRDefault="002915FB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Один – много</w:t>
            </w:r>
          </w:p>
          <w:p w:rsidR="002915FB" w:rsidRPr="002E29B9" w:rsidRDefault="002915FB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Кто как кричит?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272139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горницы</w:t>
            </w:r>
          </w:p>
        </w:tc>
      </w:tr>
      <w:tr w:rsidR="00A85EF9" w:rsidTr="00A85EF9"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2E29B9" w:rsidRDefault="002E29B9" w:rsidP="005C55D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Снегурушка и лиса</w:t>
            </w:r>
          </w:p>
          <w:p w:rsidR="002E29B9" w:rsidRDefault="002E29B9" w:rsidP="005C55D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Три медведя</w:t>
            </w:r>
          </w:p>
          <w:p w:rsidR="002E29B9" w:rsidRDefault="002E29B9" w:rsidP="005C55D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Приди, весна с радостью</w:t>
            </w:r>
          </w:p>
          <w:p w:rsidR="002E29B9" w:rsidRPr="002E29B9" w:rsidRDefault="002E29B9" w:rsidP="005C55D1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Яичко не простое, яичко золотое</w:t>
            </w:r>
          </w:p>
          <w:p w:rsidR="00A85EF9" w:rsidRDefault="00A85EF9" w:rsidP="00A85EF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Развлечение: </w:t>
            </w:r>
            <w:r w:rsidR="00E15A5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85EF9">
              <w:rPr>
                <w:rFonts w:ascii="Times New Roman" w:hAnsi="Times New Roman" w:cs="Times New Roman"/>
                <w:lang w:eastAsia="en-US"/>
              </w:rPr>
              <w:t>«День птиц»</w:t>
            </w:r>
          </w:p>
          <w:p w:rsidR="00A85EF9" w:rsidRPr="00C06A2C" w:rsidRDefault="00C06A2C" w:rsidP="00C06A2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6A2C">
              <w:rPr>
                <w:rFonts w:ascii="Times New Roman" w:hAnsi="Times New Roman" w:cs="Times New Roman"/>
                <w:lang w:eastAsia="en-US"/>
              </w:rPr>
              <w:t>«День Земли»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3563E7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3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Рассматривание картин:</w:t>
            </w:r>
          </w:p>
          <w:p w:rsidR="00A85EF9" w:rsidRPr="002E29B9" w:rsidRDefault="002E29B9" w:rsidP="005C55D1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Рассмотреть почки на вербе</w:t>
            </w:r>
          </w:p>
          <w:p w:rsidR="002E29B9" w:rsidRPr="002E29B9" w:rsidRDefault="002E29B9" w:rsidP="005C55D1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Иллюстрации с подснежниками</w:t>
            </w:r>
          </w:p>
          <w:p w:rsidR="002E29B9" w:rsidRPr="002915FB" w:rsidRDefault="002E29B9" w:rsidP="005C55D1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А.Саврасов «Грачи прилетели»</w:t>
            </w:r>
          </w:p>
          <w:p w:rsidR="002915FB" w:rsidRDefault="002915FB" w:rsidP="003D386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И.Левитан «Березовая р</w:t>
            </w:r>
            <w:r w:rsidR="003D386E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ща»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1" w:rsidRDefault="005C55D1" w:rsidP="005C5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5D1" w:rsidRDefault="005C55D1" w:rsidP="005C55D1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eastAsia="en-US"/>
              </w:rPr>
            </w:pPr>
            <w:r w:rsidRPr="005C55D1">
              <w:rPr>
                <w:rFonts w:ascii="Times New Roman" w:hAnsi="Times New Roman" w:cs="Times New Roman"/>
                <w:lang w:eastAsia="en-US"/>
              </w:rPr>
              <w:t>Русские народные инструменты</w:t>
            </w:r>
          </w:p>
          <w:p w:rsidR="00AB2335" w:rsidRDefault="00AB2335" w:rsidP="005C55D1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Деревянные ложки</w:t>
            </w:r>
          </w:p>
          <w:p w:rsidR="00AB2335" w:rsidRDefault="00AB2335" w:rsidP="005C55D1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Гусли</w:t>
            </w:r>
          </w:p>
          <w:p w:rsidR="00AB2335" w:rsidRPr="005C55D1" w:rsidRDefault="00AB2335" w:rsidP="00AB2335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5EF9" w:rsidRPr="00240DDA" w:rsidTr="00A85EF9"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2E29B9" w:rsidRDefault="002E29B9" w:rsidP="005C55D1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eastAsia="en-US"/>
              </w:rPr>
            </w:pPr>
            <w:r w:rsidRPr="002915FB">
              <w:rPr>
                <w:rFonts w:ascii="Times New Roman" w:hAnsi="Times New Roman" w:cs="Times New Roman"/>
                <w:lang w:eastAsia="en-US"/>
              </w:rPr>
              <w:t>На лугу пасутся ко..</w:t>
            </w:r>
          </w:p>
          <w:p w:rsidR="002915FB" w:rsidRDefault="002915FB" w:rsidP="005C55D1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Петушок и бобовое зернышко</w:t>
            </w:r>
          </w:p>
          <w:p w:rsidR="002915FB" w:rsidRDefault="002915FB" w:rsidP="005C55D1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Веселые музыканты</w:t>
            </w:r>
          </w:p>
          <w:p w:rsidR="002915FB" w:rsidRDefault="002915FB" w:rsidP="005C55D1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Раскудрявая  береза</w:t>
            </w:r>
          </w:p>
          <w:p w:rsidR="00C61DE7" w:rsidRDefault="00A85EF9" w:rsidP="005C5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23772B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5C55D1" w:rsidRPr="005C55D1" w:rsidRDefault="005C55D1" w:rsidP="005C55D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55D1">
              <w:rPr>
                <w:rFonts w:ascii="Times New Roman" w:hAnsi="Times New Roman" w:cs="Times New Roman"/>
                <w:lang w:eastAsia="en-US"/>
              </w:rPr>
              <w:t>Участие в программе</w:t>
            </w:r>
            <w:r w:rsidR="003D38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C55D1">
              <w:rPr>
                <w:rFonts w:ascii="Times New Roman" w:hAnsi="Times New Roman" w:cs="Times New Roman"/>
                <w:lang w:eastAsia="en-US"/>
              </w:rPr>
              <w:t>по ПДД</w:t>
            </w:r>
          </w:p>
          <w:p w:rsidR="005C55D1" w:rsidRDefault="005C55D1" w:rsidP="003D386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55D1">
              <w:rPr>
                <w:rFonts w:ascii="Times New Roman" w:hAnsi="Times New Roman" w:cs="Times New Roman"/>
                <w:lang w:eastAsia="en-US"/>
              </w:rPr>
              <w:t>«Агидбригада «Зебрики»</w:t>
            </w:r>
          </w:p>
          <w:p w:rsidR="00C06A2C" w:rsidRDefault="00C06A2C" w:rsidP="003D3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2915FB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5FB">
              <w:rPr>
                <w:rFonts w:ascii="Times New Roman" w:hAnsi="Times New Roman" w:cs="Times New Roman"/>
                <w:b/>
                <w:lang w:eastAsia="en-US"/>
              </w:rPr>
              <w:t>Народные игры</w:t>
            </w:r>
          </w:p>
          <w:p w:rsidR="002E29B9" w:rsidRDefault="002915FB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5FB">
              <w:rPr>
                <w:rFonts w:ascii="Times New Roman" w:hAnsi="Times New Roman" w:cs="Times New Roman"/>
                <w:lang w:eastAsia="en-US"/>
              </w:rPr>
              <w:t>Стадо</w:t>
            </w:r>
          </w:p>
          <w:p w:rsidR="002915FB" w:rsidRDefault="002915FB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Зайцы и волк</w:t>
            </w:r>
          </w:p>
          <w:p w:rsidR="005C55D1" w:rsidRDefault="005C55D1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Солнышко</w:t>
            </w:r>
          </w:p>
          <w:p w:rsidR="005C55D1" w:rsidRDefault="005C55D1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Совушка</w:t>
            </w:r>
          </w:p>
          <w:p w:rsidR="005C55D1" w:rsidRPr="002915FB" w:rsidRDefault="005C55D1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Хочу стать птичкой</w:t>
            </w:r>
          </w:p>
          <w:p w:rsidR="002E29B9" w:rsidRDefault="002E29B9" w:rsidP="002E29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9B9" w:rsidRDefault="002E29B9" w:rsidP="002E29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46668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5C55D1" w:rsidRDefault="005C55D1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Атрибуты к играм</w:t>
            </w:r>
          </w:p>
          <w:p w:rsidR="005C55D1" w:rsidRDefault="005C55D1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Русские народные инструменты</w:t>
            </w:r>
          </w:p>
          <w:p w:rsidR="00AB2335" w:rsidRDefault="00AB2335" w:rsidP="005C55D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Дорожные знаки</w:t>
            </w:r>
          </w:p>
          <w:p w:rsidR="003D386E" w:rsidRDefault="003D386E" w:rsidP="003D386E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D386E" w:rsidRPr="00240DDA" w:rsidRDefault="003D386E" w:rsidP="003D386E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5EF9" w:rsidTr="003D386E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0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rPr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</w:t>
            </w:r>
            <w:r w:rsidR="00E15A5A">
              <w:rPr>
                <w:rFonts w:ascii="Times New Roman" w:hAnsi="Times New Roman" w:cs="Times New Roman"/>
                <w:b/>
                <w:lang w:eastAsia="en-US"/>
              </w:rPr>
              <w:t xml:space="preserve">ации проекта в  средней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группе</w:t>
            </w:r>
          </w:p>
          <w:p w:rsidR="00A85EF9" w:rsidRDefault="00A85EF9" w:rsidP="00A85EF9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A46668" w:rsidTr="00AB2335">
        <w:trPr>
          <w:trHeight w:val="90"/>
        </w:trPr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8" w:rsidRDefault="00A46668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8" w:rsidRDefault="00A46668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8" w:rsidRDefault="00A46668" w:rsidP="00A85EF9">
            <w:pPr>
              <w:rPr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8" w:rsidRDefault="00A46668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85EF9" w:rsidTr="003D386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A85EF9" w:rsidRDefault="00A85EF9" w:rsidP="00A85EF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9" w:rsidRDefault="00A85EF9" w:rsidP="00A85EF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lang w:eastAsia="en-US"/>
              </w:rPr>
            </w:pPr>
          </w:p>
        </w:tc>
      </w:tr>
      <w:tr w:rsidR="00A85EF9" w:rsidTr="003D386E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E15A5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9" w:rsidRDefault="00A85EF9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72139">
              <w:rPr>
                <w:rFonts w:ascii="Times New Roman" w:hAnsi="Times New Roman" w:cs="Times New Roman"/>
                <w:b/>
                <w:lang w:eastAsia="en-US"/>
              </w:rPr>
              <w:t>Занятие:</w:t>
            </w:r>
          </w:p>
          <w:p w:rsidR="00272139" w:rsidRDefault="0027213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 w:rsidRPr="00272139">
              <w:rPr>
                <w:rFonts w:ascii="Times New Roman" w:hAnsi="Times New Roman" w:cs="Times New Roman"/>
                <w:lang w:eastAsia="en-US"/>
              </w:rPr>
              <w:t>Сердце матери лучше солнца светит</w:t>
            </w:r>
          </w:p>
          <w:p w:rsidR="00272139" w:rsidRDefault="0027213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Русь деревянная</w:t>
            </w:r>
          </w:p>
          <w:p w:rsidR="00A46668" w:rsidRDefault="00A46668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Ох, лапти, да лапти, да лапти мои.</w:t>
            </w:r>
          </w:p>
          <w:p w:rsidR="0000633A" w:rsidRDefault="0000633A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Сороки</w:t>
            </w:r>
          </w:p>
          <w:p w:rsidR="002E29B9" w:rsidRPr="00272139" w:rsidRDefault="002E29B9" w:rsidP="002E29B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272139" w:rsidRPr="00004EE6" w:rsidRDefault="00272139" w:rsidP="002721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:  </w:t>
            </w:r>
          </w:p>
          <w:p w:rsidR="00272139" w:rsidRPr="00004EE6" w:rsidRDefault="0000633A" w:rsidP="00006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 для мам.</w:t>
            </w:r>
          </w:p>
          <w:p w:rsidR="00A85EF9" w:rsidRDefault="00A85EF9" w:rsidP="002721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272139" w:rsidP="002721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A85EF9"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A85EF9" w:rsidRDefault="00272139" w:rsidP="002721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A85EF9"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A85EF9" w:rsidRDefault="00A46668" w:rsidP="00A4666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A85EF9"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272139" w:rsidRDefault="0027213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А.Майкова «Мать и дитя»</w:t>
            </w:r>
          </w:p>
          <w:p w:rsidR="00272139" w:rsidRDefault="0027213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И.Косяков «Все она»</w:t>
            </w:r>
          </w:p>
          <w:p w:rsidR="00272139" w:rsidRPr="003563E7" w:rsidRDefault="00272139" w:rsidP="005C55D1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Загадки о русской мебели: изба, дверь, стол, бочка, коромысло, ковш,</w:t>
            </w:r>
            <w:r w:rsidR="00A466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ложки</w:t>
            </w:r>
            <w:r w:rsidR="00A4666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85EF9" w:rsidRDefault="0000633A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Знакомить со сказкой «</w:t>
            </w:r>
            <w:r w:rsidR="00A46668">
              <w:rPr>
                <w:rFonts w:ascii="Times New Roman" w:hAnsi="Times New Roman" w:cs="Times New Roman"/>
                <w:lang w:eastAsia="en-US"/>
              </w:rPr>
              <w:t>Пузырь,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соломинка и лапоть», «Снегурочка»</w:t>
            </w:r>
          </w:p>
          <w:p w:rsidR="0000633A" w:rsidRDefault="0000633A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Сказка «Чудесные лапоточки», «Кот, петух и лиса»</w:t>
            </w:r>
          </w:p>
          <w:p w:rsidR="0000633A" w:rsidRDefault="0000633A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А.Прокофьев «Грачи»</w:t>
            </w:r>
          </w:p>
          <w:p w:rsidR="00A46668" w:rsidRPr="00304514" w:rsidRDefault="00304514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4514">
              <w:rPr>
                <w:rFonts w:ascii="Times New Roman" w:hAnsi="Times New Roman" w:cs="Times New Roman"/>
                <w:lang w:eastAsia="en-US"/>
              </w:rPr>
              <w:t>С.Михалков «День Победы»</w:t>
            </w:r>
          </w:p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A46668" w:rsidRPr="00A46668" w:rsidRDefault="00A46668" w:rsidP="005C55D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6668">
              <w:rPr>
                <w:rFonts w:ascii="Times New Roman" w:hAnsi="Times New Roman" w:cs="Times New Roman"/>
                <w:lang w:eastAsia="en-US"/>
              </w:rPr>
              <w:t>Рассматривание хохломских и городетских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46668">
              <w:rPr>
                <w:rFonts w:ascii="Times New Roman" w:hAnsi="Times New Roman" w:cs="Times New Roman"/>
                <w:lang w:eastAsia="en-US"/>
              </w:rPr>
              <w:t xml:space="preserve"> изделий</w:t>
            </w:r>
          </w:p>
          <w:p w:rsidR="00A85EF9" w:rsidRPr="0000633A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633A">
              <w:rPr>
                <w:rFonts w:ascii="Times New Roman" w:hAnsi="Times New Roman" w:cs="Times New Roman"/>
                <w:b/>
                <w:lang w:eastAsia="en-US"/>
              </w:rPr>
              <w:t>Коллективное посещение</w:t>
            </w:r>
            <w:r w:rsidRPr="00006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театра </w:t>
            </w:r>
            <w:r w:rsidRPr="0000633A">
              <w:rPr>
                <w:rFonts w:ascii="Times New Roman" w:hAnsi="Times New Roman" w:cs="Times New Roman"/>
                <w:b/>
                <w:lang w:eastAsia="en-US"/>
              </w:rPr>
              <w:t>Драмы</w:t>
            </w:r>
          </w:p>
          <w:p w:rsidR="00A85EF9" w:rsidRDefault="0000633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«Старая новая сказка»</w:t>
            </w:r>
          </w:p>
          <w:p w:rsidR="0000633A" w:rsidRDefault="0000633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мотивам сказки </w:t>
            </w:r>
          </w:p>
          <w:p w:rsidR="00A85EF9" w:rsidRDefault="0000633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«Волк и семеро козлят»</w:t>
            </w:r>
          </w:p>
          <w:p w:rsidR="0000633A" w:rsidRPr="0000633A" w:rsidRDefault="0000633A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633A">
              <w:rPr>
                <w:rFonts w:ascii="Times New Roman" w:hAnsi="Times New Roman" w:cs="Times New Roman"/>
                <w:b/>
                <w:lang w:eastAsia="en-US"/>
              </w:rPr>
              <w:t>Зал филармонии</w:t>
            </w:r>
          </w:p>
          <w:p w:rsidR="00A85EF9" w:rsidRDefault="0000633A" w:rsidP="00304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гостях у сказки»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3563E7" w:rsidRDefault="00A46668" w:rsidP="00A46668">
            <w:pPr>
              <w:pStyle w:val="a3"/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И</w:t>
            </w:r>
            <w:r w:rsidR="00A85EF9" w:rsidRPr="003563E7">
              <w:rPr>
                <w:rFonts w:ascii="Times New Roman" w:hAnsi="Times New Roman" w:cs="Times New Roman"/>
                <w:b/>
                <w:lang w:eastAsia="en-US"/>
              </w:rPr>
              <w:t>гры:</w:t>
            </w:r>
          </w:p>
          <w:p w:rsidR="00A46668" w:rsidRPr="00272139" w:rsidRDefault="00A46668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«Назови ласково</w:t>
            </w:r>
          </w:p>
          <w:p w:rsidR="00A46668" w:rsidRPr="00272139" w:rsidRDefault="00A46668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«Два в одном»</w:t>
            </w:r>
          </w:p>
          <w:p w:rsidR="00A85EF9" w:rsidRPr="0000633A" w:rsidRDefault="00A46668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 делает мама»</w:t>
            </w:r>
          </w:p>
          <w:p w:rsidR="0000633A" w:rsidRPr="0000633A" w:rsidRDefault="0000633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 с лаптями</w:t>
            </w:r>
          </w:p>
          <w:p w:rsidR="0000633A" w:rsidRPr="0000633A" w:rsidRDefault="0000633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«Назови птиц</w:t>
            </w:r>
          </w:p>
          <w:p w:rsidR="0000633A" w:rsidRPr="0000633A" w:rsidRDefault="0000633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«Птицы в гнездах»</w:t>
            </w:r>
          </w:p>
          <w:p w:rsidR="0000633A" w:rsidRPr="0000633A" w:rsidRDefault="0000633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«Гуси – гуси»</w:t>
            </w:r>
          </w:p>
          <w:p w:rsidR="0000633A" w:rsidRPr="00304514" w:rsidRDefault="0000633A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«Узнай по звучанию»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«Скажи, какое солнышко»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Тяжело в ученье, легко в бою</w:t>
            </w:r>
          </w:p>
          <w:p w:rsidR="00304514" w:rsidRDefault="00304514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Самолет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Pr="00A46668" w:rsidRDefault="00A46668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горницы</w:t>
            </w:r>
          </w:p>
          <w:p w:rsidR="00A46668" w:rsidRDefault="00A46668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</w:p>
        </w:tc>
      </w:tr>
      <w:tr w:rsidR="00A85EF9" w:rsidTr="003D386E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E15A5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E15A5A" w:rsidRDefault="00E15A5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004EE6" w:rsidRDefault="00A85EF9" w:rsidP="00A85EF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A85EF9" w:rsidRDefault="0000633A" w:rsidP="005C55D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Веселье лучше богатства</w:t>
            </w:r>
          </w:p>
          <w:p w:rsidR="0000633A" w:rsidRDefault="0000633A" w:rsidP="005C55D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Идет матушка Весна, отворяй ворота.</w:t>
            </w:r>
          </w:p>
          <w:p w:rsidR="00304514" w:rsidRDefault="00304514" w:rsidP="005C55D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Козонька рогатая, козонька бодатая.</w:t>
            </w:r>
          </w:p>
          <w:p w:rsidR="00304514" w:rsidRDefault="00304514" w:rsidP="005C55D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Светлая пасха</w:t>
            </w:r>
          </w:p>
          <w:p w:rsidR="00A85EF9" w:rsidRPr="00004EE6" w:rsidRDefault="00A85EF9" w:rsidP="00A85E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Развлечение:  «</w:t>
            </w:r>
            <w:r w:rsidR="00304514">
              <w:rPr>
                <w:rFonts w:ascii="Times New Roman" w:hAnsi="Times New Roman" w:cs="Times New Roman"/>
                <w:lang w:eastAsia="en-US"/>
              </w:rPr>
              <w:t>День птиц</w:t>
            </w:r>
            <w:r w:rsidRPr="00004EE6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85EF9" w:rsidRPr="00C06A2C" w:rsidRDefault="00C06A2C" w:rsidP="00A85EF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 w:rsidRPr="00C06A2C">
              <w:rPr>
                <w:rFonts w:ascii="Times New Roman" w:hAnsi="Times New Roman" w:cs="Times New Roman"/>
                <w:lang w:eastAsia="en-US"/>
              </w:rPr>
              <w:t>«День Земли»</w:t>
            </w:r>
          </w:p>
        </w:tc>
        <w:tc>
          <w:tcPr>
            <w:tcW w:w="3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00633A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633A"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A85EF9" w:rsidRPr="0000633A" w:rsidRDefault="0000633A" w:rsidP="005C55D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33A">
              <w:rPr>
                <w:rFonts w:ascii="Times New Roman" w:hAnsi="Times New Roman" w:cs="Times New Roman"/>
                <w:lang w:eastAsia="en-US"/>
              </w:rPr>
              <w:t>Саврасов  «Грачи прилетели»</w:t>
            </w:r>
          </w:p>
          <w:p w:rsidR="0000633A" w:rsidRPr="00304514" w:rsidRDefault="0000633A" w:rsidP="005C55D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И.Левитан «Весна. Большая вода»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Б.Кустодиев «на столе»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Б.Кустодиев «Встреча»</w:t>
            </w:r>
          </w:p>
          <w:p w:rsidR="00304514" w:rsidRDefault="00304514" w:rsidP="0030451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4" w:rsidRDefault="00304514" w:rsidP="00304514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A85EF9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AB2335" w:rsidRDefault="00AB2335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подборка  картин</w:t>
            </w:r>
          </w:p>
          <w:p w:rsidR="00AB2335" w:rsidRDefault="00AB2335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яиц</w:t>
            </w:r>
          </w:p>
          <w:p w:rsidR="00D00E15" w:rsidRDefault="00D00E15" w:rsidP="005C5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деревьев</w:t>
            </w:r>
          </w:p>
          <w:p w:rsidR="00A85EF9" w:rsidRDefault="00A85EF9" w:rsidP="0030451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EF9" w:rsidRPr="00240DDA" w:rsidTr="003D386E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E15A5A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304514" w:rsidRPr="002E29B9" w:rsidRDefault="00304514" w:rsidP="005C55D1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Делу время, потехе час</w:t>
            </w:r>
          </w:p>
          <w:p w:rsidR="00304514" w:rsidRPr="002E29B9" w:rsidRDefault="00304514" w:rsidP="005C55D1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9B9">
              <w:rPr>
                <w:rFonts w:ascii="Times New Roman" w:hAnsi="Times New Roman" w:cs="Times New Roman"/>
                <w:lang w:eastAsia="en-US"/>
              </w:rPr>
              <w:t>Волшебный мир дерева</w:t>
            </w:r>
          </w:p>
          <w:p w:rsidR="002E29B9" w:rsidRDefault="002E29B9" w:rsidP="002E2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9B9"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«День Победы»</w:t>
            </w:r>
          </w:p>
        </w:tc>
        <w:tc>
          <w:tcPr>
            <w:tcW w:w="3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9" w:rsidRDefault="00A85EF9" w:rsidP="00A85E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9" w:rsidRPr="00304514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4514">
              <w:rPr>
                <w:rFonts w:ascii="Times New Roman" w:hAnsi="Times New Roman" w:cs="Times New Roman"/>
                <w:b/>
                <w:lang w:eastAsia="en-US"/>
              </w:rPr>
              <w:t>Народные игры</w:t>
            </w:r>
          </w:p>
          <w:p w:rsidR="00A85EF9" w:rsidRPr="00304514" w:rsidRDefault="00304514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00633A" w:rsidRPr="00304514">
              <w:rPr>
                <w:rFonts w:ascii="Times New Roman" w:hAnsi="Times New Roman" w:cs="Times New Roman"/>
                <w:lang w:eastAsia="en-US"/>
              </w:rPr>
              <w:t>Золотые ворота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«Солнышко»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«Шла коза по лесу</w:t>
            </w:r>
          </w:p>
          <w:p w:rsidR="00304514" w:rsidRPr="00304514" w:rsidRDefault="00304514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 с яйцами</w:t>
            </w:r>
          </w:p>
          <w:p w:rsidR="00304514" w:rsidRPr="003D386E" w:rsidRDefault="00304514" w:rsidP="005C55D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«Карусель»</w:t>
            </w:r>
          </w:p>
          <w:p w:rsidR="003D386E" w:rsidRDefault="003D386E" w:rsidP="003D386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B9" w:rsidRDefault="002E29B9" w:rsidP="002E29B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85EF9" w:rsidRDefault="00304514" w:rsidP="005C55D1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304514" w:rsidRDefault="00304514" w:rsidP="005C55D1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Стендовая</w:t>
            </w:r>
            <w:r w:rsidR="00AB233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информация</w:t>
            </w:r>
          </w:p>
          <w:p w:rsidR="00AB2335" w:rsidRPr="00240DDA" w:rsidRDefault="00AB2335" w:rsidP="005C55D1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Картины художника Шилова о ВО войне</w:t>
            </w:r>
          </w:p>
        </w:tc>
      </w:tr>
      <w:tr w:rsidR="00E15A5A" w:rsidTr="004C6611">
        <w:trPr>
          <w:gridBefore w:val="1"/>
          <w:gridAfter w:val="1"/>
          <w:wBefore w:w="141" w:type="dxa"/>
          <w:wAfter w:w="106" w:type="dxa"/>
        </w:trPr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rPr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реализации проекта в  старшей  группе</w:t>
            </w:r>
          </w:p>
          <w:p w:rsidR="00E15A5A" w:rsidRDefault="00E15A5A" w:rsidP="00272139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4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предметно – развивающей среды.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E15A5A" w:rsidTr="004C6611">
        <w:trPr>
          <w:gridBefore w:val="1"/>
          <w:gridAfter w:val="1"/>
          <w:wBefore w:w="141" w:type="dxa"/>
          <w:wAfter w:w="106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E15A5A" w:rsidRDefault="00E15A5A" w:rsidP="0027213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4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</w:tr>
      <w:tr w:rsidR="00E15A5A" w:rsidTr="004C6611">
        <w:trPr>
          <w:gridBefore w:val="1"/>
          <w:gridAfter w:val="1"/>
          <w:wBefore w:w="141" w:type="dxa"/>
          <w:wAfter w:w="106" w:type="dxa"/>
          <w:trHeight w:val="2304"/>
        </w:trPr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Занятие:</w:t>
            </w:r>
          </w:p>
          <w:p w:rsidR="00F12992" w:rsidRDefault="00F12992" w:rsidP="00F12992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lang w:eastAsia="en-US"/>
              </w:rPr>
            </w:pPr>
            <w:r w:rsidRPr="00F12992">
              <w:rPr>
                <w:rFonts w:ascii="Times New Roman" w:hAnsi="Times New Roman" w:cs="Times New Roman"/>
                <w:lang w:eastAsia="en-US"/>
              </w:rPr>
              <w:t>При солнышке тепло, при матушке добро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12992" w:rsidRDefault="00F12992" w:rsidP="00F12992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Зима недаром злится</w:t>
            </w:r>
          </w:p>
          <w:p w:rsidR="00F12992" w:rsidRDefault="00F12992" w:rsidP="00F12992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Сороки</w:t>
            </w:r>
          </w:p>
          <w:p w:rsidR="00F12992" w:rsidRPr="00F12992" w:rsidRDefault="004C6611" w:rsidP="00F12992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Приди весна с радостью</w:t>
            </w:r>
          </w:p>
          <w:p w:rsidR="004C6611" w:rsidRDefault="00E15A5A" w:rsidP="00FE617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Праздник</w:t>
            </w:r>
            <w:r w:rsidRPr="00004EE6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4C6611" w:rsidRPr="004C6611" w:rsidRDefault="004C6611" w:rsidP="004C661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Музыкальная гостиная</w:t>
            </w:r>
          </w:p>
          <w:p w:rsidR="00E15A5A" w:rsidRDefault="004C6611" w:rsidP="004C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«Образ Матери в музыке П.Чайковского»</w:t>
            </w:r>
            <w:r w:rsidR="00E15A5A" w:rsidRPr="00004EE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E15A5A"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E15A5A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E15A5A"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F12992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3.Просмотр мультфильмом: Мама для мамонтенка</w:t>
            </w:r>
          </w:p>
          <w:p w:rsidR="00F12992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Приключение поросенка Фунтика</w:t>
            </w:r>
          </w:p>
          <w:p w:rsidR="00E15A5A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E15A5A"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F12992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В.Осеева «Сыновья»</w:t>
            </w:r>
          </w:p>
          <w:p w:rsidR="00F12992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Е.Санин «Урок»</w:t>
            </w:r>
          </w:p>
          <w:p w:rsidR="00F12992" w:rsidRDefault="00F12992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Ф.Тютчев «Зима недаром злится»</w:t>
            </w:r>
          </w:p>
          <w:p w:rsidR="001E35BD" w:rsidRDefault="001E35BD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С.Есенин «Пастух»</w:t>
            </w:r>
          </w:p>
          <w:p w:rsidR="00FE617F" w:rsidRDefault="00FE617F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5.Просмотр мультфильмов:</w:t>
            </w:r>
          </w:p>
          <w:p w:rsidR="00FE617F" w:rsidRDefault="00FE617F" w:rsidP="00F1299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Золушка, Федорино горе, Котик мохнатеньий,  маша больше не лентяйка.</w:t>
            </w:r>
          </w:p>
          <w:p w:rsidR="00E15A5A" w:rsidRPr="003563E7" w:rsidRDefault="00E15A5A" w:rsidP="0027213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5C55D1" w:rsidRDefault="005C55D1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55D1" w:rsidRDefault="00FE617F" w:rsidP="00FE617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Б.Кустодиев  «на столе»</w:t>
            </w:r>
          </w:p>
          <w:p w:rsidR="00FE617F" w:rsidRDefault="00FE617F" w:rsidP="00FE617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Б.Кустодиев «Встреча</w:t>
            </w:r>
          </w:p>
          <w:p w:rsidR="00E15A5A" w:rsidRPr="001E35BD" w:rsidRDefault="00FE617F" w:rsidP="00FE617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А.Саврасов «Грачи прилетели»</w:t>
            </w:r>
          </w:p>
          <w:p w:rsidR="001E35BD" w:rsidRPr="00AB2335" w:rsidRDefault="001E35BD" w:rsidP="00FE617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А.Лапшин «Спящий мальчик </w:t>
            </w:r>
            <w:r w:rsidR="003D38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пастушок»</w:t>
            </w:r>
          </w:p>
          <w:p w:rsidR="00AB2335" w:rsidRPr="00AB2335" w:rsidRDefault="00AB2335" w:rsidP="00AB233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Ф.П.Решетников </w:t>
            </w:r>
          </w:p>
          <w:p w:rsidR="00E15A5A" w:rsidRPr="00AB2335" w:rsidRDefault="00AB2335" w:rsidP="00AB233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AB2335">
              <w:rPr>
                <w:rFonts w:ascii="Times New Roman" w:hAnsi="Times New Roman" w:cs="Times New Roman"/>
                <w:lang w:eastAsia="en-US"/>
              </w:rPr>
              <w:t>Опять двойка»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Pr="003563E7" w:rsidRDefault="00F12992" w:rsidP="00F12992">
            <w:pPr>
              <w:pStyle w:val="a3"/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="00E15A5A" w:rsidRPr="003563E7">
              <w:rPr>
                <w:rFonts w:ascii="Times New Roman" w:hAnsi="Times New Roman" w:cs="Times New Roman"/>
                <w:b/>
                <w:lang w:eastAsia="en-US"/>
              </w:rPr>
              <w:t>гры:</w:t>
            </w:r>
          </w:p>
          <w:p w:rsidR="00E15A5A" w:rsidRDefault="00F12992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F12992">
              <w:rPr>
                <w:rFonts w:ascii="Times New Roman" w:hAnsi="Times New Roman" w:cs="Times New Roman"/>
                <w:lang w:eastAsia="en-US"/>
              </w:rPr>
              <w:t>Назови ласково</w:t>
            </w:r>
          </w:p>
          <w:p w:rsidR="004C6611" w:rsidRDefault="004C6611" w:rsidP="005C55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Изображаем птиц</w:t>
            </w:r>
          </w:p>
          <w:p w:rsidR="004C6611" w:rsidRDefault="004C6611" w:rsidP="004C66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Звери, птицы, рыбы</w:t>
            </w:r>
          </w:p>
          <w:p w:rsidR="004C6611" w:rsidRPr="004C6611" w:rsidRDefault="004C6611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Птицы</w:t>
            </w:r>
          </w:p>
          <w:p w:rsidR="004C6611" w:rsidRPr="004C6611" w:rsidRDefault="004C6611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Чижичек</w:t>
            </w:r>
          </w:p>
          <w:p w:rsidR="004C6611" w:rsidRPr="00FE617F" w:rsidRDefault="004C6611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Ручеек</w:t>
            </w:r>
          </w:p>
          <w:p w:rsidR="00FE617F" w:rsidRPr="00FE617F" w:rsidRDefault="00FE617F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Сороконожка</w:t>
            </w:r>
          </w:p>
          <w:p w:rsidR="00FE617F" w:rsidRPr="001E35BD" w:rsidRDefault="00FE617F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 с яйцами</w:t>
            </w:r>
          </w:p>
          <w:p w:rsidR="001E35BD" w:rsidRPr="004C6611" w:rsidRDefault="001E35BD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по лугу хожу</w:t>
            </w:r>
          </w:p>
          <w:p w:rsidR="004C6611" w:rsidRPr="00F12992" w:rsidRDefault="004C6611" w:rsidP="004C6611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2" w:rsidRDefault="00F12992" w:rsidP="004C6611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B2335" w:rsidRPr="00A46668" w:rsidRDefault="00AB2335" w:rsidP="00AB23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горницы</w:t>
            </w:r>
          </w:p>
          <w:p w:rsidR="00E15A5A" w:rsidRDefault="00AB2335" w:rsidP="00AB233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стендовой информации</w:t>
            </w:r>
          </w:p>
        </w:tc>
      </w:tr>
      <w:tr w:rsidR="00FE617F" w:rsidTr="006B48B9">
        <w:trPr>
          <w:gridBefore w:val="1"/>
          <w:gridAfter w:val="1"/>
          <w:wBefore w:w="141" w:type="dxa"/>
          <w:wAfter w:w="106" w:type="dxa"/>
        </w:trPr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FE617F" w:rsidRPr="004C6611" w:rsidRDefault="00FE617F" w:rsidP="004C6611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Светлая пасха</w:t>
            </w:r>
          </w:p>
          <w:p w:rsidR="00FE617F" w:rsidRDefault="00FE617F" w:rsidP="004C6611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 xml:space="preserve">Домом жить – обо всем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4C6611">
              <w:rPr>
                <w:rFonts w:ascii="Times New Roman" w:hAnsi="Times New Roman" w:cs="Times New Roman"/>
                <w:lang w:eastAsia="en-US"/>
              </w:rPr>
              <w:t>тужить</w:t>
            </w:r>
          </w:p>
          <w:p w:rsidR="00FE617F" w:rsidRPr="004C6611" w:rsidRDefault="00FE617F" w:rsidP="004C6611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Эх, топни, нога, топни, правенькая</w:t>
            </w:r>
          </w:p>
          <w:p w:rsidR="00FE617F" w:rsidRDefault="00FE617F" w:rsidP="0027213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FE617F" w:rsidRPr="00004EE6" w:rsidRDefault="00FE617F" w:rsidP="002721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Развлечение:  </w:t>
            </w:r>
            <w:r w:rsidRPr="004C6611">
              <w:rPr>
                <w:rFonts w:ascii="Times New Roman" w:hAnsi="Times New Roman" w:cs="Times New Roman"/>
                <w:lang w:eastAsia="en-US"/>
              </w:rPr>
              <w:t>«День птиц»</w:t>
            </w:r>
          </w:p>
          <w:p w:rsidR="00FE617F" w:rsidRPr="00C06A2C" w:rsidRDefault="00C06A2C" w:rsidP="00272139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 w:rsidRPr="00C06A2C">
              <w:rPr>
                <w:rFonts w:ascii="Times New Roman" w:hAnsi="Times New Roman" w:cs="Times New Roman"/>
                <w:lang w:eastAsia="en-US"/>
              </w:rPr>
              <w:t>«День Земли»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F" w:rsidRDefault="00FE617F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7F" w:rsidRPr="004C6611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6611">
              <w:rPr>
                <w:rFonts w:ascii="Times New Roman" w:hAnsi="Times New Roman" w:cs="Times New Roman"/>
                <w:b/>
                <w:lang w:eastAsia="en-US"/>
              </w:rPr>
              <w:t>Народные игры</w:t>
            </w:r>
          </w:p>
          <w:p w:rsidR="00FE617F" w:rsidRPr="004C6611" w:rsidRDefault="00FE617F" w:rsidP="005C55D1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«Солнышко»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Челнок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Жмурка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Совушка – Сова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Чучело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>Тетера шла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 xml:space="preserve">Ласточки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4C6611">
              <w:rPr>
                <w:rFonts w:ascii="Times New Roman" w:hAnsi="Times New Roman" w:cs="Times New Roman"/>
                <w:lang w:eastAsia="en-US"/>
              </w:rPr>
              <w:t xml:space="preserve"> белокрылки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Утки летят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в дятла</w:t>
            </w:r>
          </w:p>
          <w:p w:rsidR="00FE617F" w:rsidRPr="004C6611" w:rsidRDefault="00FE617F" w:rsidP="00F1299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Галки – вороны</w:t>
            </w:r>
          </w:p>
          <w:p w:rsidR="00FE617F" w:rsidRPr="001E35BD" w:rsidRDefault="00FE617F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Грачи летят</w:t>
            </w:r>
          </w:p>
          <w:p w:rsidR="001E35BD" w:rsidRPr="001E35BD" w:rsidRDefault="001E35BD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Пахари и жнецы</w:t>
            </w:r>
          </w:p>
          <w:p w:rsidR="001E35BD" w:rsidRPr="001E35BD" w:rsidRDefault="001E35BD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Сиди, Яша</w:t>
            </w:r>
          </w:p>
          <w:p w:rsidR="001E35BD" w:rsidRDefault="001E35BD" w:rsidP="001E35BD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E35BD" w:rsidRDefault="001E35BD" w:rsidP="001E35BD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E35BD" w:rsidRDefault="001E35BD" w:rsidP="001E35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5" w:rsidRDefault="00AB2335" w:rsidP="00AB2335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B2335" w:rsidRDefault="00AB2335" w:rsidP="00AB23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413894"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AB2335" w:rsidRDefault="00AB2335" w:rsidP="00AB23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подборка  картин</w:t>
            </w:r>
          </w:p>
          <w:p w:rsidR="00AB2335" w:rsidRDefault="00AB2335" w:rsidP="00AB23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яиц</w:t>
            </w:r>
          </w:p>
          <w:p w:rsidR="00D00E15" w:rsidRDefault="00D00E15" w:rsidP="00AB23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деревьев</w:t>
            </w:r>
          </w:p>
          <w:p w:rsidR="00FE617F" w:rsidRDefault="00FE617F" w:rsidP="002721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17F" w:rsidRPr="00240DDA" w:rsidTr="006B48B9">
        <w:trPr>
          <w:gridBefore w:val="1"/>
          <w:gridAfter w:val="1"/>
          <w:wBefore w:w="141" w:type="dxa"/>
          <w:wAfter w:w="106" w:type="dxa"/>
        </w:trPr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FE617F" w:rsidRDefault="00FE617F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FE617F" w:rsidRDefault="00FE617F" w:rsidP="004C66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4C6611">
              <w:rPr>
                <w:rFonts w:ascii="Times New Roman" w:hAnsi="Times New Roman" w:cs="Times New Roman"/>
                <w:lang w:eastAsia="en-US"/>
              </w:rPr>
              <w:t xml:space="preserve">Всяк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C6611">
              <w:rPr>
                <w:rFonts w:ascii="Times New Roman" w:hAnsi="Times New Roman" w:cs="Times New Roman"/>
                <w:lang w:eastAsia="en-US"/>
              </w:rPr>
              <w:t>дом хозяином славится</w:t>
            </w:r>
          </w:p>
          <w:p w:rsidR="00FE617F" w:rsidRDefault="00FE617F" w:rsidP="004C66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Уж я сеяла, сеяла ленок</w:t>
            </w:r>
          </w:p>
          <w:p w:rsidR="00FE617F" w:rsidRDefault="00FE617F" w:rsidP="004C66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Пастушок, Пастушок заиграй во рожок</w:t>
            </w:r>
          </w:p>
          <w:p w:rsidR="003D386E" w:rsidRDefault="00FE617F" w:rsidP="00FE617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E617F">
              <w:rPr>
                <w:rFonts w:ascii="Times New Roman" w:hAnsi="Times New Roman" w:cs="Times New Roman"/>
                <w:b/>
                <w:lang w:eastAsia="en-US"/>
              </w:rPr>
              <w:t>Праздник:</w:t>
            </w:r>
          </w:p>
          <w:p w:rsidR="00FE617F" w:rsidRPr="003D386E" w:rsidRDefault="003D386E" w:rsidP="00FE617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D386E">
              <w:rPr>
                <w:rFonts w:ascii="Times New Roman" w:hAnsi="Times New Roman" w:cs="Times New Roman"/>
                <w:lang w:eastAsia="en-US"/>
              </w:rPr>
              <w:t>«День Победы»</w:t>
            </w:r>
            <w:r w:rsidR="00FE617F" w:rsidRPr="003D386E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FE617F" w:rsidRDefault="00FE617F" w:rsidP="00FE617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Выпускной праздник</w:t>
            </w:r>
          </w:p>
          <w:p w:rsidR="00FE617F" w:rsidRDefault="003D386E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«Машина времени</w:t>
            </w:r>
            <w:r w:rsidR="00FE617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F" w:rsidRDefault="00FE617F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7F" w:rsidRDefault="00FE617F" w:rsidP="004C661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35" w:rsidRDefault="00AB2335" w:rsidP="00AB2335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</w:p>
          <w:p w:rsidR="00AB2335" w:rsidRDefault="00AB2335" w:rsidP="00AB233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зала</w:t>
            </w:r>
          </w:p>
          <w:p w:rsidR="00AB2335" w:rsidRDefault="00AB2335" w:rsidP="00AB233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Стендовая  информация</w:t>
            </w:r>
          </w:p>
          <w:p w:rsidR="00FE617F" w:rsidRPr="00240DDA" w:rsidRDefault="00AB2335" w:rsidP="00AB2335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Картины художника Шилова о В.О.  войне</w:t>
            </w:r>
          </w:p>
        </w:tc>
      </w:tr>
      <w:tr w:rsidR="00E15A5A" w:rsidTr="00E15A5A"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 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проведения</w:t>
            </w:r>
          </w:p>
        </w:tc>
        <w:tc>
          <w:tcPr>
            <w:tcW w:w="9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rPr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по реализации проекта в  подготовительной группе</w:t>
            </w:r>
          </w:p>
          <w:p w:rsidR="00E15A5A" w:rsidRDefault="00E15A5A" w:rsidP="00272139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(форма, цель, методическое сопровождение)</w:t>
            </w:r>
          </w:p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4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2335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Организация 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предметно – развивающей среды.</w:t>
            </w:r>
          </w:p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Разработка дидактического обеспечения</w:t>
            </w:r>
          </w:p>
        </w:tc>
      </w:tr>
      <w:tr w:rsidR="00E15A5A" w:rsidTr="00E15A5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</w:p>
          <w:p w:rsidR="00E15A5A" w:rsidRDefault="00E15A5A" w:rsidP="0027213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взаимодействия с детьми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родителями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5A" w:rsidRDefault="00E15A5A" w:rsidP="0027213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взаимодействия с коллегами/социальными партнерами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lang w:eastAsia="en-US"/>
              </w:rPr>
            </w:pPr>
          </w:p>
        </w:tc>
      </w:tr>
      <w:tr w:rsidR="00E15A5A" w:rsidTr="00E15A5A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Занятие:</w:t>
            </w:r>
          </w:p>
          <w:p w:rsidR="00D00E15" w:rsidRDefault="00D00E15" w:rsidP="00D00E1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Нет милее дружка, чем родная матушка</w:t>
            </w:r>
          </w:p>
          <w:p w:rsidR="00D00E15" w:rsidRDefault="00D00E15" w:rsidP="00D00E1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сила уму уступает</w:t>
            </w:r>
          </w:p>
          <w:p w:rsidR="00D00E15" w:rsidRDefault="00D00E15" w:rsidP="00D00E1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Сороки</w:t>
            </w:r>
          </w:p>
          <w:p w:rsidR="00D00E15" w:rsidRDefault="00D00E15" w:rsidP="00D00E1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Шутка греет человека</w:t>
            </w:r>
          </w:p>
          <w:p w:rsidR="00D00E15" w:rsidRDefault="00D00E15" w:rsidP="00D00E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00E15" w:rsidRPr="00D00E15" w:rsidRDefault="00D00E15" w:rsidP="00D00E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b/>
                <w:lang w:eastAsia="en-US"/>
              </w:rPr>
              <w:t>Развлечение: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«Юморина»</w:t>
            </w:r>
          </w:p>
          <w:p w:rsidR="00E15A5A" w:rsidRPr="00004EE6" w:rsidRDefault="00E15A5A" w:rsidP="00272139">
            <w:pPr>
              <w:rPr>
                <w:lang w:eastAsia="en-US"/>
              </w:rPr>
            </w:pPr>
          </w:p>
          <w:p w:rsidR="00E15A5A" w:rsidRDefault="00E15A5A" w:rsidP="002721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C06A2C" w:rsidP="00C06A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E15A5A">
              <w:rPr>
                <w:rFonts w:ascii="Times New Roman" w:hAnsi="Times New Roman" w:cs="Times New Roman"/>
                <w:lang w:eastAsia="en-US"/>
              </w:rPr>
              <w:t>Участие в праздниках</w:t>
            </w:r>
          </w:p>
          <w:p w:rsidR="00E15A5A" w:rsidRDefault="00C06A2C" w:rsidP="00C06A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E15A5A">
              <w:rPr>
                <w:rFonts w:ascii="Times New Roman" w:hAnsi="Times New Roman" w:cs="Times New Roman"/>
                <w:lang w:eastAsia="en-US"/>
              </w:rPr>
              <w:t>Оформление костюмов</w:t>
            </w:r>
          </w:p>
          <w:p w:rsidR="00E15A5A" w:rsidRDefault="00C06A2C" w:rsidP="00C06A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E15A5A">
              <w:rPr>
                <w:rFonts w:ascii="Times New Roman" w:hAnsi="Times New Roman" w:cs="Times New Roman"/>
                <w:lang w:eastAsia="en-US"/>
              </w:rPr>
              <w:t>Оформление венков на конкурс</w:t>
            </w:r>
          </w:p>
          <w:p w:rsidR="00E15A5A" w:rsidRDefault="00C06A2C" w:rsidP="00C06A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E15A5A">
              <w:rPr>
                <w:rFonts w:ascii="Times New Roman" w:hAnsi="Times New Roman" w:cs="Times New Roman"/>
                <w:lang w:eastAsia="en-US"/>
              </w:rPr>
              <w:t>Чтение художественной литературы:</w:t>
            </w:r>
          </w:p>
          <w:p w:rsidR="00C06A2C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Р.н.с.»Хаврошечка»</w:t>
            </w:r>
          </w:p>
          <w:p w:rsidR="00C06A2C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«Снегурочка»</w:t>
            </w:r>
          </w:p>
          <w:p w:rsidR="00C06A2C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«Морозко»</w:t>
            </w:r>
          </w:p>
          <w:p w:rsidR="00C06A2C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Мудрая дева</w:t>
            </w:r>
          </w:p>
          <w:p w:rsidR="001E35BD" w:rsidRPr="00F87771" w:rsidRDefault="00F87771" w:rsidP="00272139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F87771">
              <w:rPr>
                <w:rFonts w:ascii="Times New Roman" w:hAnsi="Times New Roman" w:cs="Times New Roman"/>
                <w:lang w:eastAsia="en-US"/>
              </w:rPr>
              <w:t>Былина Илья Муромец и Соловей разбойник»</w:t>
            </w:r>
          </w:p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9122FB" w:rsidRPr="009122FB" w:rsidRDefault="009122FB" w:rsidP="009122FB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А.Саврасов «Грачи прилетели»</w:t>
            </w:r>
          </w:p>
          <w:p w:rsidR="009122FB" w:rsidRPr="009122FB" w:rsidRDefault="009122FB" w:rsidP="009122FB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В.Бакшеев «Голубая весна»</w:t>
            </w:r>
          </w:p>
          <w:p w:rsidR="009122FB" w:rsidRPr="009122FB" w:rsidRDefault="009122FB" w:rsidP="009122FB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И.Грабарь» «Мартовский снег»</w:t>
            </w:r>
          </w:p>
          <w:p w:rsidR="009122FB" w:rsidRPr="009122FB" w:rsidRDefault="009122FB" w:rsidP="009122FB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К.Юон «Мартовское солнце»</w:t>
            </w:r>
          </w:p>
          <w:p w:rsidR="009122FB" w:rsidRDefault="009122FB" w:rsidP="009122FB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А.Грицай «Половодье»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122FB" w:rsidRDefault="009122FB" w:rsidP="009122FB">
            <w:pPr>
              <w:pStyle w:val="a3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«Подснежники»</w:t>
            </w:r>
          </w:p>
          <w:p w:rsidR="009122FB" w:rsidRDefault="009122FB" w:rsidP="009122FB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И.Левитан  «Большая вода»</w:t>
            </w:r>
          </w:p>
          <w:p w:rsidR="009122FB" w:rsidRDefault="009122FB" w:rsidP="009122FB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Рассматривание картин Б.Кустодиева «Пасхальный обряд»,</w:t>
            </w:r>
          </w:p>
          <w:p w:rsidR="009122FB" w:rsidRDefault="009122FB" w:rsidP="009122FB">
            <w:pPr>
              <w:pStyle w:val="a3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«Встреча» и др.</w:t>
            </w:r>
          </w:p>
          <w:p w:rsidR="009122FB" w:rsidRPr="009122FB" w:rsidRDefault="009122FB" w:rsidP="009122FB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Рассматривание картин </w:t>
            </w:r>
            <w:r w:rsidR="00F87771">
              <w:rPr>
                <w:rFonts w:ascii="Times New Roman" w:hAnsi="Times New Roman" w:cs="Times New Roman"/>
                <w:lang w:eastAsia="en-US"/>
              </w:rPr>
              <w:t xml:space="preserve">А.М. </w:t>
            </w:r>
            <w:r>
              <w:rPr>
                <w:rFonts w:ascii="Times New Roman" w:hAnsi="Times New Roman" w:cs="Times New Roman"/>
                <w:lang w:eastAsia="en-US"/>
              </w:rPr>
              <w:t>Шилова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Pr="00D00E15" w:rsidRDefault="00D00E15" w:rsidP="00272139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="00E15A5A" w:rsidRPr="00D00E15">
              <w:rPr>
                <w:rFonts w:ascii="Times New Roman" w:hAnsi="Times New Roman" w:cs="Times New Roman"/>
                <w:b/>
                <w:lang w:eastAsia="en-US"/>
              </w:rPr>
              <w:t>гры:</w:t>
            </w:r>
          </w:p>
          <w:p w:rsidR="00E15A5A" w:rsidRDefault="00C06A2C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Горячий мяч</w:t>
            </w:r>
          </w:p>
          <w:p w:rsidR="00C06A2C" w:rsidRDefault="00C06A2C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Горячо – холодно</w:t>
            </w:r>
          </w:p>
          <w:p w:rsidR="00C06A2C" w:rsidRDefault="00C06A2C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Мудрый филин (238)</w:t>
            </w:r>
          </w:p>
          <w:p w:rsidR="00C06A2C" w:rsidRDefault="00C06A2C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Небылицы (239)</w:t>
            </w:r>
          </w:p>
          <w:p w:rsidR="00C06A2C" w:rsidRDefault="00C06A2C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Найди платок (240)</w:t>
            </w:r>
          </w:p>
          <w:p w:rsidR="009122FB" w:rsidRDefault="009122FB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Змея</w:t>
            </w:r>
          </w:p>
          <w:p w:rsidR="009122FB" w:rsidRPr="00D00E15" w:rsidRDefault="009122FB" w:rsidP="00C06A2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подкиды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A2C" w:rsidRPr="009122FB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Католог: «Колыбельные песни»</w:t>
            </w:r>
          </w:p>
          <w:p w:rsidR="00C06A2C" w:rsidRPr="009122FB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Каталог:  «Пословицы о матери»</w:t>
            </w:r>
          </w:p>
          <w:p w:rsidR="00C06A2C" w:rsidRPr="009122FB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Каталог:  «Потешки»</w:t>
            </w:r>
          </w:p>
          <w:p w:rsidR="00C06A2C" w:rsidRPr="009122FB" w:rsidRDefault="00C06A2C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 xml:space="preserve">Каталог: </w:t>
            </w:r>
            <w:r w:rsidR="009122F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122FB">
              <w:rPr>
                <w:rFonts w:ascii="Times New Roman" w:hAnsi="Times New Roman" w:cs="Times New Roman"/>
                <w:lang w:eastAsia="en-US"/>
              </w:rPr>
              <w:t>«Пословицы об уме»</w:t>
            </w:r>
          </w:p>
          <w:p w:rsidR="009122FB" w:rsidRPr="009122FB" w:rsidRDefault="009122FB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 xml:space="preserve">Каталог:  «Чистоговорки – считалки» </w:t>
            </w:r>
          </w:p>
          <w:p w:rsidR="009122FB" w:rsidRPr="009122FB" w:rsidRDefault="009122FB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Каталог:  «Небылиц»</w:t>
            </w:r>
          </w:p>
          <w:p w:rsidR="009122FB" w:rsidRDefault="009122FB" w:rsidP="00C06A2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2FB">
              <w:rPr>
                <w:rFonts w:ascii="Times New Roman" w:hAnsi="Times New Roman" w:cs="Times New Roman"/>
                <w:lang w:eastAsia="en-US"/>
              </w:rPr>
              <w:t>Каталог:  «Нескладух»</w:t>
            </w:r>
          </w:p>
        </w:tc>
      </w:tr>
      <w:tr w:rsidR="00E15A5A" w:rsidTr="00E15A5A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04EE6"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AB2335" w:rsidRPr="00D00E15" w:rsidRDefault="00AB2335" w:rsidP="00AB233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Весна -  красна</w:t>
            </w:r>
          </w:p>
          <w:p w:rsidR="00AB2335" w:rsidRPr="00D00E15" w:rsidRDefault="00AB2335" w:rsidP="00AB233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Святая Пасха</w:t>
            </w:r>
          </w:p>
          <w:p w:rsidR="00AB2335" w:rsidRDefault="00D00E15" w:rsidP="00AB233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Жизнь дана на добрые дела</w:t>
            </w:r>
          </w:p>
          <w:p w:rsidR="00E15A5A" w:rsidRDefault="00E15A5A" w:rsidP="001E35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Развлечение:  </w:t>
            </w:r>
            <w:r w:rsidRPr="00D00E15">
              <w:rPr>
                <w:rFonts w:ascii="Times New Roman" w:hAnsi="Times New Roman" w:cs="Times New Roman"/>
                <w:lang w:eastAsia="en-US"/>
              </w:rPr>
              <w:t>«</w:t>
            </w:r>
            <w:r w:rsidR="00D00E15" w:rsidRPr="00D00E15">
              <w:rPr>
                <w:rFonts w:ascii="Times New Roman" w:hAnsi="Times New Roman" w:cs="Times New Roman"/>
                <w:lang w:eastAsia="en-US"/>
              </w:rPr>
              <w:t>День птиц»</w:t>
            </w:r>
          </w:p>
          <w:p w:rsidR="00D00E15" w:rsidRPr="00D00E15" w:rsidRDefault="00D00E15" w:rsidP="001E35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00E15">
              <w:rPr>
                <w:rFonts w:ascii="Times New Roman" w:hAnsi="Times New Roman" w:cs="Times New Roman"/>
                <w:b/>
                <w:lang w:eastAsia="en-US"/>
              </w:rPr>
              <w:t>Развлечение</w:t>
            </w:r>
            <w:r w:rsidRPr="00D00E15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D00E15" w:rsidRPr="00D00E15" w:rsidRDefault="00D00E15" w:rsidP="001E35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 xml:space="preserve">            «День Земли»</w:t>
            </w:r>
          </w:p>
          <w:p w:rsidR="00D00E15" w:rsidRDefault="00D00E15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0E15">
              <w:rPr>
                <w:rFonts w:ascii="Times New Roman" w:hAnsi="Times New Roman" w:cs="Times New Roman"/>
                <w:b/>
                <w:lang w:eastAsia="en-US"/>
              </w:rPr>
              <w:t>Рассматривание картин:</w:t>
            </w:r>
          </w:p>
          <w:p w:rsidR="00F87771" w:rsidRPr="00F87771" w:rsidRDefault="00F87771" w:rsidP="00F87771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771">
              <w:rPr>
                <w:rFonts w:ascii="Times New Roman" w:hAnsi="Times New Roman" w:cs="Times New Roman"/>
                <w:lang w:eastAsia="en-US"/>
              </w:rPr>
              <w:t>Изображение Георгия Победоносца</w:t>
            </w:r>
          </w:p>
          <w:p w:rsidR="00F87771" w:rsidRDefault="00F87771" w:rsidP="00F87771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771">
              <w:rPr>
                <w:rFonts w:ascii="Times New Roman" w:hAnsi="Times New Roman" w:cs="Times New Roman"/>
                <w:lang w:eastAsia="en-US"/>
              </w:rPr>
              <w:t>Герб Москвы</w:t>
            </w:r>
          </w:p>
          <w:p w:rsidR="00F87771" w:rsidRDefault="00F87771" w:rsidP="00F87771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Н.Рерих Илья Муромец</w:t>
            </w:r>
          </w:p>
          <w:p w:rsidR="00F87771" w:rsidRPr="00F87771" w:rsidRDefault="00F87771" w:rsidP="00F87771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А.Куинджи «Березовая Роща»</w:t>
            </w:r>
          </w:p>
          <w:p w:rsidR="00E15A5A" w:rsidRPr="00D00E15" w:rsidRDefault="00E15A5A" w:rsidP="00D00E15">
            <w:pPr>
              <w:pStyle w:val="a3"/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0E15" w:rsidRPr="00D00E15" w:rsidRDefault="00D00E15" w:rsidP="00D00E1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Выставка крашеных яиц</w:t>
            </w:r>
          </w:p>
        </w:tc>
      </w:tr>
      <w:tr w:rsidR="00E15A5A" w:rsidRPr="00240DDA" w:rsidTr="00E15A5A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E15A5A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2721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Занятия:</w:t>
            </w:r>
          </w:p>
          <w:p w:rsidR="00D00E15" w:rsidRPr="00D00E15" w:rsidRDefault="00D00E15" w:rsidP="00D00E1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Своя земля и в горсти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00E15">
              <w:rPr>
                <w:rFonts w:ascii="Times New Roman" w:hAnsi="Times New Roman" w:cs="Times New Roman"/>
                <w:lang w:eastAsia="en-US"/>
              </w:rPr>
              <w:t>мала</w:t>
            </w:r>
          </w:p>
          <w:p w:rsidR="00D00E15" w:rsidRDefault="00D00E15" w:rsidP="00D00E15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lang w:eastAsia="en-US"/>
              </w:rPr>
              <w:t>Русская березка</w:t>
            </w:r>
          </w:p>
          <w:p w:rsidR="00D00E15" w:rsidRDefault="00D00E15" w:rsidP="00D00E15">
            <w:pPr>
              <w:pStyle w:val="a3"/>
              <w:ind w:left="360"/>
              <w:rPr>
                <w:rFonts w:ascii="Times New Roman" w:hAnsi="Times New Roman" w:cs="Times New Roman"/>
                <w:lang w:eastAsia="en-US"/>
              </w:rPr>
            </w:pPr>
          </w:p>
          <w:p w:rsidR="00D00E15" w:rsidRPr="00D00E15" w:rsidRDefault="00D00E15" w:rsidP="00D00E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00E15">
              <w:rPr>
                <w:rFonts w:ascii="Times New Roman" w:hAnsi="Times New Roman" w:cs="Times New Roman"/>
                <w:b/>
                <w:lang w:eastAsia="en-US"/>
              </w:rPr>
              <w:t>Развлечение</w:t>
            </w:r>
            <w:r>
              <w:rPr>
                <w:rFonts w:ascii="Times New Roman" w:hAnsi="Times New Roman" w:cs="Times New Roman"/>
                <w:lang w:eastAsia="en-US"/>
              </w:rPr>
              <w:t>:  День Победы</w:t>
            </w:r>
          </w:p>
          <w:p w:rsidR="00E15A5A" w:rsidRPr="00D00E15" w:rsidRDefault="00E15A5A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Pr="00D00E15" w:rsidRDefault="001E35BD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5BD" w:rsidRDefault="001E35BD" w:rsidP="001E35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5A" w:rsidRDefault="00E15A5A" w:rsidP="00272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Pr="00D00E15" w:rsidRDefault="00E15A5A" w:rsidP="0027213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0E15">
              <w:rPr>
                <w:rFonts w:ascii="Times New Roman" w:hAnsi="Times New Roman" w:cs="Times New Roman"/>
                <w:b/>
                <w:lang w:eastAsia="en-US"/>
              </w:rPr>
              <w:t>Народные игры</w:t>
            </w:r>
          </w:p>
          <w:p w:rsidR="00E15A5A" w:rsidRDefault="00D00E15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Солнышко</w:t>
            </w:r>
          </w:p>
          <w:p w:rsidR="009122FB" w:rsidRDefault="009122FB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Веснянка</w:t>
            </w:r>
          </w:p>
          <w:p w:rsidR="009122FB" w:rsidRDefault="009122FB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Волк и утки</w:t>
            </w:r>
          </w:p>
          <w:p w:rsidR="009122FB" w:rsidRDefault="009122FB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Жмурки</w:t>
            </w:r>
          </w:p>
          <w:p w:rsidR="009122FB" w:rsidRDefault="009122FB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Жмурки с колокольчиком</w:t>
            </w:r>
          </w:p>
          <w:p w:rsidR="009122FB" w:rsidRDefault="009122FB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Карусели</w:t>
            </w:r>
          </w:p>
          <w:p w:rsidR="00F87771" w:rsidRDefault="00F87771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 Казани у реки</w:t>
            </w:r>
          </w:p>
          <w:p w:rsidR="00F87771" w:rsidRDefault="00F87771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Колдунчики</w:t>
            </w:r>
          </w:p>
          <w:p w:rsidR="00F87771" w:rsidRDefault="00F87771" w:rsidP="00D00E15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Плетень</w:t>
            </w:r>
          </w:p>
          <w:p w:rsidR="001E35BD" w:rsidRPr="00F87771" w:rsidRDefault="00F87771" w:rsidP="001E35BD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771">
              <w:rPr>
                <w:rFonts w:ascii="Times New Roman" w:hAnsi="Times New Roman" w:cs="Times New Roman"/>
                <w:lang w:eastAsia="en-US"/>
              </w:rPr>
              <w:t>Чай, чай выручай</w:t>
            </w:r>
          </w:p>
          <w:p w:rsidR="001E35BD" w:rsidRPr="00D00E15" w:rsidRDefault="001E35BD" w:rsidP="001E35BD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A" w:rsidRDefault="00E15A5A" w:rsidP="00F87771">
            <w:pPr>
              <w:pStyle w:val="a3"/>
              <w:ind w:left="17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771" w:rsidRDefault="00F87771" w:rsidP="00F87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7771" w:rsidRDefault="00F87771" w:rsidP="00F87771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газеты о героях  В.О.войны</w:t>
            </w:r>
          </w:p>
          <w:p w:rsidR="00F87771" w:rsidRDefault="00F87771" w:rsidP="00F87771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ДОУ, лестничных пролетов.</w:t>
            </w:r>
          </w:p>
          <w:p w:rsidR="00F87771" w:rsidRPr="00240DDA" w:rsidRDefault="00F87771" w:rsidP="00F87771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Пословицы о Родине</w:t>
            </w:r>
          </w:p>
        </w:tc>
      </w:tr>
    </w:tbl>
    <w:p w:rsidR="00E15A5A" w:rsidRDefault="00E15A5A" w:rsidP="009402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1892"/>
        <w:gridCol w:w="14410"/>
      </w:tblGrid>
      <w:tr w:rsidR="00663472" w:rsidTr="00A85EF9">
        <w:tc>
          <w:tcPr>
            <w:tcW w:w="1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исследовательской деятельности</w:t>
            </w: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72" w:rsidRDefault="00663472" w:rsidP="00A85E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 образовательной  деятельности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2" w:rsidRDefault="00663472" w:rsidP="00A85EF9">
            <w:pPr>
              <w:pStyle w:val="a3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Знакомство с фольклором  Урала</w:t>
            </w:r>
          </w:p>
          <w:p w:rsidR="00663472" w:rsidRDefault="00663472" w:rsidP="005C55D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Заучивание потешек.</w:t>
            </w:r>
          </w:p>
          <w:p w:rsidR="00663472" w:rsidRDefault="00663472" w:rsidP="005C55D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Разучивание русских народных песен: «Как на тоненький ледок», «Ой, блины», «А мы масленицу дожидаем», «Как вставала я ранешенько», «Вдоль по улице метелица метет», «Уж ты тетушка Арина», «Пошла Млада за водой», «мела, мела сени», «Что ты Маша насорила?», «Частушки», </w:t>
            </w:r>
            <w:r w:rsidR="00A8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«Солдатушки, бравы ребятушки», «Вдоль по улице молодчик идет», «Ой, ты Зимушка – сударушка», </w:t>
            </w:r>
            <w:r w:rsidR="00C06A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«Вот уж зимушка проходит».</w:t>
            </w:r>
          </w:p>
          <w:p w:rsidR="00663472" w:rsidRDefault="00663472" w:rsidP="005C55D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Разучивание русских народных хороводов:    «Реченька», </w:t>
            </w:r>
            <w:r w:rsidR="00A8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«Валенки», </w:t>
            </w:r>
            <w:r w:rsidR="00C06A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Танец «Сапожки русские»,  </w:t>
            </w:r>
            <w:r w:rsidR="00C06A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Хороводная игра «Яблонька», «Казачок»  и др.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472" w:rsidTr="00A85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2" w:rsidRDefault="00663472" w:rsidP="00A85E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6"/>
              <w:ind w:left="21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6"/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Разучивание русских народных игр: </w:t>
            </w:r>
          </w:p>
          <w:p w:rsidR="00663472" w:rsidRPr="000E13FC" w:rsidRDefault="00663472" w:rsidP="00A85EF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«Колпачок»,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«Золотые ворота», «Гори, гори ясно»,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«Ручеек»,  «Солоно – молоно», «Сова»,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«Журавель», «Рябина и птицы», «Домовой»,  «Жмурки с Водяным»,   «Олени»,  «Яблонька», </w:t>
            </w:r>
            <w:r w:rsidR="00A85E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«Колечко»,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«Гори, гори ясно»,  «Два Мороза», «Кузовок»,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>«Дракон кусает свой хвост» М.И.Чистякова,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E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Лиска – Лиса, </w:t>
            </w:r>
            <w:r w:rsidR="00A85E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«Зоренька – Заря» </w:t>
            </w:r>
            <w:r w:rsidRPr="000E1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2" w:rsidRDefault="00663472" w:rsidP="00A85E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6"/>
              <w:ind w:left="21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6"/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Проведение русских народных праздников: </w:t>
            </w:r>
          </w:p>
          <w:p w:rsidR="00663472" w:rsidRDefault="00663472" w:rsidP="00A85EF9">
            <w:pPr>
              <w:pStyle w:val="a6"/>
              <w:ind w:left="2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«Новый год»,  «Рождество»,  «Рождественские колядки»,  «Масленица», 8 марта.</w:t>
            </w: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2" w:rsidRDefault="00663472" w:rsidP="00A85E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2" w:rsidRDefault="00663472" w:rsidP="00A85EF9">
            <w:pPr>
              <w:pStyle w:val="a3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Ознакомление  с природой  Урала  –  памятники природы.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«Богатырек»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«Динозавр»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«Филин»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«Мамонт»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«Три брата»</w:t>
            </w:r>
          </w:p>
          <w:p w:rsidR="00663472" w:rsidRPr="000E13FC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«Каменные ворота»</w:t>
            </w:r>
          </w:p>
          <w:p w:rsidR="00663472" w:rsidRPr="009E5D38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Камни Урала:  драгоценные, используемые в строительстве.</w:t>
            </w:r>
          </w:p>
          <w:p w:rsidR="00E15A5A" w:rsidRPr="00AB2335" w:rsidRDefault="00663472" w:rsidP="00E15A5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AB2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Уральские композиторы детям: П.Чайковский, В. Биберган, Л. Лядова, Е.Родыгин.</w:t>
            </w:r>
          </w:p>
          <w:p w:rsidR="00A85EF9" w:rsidRDefault="00A85EF9" w:rsidP="00A85EF9">
            <w:pPr>
              <w:pStyle w:val="a3"/>
              <w:ind w:left="1440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2" w:rsidRDefault="00663472" w:rsidP="00A85E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2" w:rsidRDefault="00663472" w:rsidP="00A85EF9">
            <w:pPr>
              <w:pStyle w:val="a3"/>
              <w:ind w:left="1440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2" w:rsidRDefault="00663472" w:rsidP="00A85E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</w:t>
            </w:r>
          </w:p>
          <w:p w:rsidR="00663472" w:rsidRDefault="00663472" w:rsidP="00A85EF9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    Родной город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гимна города Каменска – Уральского, Екатеринбурга, гимн России.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композиторами Урала: Е.Родыгин, В.Биберган, Л.Лядова, П.Чайковский, М.Басок.</w:t>
            </w:r>
          </w:p>
          <w:p w:rsidR="00663472" w:rsidRDefault="00663472" w:rsidP="005C55D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русскими композиторами: П.И.Чайковский  «Времена года»,  Н.Римский – Корсаков «Сказка о царе Салтане», Бородин, М.П.Мусоргский, М.Глинка, А.Лядов. </w:t>
            </w: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7.    Познай себя и окружающих</w:t>
            </w:r>
          </w:p>
          <w:p w:rsidR="00663472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 Железнова  «Музыка с мамой»</w:t>
            </w:r>
          </w:p>
          <w:p w:rsidR="00663472" w:rsidRPr="008069A0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В.В.Емельянов   «Вокально – фонопедический метод развития голоса»</w:t>
            </w:r>
          </w:p>
          <w:p w:rsidR="00663472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Картушина  «Вокально – хоровая работа»</w:t>
            </w:r>
          </w:p>
          <w:p w:rsidR="00663472" w:rsidRPr="00A54337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«Веселая грамматика»</w:t>
            </w:r>
          </w:p>
          <w:p w:rsidR="00663472" w:rsidRPr="00A54337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</w:p>
          <w:p w:rsidR="00A85EF9" w:rsidRPr="00A85EF9" w:rsidRDefault="00663472" w:rsidP="005C55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И.Каплунова </w:t>
            </w:r>
            <w:r w:rsidR="00202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«Ладушки»,  чувство ритма.</w:t>
            </w:r>
          </w:p>
          <w:p w:rsidR="00A85EF9" w:rsidRDefault="00A85EF9" w:rsidP="00A85EF9">
            <w:pPr>
              <w:pStyle w:val="a3"/>
              <w:ind w:left="1440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rPr>
          <w:cantSplit/>
          <w:trHeight w:val="113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72" w:rsidRDefault="00663472" w:rsidP="00A85E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Виды  театра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ind w:left="41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Инсценировка песен:</w:t>
            </w:r>
          </w:p>
          <w:p w:rsidR="00663472" w:rsidRPr="00A54337" w:rsidRDefault="00663472" w:rsidP="005C55D1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на тоненький ледок»</w:t>
            </w:r>
          </w:p>
          <w:p w:rsidR="00663472" w:rsidRDefault="00663472" w:rsidP="005C55D1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«Где был Иванущшка?»</w:t>
            </w:r>
          </w:p>
          <w:p w:rsidR="00663472" w:rsidRDefault="00663472" w:rsidP="005C55D1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«Аннушка»</w:t>
            </w:r>
          </w:p>
          <w:p w:rsidR="00663472" w:rsidRDefault="00663472" w:rsidP="005C55D1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«Пошла млада за водой» и др.</w:t>
            </w:r>
          </w:p>
          <w:p w:rsidR="00663472" w:rsidRPr="00A54337" w:rsidRDefault="00663472" w:rsidP="00A85EF9">
            <w:pPr>
              <w:pStyle w:val="a3"/>
              <w:ind w:left="1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Pr="000E13FC" w:rsidRDefault="00663472" w:rsidP="00A85E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Театрализованная деятельность: 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куклы «Би – ба – бо»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пальчиковый театр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резиновой игрушки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 мягкой игрушки 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ростовая кукла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– драматизация</w:t>
            </w:r>
          </w:p>
          <w:p w:rsidR="00663472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взрослых</w:t>
            </w:r>
          </w:p>
          <w:p w:rsidR="00663472" w:rsidRPr="00E15A5A" w:rsidRDefault="00663472" w:rsidP="005C55D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с участием детей</w:t>
            </w:r>
          </w:p>
          <w:p w:rsidR="00E15A5A" w:rsidRDefault="00E15A5A" w:rsidP="00E15A5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5EF9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rPr>
          <w:cantSplit/>
          <w:trHeight w:val="113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72" w:rsidRDefault="00663472" w:rsidP="00A85E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</w:t>
            </w:r>
          </w:p>
          <w:p w:rsidR="00663472" w:rsidRDefault="00663472" w:rsidP="00A85E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прогулок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ind w:left="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– путешествия   </w:t>
            </w:r>
          </w:p>
          <w:p w:rsidR="00663472" w:rsidRPr="009E5D38" w:rsidRDefault="00663472" w:rsidP="005C55D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– план   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663472" w:rsidTr="00A85EF9">
        <w:trPr>
          <w:cantSplit/>
          <w:trHeight w:val="113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72" w:rsidRDefault="00663472" w:rsidP="00A85E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Создание предметно – развивающей среды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Pr="000E13FC" w:rsidRDefault="00663472" w:rsidP="005C5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Стендовая информация:</w:t>
            </w:r>
          </w:p>
          <w:p w:rsidR="00663472" w:rsidRDefault="00663472" w:rsidP="005C55D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Памятники природы</w:t>
            </w:r>
          </w:p>
          <w:p w:rsidR="00663472" w:rsidRDefault="00663472" w:rsidP="005C55D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Знаменитые люди Урала</w:t>
            </w:r>
          </w:p>
          <w:p w:rsidR="00663472" w:rsidRDefault="00663472" w:rsidP="005C55D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Уральские композиторы</w:t>
            </w:r>
          </w:p>
          <w:p w:rsidR="00663472" w:rsidRDefault="00663472" w:rsidP="00A85EF9">
            <w:pPr>
              <w:pStyle w:val="a3"/>
              <w:ind w:left="1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Дидактические игры</w:t>
            </w:r>
          </w:p>
          <w:p w:rsidR="00663472" w:rsidRPr="000E13FC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Pr="009E5D38" w:rsidRDefault="00663472" w:rsidP="005C5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 театра: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Штоковый театр: сказка «Гуси - лебеди»,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0E1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на фланелеграфе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театр «Би – ба – бо</w:t>
            </w:r>
          </w:p>
          <w:p w:rsidR="00663472" w:rsidRDefault="00663472" w:rsidP="00A85E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Театральные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1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атрибуты для игр: </w:t>
            </w:r>
            <w:r w:rsidR="00A85E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6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ракеты,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6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автомобили  (ПДД),  маски </w:t>
            </w:r>
            <w:r w:rsidR="00A8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«Гуси»,  «Белые медведи», «Ракеты».</w:t>
            </w:r>
          </w:p>
          <w:p w:rsidR="00663472" w:rsidRDefault="00A85EF9" w:rsidP="00A85EF9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оформление театральной зоны.</w:t>
            </w:r>
          </w:p>
          <w:p w:rsidR="00663472" w:rsidRPr="00BF3255" w:rsidRDefault="00663472" w:rsidP="005C5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32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Выставка кукол к празднику  «Масленица»</w:t>
            </w:r>
          </w:p>
          <w:p w:rsidR="00663472" w:rsidRPr="008069A0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Pr="000E13FC" w:rsidRDefault="00663472" w:rsidP="00A85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</w:tbl>
    <w:p w:rsidR="00663472" w:rsidRDefault="00663472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3472" w:rsidRDefault="00663472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3472" w:rsidRDefault="00663472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3472" w:rsidRDefault="00663472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EF9" w:rsidRDefault="00A85EF9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EF9" w:rsidRDefault="00A85EF9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EF9" w:rsidRDefault="00A85EF9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2335" w:rsidRDefault="00AB2335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3472" w:rsidRDefault="00663472" w:rsidP="0066347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663472" w:rsidRPr="006061F0" w:rsidTr="00A85EF9">
        <w:tc>
          <w:tcPr>
            <w:tcW w:w="8125" w:type="dxa"/>
          </w:tcPr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  <w:p w:rsidR="00663472" w:rsidRPr="006061F0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</w:tcPr>
          <w:p w:rsidR="00663472" w:rsidRPr="006061F0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презентации результатов реализации проекта</w:t>
            </w:r>
          </w:p>
          <w:p w:rsidR="00663472" w:rsidRPr="006061F0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0">
              <w:rPr>
                <w:rFonts w:ascii="Times New Roman" w:hAnsi="Times New Roman" w:cs="Times New Roman"/>
                <w:sz w:val="24"/>
                <w:szCs w:val="24"/>
              </w:rPr>
              <w:t>(Где и каким образом планируете продемонстрировать успешный опыт)</w:t>
            </w:r>
          </w:p>
        </w:tc>
      </w:tr>
      <w:tr w:rsidR="00663472" w:rsidRPr="006061F0" w:rsidTr="00A85EF9">
        <w:tc>
          <w:tcPr>
            <w:tcW w:w="8125" w:type="dxa"/>
          </w:tcPr>
          <w:p w:rsidR="00663472" w:rsidRPr="000E13FC" w:rsidRDefault="00663472" w:rsidP="005C55D1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проекта: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Pr="00AF42B8" w:rsidRDefault="00663472" w:rsidP="005C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2B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развлечений</w:t>
            </w:r>
          </w:p>
          <w:p w:rsidR="00663472" w:rsidRPr="00AF42B8" w:rsidRDefault="00663472" w:rsidP="005C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2B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кукол к празднику 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победителей.</w:t>
            </w:r>
          </w:p>
          <w:p w:rsidR="00663472" w:rsidRDefault="00663472" w:rsidP="005C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663472" w:rsidRDefault="00663472" w:rsidP="005C55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сказок</w:t>
            </w:r>
          </w:p>
          <w:p w:rsidR="00663472" w:rsidRPr="006061F0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конкурсах: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Хрустальная» - конспект занятия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превращения» - презентация 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«Кладоискатели» - конспект непосредственно – образовательной деятельности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чтениях с проектом: «Ознакомление с культурой Урала средствами театрализованной деятельности»</w:t>
            </w:r>
          </w:p>
          <w:p w:rsidR="00663472" w:rsidRDefault="00663472" w:rsidP="00A85EF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во Всероссийском проекте «Страна Читающая»</w:t>
            </w:r>
          </w:p>
          <w:p w:rsidR="009E2131" w:rsidRDefault="009E2131" w:rsidP="009E2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2131" w:rsidRDefault="009E2131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9E2131" w:rsidRDefault="009E2131" w:rsidP="009E2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2131" w:rsidRDefault="009E2131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«Каменская радуга»</w:t>
            </w:r>
          </w:p>
          <w:p w:rsidR="009E2131" w:rsidRDefault="009E2131" w:rsidP="009E2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2131" w:rsidRDefault="009E2131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газеты к «Дню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Победы» -  «Мой дедушка герой»</w:t>
            </w:r>
          </w:p>
          <w:p w:rsidR="009E2131" w:rsidRDefault="009E2131" w:rsidP="009E2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2131" w:rsidRPr="009E2131" w:rsidRDefault="009E2131" w:rsidP="005C55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1">
              <w:rPr>
                <w:rFonts w:ascii="Times New Roman" w:hAnsi="Times New Roman" w:cs="Times New Roman"/>
                <w:sz w:val="24"/>
                <w:szCs w:val="24"/>
              </w:rPr>
              <w:t>Выход к Вечному огню.</w:t>
            </w:r>
          </w:p>
          <w:p w:rsidR="00663472" w:rsidRPr="006061F0" w:rsidRDefault="00663472" w:rsidP="009E213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72" w:rsidRPr="006061F0" w:rsidTr="00A85EF9">
        <w:tc>
          <w:tcPr>
            <w:tcW w:w="8125" w:type="dxa"/>
          </w:tcPr>
          <w:p w:rsidR="00663472" w:rsidRPr="000E13FC" w:rsidRDefault="00663472" w:rsidP="005C55D1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– эффекты: </w:t>
            </w:r>
          </w:p>
          <w:p w:rsidR="00663472" w:rsidRDefault="00663472" w:rsidP="005C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63472" w:rsidRDefault="00663472" w:rsidP="005C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  <w:p w:rsidR="00663472" w:rsidRDefault="00663472" w:rsidP="005C55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изменения.</w:t>
            </w:r>
          </w:p>
          <w:p w:rsidR="00663472" w:rsidRPr="006061F0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социально – культурного центра, зала филармонии. </w:t>
            </w: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Урала, композиторами Урала.</w:t>
            </w: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детей посредством народных игр,  потешек, праздников.</w:t>
            </w:r>
          </w:p>
          <w:p w:rsidR="00A85EF9" w:rsidRDefault="00A85EF9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Посадка Березки на территории детского сада.</w:t>
            </w:r>
          </w:p>
          <w:p w:rsidR="00663472" w:rsidRPr="006061F0" w:rsidRDefault="00A85EF9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Посадка цветов на клумбах.</w:t>
            </w:r>
          </w:p>
        </w:tc>
      </w:tr>
      <w:tr w:rsidR="00663472" w:rsidRPr="006061F0" w:rsidTr="00A85EF9">
        <w:tc>
          <w:tcPr>
            <w:tcW w:w="8125" w:type="dxa"/>
          </w:tcPr>
          <w:p w:rsidR="00E15A5A" w:rsidRPr="00E15A5A" w:rsidRDefault="00E15A5A" w:rsidP="00E15A5A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Default="00663472" w:rsidP="005C55D1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поставленных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количественная и качественная оценка результатов.</w:t>
            </w:r>
          </w:p>
          <w:p w:rsidR="00663472" w:rsidRDefault="00A85EF9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эффективности.</w:t>
            </w:r>
          </w:p>
          <w:p w:rsidR="00663472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Pr="006061F0" w:rsidRDefault="00663472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музыкально –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72" w:rsidRDefault="00663472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 составила:</w:t>
            </w:r>
          </w:p>
          <w:p w:rsidR="00663472" w:rsidRDefault="00202A75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 xml:space="preserve">  – 71.16 %</w:t>
            </w:r>
          </w:p>
          <w:p w:rsidR="00663472" w:rsidRDefault="00202A75" w:rsidP="00A85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3472">
              <w:rPr>
                <w:rFonts w:ascii="Times New Roman" w:hAnsi="Times New Roman" w:cs="Times New Roman"/>
                <w:sz w:val="24"/>
                <w:szCs w:val="24"/>
              </w:rPr>
              <w:t xml:space="preserve"> – 28.84 %</w:t>
            </w:r>
          </w:p>
          <w:p w:rsidR="00663472" w:rsidRDefault="00A85EF9" w:rsidP="00A8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второе полугодие:</w:t>
            </w:r>
          </w:p>
          <w:p w:rsidR="00A85EF9" w:rsidRDefault="00A85EF9" w:rsidP="00A85E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202A75">
              <w:rPr>
                <w:rFonts w:ascii="Times New Roman" w:hAnsi="Times New Roman" w:cs="Times New Roman"/>
                <w:sz w:val="24"/>
                <w:szCs w:val="24"/>
              </w:rPr>
              <w:t xml:space="preserve"> 39.1%</w:t>
            </w:r>
          </w:p>
          <w:p w:rsidR="00AB2335" w:rsidRPr="006061F0" w:rsidRDefault="00A85EF9" w:rsidP="00AB2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</w:t>
            </w:r>
            <w:r w:rsidR="00202A75">
              <w:rPr>
                <w:rFonts w:ascii="Times New Roman" w:hAnsi="Times New Roman" w:cs="Times New Roman"/>
                <w:sz w:val="24"/>
                <w:szCs w:val="24"/>
              </w:rPr>
              <w:t xml:space="preserve"> 60.9%</w:t>
            </w:r>
          </w:p>
        </w:tc>
      </w:tr>
      <w:tr w:rsidR="00663472" w:rsidRPr="006061F0" w:rsidTr="00A85EF9">
        <w:tc>
          <w:tcPr>
            <w:tcW w:w="8125" w:type="dxa"/>
          </w:tcPr>
          <w:p w:rsidR="00A85EF9" w:rsidRPr="00A85EF9" w:rsidRDefault="00A85EF9" w:rsidP="00E15A5A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Pr="000E13FC" w:rsidRDefault="00663472" w:rsidP="005C55D1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3F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последствия реализации проекта:</w:t>
            </w:r>
          </w:p>
          <w:p w:rsidR="00663472" w:rsidRDefault="00663472" w:rsidP="00A85EF9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участников, организаторов, возможность развития содержания и т.д. </w:t>
            </w:r>
          </w:p>
          <w:p w:rsidR="00663472" w:rsidRPr="006061F0" w:rsidRDefault="00663472" w:rsidP="004768D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ресурсов для дальнейшего продолжения проекта.</w:t>
            </w:r>
            <w:bookmarkStart w:id="0" w:name="_GoBack"/>
            <w:bookmarkEnd w:id="0"/>
          </w:p>
        </w:tc>
        <w:tc>
          <w:tcPr>
            <w:tcW w:w="8177" w:type="dxa"/>
          </w:tcPr>
          <w:p w:rsidR="00E15A5A" w:rsidRDefault="00E15A5A" w:rsidP="00E15A5A">
            <w:pPr>
              <w:pStyle w:val="a3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72" w:rsidRDefault="00663472" w:rsidP="005C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проекта, сценариев и конспекта на  всероссийских конкурсах.</w:t>
            </w:r>
          </w:p>
          <w:p w:rsidR="00663472" w:rsidRDefault="00663472" w:rsidP="005C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A5A">
              <w:rPr>
                <w:rFonts w:ascii="Times New Roman" w:hAnsi="Times New Roman" w:cs="Times New Roman"/>
                <w:sz w:val="24"/>
                <w:szCs w:val="24"/>
              </w:rPr>
              <w:t>частие в педагогических чтениях и стажерских площадках</w:t>
            </w:r>
          </w:p>
          <w:p w:rsidR="00663472" w:rsidRPr="006061F0" w:rsidRDefault="00663472" w:rsidP="005C55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в 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A85EF9">
              <w:rPr>
                <w:rFonts w:ascii="Times New Roman" w:hAnsi="Times New Roman" w:cs="Times New Roman"/>
                <w:sz w:val="24"/>
                <w:szCs w:val="24"/>
              </w:rPr>
              <w:t>города ДОУ.</w:t>
            </w:r>
          </w:p>
        </w:tc>
      </w:tr>
    </w:tbl>
    <w:p w:rsidR="00663472" w:rsidRDefault="00663472" w:rsidP="004768D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63472" w:rsidSect="007940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02"/>
    <w:multiLevelType w:val="hybridMultilevel"/>
    <w:tmpl w:val="F632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398"/>
    <w:multiLevelType w:val="hybridMultilevel"/>
    <w:tmpl w:val="DBC4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7A1A"/>
    <w:multiLevelType w:val="hybridMultilevel"/>
    <w:tmpl w:val="3546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12FC"/>
    <w:multiLevelType w:val="hybridMultilevel"/>
    <w:tmpl w:val="0AA8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4E49"/>
    <w:multiLevelType w:val="hybridMultilevel"/>
    <w:tmpl w:val="1FC6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46C44"/>
    <w:multiLevelType w:val="hybridMultilevel"/>
    <w:tmpl w:val="8A54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E2D20"/>
    <w:multiLevelType w:val="hybridMultilevel"/>
    <w:tmpl w:val="630A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1267C"/>
    <w:multiLevelType w:val="hybridMultilevel"/>
    <w:tmpl w:val="4174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135C1"/>
    <w:multiLevelType w:val="hybridMultilevel"/>
    <w:tmpl w:val="E702FF6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C45CC"/>
    <w:multiLevelType w:val="hybridMultilevel"/>
    <w:tmpl w:val="D858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34F24"/>
    <w:multiLevelType w:val="hybridMultilevel"/>
    <w:tmpl w:val="E4EE4318"/>
    <w:lvl w:ilvl="0" w:tplc="CCD21B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9500C"/>
    <w:multiLevelType w:val="hybridMultilevel"/>
    <w:tmpl w:val="1F1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E44A3"/>
    <w:multiLevelType w:val="hybridMultilevel"/>
    <w:tmpl w:val="DD26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723E52"/>
    <w:multiLevelType w:val="hybridMultilevel"/>
    <w:tmpl w:val="3B64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4382D"/>
    <w:multiLevelType w:val="hybridMultilevel"/>
    <w:tmpl w:val="88A4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84AE4"/>
    <w:multiLevelType w:val="hybridMultilevel"/>
    <w:tmpl w:val="333A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629C"/>
    <w:multiLevelType w:val="hybridMultilevel"/>
    <w:tmpl w:val="344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44184"/>
    <w:multiLevelType w:val="hybridMultilevel"/>
    <w:tmpl w:val="8FC8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14769"/>
    <w:multiLevelType w:val="hybridMultilevel"/>
    <w:tmpl w:val="0336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8559C"/>
    <w:multiLevelType w:val="hybridMultilevel"/>
    <w:tmpl w:val="D7D4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7B2C23"/>
    <w:multiLevelType w:val="hybridMultilevel"/>
    <w:tmpl w:val="D5C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53850"/>
    <w:multiLevelType w:val="hybridMultilevel"/>
    <w:tmpl w:val="09B4A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6D173A"/>
    <w:multiLevelType w:val="hybridMultilevel"/>
    <w:tmpl w:val="9462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E417C"/>
    <w:multiLevelType w:val="hybridMultilevel"/>
    <w:tmpl w:val="072A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31FBB"/>
    <w:multiLevelType w:val="hybridMultilevel"/>
    <w:tmpl w:val="02F029A0"/>
    <w:lvl w:ilvl="0" w:tplc="B2C6C1D0">
      <w:start w:val="1"/>
      <w:numFmt w:val="decimal"/>
      <w:lvlText w:val="%1."/>
      <w:lvlJc w:val="left"/>
      <w:pPr>
        <w:ind w:left="4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D1739"/>
    <w:multiLevelType w:val="hybridMultilevel"/>
    <w:tmpl w:val="36C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2261C"/>
    <w:multiLevelType w:val="hybridMultilevel"/>
    <w:tmpl w:val="8742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3B5F40"/>
    <w:multiLevelType w:val="hybridMultilevel"/>
    <w:tmpl w:val="B6EC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F7A21"/>
    <w:multiLevelType w:val="hybridMultilevel"/>
    <w:tmpl w:val="D578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04799E"/>
    <w:multiLevelType w:val="hybridMultilevel"/>
    <w:tmpl w:val="A2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031565"/>
    <w:multiLevelType w:val="hybridMultilevel"/>
    <w:tmpl w:val="D4A2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8B0B62"/>
    <w:multiLevelType w:val="hybridMultilevel"/>
    <w:tmpl w:val="CAD2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A56FFC"/>
    <w:multiLevelType w:val="hybridMultilevel"/>
    <w:tmpl w:val="BB3EB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361E8E"/>
    <w:multiLevelType w:val="hybridMultilevel"/>
    <w:tmpl w:val="B520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60F88"/>
    <w:multiLevelType w:val="hybridMultilevel"/>
    <w:tmpl w:val="0336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324847"/>
    <w:multiLevelType w:val="hybridMultilevel"/>
    <w:tmpl w:val="E5F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CF3B2E"/>
    <w:multiLevelType w:val="hybridMultilevel"/>
    <w:tmpl w:val="20F0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D17202"/>
    <w:multiLevelType w:val="hybridMultilevel"/>
    <w:tmpl w:val="E90A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D7A95"/>
    <w:multiLevelType w:val="hybridMultilevel"/>
    <w:tmpl w:val="DED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53374"/>
    <w:multiLevelType w:val="hybridMultilevel"/>
    <w:tmpl w:val="6786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A93985"/>
    <w:multiLevelType w:val="hybridMultilevel"/>
    <w:tmpl w:val="CF6C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9F01C4"/>
    <w:multiLevelType w:val="hybridMultilevel"/>
    <w:tmpl w:val="8456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5378DA"/>
    <w:multiLevelType w:val="hybridMultilevel"/>
    <w:tmpl w:val="8E1A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D97570"/>
    <w:multiLevelType w:val="hybridMultilevel"/>
    <w:tmpl w:val="957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2E3873"/>
    <w:multiLevelType w:val="hybridMultilevel"/>
    <w:tmpl w:val="8A627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410AAD"/>
    <w:multiLevelType w:val="hybridMultilevel"/>
    <w:tmpl w:val="64E6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78406F"/>
    <w:multiLevelType w:val="hybridMultilevel"/>
    <w:tmpl w:val="4B6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023D7D"/>
    <w:multiLevelType w:val="hybridMultilevel"/>
    <w:tmpl w:val="6C88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A83FB9"/>
    <w:multiLevelType w:val="hybridMultilevel"/>
    <w:tmpl w:val="11F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E30BDC"/>
    <w:multiLevelType w:val="hybridMultilevel"/>
    <w:tmpl w:val="BAC241F6"/>
    <w:lvl w:ilvl="0" w:tplc="B2C6C1D0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8DE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18030F"/>
    <w:multiLevelType w:val="hybridMultilevel"/>
    <w:tmpl w:val="243C5A1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1">
    <w:nsid w:val="50742745"/>
    <w:multiLevelType w:val="hybridMultilevel"/>
    <w:tmpl w:val="538E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F11E3C"/>
    <w:multiLevelType w:val="hybridMultilevel"/>
    <w:tmpl w:val="3B9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CE415C"/>
    <w:multiLevelType w:val="hybridMultilevel"/>
    <w:tmpl w:val="8FD096A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4">
    <w:nsid w:val="5DA07D8F"/>
    <w:multiLevelType w:val="hybridMultilevel"/>
    <w:tmpl w:val="7B7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0097673"/>
    <w:multiLevelType w:val="hybridMultilevel"/>
    <w:tmpl w:val="E7B80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B8418B"/>
    <w:multiLevelType w:val="hybridMultilevel"/>
    <w:tmpl w:val="7D6C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F0001A"/>
    <w:multiLevelType w:val="hybridMultilevel"/>
    <w:tmpl w:val="38E2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596CED"/>
    <w:multiLevelType w:val="hybridMultilevel"/>
    <w:tmpl w:val="65F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4D70E4"/>
    <w:multiLevelType w:val="hybridMultilevel"/>
    <w:tmpl w:val="6C08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DA5431"/>
    <w:multiLevelType w:val="hybridMultilevel"/>
    <w:tmpl w:val="E0CE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D32B5B"/>
    <w:multiLevelType w:val="hybridMultilevel"/>
    <w:tmpl w:val="D4E8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306323"/>
    <w:multiLevelType w:val="hybridMultilevel"/>
    <w:tmpl w:val="FB92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251DE8"/>
    <w:multiLevelType w:val="hybridMultilevel"/>
    <w:tmpl w:val="0F24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61183D"/>
    <w:multiLevelType w:val="hybridMultilevel"/>
    <w:tmpl w:val="619A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439BF"/>
    <w:multiLevelType w:val="hybridMultilevel"/>
    <w:tmpl w:val="C71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7D57BA"/>
    <w:multiLevelType w:val="hybridMultilevel"/>
    <w:tmpl w:val="B97A1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424B82"/>
    <w:multiLevelType w:val="hybridMultilevel"/>
    <w:tmpl w:val="F66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472F8"/>
    <w:multiLevelType w:val="hybridMultilevel"/>
    <w:tmpl w:val="0E76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137934"/>
    <w:multiLevelType w:val="hybridMultilevel"/>
    <w:tmpl w:val="16AC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336625"/>
    <w:multiLevelType w:val="hybridMultilevel"/>
    <w:tmpl w:val="C08C5904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000936"/>
    <w:multiLevelType w:val="hybridMultilevel"/>
    <w:tmpl w:val="8A2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6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0"/>
  </w:num>
  <w:num w:numId="10">
    <w:abstractNumId w:val="33"/>
  </w:num>
  <w:num w:numId="11">
    <w:abstractNumId w:val="1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</w:num>
  <w:num w:numId="15">
    <w:abstractNumId w:val="54"/>
  </w:num>
  <w:num w:numId="16">
    <w:abstractNumId w:val="43"/>
  </w:num>
  <w:num w:numId="17">
    <w:abstractNumId w:val="24"/>
  </w:num>
  <w:num w:numId="18">
    <w:abstractNumId w:val="4"/>
  </w:num>
  <w:num w:numId="19">
    <w:abstractNumId w:val="32"/>
  </w:num>
  <w:num w:numId="20">
    <w:abstractNumId w:val="17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5"/>
  </w:num>
  <w:num w:numId="36">
    <w:abstractNumId w:val="14"/>
  </w:num>
  <w:num w:numId="37">
    <w:abstractNumId w:val="52"/>
  </w:num>
  <w:num w:numId="38">
    <w:abstractNumId w:val="63"/>
  </w:num>
  <w:num w:numId="39">
    <w:abstractNumId w:val="22"/>
  </w:num>
  <w:num w:numId="40">
    <w:abstractNumId w:val="10"/>
  </w:num>
  <w:num w:numId="41">
    <w:abstractNumId w:val="40"/>
  </w:num>
  <w:num w:numId="42">
    <w:abstractNumId w:val="41"/>
  </w:num>
  <w:num w:numId="43">
    <w:abstractNumId w:val="3"/>
  </w:num>
  <w:num w:numId="44">
    <w:abstractNumId w:val="47"/>
  </w:num>
  <w:num w:numId="45">
    <w:abstractNumId w:val="37"/>
  </w:num>
  <w:num w:numId="46">
    <w:abstractNumId w:val="62"/>
  </w:num>
  <w:num w:numId="47">
    <w:abstractNumId w:val="50"/>
  </w:num>
  <w:num w:numId="48">
    <w:abstractNumId w:val="7"/>
  </w:num>
  <w:num w:numId="49">
    <w:abstractNumId w:val="65"/>
  </w:num>
  <w:num w:numId="50">
    <w:abstractNumId w:val="66"/>
  </w:num>
  <w:num w:numId="51">
    <w:abstractNumId w:val="59"/>
  </w:num>
  <w:num w:numId="52">
    <w:abstractNumId w:val="55"/>
  </w:num>
  <w:num w:numId="53">
    <w:abstractNumId w:val="39"/>
  </w:num>
  <w:num w:numId="54">
    <w:abstractNumId w:val="9"/>
  </w:num>
  <w:num w:numId="55">
    <w:abstractNumId w:val="15"/>
  </w:num>
  <w:num w:numId="56">
    <w:abstractNumId w:val="29"/>
  </w:num>
  <w:num w:numId="57">
    <w:abstractNumId w:val="61"/>
  </w:num>
  <w:num w:numId="58">
    <w:abstractNumId w:val="45"/>
  </w:num>
  <w:num w:numId="59">
    <w:abstractNumId w:val="51"/>
  </w:num>
  <w:num w:numId="60">
    <w:abstractNumId w:val="67"/>
  </w:num>
  <w:num w:numId="61">
    <w:abstractNumId w:val="48"/>
  </w:num>
  <w:num w:numId="62">
    <w:abstractNumId w:val="71"/>
  </w:num>
  <w:num w:numId="63">
    <w:abstractNumId w:val="0"/>
  </w:num>
  <w:num w:numId="64">
    <w:abstractNumId w:val="11"/>
  </w:num>
  <w:num w:numId="65">
    <w:abstractNumId w:val="56"/>
  </w:num>
  <w:num w:numId="66">
    <w:abstractNumId w:val="13"/>
  </w:num>
  <w:num w:numId="67">
    <w:abstractNumId w:val="31"/>
  </w:num>
  <w:num w:numId="68">
    <w:abstractNumId w:val="46"/>
  </w:num>
  <w:num w:numId="69">
    <w:abstractNumId w:val="28"/>
  </w:num>
  <w:num w:numId="70">
    <w:abstractNumId w:val="57"/>
  </w:num>
  <w:num w:numId="71">
    <w:abstractNumId w:val="27"/>
  </w:num>
  <w:num w:numId="72">
    <w:abstractNumId w:val="38"/>
  </w:num>
  <w:num w:numId="73">
    <w:abstractNumId w:val="36"/>
  </w:num>
  <w:num w:numId="74">
    <w:abstractNumId w:val="2"/>
  </w:num>
  <w:num w:numId="75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D3F"/>
    <w:rsid w:val="00004EE6"/>
    <w:rsid w:val="0000633A"/>
    <w:rsid w:val="00014719"/>
    <w:rsid w:val="00066571"/>
    <w:rsid w:val="000B1E73"/>
    <w:rsid w:val="000E0343"/>
    <w:rsid w:val="000E13FC"/>
    <w:rsid w:val="00100857"/>
    <w:rsid w:val="00131AA0"/>
    <w:rsid w:val="0014266B"/>
    <w:rsid w:val="001904F5"/>
    <w:rsid w:val="001E35BD"/>
    <w:rsid w:val="00202A75"/>
    <w:rsid w:val="0021747F"/>
    <w:rsid w:val="002360FA"/>
    <w:rsid w:val="0023772B"/>
    <w:rsid w:val="00240DDA"/>
    <w:rsid w:val="00256AB1"/>
    <w:rsid w:val="00272139"/>
    <w:rsid w:val="00276B53"/>
    <w:rsid w:val="002915FB"/>
    <w:rsid w:val="002E29B9"/>
    <w:rsid w:val="0030441D"/>
    <w:rsid w:val="00304514"/>
    <w:rsid w:val="003101F0"/>
    <w:rsid w:val="00316F7F"/>
    <w:rsid w:val="003563E7"/>
    <w:rsid w:val="003625F2"/>
    <w:rsid w:val="0036584F"/>
    <w:rsid w:val="0036796B"/>
    <w:rsid w:val="00374ED3"/>
    <w:rsid w:val="00387D3F"/>
    <w:rsid w:val="003975E9"/>
    <w:rsid w:val="003D386E"/>
    <w:rsid w:val="00413894"/>
    <w:rsid w:val="004227B0"/>
    <w:rsid w:val="00442637"/>
    <w:rsid w:val="00447D16"/>
    <w:rsid w:val="00460A56"/>
    <w:rsid w:val="00465CE2"/>
    <w:rsid w:val="004768D1"/>
    <w:rsid w:val="0048155F"/>
    <w:rsid w:val="004862EA"/>
    <w:rsid w:val="00491739"/>
    <w:rsid w:val="004A66A8"/>
    <w:rsid w:val="004B7364"/>
    <w:rsid w:val="004C6611"/>
    <w:rsid w:val="004D596C"/>
    <w:rsid w:val="004E0F3A"/>
    <w:rsid w:val="004F3C08"/>
    <w:rsid w:val="0050205A"/>
    <w:rsid w:val="005215A4"/>
    <w:rsid w:val="005279EC"/>
    <w:rsid w:val="00532807"/>
    <w:rsid w:val="005C55D1"/>
    <w:rsid w:val="005D3801"/>
    <w:rsid w:val="005E44B2"/>
    <w:rsid w:val="005F71F4"/>
    <w:rsid w:val="006061F0"/>
    <w:rsid w:val="00625C01"/>
    <w:rsid w:val="00630C88"/>
    <w:rsid w:val="006526A2"/>
    <w:rsid w:val="00663472"/>
    <w:rsid w:val="006940FE"/>
    <w:rsid w:val="006B48B9"/>
    <w:rsid w:val="006C124A"/>
    <w:rsid w:val="006E3726"/>
    <w:rsid w:val="0074044C"/>
    <w:rsid w:val="00744E07"/>
    <w:rsid w:val="007568DB"/>
    <w:rsid w:val="00760CCF"/>
    <w:rsid w:val="00781DC7"/>
    <w:rsid w:val="00783ECF"/>
    <w:rsid w:val="0079404B"/>
    <w:rsid w:val="0079759A"/>
    <w:rsid w:val="007A6D7D"/>
    <w:rsid w:val="007D043E"/>
    <w:rsid w:val="007D6CF7"/>
    <w:rsid w:val="008069A0"/>
    <w:rsid w:val="00820816"/>
    <w:rsid w:val="008359B4"/>
    <w:rsid w:val="00877353"/>
    <w:rsid w:val="00884816"/>
    <w:rsid w:val="009122FB"/>
    <w:rsid w:val="00916CD9"/>
    <w:rsid w:val="009362CE"/>
    <w:rsid w:val="009402B3"/>
    <w:rsid w:val="00954709"/>
    <w:rsid w:val="00956C07"/>
    <w:rsid w:val="00974F88"/>
    <w:rsid w:val="00993E78"/>
    <w:rsid w:val="009A55B3"/>
    <w:rsid w:val="009E1072"/>
    <w:rsid w:val="009E2131"/>
    <w:rsid w:val="009E3560"/>
    <w:rsid w:val="009E5D38"/>
    <w:rsid w:val="009F0A69"/>
    <w:rsid w:val="009F5C10"/>
    <w:rsid w:val="009F63C9"/>
    <w:rsid w:val="00A05E19"/>
    <w:rsid w:val="00A11917"/>
    <w:rsid w:val="00A14BCD"/>
    <w:rsid w:val="00A46668"/>
    <w:rsid w:val="00A54337"/>
    <w:rsid w:val="00A70081"/>
    <w:rsid w:val="00A744AB"/>
    <w:rsid w:val="00A85EF9"/>
    <w:rsid w:val="00AA031A"/>
    <w:rsid w:val="00AA1918"/>
    <w:rsid w:val="00AB2335"/>
    <w:rsid w:val="00AB38A2"/>
    <w:rsid w:val="00AC3DE7"/>
    <w:rsid w:val="00AD0F9F"/>
    <w:rsid w:val="00AE34E8"/>
    <w:rsid w:val="00AE74A3"/>
    <w:rsid w:val="00AF42B8"/>
    <w:rsid w:val="00AF599D"/>
    <w:rsid w:val="00B10939"/>
    <w:rsid w:val="00B1707C"/>
    <w:rsid w:val="00B2542A"/>
    <w:rsid w:val="00B3741B"/>
    <w:rsid w:val="00B82E03"/>
    <w:rsid w:val="00BA2586"/>
    <w:rsid w:val="00BC453F"/>
    <w:rsid w:val="00BF3255"/>
    <w:rsid w:val="00C06A2C"/>
    <w:rsid w:val="00C07213"/>
    <w:rsid w:val="00C122C3"/>
    <w:rsid w:val="00C146F6"/>
    <w:rsid w:val="00C61DE7"/>
    <w:rsid w:val="00C92350"/>
    <w:rsid w:val="00CB5BAF"/>
    <w:rsid w:val="00CC03B5"/>
    <w:rsid w:val="00CC53ED"/>
    <w:rsid w:val="00CE186B"/>
    <w:rsid w:val="00CE7B75"/>
    <w:rsid w:val="00CF3CDB"/>
    <w:rsid w:val="00D00E15"/>
    <w:rsid w:val="00D07488"/>
    <w:rsid w:val="00D171B0"/>
    <w:rsid w:val="00D40CD7"/>
    <w:rsid w:val="00D44557"/>
    <w:rsid w:val="00D5298A"/>
    <w:rsid w:val="00D71C8C"/>
    <w:rsid w:val="00D819D0"/>
    <w:rsid w:val="00D90C98"/>
    <w:rsid w:val="00DA07B3"/>
    <w:rsid w:val="00E01293"/>
    <w:rsid w:val="00E144CF"/>
    <w:rsid w:val="00E15A5A"/>
    <w:rsid w:val="00E37909"/>
    <w:rsid w:val="00E612F2"/>
    <w:rsid w:val="00E626EE"/>
    <w:rsid w:val="00E959D4"/>
    <w:rsid w:val="00EB77E3"/>
    <w:rsid w:val="00EF4419"/>
    <w:rsid w:val="00F11BDC"/>
    <w:rsid w:val="00F126A4"/>
    <w:rsid w:val="00F12992"/>
    <w:rsid w:val="00F56831"/>
    <w:rsid w:val="00F716CA"/>
    <w:rsid w:val="00F76234"/>
    <w:rsid w:val="00F81E16"/>
    <w:rsid w:val="00F87771"/>
    <w:rsid w:val="00F95653"/>
    <w:rsid w:val="00FB7E2F"/>
    <w:rsid w:val="00FC1B4F"/>
    <w:rsid w:val="00FE617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D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7D3F"/>
    <w:rPr>
      <w:rFonts w:eastAsiaTheme="minorEastAsia"/>
      <w:lang w:eastAsia="ru-RU"/>
    </w:rPr>
  </w:style>
  <w:style w:type="character" w:customStyle="1" w:styleId="21">
    <w:name w:val="Основной текст (21)"/>
    <w:basedOn w:val="a0"/>
    <w:link w:val="211"/>
    <w:locked/>
    <w:rsid w:val="00954709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954709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table" w:styleId="a5">
    <w:name w:val="Table Grid"/>
    <w:basedOn w:val="a1"/>
    <w:uiPriority w:val="59"/>
    <w:rsid w:val="0095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404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9A55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Основной текст Знак"/>
    <w:basedOn w:val="a0"/>
    <w:link w:val="a7"/>
    <w:rsid w:val="009A55B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2017-04-02T09:41:00Z</cp:lastPrinted>
  <dcterms:created xsi:type="dcterms:W3CDTF">2017-05-12T09:07:00Z</dcterms:created>
  <dcterms:modified xsi:type="dcterms:W3CDTF">2017-05-12T09:07:00Z</dcterms:modified>
</cp:coreProperties>
</file>