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834" w:rsidRPr="00184555" w:rsidRDefault="00B34C81" w:rsidP="00834813">
      <w:pPr>
        <w:rPr>
          <w:u w:val="single"/>
        </w:rPr>
      </w:pPr>
      <w:r w:rsidRPr="00834813">
        <w:t xml:space="preserve"> </w:t>
      </w:r>
      <w:r w:rsidR="00A52A83" w:rsidRPr="00184555">
        <w:rPr>
          <w:u w:val="single"/>
        </w:rPr>
        <w:t>Инструктивная карточка к самостоятельной работе.     Группа №1.</w:t>
      </w:r>
    </w:p>
    <w:p w:rsidR="00A52A83" w:rsidRDefault="00184555" w:rsidP="00834813">
      <w:r>
        <w:t xml:space="preserve">Цель: сформировать знания </w:t>
      </w:r>
      <w:r w:rsidR="00A52A83">
        <w:t>о генных мутациях.</w:t>
      </w:r>
    </w:p>
    <w:p w:rsidR="00A52A83" w:rsidRDefault="00A52A83" w:rsidP="00A52A83">
      <w:r>
        <w:t xml:space="preserve">                                              Ход работы.</w:t>
      </w:r>
    </w:p>
    <w:p w:rsidR="00A52A83" w:rsidRDefault="00A52A83" w:rsidP="00A52A83">
      <w:r>
        <w:t>1.Изучить материал по учебнику «Общая биология», параграф 47.</w:t>
      </w:r>
    </w:p>
    <w:p w:rsidR="00A52A83" w:rsidRDefault="00A52A83" w:rsidP="00A52A83">
      <w:r>
        <w:t>2. Найти нужный материал в дополнительных источниках, подобранных учителем.</w:t>
      </w:r>
    </w:p>
    <w:p w:rsidR="00A52A83" w:rsidRDefault="00A52A83" w:rsidP="00A52A83">
      <w:r>
        <w:t xml:space="preserve">3. Коротко сформулировать определения, </w:t>
      </w:r>
      <w:r w:rsidR="00ED429E">
        <w:t xml:space="preserve">причины возникновения, </w:t>
      </w:r>
      <w:r>
        <w:t>подобрать необходимые примеры.</w:t>
      </w:r>
    </w:p>
    <w:p w:rsidR="00A52A83" w:rsidRDefault="00A52A83" w:rsidP="00A52A83">
      <w:r>
        <w:t>4. Выбрать ребят, которые</w:t>
      </w:r>
      <w:r w:rsidR="00184555">
        <w:t xml:space="preserve"> представят материал классу.</w:t>
      </w:r>
    </w:p>
    <w:p w:rsidR="00184555" w:rsidRDefault="00184555" w:rsidP="00A52A83"/>
    <w:p w:rsidR="00ED429E" w:rsidRDefault="00ED429E" w:rsidP="00184555">
      <w:pPr>
        <w:rPr>
          <w:u w:val="single"/>
        </w:rPr>
      </w:pPr>
    </w:p>
    <w:p w:rsidR="00184555" w:rsidRPr="00184555" w:rsidRDefault="00184555" w:rsidP="00184555">
      <w:pPr>
        <w:rPr>
          <w:u w:val="single"/>
        </w:rPr>
      </w:pPr>
      <w:r w:rsidRPr="00184555">
        <w:rPr>
          <w:u w:val="single"/>
        </w:rPr>
        <w:t>Инструктивная карточка к самос</w:t>
      </w:r>
      <w:r>
        <w:rPr>
          <w:u w:val="single"/>
        </w:rPr>
        <w:t>тоятельной работе.     Группа №2</w:t>
      </w:r>
      <w:r w:rsidRPr="00184555">
        <w:rPr>
          <w:u w:val="single"/>
        </w:rPr>
        <w:t>.</w:t>
      </w:r>
    </w:p>
    <w:p w:rsidR="00184555" w:rsidRDefault="00ED429E" w:rsidP="00184555">
      <w:r>
        <w:t>Цель: сформировать знания о хромосомных мутациях</w:t>
      </w:r>
      <w:r w:rsidR="00184555">
        <w:t>.</w:t>
      </w:r>
    </w:p>
    <w:p w:rsidR="00184555" w:rsidRDefault="00184555" w:rsidP="00184555">
      <w:r>
        <w:t xml:space="preserve">                                              Ход работы.</w:t>
      </w:r>
    </w:p>
    <w:p w:rsidR="00184555" w:rsidRDefault="00184555" w:rsidP="00184555">
      <w:r>
        <w:t>1.Изучить материал по учебнику «Общая биология», параграф 47.</w:t>
      </w:r>
    </w:p>
    <w:p w:rsidR="00184555" w:rsidRDefault="00184555" w:rsidP="00184555">
      <w:r>
        <w:t>2. Найти нужный материал в дополнительных источниках, подобранных учителем.</w:t>
      </w:r>
    </w:p>
    <w:p w:rsidR="00184555" w:rsidRDefault="00184555" w:rsidP="00184555">
      <w:r>
        <w:t xml:space="preserve">3. Коротко сформулировать определения, </w:t>
      </w:r>
      <w:r w:rsidR="00ED429E">
        <w:t xml:space="preserve">причины возникновения, </w:t>
      </w:r>
      <w:r>
        <w:t>подобрать необходимые примеры.</w:t>
      </w:r>
    </w:p>
    <w:p w:rsidR="00184555" w:rsidRDefault="00184555" w:rsidP="00184555">
      <w:r>
        <w:t>4. Выбрать ребят, которые представят материал классу.</w:t>
      </w:r>
    </w:p>
    <w:p w:rsidR="00184555" w:rsidRDefault="00184555" w:rsidP="00184555"/>
    <w:p w:rsidR="00ED429E" w:rsidRDefault="00ED429E" w:rsidP="00184555">
      <w:pPr>
        <w:rPr>
          <w:u w:val="single"/>
        </w:rPr>
      </w:pPr>
    </w:p>
    <w:p w:rsidR="00184555" w:rsidRPr="00184555" w:rsidRDefault="00184555" w:rsidP="00184555">
      <w:pPr>
        <w:rPr>
          <w:u w:val="single"/>
        </w:rPr>
      </w:pPr>
      <w:r w:rsidRPr="00184555">
        <w:rPr>
          <w:u w:val="single"/>
        </w:rPr>
        <w:t>Инструктивная карточка к самос</w:t>
      </w:r>
      <w:r>
        <w:rPr>
          <w:u w:val="single"/>
        </w:rPr>
        <w:t>тоятельной работе.     Группа №3</w:t>
      </w:r>
      <w:r w:rsidRPr="00184555">
        <w:rPr>
          <w:u w:val="single"/>
        </w:rPr>
        <w:t>.</w:t>
      </w:r>
    </w:p>
    <w:p w:rsidR="00184555" w:rsidRDefault="00184555" w:rsidP="00184555">
      <w:r>
        <w:t>Цель: сформировать знан</w:t>
      </w:r>
      <w:r w:rsidR="00ED429E">
        <w:t>ия геномных</w:t>
      </w:r>
      <w:r>
        <w:t xml:space="preserve"> мутациях.</w:t>
      </w:r>
    </w:p>
    <w:p w:rsidR="00184555" w:rsidRDefault="00184555" w:rsidP="00184555">
      <w:r>
        <w:t xml:space="preserve">                                              Ход работы.</w:t>
      </w:r>
    </w:p>
    <w:p w:rsidR="00184555" w:rsidRDefault="00184555" w:rsidP="00184555">
      <w:r>
        <w:t>1.Изучить материал по учебнику «Общая биология», параграф 47.</w:t>
      </w:r>
    </w:p>
    <w:p w:rsidR="00184555" w:rsidRDefault="00184555" w:rsidP="00184555">
      <w:r>
        <w:t>2. Найти нужный материал в дополнительных источниках, подобранных учителем.</w:t>
      </w:r>
    </w:p>
    <w:p w:rsidR="00184555" w:rsidRDefault="00184555" w:rsidP="00184555">
      <w:r>
        <w:t xml:space="preserve">3. Коротко сформулировать определения, </w:t>
      </w:r>
      <w:r w:rsidR="00ED429E">
        <w:t xml:space="preserve">причины возникновения, </w:t>
      </w:r>
      <w:r>
        <w:t>подобрать необходимые примеры.</w:t>
      </w:r>
    </w:p>
    <w:p w:rsidR="00184555" w:rsidRDefault="00184555" w:rsidP="00184555">
      <w:r>
        <w:t>4. Выбрать ребят, которые представят материал классу.</w:t>
      </w:r>
    </w:p>
    <w:p w:rsidR="00ED429E" w:rsidRDefault="00ED429E" w:rsidP="00184555"/>
    <w:p w:rsidR="00ED429E" w:rsidRDefault="00ED429E" w:rsidP="00ED429E">
      <w:pPr>
        <w:rPr>
          <w:u w:val="single"/>
        </w:rPr>
      </w:pPr>
    </w:p>
    <w:p w:rsidR="00ED429E" w:rsidRDefault="00ED429E" w:rsidP="00ED429E">
      <w:pPr>
        <w:rPr>
          <w:u w:val="single"/>
        </w:rPr>
      </w:pPr>
    </w:p>
    <w:p w:rsidR="00ED429E" w:rsidRDefault="00ED429E" w:rsidP="00ED429E">
      <w:pPr>
        <w:rPr>
          <w:u w:val="single"/>
        </w:rPr>
      </w:pPr>
    </w:p>
    <w:p w:rsidR="00ED429E" w:rsidRDefault="00ED429E" w:rsidP="00ED429E">
      <w:pPr>
        <w:rPr>
          <w:u w:val="single"/>
        </w:rPr>
      </w:pPr>
    </w:p>
    <w:p w:rsidR="00ED429E" w:rsidRPr="00184555" w:rsidRDefault="00ED429E" w:rsidP="00ED429E">
      <w:pPr>
        <w:rPr>
          <w:u w:val="single"/>
        </w:rPr>
      </w:pPr>
      <w:bookmarkStart w:id="0" w:name="_GoBack"/>
      <w:bookmarkEnd w:id="0"/>
      <w:r w:rsidRPr="00184555">
        <w:rPr>
          <w:u w:val="single"/>
        </w:rPr>
        <w:lastRenderedPageBreak/>
        <w:t>Инструктивная карточка к самос</w:t>
      </w:r>
      <w:r>
        <w:rPr>
          <w:u w:val="single"/>
        </w:rPr>
        <w:t>тоятельной работе.     Группа №4</w:t>
      </w:r>
      <w:r w:rsidRPr="00184555">
        <w:rPr>
          <w:u w:val="single"/>
        </w:rPr>
        <w:t>.</w:t>
      </w:r>
    </w:p>
    <w:p w:rsidR="00ED429E" w:rsidRDefault="00ED429E" w:rsidP="00ED429E">
      <w:r>
        <w:t>Цель: сформировать знан</w:t>
      </w:r>
      <w:r>
        <w:t>ия о соматических и генеративных</w:t>
      </w:r>
      <w:r>
        <w:t xml:space="preserve"> мутациях.</w:t>
      </w:r>
    </w:p>
    <w:p w:rsidR="00ED429E" w:rsidRDefault="00ED429E" w:rsidP="00ED429E">
      <w:r>
        <w:t xml:space="preserve">                                              Ход работы.</w:t>
      </w:r>
    </w:p>
    <w:p w:rsidR="00ED429E" w:rsidRDefault="00ED429E" w:rsidP="00ED429E">
      <w:r>
        <w:t>1.Изучить материал по учебни</w:t>
      </w:r>
      <w:r>
        <w:t>ку «Общая биология», параграф 48</w:t>
      </w:r>
      <w:r>
        <w:t>.</w:t>
      </w:r>
    </w:p>
    <w:p w:rsidR="00ED429E" w:rsidRDefault="00ED429E" w:rsidP="00ED429E">
      <w:r>
        <w:t>2. Найти нужный материал в дополнительных источниках, подобранных учителем.</w:t>
      </w:r>
    </w:p>
    <w:p w:rsidR="00ED429E" w:rsidRDefault="00ED429E" w:rsidP="00ED429E">
      <w:r>
        <w:t>3. Коротко сформулировать определения, причины возникновения, подобрать необходимые примеры.</w:t>
      </w:r>
    </w:p>
    <w:p w:rsidR="00ED429E" w:rsidRPr="00834813" w:rsidRDefault="00ED429E" w:rsidP="00ED429E">
      <w:r>
        <w:t>4. Выбрать ребят, которые представят материал классу.</w:t>
      </w:r>
    </w:p>
    <w:p w:rsidR="00ED429E" w:rsidRPr="00834813" w:rsidRDefault="00ED429E" w:rsidP="00184555"/>
    <w:p w:rsidR="00184555" w:rsidRDefault="00184555" w:rsidP="00184555"/>
    <w:p w:rsidR="00184555" w:rsidRPr="00184555" w:rsidRDefault="00184555" w:rsidP="00184555">
      <w:pPr>
        <w:rPr>
          <w:u w:val="single"/>
        </w:rPr>
      </w:pPr>
      <w:r w:rsidRPr="00184555">
        <w:rPr>
          <w:u w:val="single"/>
        </w:rPr>
        <w:t>Инструктивная карточка к самос</w:t>
      </w:r>
      <w:r w:rsidR="00ED429E">
        <w:rPr>
          <w:u w:val="single"/>
        </w:rPr>
        <w:t>тоятельной работе.     Группа №5</w:t>
      </w:r>
      <w:r w:rsidRPr="00184555">
        <w:rPr>
          <w:u w:val="single"/>
        </w:rPr>
        <w:t>.</w:t>
      </w:r>
    </w:p>
    <w:p w:rsidR="00184555" w:rsidRDefault="00184555" w:rsidP="00184555">
      <w:r>
        <w:t>Цель: о летальных, нейтральных, полезных мутациях.</w:t>
      </w:r>
    </w:p>
    <w:p w:rsidR="00184555" w:rsidRDefault="00184555" w:rsidP="00184555">
      <w:r>
        <w:t xml:space="preserve">                                              Ход работы.</w:t>
      </w:r>
    </w:p>
    <w:p w:rsidR="00184555" w:rsidRDefault="00184555" w:rsidP="00184555">
      <w:r>
        <w:t>1.Изучить материал по учебнику «Общая биология», параграф 4</w:t>
      </w:r>
      <w:r w:rsidR="00ED429E">
        <w:t>8</w:t>
      </w:r>
      <w:r>
        <w:t>.</w:t>
      </w:r>
    </w:p>
    <w:p w:rsidR="00184555" w:rsidRDefault="00184555" w:rsidP="00184555">
      <w:r>
        <w:t>2. Найти нужный материал в дополнительных источниках, подобранных учителем.</w:t>
      </w:r>
    </w:p>
    <w:p w:rsidR="00184555" w:rsidRDefault="00184555" w:rsidP="00184555">
      <w:r>
        <w:t xml:space="preserve">3. Коротко сформулировать определения, </w:t>
      </w:r>
      <w:r w:rsidR="00ED429E">
        <w:t xml:space="preserve">причины возникновения, </w:t>
      </w:r>
      <w:r>
        <w:t>подобрать необходимые примеры.</w:t>
      </w:r>
    </w:p>
    <w:p w:rsidR="00184555" w:rsidRPr="00834813" w:rsidRDefault="00184555" w:rsidP="00184555">
      <w:r>
        <w:t>4. Выбрать ребят, которые представят материал классу.</w:t>
      </w:r>
    </w:p>
    <w:p w:rsidR="00184555" w:rsidRDefault="00184555" w:rsidP="00184555"/>
    <w:p w:rsidR="00184555" w:rsidRPr="00834813" w:rsidRDefault="00184555" w:rsidP="00184555"/>
    <w:p w:rsidR="00184555" w:rsidRPr="00834813" w:rsidRDefault="00184555" w:rsidP="00A52A83"/>
    <w:sectPr w:rsidR="00184555" w:rsidRPr="00834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7478B8"/>
    <w:multiLevelType w:val="hybridMultilevel"/>
    <w:tmpl w:val="6E6CC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01257"/>
    <w:multiLevelType w:val="hybridMultilevel"/>
    <w:tmpl w:val="5F22F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0B4"/>
    <w:rsid w:val="00184555"/>
    <w:rsid w:val="001F314D"/>
    <w:rsid w:val="005738A5"/>
    <w:rsid w:val="005A2BC8"/>
    <w:rsid w:val="00834813"/>
    <w:rsid w:val="008D72F3"/>
    <w:rsid w:val="00A52A83"/>
    <w:rsid w:val="00AD0834"/>
    <w:rsid w:val="00B34C81"/>
    <w:rsid w:val="00C16058"/>
    <w:rsid w:val="00D14173"/>
    <w:rsid w:val="00D53CF1"/>
    <w:rsid w:val="00DC13F6"/>
    <w:rsid w:val="00E640B4"/>
    <w:rsid w:val="00ED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D362F-8CC0-46C2-BED5-BCE3A8E1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4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4173"/>
  </w:style>
  <w:style w:type="paragraph" w:styleId="a4">
    <w:name w:val="List Paragraph"/>
    <w:basedOn w:val="a"/>
    <w:uiPriority w:val="34"/>
    <w:qFormat/>
    <w:rsid w:val="00A52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Земскова</dc:creator>
  <cp:keywords/>
  <dc:description/>
  <cp:lastModifiedBy>Валентина Земскова</cp:lastModifiedBy>
  <cp:revision>5</cp:revision>
  <dcterms:created xsi:type="dcterms:W3CDTF">2017-03-14T11:41:00Z</dcterms:created>
  <dcterms:modified xsi:type="dcterms:W3CDTF">2017-03-14T11:51:00Z</dcterms:modified>
</cp:coreProperties>
</file>