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A9" w:rsidRDefault="00D176A9" w:rsidP="00D176A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176A9">
        <w:rPr>
          <w:rFonts w:ascii="Times New Roman" w:hAnsi="Times New Roman"/>
          <w:b/>
          <w:sz w:val="28"/>
          <w:szCs w:val="28"/>
          <w:lang w:val="ru-RU"/>
        </w:rPr>
        <w:t>Технологическая карта урока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004"/>
        <w:gridCol w:w="1858"/>
        <w:gridCol w:w="4888"/>
        <w:gridCol w:w="1695"/>
        <w:gridCol w:w="2390"/>
      </w:tblGrid>
      <w:tr w:rsidR="004822B1" w:rsidTr="00F57153">
        <w:trPr>
          <w:trHeight w:val="285"/>
        </w:trPr>
        <w:tc>
          <w:tcPr>
            <w:tcW w:w="2093" w:type="dxa"/>
            <w:vMerge w:val="restart"/>
          </w:tcPr>
          <w:p w:rsidR="00D176A9" w:rsidRPr="00D176A9" w:rsidRDefault="00D176A9" w:rsidP="00D17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Этапы и цели</w:t>
            </w:r>
          </w:p>
        </w:tc>
        <w:tc>
          <w:tcPr>
            <w:tcW w:w="2004" w:type="dxa"/>
            <w:vMerge w:val="restart"/>
          </w:tcPr>
          <w:p w:rsidR="00D176A9" w:rsidRPr="00D176A9" w:rsidRDefault="00D176A9" w:rsidP="00D17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1858" w:type="dxa"/>
            <w:vMerge w:val="restart"/>
          </w:tcPr>
          <w:p w:rsidR="00D176A9" w:rsidRPr="00D176A9" w:rsidRDefault="00D176A9" w:rsidP="00D17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4888" w:type="dxa"/>
            <w:vMerge w:val="restart"/>
          </w:tcPr>
          <w:p w:rsidR="00D176A9" w:rsidRPr="00D176A9" w:rsidRDefault="00D176A9" w:rsidP="00D17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085" w:type="dxa"/>
            <w:gridSpan w:val="2"/>
          </w:tcPr>
          <w:p w:rsidR="00D176A9" w:rsidRPr="00D176A9" w:rsidRDefault="00D176A9" w:rsidP="00D17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</w:tr>
      <w:tr w:rsidR="004822B1" w:rsidTr="00F57153">
        <w:trPr>
          <w:trHeight w:val="540"/>
        </w:trPr>
        <w:tc>
          <w:tcPr>
            <w:tcW w:w="2093" w:type="dxa"/>
            <w:vMerge/>
          </w:tcPr>
          <w:p w:rsidR="00D176A9" w:rsidRDefault="00D176A9" w:rsidP="00D176A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4" w:type="dxa"/>
            <w:vMerge/>
          </w:tcPr>
          <w:p w:rsidR="00D176A9" w:rsidRDefault="00D176A9" w:rsidP="00D176A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8" w:type="dxa"/>
            <w:vMerge/>
          </w:tcPr>
          <w:p w:rsidR="00D176A9" w:rsidRDefault="00D176A9" w:rsidP="00D176A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88" w:type="dxa"/>
            <w:vMerge/>
          </w:tcPr>
          <w:p w:rsidR="00D176A9" w:rsidRDefault="00D176A9" w:rsidP="00D176A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5" w:type="dxa"/>
          </w:tcPr>
          <w:p w:rsidR="00D176A9" w:rsidRDefault="00D176A9" w:rsidP="00D176A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76A9" w:rsidRPr="008F1A82" w:rsidRDefault="00D176A9" w:rsidP="00D17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Предметные </w:t>
            </w:r>
          </w:p>
        </w:tc>
        <w:tc>
          <w:tcPr>
            <w:tcW w:w="2390" w:type="dxa"/>
          </w:tcPr>
          <w:p w:rsidR="00D176A9" w:rsidRDefault="00D176A9" w:rsidP="00D176A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76A9" w:rsidRPr="008F1A82" w:rsidRDefault="00D176A9" w:rsidP="00D17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УУД</w:t>
            </w:r>
          </w:p>
        </w:tc>
      </w:tr>
      <w:tr w:rsidR="004822B1" w:rsidRPr="00665141" w:rsidTr="00F57153">
        <w:tc>
          <w:tcPr>
            <w:tcW w:w="2093" w:type="dxa"/>
          </w:tcPr>
          <w:p w:rsidR="000E44EF" w:rsidRPr="000E44EF" w:rsidRDefault="00A937C3" w:rsidP="00A937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934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.Мотивация к учебной деятельности</w:t>
            </w:r>
          </w:p>
          <w:p w:rsidR="00D176A9" w:rsidRPr="00A93427" w:rsidRDefault="00E87BFB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мин)</w:t>
            </w:r>
          </w:p>
          <w:p w:rsidR="00E87BFB" w:rsidRPr="00A93427" w:rsidRDefault="00E87BFB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: проверка готовности обучающихся, их настроя на работу.</w:t>
            </w:r>
          </w:p>
        </w:tc>
        <w:tc>
          <w:tcPr>
            <w:tcW w:w="2004" w:type="dxa"/>
          </w:tcPr>
          <w:p w:rsidR="003A0DA4" w:rsidRPr="00A93427" w:rsidRDefault="003A0DA4" w:rsidP="003A0D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Организует.</w:t>
            </w:r>
          </w:p>
          <w:p w:rsidR="003A0DA4" w:rsidRPr="00A93427" w:rsidRDefault="003A0DA4" w:rsidP="00374A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Проверяет готовность обучающихся к уроку.</w:t>
            </w:r>
            <w:r w:rsidR="003E0257"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Мотивирует учащихся на актив</w:t>
            </w:r>
            <w:r w:rsidR="00374A41" w:rsidRPr="00A93427">
              <w:rPr>
                <w:rFonts w:ascii="Times New Roman" w:hAnsi="Times New Roman"/>
                <w:sz w:val="24"/>
                <w:szCs w:val="24"/>
                <w:lang w:val="ru-RU"/>
              </w:rPr>
              <w:t>ную деятельность. Уточняет тематические рамки</w:t>
            </w:r>
          </w:p>
        </w:tc>
        <w:tc>
          <w:tcPr>
            <w:tcW w:w="1858" w:type="dxa"/>
          </w:tcPr>
          <w:p w:rsidR="000F48CD" w:rsidRPr="00A93427" w:rsidRDefault="000F48CD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48CD" w:rsidRPr="00A93427" w:rsidRDefault="000F48CD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48CD" w:rsidRPr="00A93427" w:rsidRDefault="000F48CD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48CD" w:rsidRPr="00A93427" w:rsidRDefault="000F48CD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76A9" w:rsidRPr="00A93427" w:rsidRDefault="003A0DA4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учащихся к уроку</w:t>
            </w:r>
          </w:p>
        </w:tc>
        <w:tc>
          <w:tcPr>
            <w:tcW w:w="4888" w:type="dxa"/>
          </w:tcPr>
          <w:p w:rsidR="00D176A9" w:rsidRPr="00A93427" w:rsidRDefault="00D176A9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</w:tcPr>
          <w:p w:rsidR="00D176A9" w:rsidRPr="00A93427" w:rsidRDefault="00D176A9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</w:tcPr>
          <w:p w:rsidR="00D176A9" w:rsidRPr="00A93427" w:rsidRDefault="00663DD9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постановка учебной задачи на основе соотнесения того, что уже известно и усвоено, и того, что ещё не известно.</w:t>
            </w:r>
          </w:p>
          <w:p w:rsidR="00663DD9" w:rsidRPr="00A93427" w:rsidRDefault="00663DD9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="009C163B"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планирование учебного сотрудничества с учителем и сверстниками.</w:t>
            </w:r>
            <w:r w:rsidR="000F48CD"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4822B1" w:rsidRPr="00665141" w:rsidTr="00F57153">
        <w:tc>
          <w:tcPr>
            <w:tcW w:w="2093" w:type="dxa"/>
          </w:tcPr>
          <w:p w:rsidR="00A94341" w:rsidRPr="00A93427" w:rsidRDefault="000F48CD" w:rsidP="00A937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934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.Повторение ранее изученного материала</w:t>
            </w:r>
          </w:p>
          <w:p w:rsidR="000F48CD" w:rsidRPr="00A93427" w:rsidRDefault="00A94341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мин).</w:t>
            </w:r>
          </w:p>
          <w:p w:rsidR="000F48CD" w:rsidRPr="00A93427" w:rsidRDefault="000F48CD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Цели:</w:t>
            </w:r>
            <w:r w:rsidR="005C5907" w:rsidRPr="00A934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F55C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усвоение </w:t>
            </w:r>
            <w:r w:rsidR="00A94341"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знаний учащихся через устный счёт.</w:t>
            </w:r>
          </w:p>
        </w:tc>
        <w:tc>
          <w:tcPr>
            <w:tcW w:w="2004" w:type="dxa"/>
          </w:tcPr>
          <w:p w:rsidR="000F48CD" w:rsidRPr="00A93427" w:rsidRDefault="00A94341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 доске в электронном варианте предлагаются задания для устного счёта. </w:t>
            </w:r>
          </w:p>
        </w:tc>
        <w:tc>
          <w:tcPr>
            <w:tcW w:w="1858" w:type="dxa"/>
          </w:tcPr>
          <w:p w:rsidR="000F48CD" w:rsidRPr="00A93427" w:rsidRDefault="00A94341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С места называют ответ.</w:t>
            </w:r>
          </w:p>
        </w:tc>
        <w:tc>
          <w:tcPr>
            <w:tcW w:w="4888" w:type="dxa"/>
          </w:tcPr>
          <w:p w:rsidR="000F48CD" w:rsidRPr="00A93427" w:rsidRDefault="00BF2587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Раскройте скобки и приведите подобные:</w:t>
            </w:r>
          </w:p>
          <w:p w:rsidR="00BF2587" w:rsidRPr="00A93427" w:rsidRDefault="00BF2587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– (3 + </w:t>
            </w:r>
            <w:r w:rsidRPr="00A934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) =</w:t>
            </w:r>
          </w:p>
          <w:p w:rsidR="00BF2587" w:rsidRPr="00A93427" w:rsidRDefault="00BF2587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34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(2</w:t>
            </w:r>
            <w:r w:rsidRPr="00A934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14) =</w:t>
            </w:r>
          </w:p>
          <w:p w:rsidR="00BF2587" w:rsidRPr="00A93427" w:rsidRDefault="00BF2587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(10 – 2</w:t>
            </w:r>
            <w:r w:rsidRPr="00A934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) – (4</w:t>
            </w:r>
            <w:r w:rsidRPr="00A934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+ 3) =</w:t>
            </w:r>
          </w:p>
          <w:p w:rsidR="00BF2587" w:rsidRPr="00A93427" w:rsidRDefault="00BF2587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3(</w:t>
            </w:r>
            <w:r w:rsidRPr="00A93427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2) – 2(</w:t>
            </w:r>
            <w:r w:rsidRPr="00A93427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3) =</w:t>
            </w:r>
          </w:p>
          <w:p w:rsidR="00BF2587" w:rsidRPr="00A93427" w:rsidRDefault="00BF2587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A934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 – 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(2</w:t>
            </w:r>
            <w:r w:rsidRPr="00A934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 w:rsidRPr="00A934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>) =</w:t>
            </w:r>
          </w:p>
          <w:p w:rsidR="00BF2587" w:rsidRPr="00A93427" w:rsidRDefault="00BF2587" w:rsidP="00A937C3">
            <w:pPr>
              <w:rPr>
                <w:rFonts w:ascii="Times New Roman" w:hAnsi="Times New Roman"/>
                <w:sz w:val="24"/>
                <w:szCs w:val="24"/>
              </w:rPr>
            </w:pPr>
            <w:r w:rsidRPr="00A93427">
              <w:rPr>
                <w:rFonts w:ascii="Times New Roman" w:hAnsi="Times New Roman"/>
                <w:sz w:val="24"/>
                <w:szCs w:val="24"/>
              </w:rPr>
              <w:t xml:space="preserve">12 – (3 + </w:t>
            </w:r>
            <w:r w:rsidRPr="00A934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A93427">
              <w:rPr>
                <w:rFonts w:ascii="Times New Roman" w:hAnsi="Times New Roman"/>
                <w:sz w:val="24"/>
                <w:szCs w:val="24"/>
              </w:rPr>
              <w:t>) =</w:t>
            </w:r>
          </w:p>
          <w:p w:rsidR="00BF2587" w:rsidRPr="00A93427" w:rsidRDefault="00BF2587" w:rsidP="00A937C3">
            <w:pPr>
              <w:rPr>
                <w:rFonts w:ascii="Times New Roman" w:hAnsi="Times New Roman"/>
                <w:sz w:val="24"/>
                <w:szCs w:val="24"/>
              </w:rPr>
            </w:pPr>
            <w:r w:rsidRPr="00A93427">
              <w:rPr>
                <w:rFonts w:ascii="Times New Roman" w:hAnsi="Times New Roman"/>
                <w:sz w:val="24"/>
                <w:szCs w:val="24"/>
              </w:rPr>
              <w:t>(12</w:t>
            </w:r>
            <w:r w:rsidRPr="00A93427">
              <w:rPr>
                <w:rFonts w:ascii="Times New Roman" w:hAnsi="Times New Roman"/>
                <w:i/>
                <w:sz w:val="24"/>
                <w:szCs w:val="24"/>
              </w:rPr>
              <w:t xml:space="preserve">m </w:t>
            </w:r>
            <w:r w:rsidRPr="00A93427">
              <w:rPr>
                <w:rFonts w:ascii="Times New Roman" w:hAnsi="Times New Roman"/>
                <w:sz w:val="24"/>
                <w:szCs w:val="24"/>
              </w:rPr>
              <w:t xml:space="preserve">– 1) + 2(3n – </w:t>
            </w:r>
            <w:r w:rsidRPr="00A93427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A93427">
              <w:rPr>
                <w:rFonts w:ascii="Times New Roman" w:hAnsi="Times New Roman"/>
                <w:sz w:val="24"/>
                <w:szCs w:val="24"/>
              </w:rPr>
              <w:t>) =</w:t>
            </w:r>
          </w:p>
          <w:p w:rsidR="00BF2587" w:rsidRPr="00A93427" w:rsidRDefault="00BF2587" w:rsidP="00A937C3">
            <w:pPr>
              <w:rPr>
                <w:rFonts w:ascii="Times New Roman" w:hAnsi="Times New Roman"/>
                <w:sz w:val="24"/>
                <w:szCs w:val="24"/>
              </w:rPr>
            </w:pPr>
            <w:r w:rsidRPr="00A93427">
              <w:rPr>
                <w:rFonts w:ascii="Times New Roman" w:hAnsi="Times New Roman"/>
                <w:sz w:val="24"/>
                <w:szCs w:val="24"/>
              </w:rPr>
              <w:t>-(5</w:t>
            </w:r>
            <w:r w:rsidRPr="00A93427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A93427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A93427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93427">
              <w:rPr>
                <w:rFonts w:ascii="Times New Roman" w:hAnsi="Times New Roman"/>
                <w:sz w:val="24"/>
                <w:szCs w:val="24"/>
              </w:rPr>
              <w:t>) + 2(</w:t>
            </w:r>
            <w:r w:rsidRPr="00A93427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A93427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w:r w:rsidRPr="00A93427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93427">
              <w:rPr>
                <w:rFonts w:ascii="Times New Roman" w:hAnsi="Times New Roman"/>
                <w:sz w:val="24"/>
                <w:szCs w:val="24"/>
              </w:rPr>
              <w:t>)=</w:t>
            </w:r>
          </w:p>
          <w:p w:rsidR="00BF2587" w:rsidRPr="000E44EF" w:rsidRDefault="00BF2587" w:rsidP="00A937C3">
            <w:pPr>
              <w:rPr>
                <w:rFonts w:ascii="Times New Roman" w:hAnsi="Times New Roman"/>
                <w:sz w:val="20"/>
                <w:szCs w:val="20"/>
              </w:rPr>
            </w:pPr>
            <w:r w:rsidRPr="00A93427">
              <w:rPr>
                <w:rFonts w:ascii="Times New Roman" w:hAnsi="Times New Roman"/>
                <w:sz w:val="24"/>
                <w:szCs w:val="24"/>
              </w:rPr>
              <w:t>2</w:t>
            </w:r>
            <w:r w:rsidRPr="00A9342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A93427">
              <w:rPr>
                <w:rFonts w:ascii="Times New Roman" w:hAnsi="Times New Roman"/>
                <w:sz w:val="24"/>
                <w:szCs w:val="24"/>
              </w:rPr>
              <w:t xml:space="preserve"> – (3 – 5</w:t>
            </w:r>
            <w:r w:rsidRPr="00A9342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A9342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934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0E44EF">
              <w:rPr>
                <w:rFonts w:ascii="Times New Roman" w:hAnsi="Times New Roman"/>
                <w:sz w:val="24"/>
                <w:szCs w:val="24"/>
              </w:rPr>
              <w:t>) =</w:t>
            </w:r>
          </w:p>
        </w:tc>
        <w:tc>
          <w:tcPr>
            <w:tcW w:w="1695" w:type="dxa"/>
          </w:tcPr>
          <w:p w:rsidR="000F48CD" w:rsidRPr="008F1A82" w:rsidRDefault="00CB378A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Применение </w:t>
            </w:r>
            <w:r w:rsidR="00B3181C"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раскрытия скобок  и 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приведения подобных слагаемых</w:t>
            </w:r>
          </w:p>
        </w:tc>
        <w:tc>
          <w:tcPr>
            <w:tcW w:w="2390" w:type="dxa"/>
          </w:tcPr>
          <w:p w:rsidR="00E34474" w:rsidRPr="008F1A82" w:rsidRDefault="00E34474" w:rsidP="00E34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</w:p>
          <w:p w:rsidR="00E34474" w:rsidRPr="008F1A82" w:rsidRDefault="00E34474" w:rsidP="00E34474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A82">
              <w:rPr>
                <w:rStyle w:val="c3"/>
                <w:rFonts w:eastAsiaTheme="majorEastAsia"/>
                <w:color w:val="000000"/>
                <w:sz w:val="24"/>
                <w:szCs w:val="24"/>
              </w:rPr>
              <w:t>осознанное и произвольное построение речевого высказывания в устной форме;</w:t>
            </w:r>
          </w:p>
          <w:p w:rsidR="000F48CD" w:rsidRPr="008F1A82" w:rsidRDefault="00890A35" w:rsidP="00A937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890A35" w:rsidRPr="00890A35" w:rsidRDefault="00890A35" w:rsidP="00A937C3">
            <w:pPr>
              <w:rPr>
                <w:rFonts w:ascii="Times New Roman" w:hAnsi="Times New Roman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Оценка (</w:t>
            </w:r>
            <w:r w:rsidRPr="008F1A82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выделение и осознание учащимся того, что уже усвоено)</w:t>
            </w:r>
          </w:p>
        </w:tc>
      </w:tr>
      <w:tr w:rsidR="004822B1" w:rsidRPr="000E44EF" w:rsidTr="00F57153">
        <w:tc>
          <w:tcPr>
            <w:tcW w:w="2093" w:type="dxa"/>
          </w:tcPr>
          <w:p w:rsidR="00D318B1" w:rsidRPr="00A93427" w:rsidRDefault="00411B9F" w:rsidP="00A937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427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A934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.Формулировка темы урока, постановка цели.</w:t>
            </w:r>
          </w:p>
          <w:p w:rsidR="00411B9F" w:rsidRPr="00A93427" w:rsidRDefault="00DF5E6F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(5</w:t>
            </w:r>
            <w:r w:rsidR="00411B9F"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мин)</w:t>
            </w:r>
          </w:p>
          <w:p w:rsidR="00411B9F" w:rsidRPr="00411B9F" w:rsidRDefault="00411B9F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34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Цели: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подведение </w:t>
            </w:r>
            <w:r w:rsidRPr="00A934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учащихся к формулировке темы и постановке задач урока.</w:t>
            </w:r>
          </w:p>
        </w:tc>
        <w:tc>
          <w:tcPr>
            <w:tcW w:w="2004" w:type="dxa"/>
          </w:tcPr>
          <w:p w:rsidR="00D318B1" w:rsidRDefault="00B01A59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  <w:r w:rsidR="00D438C7"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Активизирует познавательную деятельность учащихся через построение словесной и символьной  </w:t>
            </w:r>
            <w:r w:rsidR="00D438C7" w:rsidRPr="00A934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математической модели.</w:t>
            </w:r>
          </w:p>
          <w:p w:rsidR="00B01A59" w:rsidRPr="00A93427" w:rsidRDefault="00B01A59" w:rsidP="00A9434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2.Предлагает учащимся выполнить данные задания самостоятельно с последующей самопроверкой.</w:t>
            </w:r>
          </w:p>
        </w:tc>
        <w:tc>
          <w:tcPr>
            <w:tcW w:w="1858" w:type="dxa"/>
          </w:tcPr>
          <w:p w:rsidR="00D318B1" w:rsidRDefault="00B01A59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  <w:r w:rsidR="00D438C7" w:rsidRPr="00A93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Изучают задания, которые необходимо выполнить, чтобы узнать тему урока. </w:t>
            </w:r>
          </w:p>
          <w:p w:rsidR="00B01A59" w:rsidRDefault="00B01A59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1A59" w:rsidRDefault="00B01A59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1A59" w:rsidRDefault="00B01A59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2.Выполняют задания в тетради.</w:t>
            </w:r>
          </w:p>
          <w:p w:rsidR="00B01A59" w:rsidRDefault="00B01A59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3.С места по очереди ученики называют ответы.</w:t>
            </w:r>
          </w:p>
          <w:p w:rsidR="00B01A59" w:rsidRPr="00A93427" w:rsidRDefault="00B01A59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Получают тему урока «Уравнения».</w:t>
            </w:r>
          </w:p>
        </w:tc>
        <w:tc>
          <w:tcPr>
            <w:tcW w:w="4888" w:type="dxa"/>
          </w:tcPr>
          <w:p w:rsidR="00D318B1" w:rsidRPr="00D065CC" w:rsidRDefault="00E45633" w:rsidP="00E456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5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Тестовые задания для самостоятельной работы.</w:t>
            </w:r>
          </w:p>
          <w:tbl>
            <w:tblPr>
              <w:tblW w:w="456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  <w:gridCol w:w="2352"/>
            </w:tblGrid>
            <w:tr w:rsidR="005752F1" w:rsidRPr="00443E9D" w:rsidTr="00F57153">
              <w:trPr>
                <w:trHeight w:val="53"/>
              </w:trPr>
              <w:tc>
                <w:tcPr>
                  <w:tcW w:w="2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Pr="004E1607" w:rsidRDefault="005752F1" w:rsidP="00A9264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вариант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Pr="004E1607" w:rsidRDefault="005752F1" w:rsidP="00A9264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вариант</w:t>
                  </w:r>
                </w:p>
              </w:tc>
            </w:tr>
            <w:tr w:rsidR="005752F1" w:rsidRPr="00665141" w:rsidTr="00F57153">
              <w:trPr>
                <w:trHeight w:val="336"/>
              </w:trPr>
              <w:tc>
                <w:tcPr>
                  <w:tcW w:w="2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1.Укажите коэффициент при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х 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в выражении    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х-4у+1.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Л) -1; М)0; Н)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lastRenderedPageBreak/>
                    <w:t xml:space="preserve">коэффициента при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х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нет; У)1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lastRenderedPageBreak/>
                    <w:t xml:space="preserve">2.Укажите коэффициент при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у 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в выражении   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х-у+1.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Л)1; М)0; Н)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lastRenderedPageBreak/>
                    <w:t xml:space="preserve">коэффициента при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нет; Р) -1 </w:t>
                  </w:r>
                </w:p>
              </w:tc>
            </w:tr>
            <w:tr w:rsidR="005752F1" w:rsidRPr="008F1A82" w:rsidTr="00F57153">
              <w:trPr>
                <w:trHeight w:val="366"/>
              </w:trPr>
              <w:tc>
                <w:tcPr>
                  <w:tcW w:w="2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lastRenderedPageBreak/>
                    <w:t xml:space="preserve">3. 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Раскройте скобки  </w:t>
                  </w:r>
                  <w:r w:rsid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-(</w:t>
                  </w:r>
                  <w:r w:rsid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r w:rsidR="0060145F"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+</w:t>
                  </w:r>
                  <w:r w:rsidR="0060145F"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у)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60145F" w:rsidRPr="0060145F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А)-</w:t>
                  </w:r>
                  <w:r w:rsidR="0060145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x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-у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;   В</w:t>
                  </w:r>
                  <w:r w:rsid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)-</w:t>
                  </w:r>
                  <w:r w:rsidR="0060145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x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+у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;  </w:t>
                  </w:r>
                </w:p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С</w:t>
                  </w:r>
                  <w:r w:rsid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) </w:t>
                  </w:r>
                  <w:r w:rsidR="0060145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x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+у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;   Д) </w:t>
                  </w:r>
                  <w:r w:rsidR="0060145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x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-у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4.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Раскройте скобки </w:t>
                  </w:r>
                </w:p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-(</w:t>
                  </w:r>
                  <w:r w:rsidRPr="00034907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в</w:t>
                  </w:r>
                  <w:r w:rsidR="00034907" w:rsidRPr="00034907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-</w:t>
                  </w:r>
                  <w:r w:rsidR="00034907" w:rsidRPr="000349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с)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034907" w:rsidRPr="00CB378A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А)</w:t>
                  </w:r>
                  <w:r w:rsidR="00034907" w:rsidRPr="000349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0349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–</w:t>
                  </w:r>
                  <w:r w:rsidR="00034907" w:rsidRPr="000349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в</w:t>
                  </w:r>
                  <w:r w:rsidR="00034907" w:rsidRPr="00CB378A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-</w:t>
                  </w:r>
                  <w:r w:rsidR="00034907"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с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;   В)</w:t>
                  </w:r>
                  <w:r w:rsidR="00034907" w:rsidRPr="000349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0349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–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в</w:t>
                  </w:r>
                  <w:r w:rsidR="00034907"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+с;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</w:t>
                  </w:r>
                </w:p>
                <w:p w:rsidR="005752F1" w:rsidRPr="00CB378A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С)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в</w:t>
                  </w:r>
                  <w:r w:rsidR="00034907" w:rsidRPr="00CB378A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-</w:t>
                  </w:r>
                  <w:r w:rsidR="00034907" w:rsidRPr="00CB378A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с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;   Д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) в</w:t>
                  </w:r>
                  <w:r w:rsidR="00034907" w:rsidRPr="00CB378A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+</w:t>
                  </w:r>
                  <w:r w:rsidR="00034907" w:rsidRPr="00CB378A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с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5752F1" w:rsidRPr="006B2766" w:rsidTr="00F57153">
              <w:trPr>
                <w:trHeight w:val="439"/>
              </w:trPr>
              <w:tc>
                <w:tcPr>
                  <w:tcW w:w="2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5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. Раскройте скобки </w:t>
                  </w:r>
                </w:p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-(</w:t>
                  </w:r>
                  <w:r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а</w:t>
                  </w:r>
                  <w:r w:rsidR="0060145F"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-</w:t>
                  </w:r>
                  <w:r w:rsidR="0060145F"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в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)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5752F1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Л) </w:t>
                  </w:r>
                  <w:r w:rsidR="0060145F" w:rsidRPr="0060145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–</w:t>
                  </w:r>
                  <w:r w:rsidR="0060145F"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а</w:t>
                  </w:r>
                  <w:r w:rsidR="0060145F"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-</w:t>
                  </w:r>
                  <w:r w:rsidR="0060145F"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в;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 М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) а</w:t>
                  </w:r>
                  <w:r w:rsidR="0060145F"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-</w:t>
                  </w:r>
                  <w:r w:rsidR="0060145F"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в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;  </w:t>
                  </w:r>
                </w:p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Н)</w:t>
                  </w:r>
                  <w:r w:rsidR="0060145F" w:rsidRPr="0060145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–</w:t>
                  </w:r>
                  <w:r w:rsidR="0060145F" w:rsidRPr="0060145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а</w:t>
                  </w:r>
                  <w:r w:rsidR="0060145F"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+</w:t>
                  </w:r>
                  <w:r w:rsidR="0060145F"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в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;   У)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а</w:t>
                  </w:r>
                  <w:r w:rsidR="0060145F"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+</w:t>
                  </w:r>
                  <w:r w:rsidR="0060145F"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в.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6.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Раскройте скобки </w:t>
                  </w:r>
                </w:p>
                <w:p w:rsidR="005752F1" w:rsidRPr="00034907" w:rsidRDefault="005752F1" w:rsidP="00A92649">
                  <w:pPr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034907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-(-</w:t>
                  </w:r>
                  <w:r w:rsidR="00034907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r w:rsidR="00034907" w:rsidRPr="00034907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+</w:t>
                  </w:r>
                  <w:r w:rsidR="00034907" w:rsidRPr="00034907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у)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5752F1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С)</w:t>
                  </w:r>
                  <w:r w:rsidR="00034907" w:rsidRPr="000349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–</w:t>
                  </w:r>
                  <w:r w:rsidR="0003490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x</w:t>
                  </w:r>
                  <w:r w:rsidR="00034907"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-</w:t>
                  </w:r>
                  <w:r w:rsidR="00034907"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;    Д)</w:t>
                  </w:r>
                  <w:r w:rsidR="00034907" w:rsidRPr="000349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–</w:t>
                  </w:r>
                  <w:r w:rsidR="0003490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x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+</w:t>
                  </w:r>
                  <w:r w:rsidR="00034907"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у;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</w:t>
                  </w:r>
                </w:p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Е) </w:t>
                  </w:r>
                  <w:r w:rsidR="0003490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x</w:t>
                  </w:r>
                  <w:r w:rsidR="00034907"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-</w:t>
                  </w:r>
                  <w:r w:rsidR="00034907"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;    Ж) </w:t>
                  </w:r>
                  <w:r w:rsidR="0003490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x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+</w:t>
                  </w:r>
                  <w:r w:rsidR="0003490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5752F1" w:rsidRPr="00443E9D" w:rsidTr="00F57153">
              <w:trPr>
                <w:trHeight w:val="383"/>
              </w:trPr>
              <w:tc>
                <w:tcPr>
                  <w:tcW w:w="2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7.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Приведите подобные слагаемые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 5</w:t>
                  </w:r>
                  <w:r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х</w:t>
                  </w:r>
                  <w:r w:rsidR="0060145F"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-</w:t>
                  </w:r>
                  <w:r w:rsidR="0060145F" w:rsidRPr="006014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Pr="0060145F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val="ru-RU"/>
                    </w:rPr>
                    <w:t>х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-</w:t>
                  </w:r>
                  <w:r w:rsidR="0060145F" w:rsidRPr="006014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1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5752F1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Л) 2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х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;   М) </w:t>
                  </w:r>
                  <w:r w:rsidR="0060145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60145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x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</w:t>
                  </w:r>
                  <w:r w:rsidR="0060145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1; </w:t>
                  </w:r>
                </w:p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Н) 3</w:t>
                  </w:r>
                  <w:r w:rsidRPr="0060145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х</w:t>
                  </w:r>
                  <w:r w:rsidR="0060145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</w:t>
                  </w:r>
                  <w:r w:rsidR="0060145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1;   У) 0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8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 Приведите подобные слагаемые</w:t>
                  </w:r>
                  <w:r w:rsidRPr="004E16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 </w:t>
                  </w:r>
                  <w:r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6у</w:t>
                  </w:r>
                  <w:r w:rsidR="00034907"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="00034907"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2у</w:t>
                  </w:r>
                  <w:r w:rsidR="00034907"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="00034907"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1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5752F1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Н)</w:t>
                  </w:r>
                  <w:r w:rsidR="0003490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3у;   И)</w:t>
                  </w:r>
                  <w:r w:rsidR="0003490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4у-1; </w:t>
                  </w:r>
                </w:p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О) 4у;  Р)</w:t>
                  </w:r>
                  <w:r w:rsidR="0003490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0 </w:t>
                  </w:r>
                </w:p>
              </w:tc>
            </w:tr>
            <w:tr w:rsidR="005752F1" w:rsidRPr="006B2766" w:rsidTr="00F57153">
              <w:trPr>
                <w:trHeight w:val="495"/>
              </w:trPr>
              <w:tc>
                <w:tcPr>
                  <w:tcW w:w="2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9. Упростите </w:t>
                  </w:r>
                  <w:r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3</w:t>
                  </w:r>
                  <w:r w:rsidRPr="0003490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/>
                    </w:rPr>
                    <w:t>х</w:t>
                  </w:r>
                  <w:r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(-</w:t>
                  </w:r>
                  <w:r w:rsidR="00034907"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4</w:t>
                  </w:r>
                  <w:r w:rsidRPr="0003490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/>
                    </w:rPr>
                    <w:t>у</w:t>
                  </w:r>
                  <w:r w:rsidRPr="00034907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)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5752F1" w:rsidRPr="00034907" w:rsidRDefault="005752F1" w:rsidP="00A92649">
                  <w:pPr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У) 12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ху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;</w:t>
                  </w:r>
                  <w:r w:rsidR="00034907" w:rsidRPr="00CB378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Ш) –</w:t>
                  </w:r>
                  <w:r w:rsidR="00034907" w:rsidRPr="000349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03490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x</w:t>
                  </w:r>
                  <w:r w:rsidR="008A3B3F" w:rsidRPr="00CB378A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="0003490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y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;</w:t>
                  </w:r>
                </w:p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Щ) 12(</w:t>
                  </w:r>
                  <w:r w:rsidR="0003490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x</w:t>
                  </w:r>
                  <w:r w:rsidR="00034907"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</w:t>
                  </w:r>
                  <w:r w:rsidR="00034907" w:rsidRPr="000349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); Я) -12</w:t>
                  </w:r>
                  <w:r w:rsidRPr="00034907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ху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9. Упростите </w:t>
                  </w:r>
                  <w:r w:rsidRPr="008A3B3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3</w:t>
                  </w:r>
                  <w:r w:rsidRPr="008A3B3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ru-RU"/>
                    </w:rPr>
                    <w:t>х</w:t>
                  </w:r>
                  <w:r w:rsidRPr="008A3B3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 (-4у)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5752F1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У) 12</w:t>
                  </w:r>
                  <w:r w:rsidRPr="008A3B3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ху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; </w:t>
                  </w:r>
                  <w:r w:rsidR="008A3B3F" w:rsidRPr="008A3B3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Ш) –</w:t>
                  </w:r>
                  <w:r w:rsidR="008A3B3F" w:rsidRPr="008A3B3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8A3B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x</w:t>
                  </w:r>
                  <w:r w:rsidR="008A3B3F" w:rsidRPr="00CB378A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="008A3B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y</w:t>
                  </w:r>
                  <w:r w:rsidRPr="008A3B3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;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5752F1" w:rsidRPr="004E1607" w:rsidRDefault="005752F1" w:rsidP="00A9264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Щ) 12(</w:t>
                  </w:r>
                  <w:r w:rsidR="008A3B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x</w:t>
                  </w:r>
                  <w:r w:rsidR="008A3B3F" w:rsidRPr="008A3B3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8A3B3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-</w:t>
                  </w:r>
                  <w:r w:rsidR="008A3B3F" w:rsidRPr="008A3B3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8A3B3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у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); Я) -12</w:t>
                  </w:r>
                  <w:r w:rsidRPr="008A3B3F"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  <w:t>х</w:t>
                  </w:r>
                  <w:r w:rsidRPr="004E1607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у </w:t>
                  </w:r>
                </w:p>
              </w:tc>
            </w:tr>
          </w:tbl>
          <w:p w:rsidR="00E45633" w:rsidRDefault="00E45633" w:rsidP="00E456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5678" w:rsidRPr="00E45633" w:rsidRDefault="00AB5678" w:rsidP="00E456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</w:tcPr>
          <w:p w:rsidR="00D318B1" w:rsidRPr="008F1A82" w:rsidRDefault="00B3181C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Применение правила раскрытия скобок  и  приведения подобных слагаемых</w:t>
            </w:r>
          </w:p>
        </w:tc>
        <w:tc>
          <w:tcPr>
            <w:tcW w:w="2390" w:type="dxa"/>
          </w:tcPr>
          <w:p w:rsidR="00D318B1" w:rsidRPr="008F1A82" w:rsidRDefault="000E44EF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самостоятельное выделение познавательной цели, формулировка проблемы</w:t>
            </w:r>
          </w:p>
          <w:p w:rsidR="000E44EF" w:rsidRPr="000E44EF" w:rsidRDefault="000E44EF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Регулятивные: </w:t>
            </w:r>
            <w:r w:rsidR="00E45633"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45633" w:rsidRPr="008F1A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целеп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олагание</w:t>
            </w:r>
          </w:p>
        </w:tc>
      </w:tr>
      <w:tr w:rsidR="004822B1" w:rsidRPr="00665141" w:rsidTr="00F57153">
        <w:tc>
          <w:tcPr>
            <w:tcW w:w="2093" w:type="dxa"/>
          </w:tcPr>
          <w:p w:rsidR="00A93427" w:rsidRPr="008F1A82" w:rsidRDefault="007A23EC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.Изучение нового материала. 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(15 мин)</w:t>
            </w:r>
          </w:p>
          <w:p w:rsidR="007A23EC" w:rsidRPr="007A23EC" w:rsidRDefault="007A23EC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Цели: 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обучающимися новых знаний, развитие умения находить ответы на проблемные вопросы, подведение детей к самостоятельному способу действия с 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информацией.</w:t>
            </w:r>
          </w:p>
        </w:tc>
        <w:tc>
          <w:tcPr>
            <w:tcW w:w="2004" w:type="dxa"/>
          </w:tcPr>
          <w:p w:rsidR="00E42899" w:rsidRPr="008F1A82" w:rsidRDefault="00E42899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Предлагает учащимся вспомнить и ответить на вопросы.</w:t>
            </w:r>
          </w:p>
          <w:p w:rsidR="00E42899" w:rsidRPr="008F1A82" w:rsidRDefault="00E42899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899" w:rsidRPr="008F1A82" w:rsidRDefault="00E42899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899" w:rsidRPr="008F1A82" w:rsidRDefault="00E42899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899" w:rsidRPr="008F1A82" w:rsidRDefault="00E42899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899" w:rsidRPr="008F1A82" w:rsidRDefault="00E42899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899" w:rsidRPr="008F1A82" w:rsidRDefault="008B0FD4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учащимся выполнить данные задания.</w:t>
            </w:r>
          </w:p>
          <w:p w:rsidR="00E42899" w:rsidRDefault="00E42899" w:rsidP="00A943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4FBA" w:rsidRPr="00547C30" w:rsidRDefault="00DB4FBA" w:rsidP="00A943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4FBA" w:rsidRPr="00547C30" w:rsidRDefault="00DB4FBA" w:rsidP="00A943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93427" w:rsidRPr="008F1A82" w:rsidRDefault="00244D61" w:rsidP="004D49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Выдвигает проблему. Создаёт эмоциональный настрой. </w:t>
            </w:r>
            <w:r w:rsidR="004D49A4"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Предлагает, решая уравнение (5), сконструировать алгоритм решения </w:t>
            </w:r>
            <w:r w:rsidR="00B13DAE"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линейного </w:t>
            </w:r>
            <w:r w:rsidR="004D49A4" w:rsidRPr="008F1A82">
              <w:rPr>
                <w:rFonts w:ascii="Times New Roman" w:hAnsi="Times New Roman"/>
                <w:sz w:val="24"/>
                <w:szCs w:val="24"/>
                <w:lang w:val="ru-RU"/>
              </w:rPr>
              <w:t>уравнения.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 параллель с ранее изученным материалом. Организует учащихся по исследованию проблемной ситуации.</w:t>
            </w:r>
          </w:p>
        </w:tc>
        <w:tc>
          <w:tcPr>
            <w:tcW w:w="1858" w:type="dxa"/>
          </w:tcPr>
          <w:p w:rsidR="00E42899" w:rsidRPr="008F1A82" w:rsidRDefault="00E42899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Отвечают на вопросы.</w:t>
            </w:r>
          </w:p>
          <w:p w:rsidR="008B0FD4" w:rsidRPr="008F1A82" w:rsidRDefault="008B0FD4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0FD4" w:rsidRPr="008F1A82" w:rsidRDefault="008B0FD4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0FD4" w:rsidRPr="008F1A82" w:rsidRDefault="008B0FD4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0FD4" w:rsidRPr="008F1A82" w:rsidRDefault="008B0FD4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0FD4" w:rsidRPr="008F1A82" w:rsidRDefault="008B0FD4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0FD4" w:rsidRPr="008F1A82" w:rsidRDefault="008B0FD4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0FD4" w:rsidRPr="008F1A82" w:rsidRDefault="008B0FD4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0FD4" w:rsidRPr="008F1A82" w:rsidRDefault="008B0FD4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0FD4" w:rsidRPr="008F1A82" w:rsidRDefault="008B0FD4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Решают уравнения, делают выводы.</w:t>
            </w:r>
          </w:p>
          <w:p w:rsidR="008B0FD4" w:rsidRPr="008F1A82" w:rsidRDefault="008B0FD4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7F2B" w:rsidRDefault="000E7F2B" w:rsidP="003A0D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4FBA" w:rsidRPr="00547C30" w:rsidRDefault="00DB4FBA" w:rsidP="003A0D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4FBA" w:rsidRPr="00547C30" w:rsidRDefault="00DB4FBA" w:rsidP="003A0D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4FBA" w:rsidRPr="00547C30" w:rsidRDefault="00DB4FBA" w:rsidP="003A0D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4FBA" w:rsidRPr="00547C30" w:rsidRDefault="00DB4FBA" w:rsidP="003A0D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93427" w:rsidRPr="008F1A82" w:rsidRDefault="00244D61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Составляют план достижения цели и определяют средства (алгоритм решения уравнений)</w:t>
            </w:r>
          </w:p>
        </w:tc>
        <w:tc>
          <w:tcPr>
            <w:tcW w:w="4888" w:type="dxa"/>
          </w:tcPr>
          <w:p w:rsidR="00A93427" w:rsidRPr="008F1A82" w:rsidRDefault="0088159E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8159E">
              <w:rPr>
                <w:rFonts w:ascii="Times New Roman" w:hAnsi="Times New Roman"/>
                <w:noProof/>
                <w:lang w:val="ru-RU" w:eastAsia="ru-RU" w:bidi="ar-SA"/>
              </w:rPr>
              <w:lastRenderedPageBreak/>
              <w:t>1.</w:t>
            </w: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Какое равенство называют уравнением?</w:t>
            </w:r>
          </w:p>
          <w:p w:rsidR="0088159E" w:rsidRPr="008F1A82" w:rsidRDefault="0088159E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2.Что значит решить уравнение?</w:t>
            </w:r>
          </w:p>
          <w:p w:rsidR="008E2855" w:rsidRPr="008F1A82" w:rsidRDefault="008E2855" w:rsidP="00A937C3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3. 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a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 </w:t>
            </w:r>
            <w:r w:rsidR="00C73031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∙ </w:t>
            </w:r>
            <w:r w:rsidR="00C73031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b</w:t>
            </w:r>
            <w:r w:rsidR="00C73031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= </w:t>
            </w:r>
            <w:r w:rsidR="00C73031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c</w:t>
            </w:r>
          </w:p>
          <w:p w:rsidR="008E2855" w:rsidRPr="008F1A82" w:rsidRDefault="00361069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</w:t>
            </w:r>
            <w:r w:rsidR="008E2855"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Назовите компоненты умножения.</w:t>
            </w:r>
          </w:p>
          <w:p w:rsidR="00361069" w:rsidRPr="008F1A82" w:rsidRDefault="008E2855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4.</w:t>
            </w:r>
            <w:r w:rsidR="00361069"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Сформулируйте правило нахождения</w:t>
            </w:r>
          </w:p>
          <w:p w:rsidR="008E2855" w:rsidRPr="008F1A82" w:rsidRDefault="00361069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неизвестного множителя.  </w:t>
            </w:r>
          </w:p>
          <w:p w:rsidR="009B4449" w:rsidRPr="008F1A82" w:rsidRDefault="009B4449" w:rsidP="00A937C3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5.Назовите компоненты сложения 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a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 + 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b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 = 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c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>.</w:t>
            </w:r>
          </w:p>
          <w:p w:rsidR="009B4449" w:rsidRPr="008F1A82" w:rsidRDefault="009B4449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6.Сформулируйте правило нахождения  </w:t>
            </w:r>
          </w:p>
          <w:p w:rsidR="009B4449" w:rsidRPr="008F1A82" w:rsidRDefault="00B3181C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н</w:t>
            </w:r>
            <w:r w:rsidR="009B4449"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еизвестного слагаемого.</w:t>
            </w:r>
          </w:p>
          <w:p w:rsidR="00BA4CA1" w:rsidRPr="008F1A82" w:rsidRDefault="009B4449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7</w:t>
            </w:r>
            <w:r w:rsidR="00FC4223"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.Решите уравнения</w:t>
            </w:r>
            <w:r w:rsidR="00BA4CA1"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:</w:t>
            </w:r>
          </w:p>
          <w:p w:rsidR="00BA4CA1" w:rsidRPr="008F1A82" w:rsidRDefault="00BA4CA1" w:rsidP="00A937C3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</w:t>
            </w:r>
            <w:r w:rsidR="00FC4223"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    </w:t>
            </w:r>
            <w:r w:rsidR="007006EC"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1. </w:t>
            </w:r>
            <w:r w:rsidRPr="008F1A82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 w:bidi="ar-SA"/>
              </w:rPr>
              <w:t>7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 =49</w:t>
            </w:r>
            <w:r w:rsidR="007006EC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>.</w:t>
            </w:r>
          </w:p>
          <w:p w:rsidR="007006EC" w:rsidRPr="008F1A82" w:rsidRDefault="007006EC" w:rsidP="00A937C3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            2. 4(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 + 5) = 12.</w:t>
            </w:r>
          </w:p>
          <w:p w:rsidR="00361069" w:rsidRPr="008F1A82" w:rsidRDefault="000E7F2B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(Фронтальная проверка решения уравнений и выводов через интерактивную доску)</w:t>
            </w:r>
          </w:p>
          <w:p w:rsidR="008E2855" w:rsidRPr="008F1A82" w:rsidRDefault="00DA6E5B" w:rsidP="00A937C3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        </w:t>
            </w:r>
            <w:r w:rsidRPr="008F1A82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 w:bidi="ar-SA"/>
              </w:rPr>
              <w:t>3</w:t>
            </w: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. 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 + 6 =14.</w:t>
            </w:r>
          </w:p>
          <w:p w:rsidR="00DA6E5B" w:rsidRPr="008F1A82" w:rsidRDefault="00DA6E5B" w:rsidP="00A937C3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            </w:t>
            </w:r>
            <w:r w:rsidRPr="008F1A82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 w:bidi="ar-SA"/>
              </w:rPr>
              <w:t xml:space="preserve">4. </w:t>
            </w:r>
            <w:r w:rsidR="00C5560B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>5</w:t>
            </w:r>
            <w:r w:rsidR="00C5560B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="00C5560B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 = 2</w:t>
            </w:r>
            <w:r w:rsidR="00C5560B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="00C5560B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 + 6.</w:t>
            </w:r>
          </w:p>
          <w:p w:rsidR="00C5560B" w:rsidRPr="00547C30" w:rsidRDefault="00C5560B" w:rsidP="00A937C3">
            <w:pPr>
              <w:rPr>
                <w:rFonts w:ascii="Times New Roman" w:hAnsi="Times New Roman"/>
                <w:b/>
                <w:noProof/>
                <w:lang w:val="ru-RU" w:eastAsia="ru-RU" w:bidi="ar-SA"/>
              </w:rPr>
            </w:pPr>
            <w:r w:rsidRPr="00547C30">
              <w:rPr>
                <w:rFonts w:ascii="Times New Roman" w:hAnsi="Times New Roman"/>
                <w:b/>
                <w:i/>
                <w:noProof/>
                <w:lang w:val="ru-RU" w:eastAsia="ru-RU" w:bidi="ar-SA"/>
              </w:rPr>
              <w:lastRenderedPageBreak/>
              <w:t xml:space="preserve">           </w:t>
            </w:r>
            <w:r w:rsidRPr="00547C30">
              <w:rPr>
                <w:rFonts w:ascii="Times New Roman" w:hAnsi="Times New Roman"/>
                <w:b/>
                <w:noProof/>
                <w:lang w:val="ru-RU" w:eastAsia="ru-RU" w:bidi="ar-SA"/>
              </w:rPr>
              <w:t xml:space="preserve"> </w:t>
            </w:r>
          </w:p>
          <w:p w:rsidR="004D49A4" w:rsidRPr="00547C30" w:rsidRDefault="004D49A4" w:rsidP="00A937C3">
            <w:pPr>
              <w:rPr>
                <w:rFonts w:ascii="Times New Roman" w:hAnsi="Times New Roman"/>
                <w:b/>
                <w:noProof/>
                <w:lang w:val="ru-RU" w:eastAsia="ru-RU" w:bidi="ar-SA"/>
              </w:rPr>
            </w:pPr>
          </w:p>
          <w:p w:rsidR="004D49A4" w:rsidRPr="008F1A82" w:rsidRDefault="004D49A4" w:rsidP="00A937C3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noProof/>
                <w:lang w:val="ru-RU" w:eastAsia="ru-RU" w:bidi="ar-SA"/>
              </w:rPr>
              <w:t xml:space="preserve">        </w:t>
            </w:r>
            <w:r w:rsidRPr="008F1A82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 w:bidi="ar-SA"/>
              </w:rPr>
              <w:t xml:space="preserve"> 5. </w:t>
            </w:r>
            <w:r w:rsidR="00992FB3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>2 -3(</w:t>
            </w:r>
            <w:r w:rsidR="00992FB3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="00992FB3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 xml:space="preserve"> + 2) = 5 – 2</w:t>
            </w:r>
            <w:r w:rsidR="00992FB3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="00992FB3" w:rsidRPr="008F1A8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 w:eastAsia="ru-RU" w:bidi="ar-SA"/>
              </w:rPr>
              <w:t>.</w:t>
            </w:r>
          </w:p>
          <w:p w:rsidR="00664CF8" w:rsidRPr="008F1A82" w:rsidRDefault="00664CF8" w:rsidP="00A937C3">
            <w:pPr>
              <w:rPr>
                <w:rFonts w:ascii="Times New Roman" w:hAnsi="Times New Roman"/>
                <w:noProof/>
                <w:sz w:val="24"/>
                <w:szCs w:val="24"/>
                <w:u w:val="single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u w:val="single"/>
                <w:lang w:val="ru-RU" w:eastAsia="ru-RU" w:bidi="ar-SA"/>
              </w:rPr>
              <w:t>Алгоритм решения линейного уравнения:</w:t>
            </w:r>
          </w:p>
          <w:p w:rsidR="00664CF8" w:rsidRPr="008F1A82" w:rsidRDefault="00664CF8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Шаг 1. Раскрываем скобки.</w:t>
            </w:r>
          </w:p>
          <w:p w:rsidR="00664CF8" w:rsidRPr="008F1A82" w:rsidRDefault="00664CF8" w:rsidP="00A937C3">
            <w:pPr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            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>2 – 3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– 6 = 5 – 2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>.</w:t>
            </w:r>
          </w:p>
          <w:p w:rsidR="00AD03FF" w:rsidRPr="008F1A82" w:rsidRDefault="00664CF8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Шаг 2. Все члены, содержащие неизвестное, </w:t>
            </w:r>
          </w:p>
          <w:p w:rsidR="00AD03FF" w:rsidRPr="008F1A82" w:rsidRDefault="00AD03FF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         </w:t>
            </w:r>
            <w:r w:rsidR="00664CF8"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переносим в левую часть</w:t>
            </w: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, а известные</w:t>
            </w:r>
          </w:p>
          <w:p w:rsidR="00AD03FF" w:rsidRPr="008F1A82" w:rsidRDefault="00AD03FF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         в правую часть с противоположным </w:t>
            </w:r>
          </w:p>
          <w:p w:rsidR="00AD03FF" w:rsidRPr="008F1A82" w:rsidRDefault="00AD03FF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         знаком.</w:t>
            </w:r>
          </w:p>
          <w:p w:rsidR="00EE29A2" w:rsidRPr="008F1A82" w:rsidRDefault="00AD03FF" w:rsidP="00AD03FF">
            <w:pPr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            -3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+ 2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= 5 – 2 + 6</w:t>
            </w:r>
            <w:r w:rsidR="00EE29A2" w:rsidRPr="008F1A82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>.</w:t>
            </w:r>
          </w:p>
          <w:p w:rsidR="00EE29A2" w:rsidRPr="008F1A82" w:rsidRDefault="00EE29A2" w:rsidP="00AD03FF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Шаг 3. Приводим подобные слагаемые.</w:t>
            </w:r>
          </w:p>
          <w:p w:rsidR="00C50CAA" w:rsidRPr="008F1A82" w:rsidRDefault="00EE29A2" w:rsidP="00AD03FF">
            <w:pPr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              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>-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= 9.</w:t>
            </w:r>
          </w:p>
          <w:p w:rsidR="00C50CAA" w:rsidRPr="008F1A82" w:rsidRDefault="00C50CAA" w:rsidP="00AD03FF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Шаг 4. Делим обе части уравнения на </w:t>
            </w:r>
          </w:p>
          <w:p w:rsidR="00C50CAA" w:rsidRPr="008F1A82" w:rsidRDefault="00C50CAA" w:rsidP="00AD03FF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         коэффициент при неизвестном.</w:t>
            </w:r>
            <w:r w:rsidR="00AD03FF"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50CAA" w:rsidRPr="008F1A82" w:rsidRDefault="00C50CAA" w:rsidP="00AD03FF">
            <w:pPr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               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>=9.</w:t>
            </w:r>
          </w:p>
          <w:p w:rsidR="00C50CAA" w:rsidRPr="008F1A82" w:rsidRDefault="00C50CAA" w:rsidP="00AD03FF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Шаг 5. Выписываем ответ.</w:t>
            </w:r>
          </w:p>
          <w:p w:rsidR="00664CF8" w:rsidRPr="00AD03FF" w:rsidRDefault="00C50CAA" w:rsidP="00AD03FF">
            <w:pPr>
              <w:rPr>
                <w:rFonts w:ascii="Times New Roman" w:hAnsi="Times New Roman"/>
                <w:noProof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            </w:t>
            </w:r>
            <w:r w:rsidRPr="008F1A82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>Ответ: 9.</w:t>
            </w:r>
            <w:r w:rsidR="00AD03FF" w:rsidRPr="00AD03FF">
              <w:rPr>
                <w:rFonts w:ascii="Times New Roman" w:hAnsi="Times New Roman"/>
                <w:noProof/>
                <w:lang w:val="ru-RU" w:eastAsia="ru-RU" w:bidi="ar-SA"/>
              </w:rPr>
              <w:t xml:space="preserve">        </w:t>
            </w:r>
          </w:p>
        </w:tc>
        <w:tc>
          <w:tcPr>
            <w:tcW w:w="1695" w:type="dxa"/>
          </w:tcPr>
          <w:p w:rsidR="00A93427" w:rsidRPr="008F1A82" w:rsidRDefault="00B3181C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Понятие уравнения, корень уравнения.</w:t>
            </w: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7289" w:rsidRPr="008F1A82" w:rsidRDefault="00ED7289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Алгоритм решения линейного уравнения</w:t>
            </w:r>
          </w:p>
          <w:p w:rsidR="00ED7289" w:rsidRPr="00411B9F" w:rsidRDefault="00ED7289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0" w:type="dxa"/>
          </w:tcPr>
          <w:p w:rsidR="00A93427" w:rsidRPr="008F1A82" w:rsidRDefault="00F927C5" w:rsidP="00A937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Коммуникативные:</w:t>
            </w:r>
          </w:p>
          <w:p w:rsidR="00F927C5" w:rsidRPr="008F1A82" w:rsidRDefault="00F927C5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сотрудничество в поиске и выборе информации.</w:t>
            </w:r>
          </w:p>
          <w:p w:rsidR="00F927C5" w:rsidRPr="008F1A82" w:rsidRDefault="00F927C5" w:rsidP="00A937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</w:p>
          <w:p w:rsidR="00F927C5" w:rsidRPr="008F1A82" w:rsidRDefault="00F927C5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Решение проблемы, построение логической цепи рассуждений, выдвижение гипотез и их обоснование.</w:t>
            </w:r>
          </w:p>
          <w:p w:rsidR="00F927C5" w:rsidRPr="008F1A82" w:rsidRDefault="00F927C5" w:rsidP="00A937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F927C5" w:rsidRPr="00F927C5" w:rsidRDefault="00F927C5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промежуточных целей с учётом 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конечного результата, составление плана действий.</w:t>
            </w:r>
          </w:p>
        </w:tc>
      </w:tr>
      <w:tr w:rsidR="003072BE" w:rsidRPr="00665141" w:rsidTr="00F57153">
        <w:tc>
          <w:tcPr>
            <w:tcW w:w="2093" w:type="dxa"/>
          </w:tcPr>
          <w:p w:rsidR="003072BE" w:rsidRPr="008F1A82" w:rsidRDefault="003072BE" w:rsidP="00A937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.Закрепление нового материала.</w:t>
            </w:r>
          </w:p>
          <w:p w:rsidR="003072BE" w:rsidRPr="008F1A82" w:rsidRDefault="003072BE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(15 мин)</w:t>
            </w:r>
          </w:p>
          <w:p w:rsidR="003072BE" w:rsidRPr="003072BE" w:rsidRDefault="003072BE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Освоение способа действия с полученными знаниями в практической деятельности.</w:t>
            </w:r>
          </w:p>
        </w:tc>
        <w:tc>
          <w:tcPr>
            <w:tcW w:w="2004" w:type="dxa"/>
          </w:tcPr>
          <w:p w:rsidR="003072BE" w:rsidRPr="003C713C" w:rsidRDefault="005D4BEF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1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Устанавливает осознанность восприятия, побуждает к высказыванию своего мнения. Помогает выявить причинно-следственные связи. Акцентирует внимание на </w:t>
            </w:r>
            <w:r w:rsidRPr="003C71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конечных результатах учебной деятельности на уроке.</w:t>
            </w:r>
          </w:p>
        </w:tc>
        <w:tc>
          <w:tcPr>
            <w:tcW w:w="1858" w:type="dxa"/>
          </w:tcPr>
          <w:p w:rsidR="003072BE" w:rsidRPr="008F1A82" w:rsidRDefault="005D4BEF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Решают типовые задания с проговариванием алгоритма вслух.</w:t>
            </w:r>
          </w:p>
          <w:p w:rsidR="006918E4" w:rsidRPr="006918E4" w:rsidRDefault="006918E4" w:rsidP="003A0D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8" w:type="dxa"/>
          </w:tcPr>
          <w:p w:rsidR="00FB387F" w:rsidRPr="003C713C" w:rsidRDefault="007955E4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3C713C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>Решить уравнения:</w:t>
            </w:r>
          </w:p>
          <w:p w:rsidR="007955E4" w:rsidRPr="003C713C" w:rsidRDefault="007955E4" w:rsidP="00A937C3">
            <w:pPr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</w:pP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>1.</w:t>
            </w:r>
            <w:r w:rsidR="00D70964"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7(3</w:t>
            </w:r>
            <w:r w:rsidR="00D70964"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="00D70964"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– 1) = 5(</w:t>
            </w:r>
            <w:r w:rsidR="00D70964"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="00D70964"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– 3).</w:t>
            </w:r>
          </w:p>
          <w:p w:rsidR="00D70964" w:rsidRPr="003C713C" w:rsidRDefault="00D70964" w:rsidP="00A937C3">
            <w:pPr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</w:pP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2. 9 – (4 + 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>) = 5(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+1).</w:t>
            </w:r>
          </w:p>
          <w:p w:rsidR="00D70964" w:rsidRPr="003C713C" w:rsidRDefault="00D70964" w:rsidP="00A937C3">
            <w:pPr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</w:pP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>3. 2(3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– 8) = -13 + 3(4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– 9).</w:t>
            </w:r>
          </w:p>
          <w:p w:rsidR="00D70964" w:rsidRPr="003C713C" w:rsidRDefault="00D70964" w:rsidP="00A937C3">
            <w:pPr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</w:pP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>4. 3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+ 2(2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– 3) = 8 – 7(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– 2).</w:t>
            </w:r>
          </w:p>
          <w:p w:rsidR="00D70964" w:rsidRPr="003C713C" w:rsidRDefault="00D70964" w:rsidP="00A937C3">
            <w:pPr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</w:pP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>5. 20 + 4(2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– 5) = 14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 w:bidi="ar-SA"/>
              </w:rPr>
              <w:t xml:space="preserve"> + 12.</w:t>
            </w:r>
          </w:p>
          <w:p w:rsidR="006918E4" w:rsidRPr="003C713C" w:rsidRDefault="006918E4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13C">
              <w:rPr>
                <w:rFonts w:ascii="Times New Roman" w:hAnsi="Times New Roman"/>
                <w:sz w:val="24"/>
                <w:szCs w:val="24"/>
                <w:lang w:val="ru-RU"/>
              </w:rPr>
              <w:t>(проверка правильности решения уравнений через интерактивную доску).</w:t>
            </w:r>
          </w:p>
          <w:p w:rsidR="001929C2" w:rsidRPr="003C713C" w:rsidRDefault="001929C2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13C">
              <w:rPr>
                <w:rFonts w:ascii="Times New Roman" w:hAnsi="Times New Roman"/>
                <w:sz w:val="24"/>
                <w:szCs w:val="24"/>
                <w:lang w:val="ru-RU"/>
              </w:rPr>
              <w:t>6. Найди ошибку.</w:t>
            </w:r>
          </w:p>
          <w:p w:rsidR="001929C2" w:rsidRPr="003C713C" w:rsidRDefault="008D65AD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3C713C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8 – 5(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+ 1) = 16 – 4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</w:p>
          <w:p w:rsidR="008D65AD" w:rsidRPr="003C713C" w:rsidRDefault="008D65AD" w:rsidP="00A937C3">
            <w:pP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</w:pPr>
            <w:r w:rsidRPr="003C713C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 8 – 5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– 1 = 16 – 4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</w:p>
          <w:p w:rsidR="008D65AD" w:rsidRPr="003C713C" w:rsidRDefault="008D65AD" w:rsidP="00A937C3">
            <w:pPr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</w:pPr>
            <w:r w:rsidRPr="003C713C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t xml:space="preserve">  </w:t>
            </w:r>
            <w:r w:rsidRPr="003C713C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t>-5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t xml:space="preserve"> – 4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t xml:space="preserve"> =16 – 8 + 1</w:t>
            </w:r>
          </w:p>
          <w:p w:rsidR="008D65AD" w:rsidRPr="003C713C" w:rsidRDefault="008D65AD" w:rsidP="00A937C3">
            <w:pPr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</w:pPr>
            <w:r w:rsidRPr="003C713C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t xml:space="preserve">  -9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t xml:space="preserve"> = 9</w:t>
            </w:r>
          </w:p>
          <w:p w:rsidR="008D65AD" w:rsidRPr="003C713C" w:rsidRDefault="008D65AD" w:rsidP="00A937C3">
            <w:pPr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</w:pPr>
            <w:r w:rsidRPr="003C713C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lastRenderedPageBreak/>
              <w:t xml:space="preserve">    </w:t>
            </w:r>
            <w:r w:rsidRPr="003C713C">
              <w:rPr>
                <w:rFonts w:ascii="Times New Roman" w:hAnsi="Times New Roman"/>
                <w:i/>
                <w:noProof/>
                <w:sz w:val="24"/>
                <w:szCs w:val="24"/>
                <w:lang w:eastAsia="ru-RU" w:bidi="ar-SA"/>
              </w:rPr>
              <w:t>x</w:t>
            </w:r>
            <w:r w:rsidRPr="003C713C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t xml:space="preserve"> = -1</w:t>
            </w:r>
          </w:p>
          <w:p w:rsidR="008D65AD" w:rsidRPr="008D65AD" w:rsidRDefault="008D65AD" w:rsidP="00A937C3">
            <w:pPr>
              <w:rPr>
                <w:rFonts w:ascii="Times New Roman" w:hAnsi="Times New Roman"/>
                <w:noProof/>
                <w:lang w:eastAsia="ru-RU" w:bidi="ar-SA"/>
              </w:rPr>
            </w:pPr>
            <w:r>
              <w:rPr>
                <w:rFonts w:ascii="Times New Roman" w:hAnsi="Times New Roman"/>
                <w:noProof/>
                <w:lang w:eastAsia="ru-RU" w:bidi="ar-SA"/>
              </w:rPr>
              <w:t xml:space="preserve">   </w:t>
            </w:r>
          </w:p>
        </w:tc>
        <w:tc>
          <w:tcPr>
            <w:tcW w:w="1695" w:type="dxa"/>
          </w:tcPr>
          <w:p w:rsidR="003072BE" w:rsidRPr="008F1A82" w:rsidRDefault="00ED7289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Применение алгоритма решения уравнения на практике</w:t>
            </w:r>
          </w:p>
        </w:tc>
        <w:tc>
          <w:tcPr>
            <w:tcW w:w="2390" w:type="dxa"/>
          </w:tcPr>
          <w:p w:rsidR="003072BE" w:rsidRPr="008F1A82" w:rsidRDefault="00676EA7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Познавательные: 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умение сконструировать знания, выбор наиболее эффективных способов решения уравнений, умение осознанно и произвольно строить высказывания.</w:t>
            </w:r>
          </w:p>
          <w:p w:rsidR="00676EA7" w:rsidRPr="008F1A82" w:rsidRDefault="00676EA7" w:rsidP="00A937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</w:p>
          <w:p w:rsidR="00676EA7" w:rsidRPr="008F1A82" w:rsidRDefault="00676EA7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поведением партнёра, контроль, коррекция, оценка действий партнёра.</w:t>
            </w:r>
          </w:p>
          <w:p w:rsidR="00676EA7" w:rsidRPr="008F1A82" w:rsidRDefault="00676EA7" w:rsidP="00A937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D76678" w:rsidRPr="008F1A82" w:rsidRDefault="00D76678" w:rsidP="00D7667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Выдвигать версии, выбирать средства достижения цели в группе и индивидуально.</w:t>
            </w:r>
          </w:p>
          <w:p w:rsidR="00676EA7" w:rsidRPr="00676EA7" w:rsidRDefault="00676EA7" w:rsidP="00A937C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C1225" w:rsidRPr="00E42899" w:rsidTr="00F57153">
        <w:tc>
          <w:tcPr>
            <w:tcW w:w="2093" w:type="dxa"/>
          </w:tcPr>
          <w:p w:rsidR="000C1225" w:rsidRPr="008F1A82" w:rsidRDefault="000C1225" w:rsidP="00A937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</w:t>
            </w: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.Рефлексия </w:t>
            </w:r>
          </w:p>
          <w:p w:rsidR="000C1225" w:rsidRPr="008F1A82" w:rsidRDefault="00547C30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(2 </w:t>
            </w:r>
            <w:r w:rsidR="000C1225"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мин)</w:t>
            </w:r>
          </w:p>
          <w:p w:rsidR="000C1225" w:rsidRPr="008B49EC" w:rsidRDefault="000C1225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="008B49EC"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F57153"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 </w:t>
            </w:r>
            <w:r w:rsidR="008B49EC" w:rsidRPr="008F1A82">
              <w:rPr>
                <w:rFonts w:ascii="Times New Roman" w:hAnsi="Times New Roman"/>
                <w:sz w:val="24"/>
                <w:szCs w:val="24"/>
                <w:lang w:val="ru-RU"/>
              </w:rPr>
              <w:t>самооценки проведённого занятия.</w:t>
            </w:r>
          </w:p>
        </w:tc>
        <w:tc>
          <w:tcPr>
            <w:tcW w:w="2004" w:type="dxa"/>
          </w:tcPr>
          <w:p w:rsidR="000C1225" w:rsidRPr="008F1A82" w:rsidRDefault="004822B1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поделиться  своими мыслями о занятии</w:t>
            </w:r>
          </w:p>
        </w:tc>
        <w:tc>
          <w:tcPr>
            <w:tcW w:w="1858" w:type="dxa"/>
          </w:tcPr>
          <w:p w:rsidR="000C1225" w:rsidRPr="008F1A82" w:rsidRDefault="004822B1" w:rsidP="003A0D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Формулируют свои мысли о занятии </w:t>
            </w:r>
          </w:p>
        </w:tc>
        <w:tc>
          <w:tcPr>
            <w:tcW w:w="4888" w:type="dxa"/>
          </w:tcPr>
          <w:p w:rsidR="00767C27" w:rsidRDefault="00767C27" w:rsidP="00767C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ru-RU" w:eastAsia="ru-RU" w:bidi="ar-SA"/>
              </w:rPr>
            </w:pPr>
            <w:r w:rsidRPr="00767C2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«Для меня сегодняшний урок…»</w:t>
            </w:r>
          </w:p>
          <w:p w:rsidR="00767C27" w:rsidRPr="003C713C" w:rsidRDefault="00767C27" w:rsidP="00767C2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C71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276"/>
              <w:gridCol w:w="1417"/>
            </w:tblGrid>
            <w:tr w:rsidR="008B1221" w:rsidTr="008B1221">
              <w:tc>
                <w:tcPr>
                  <w:tcW w:w="1553" w:type="dxa"/>
                </w:tcPr>
                <w:p w:rsidR="008B1221" w:rsidRDefault="008B1221" w:rsidP="00CB6065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Урок </w:t>
                  </w:r>
                </w:p>
              </w:tc>
              <w:tc>
                <w:tcPr>
                  <w:tcW w:w="1276" w:type="dxa"/>
                </w:tcPr>
                <w:p w:rsidR="008B1221" w:rsidRDefault="008B1221" w:rsidP="00CB6065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Я на уроке</w:t>
                  </w:r>
                </w:p>
              </w:tc>
              <w:tc>
                <w:tcPr>
                  <w:tcW w:w="1417" w:type="dxa"/>
                </w:tcPr>
                <w:p w:rsidR="008B1221" w:rsidRDefault="008B1221" w:rsidP="00CB6065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Итог </w:t>
                  </w:r>
                </w:p>
              </w:tc>
            </w:tr>
            <w:tr w:rsidR="008B1221" w:rsidTr="008B1221">
              <w:tc>
                <w:tcPr>
                  <w:tcW w:w="1553" w:type="dxa"/>
                </w:tcPr>
                <w:p w:rsidR="008B1221" w:rsidRDefault="008B1221" w:rsidP="00CB606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1.интересно</w:t>
                  </w:r>
                </w:p>
              </w:tc>
              <w:tc>
                <w:tcPr>
                  <w:tcW w:w="1276" w:type="dxa"/>
                </w:tcPr>
                <w:p w:rsidR="008B1221" w:rsidRDefault="008B1221" w:rsidP="00CB606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1.работал</w:t>
                  </w:r>
                </w:p>
              </w:tc>
              <w:tc>
                <w:tcPr>
                  <w:tcW w:w="1417" w:type="dxa"/>
                </w:tcPr>
                <w:p w:rsidR="008B1221" w:rsidRDefault="008B1221" w:rsidP="00CB606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1.понял материал</w:t>
                  </w:r>
                </w:p>
              </w:tc>
            </w:tr>
            <w:tr w:rsidR="008B1221" w:rsidTr="008B1221">
              <w:tc>
                <w:tcPr>
                  <w:tcW w:w="1553" w:type="dxa"/>
                </w:tcPr>
                <w:p w:rsidR="008B1221" w:rsidRDefault="008B1221" w:rsidP="00CB606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2.скучно</w:t>
                  </w:r>
                </w:p>
              </w:tc>
              <w:tc>
                <w:tcPr>
                  <w:tcW w:w="1276" w:type="dxa"/>
                </w:tcPr>
                <w:p w:rsidR="008B1221" w:rsidRDefault="008B1221" w:rsidP="00CB606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2.отдыхал</w:t>
                  </w:r>
                </w:p>
              </w:tc>
              <w:tc>
                <w:tcPr>
                  <w:tcW w:w="1417" w:type="dxa"/>
                </w:tcPr>
                <w:p w:rsidR="008B1221" w:rsidRDefault="008B1221" w:rsidP="00CB606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2.узнал больше, чем знал</w:t>
                  </w:r>
                </w:p>
              </w:tc>
            </w:tr>
            <w:tr w:rsidR="008B1221" w:rsidTr="008B1221">
              <w:tc>
                <w:tcPr>
                  <w:tcW w:w="1553" w:type="dxa"/>
                </w:tcPr>
                <w:p w:rsidR="008B1221" w:rsidRDefault="008B1221" w:rsidP="00CB606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3.безразлично</w:t>
                  </w:r>
                </w:p>
              </w:tc>
              <w:tc>
                <w:tcPr>
                  <w:tcW w:w="1276" w:type="dxa"/>
                </w:tcPr>
                <w:p w:rsidR="008B1221" w:rsidRDefault="008B1221" w:rsidP="00CB606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3.помогал другим</w:t>
                  </w:r>
                </w:p>
              </w:tc>
              <w:tc>
                <w:tcPr>
                  <w:tcW w:w="1417" w:type="dxa"/>
                </w:tcPr>
                <w:p w:rsidR="008B1221" w:rsidRDefault="008B1221" w:rsidP="00CB606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3.не понял</w:t>
                  </w:r>
                </w:p>
              </w:tc>
            </w:tr>
          </w:tbl>
          <w:p w:rsidR="000C1225" w:rsidRDefault="000C1225" w:rsidP="00A937C3">
            <w:pPr>
              <w:rPr>
                <w:rFonts w:ascii="Times New Roman" w:hAnsi="Times New Roman"/>
                <w:noProof/>
                <w:lang w:val="ru-RU" w:eastAsia="ru-RU" w:bidi="ar-SA"/>
              </w:rPr>
            </w:pPr>
          </w:p>
        </w:tc>
        <w:tc>
          <w:tcPr>
            <w:tcW w:w="1695" w:type="dxa"/>
          </w:tcPr>
          <w:p w:rsidR="000C1225" w:rsidRPr="008F1A82" w:rsidRDefault="00E12AB4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Алгоритм решения уравнения</w:t>
            </w:r>
          </w:p>
        </w:tc>
        <w:tc>
          <w:tcPr>
            <w:tcW w:w="2390" w:type="dxa"/>
          </w:tcPr>
          <w:p w:rsidR="00EA0B8F" w:rsidRPr="008F1A82" w:rsidRDefault="00EA0B8F" w:rsidP="00EA0B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и обобщать, строить логически обоснованные рассуждения на простом и сложном уровне.</w:t>
            </w:r>
          </w:p>
          <w:p w:rsidR="00EA0B8F" w:rsidRPr="008F1A82" w:rsidRDefault="00EA0B8F" w:rsidP="00EA0B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8F1A82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Излагать свое мнение, аргументируя его, подтверждая фактами. </w:t>
            </w:r>
          </w:p>
          <w:p w:rsidR="00EA0B8F" w:rsidRPr="008F1A82" w:rsidRDefault="00EA0B8F" w:rsidP="00EA0B8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Регулятивные: </w:t>
            </w:r>
          </w:p>
          <w:p w:rsidR="000C1225" w:rsidRPr="00EA0B8F" w:rsidRDefault="00EA0B8F" w:rsidP="00EA0B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результатов деятельности</w:t>
            </w:r>
          </w:p>
        </w:tc>
      </w:tr>
      <w:tr w:rsidR="00975CED" w:rsidRPr="00665141" w:rsidTr="00F57153">
        <w:trPr>
          <w:trHeight w:val="2020"/>
        </w:trPr>
        <w:tc>
          <w:tcPr>
            <w:tcW w:w="2093" w:type="dxa"/>
          </w:tcPr>
          <w:p w:rsidR="00975CED" w:rsidRPr="008F1A82" w:rsidRDefault="00975CED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</w:t>
            </w: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895C1F"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Домашнее задание. </w:t>
            </w:r>
            <w:r w:rsidR="00895C1F" w:rsidRPr="008F1A82">
              <w:rPr>
                <w:rFonts w:ascii="Times New Roman" w:hAnsi="Times New Roman"/>
                <w:sz w:val="24"/>
                <w:szCs w:val="24"/>
                <w:lang w:val="ru-RU"/>
              </w:rPr>
              <w:t>(2 мин)</w:t>
            </w:r>
          </w:p>
          <w:p w:rsidR="00807ED4" w:rsidRPr="006B2766" w:rsidRDefault="00807ED4" w:rsidP="00A937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A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Освоение алгоритма решения уравнений  в практической деятельности</w:t>
            </w:r>
            <w:r w:rsidR="006B2766" w:rsidRPr="008F1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самостоятельную работу.</w:t>
            </w:r>
          </w:p>
        </w:tc>
        <w:tc>
          <w:tcPr>
            <w:tcW w:w="2004" w:type="dxa"/>
          </w:tcPr>
          <w:p w:rsidR="00975CED" w:rsidRPr="008F1A82" w:rsidRDefault="001C4D40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выполнить дома:</w:t>
            </w:r>
          </w:p>
          <w:p w:rsidR="001C4D40" w:rsidRPr="008F1A82" w:rsidRDefault="001C4D40" w:rsidP="00A943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№1341(а, б, г),</w:t>
            </w:r>
          </w:p>
          <w:p w:rsidR="001C4D40" w:rsidRDefault="001C4D40" w:rsidP="00A94341">
            <w:pPr>
              <w:rPr>
                <w:rFonts w:ascii="Times New Roman" w:hAnsi="Times New Roman"/>
                <w:szCs w:val="28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№1346</w:t>
            </w:r>
          </w:p>
        </w:tc>
        <w:tc>
          <w:tcPr>
            <w:tcW w:w="1858" w:type="dxa"/>
          </w:tcPr>
          <w:p w:rsidR="0032565F" w:rsidRPr="008F1A82" w:rsidRDefault="0032565F" w:rsidP="0032565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Выполняют задание,  используя полученные знания на уроке.</w:t>
            </w:r>
          </w:p>
          <w:p w:rsidR="00975CED" w:rsidRPr="004822B1" w:rsidRDefault="00975CED" w:rsidP="003A0DA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88" w:type="dxa"/>
          </w:tcPr>
          <w:p w:rsidR="0032565F" w:rsidRPr="008F1A82" w:rsidRDefault="0032565F" w:rsidP="003256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№1341(а, б, г),</w:t>
            </w:r>
          </w:p>
          <w:p w:rsidR="00975CED" w:rsidRPr="008F1A82" w:rsidRDefault="0032565F" w:rsidP="003256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№1346</w:t>
            </w:r>
          </w:p>
          <w:p w:rsidR="00920AC3" w:rsidRPr="00920AC3" w:rsidRDefault="00920AC3" w:rsidP="0032565F">
            <w:pPr>
              <w:rPr>
                <w:rFonts w:ascii="Times New Roman" w:hAnsi="Times New Roman"/>
                <w:i/>
                <w:noProof/>
                <w:lang w:val="ru-RU" w:eastAsia="ru-RU" w:bidi="ar-SA"/>
              </w:rPr>
            </w:pPr>
            <w:r w:rsidRPr="008F1A8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№1340</w:t>
            </w:r>
          </w:p>
        </w:tc>
        <w:tc>
          <w:tcPr>
            <w:tcW w:w="1695" w:type="dxa"/>
          </w:tcPr>
          <w:p w:rsidR="00975CED" w:rsidRPr="008F1A82" w:rsidRDefault="00E12AB4" w:rsidP="00A937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sz w:val="24"/>
                <w:szCs w:val="24"/>
                <w:lang w:val="ru-RU"/>
              </w:rPr>
              <w:t>Алгоритм решения уравнения</w:t>
            </w:r>
          </w:p>
        </w:tc>
        <w:tc>
          <w:tcPr>
            <w:tcW w:w="2390" w:type="dxa"/>
          </w:tcPr>
          <w:p w:rsidR="0032565F" w:rsidRPr="008F1A82" w:rsidRDefault="0032565F" w:rsidP="0032565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F1A82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  <w:r w:rsidR="00807ED4" w:rsidRPr="008F1A82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применяет</w:t>
            </w:r>
            <w:r w:rsidRPr="008F1A82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алгоритм, полученный на уроке к решению </w:t>
            </w:r>
            <w:r w:rsidRPr="008F1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уравнений.</w:t>
            </w:r>
          </w:p>
          <w:p w:rsidR="0032565F" w:rsidRPr="008F1A82" w:rsidRDefault="0032565F" w:rsidP="003256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F1A8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</w:p>
          <w:p w:rsidR="00975CED" w:rsidRDefault="0032565F" w:rsidP="0032565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F1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анализирует свой уровень знаний по теме.</w:t>
            </w:r>
          </w:p>
        </w:tc>
      </w:tr>
    </w:tbl>
    <w:p w:rsidR="004E1607" w:rsidRDefault="004E1607" w:rsidP="00252708">
      <w:pPr>
        <w:tabs>
          <w:tab w:val="left" w:pos="3105"/>
        </w:tabs>
        <w:rPr>
          <w:rFonts w:ascii="Times New Roman" w:hAnsi="Times New Roman"/>
          <w:lang w:val="ru-RU"/>
        </w:rPr>
      </w:pPr>
    </w:p>
    <w:p w:rsidR="004E1607" w:rsidRPr="00665141" w:rsidRDefault="00CA03B3" w:rsidP="00665141">
      <w:pPr>
        <w:tabs>
          <w:tab w:val="left" w:pos="3105"/>
        </w:tabs>
        <w:rPr>
          <w:rFonts w:ascii="Times New Roman" w:hAnsi="Times New Roman"/>
          <w:b/>
          <w:lang w:val="ru-RU"/>
        </w:rPr>
      </w:pPr>
      <w:r w:rsidRPr="00665141">
        <w:rPr>
          <w:rFonts w:ascii="Times New Roman" w:hAnsi="Times New Roman"/>
          <w:b/>
          <w:lang w:val="ru-RU"/>
        </w:rPr>
        <w:t>Литература</w:t>
      </w:r>
    </w:p>
    <w:p w:rsidR="00CA03B3" w:rsidRDefault="00CA03B3" w:rsidP="00CA03B3">
      <w:pPr>
        <w:pStyle w:val="aa"/>
        <w:numPr>
          <w:ilvl w:val="0"/>
          <w:numId w:val="11"/>
        </w:numPr>
        <w:tabs>
          <w:tab w:val="left" w:pos="310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Математика. 6 класс: учебник для общеобразовательных учреждений</w:t>
      </w:r>
      <w:r w:rsidRPr="00CA03B3">
        <w:rPr>
          <w:rFonts w:ascii="Times New Roman" w:hAnsi="Times New Roman"/>
          <w:lang w:val="ru-RU"/>
        </w:rPr>
        <w:t xml:space="preserve"> / </w:t>
      </w:r>
    </w:p>
    <w:p w:rsidR="008B1221" w:rsidRDefault="00CA03B3" w:rsidP="00CA03B3">
      <w:pPr>
        <w:pStyle w:val="aa"/>
        <w:tabs>
          <w:tab w:val="left" w:pos="310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Н.Я. Виленкин, В.И. Жохов, А.С. Чесноков, С.И. Шварцбурд. – М,</w:t>
      </w:r>
      <w:r w:rsidR="00933FE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Мнемозина, 2012.</w:t>
      </w:r>
    </w:p>
    <w:p w:rsidR="00CA03B3" w:rsidRDefault="00CA03B3" w:rsidP="00CA03B3">
      <w:pPr>
        <w:pStyle w:val="aa"/>
        <w:numPr>
          <w:ilvl w:val="0"/>
          <w:numId w:val="11"/>
        </w:numPr>
        <w:tabs>
          <w:tab w:val="left" w:pos="310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Выговская В.В. Поурочные разработ</w:t>
      </w:r>
      <w:r w:rsidR="00933FE2">
        <w:rPr>
          <w:rFonts w:ascii="Times New Roman" w:hAnsi="Times New Roman"/>
          <w:lang w:val="ru-RU"/>
        </w:rPr>
        <w:t xml:space="preserve">ки по математике: 6 класс, - М, </w:t>
      </w:r>
      <w:r>
        <w:rPr>
          <w:rFonts w:ascii="Times New Roman" w:hAnsi="Times New Roman"/>
          <w:lang w:val="ru-RU"/>
        </w:rPr>
        <w:t xml:space="preserve"> ВАКО, 2008.</w:t>
      </w:r>
    </w:p>
    <w:p w:rsidR="00CA03B3" w:rsidRPr="00665141" w:rsidRDefault="00665141" w:rsidP="00665141">
      <w:pPr>
        <w:pStyle w:val="aa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6" w:history="1">
        <w:r w:rsidR="00933FE2" w:rsidRPr="003E3D87">
          <w:rPr>
            <w:rStyle w:val="af6"/>
            <w:rFonts w:ascii="Times New Roman" w:hAnsi="Times New Roman"/>
          </w:rPr>
          <w:t>http:/</w:t>
        </w:r>
        <w:bookmarkStart w:id="0" w:name="_GoBack"/>
        <w:bookmarkEnd w:id="0"/>
        <w:r w:rsidR="00933FE2" w:rsidRPr="003E3D87">
          <w:rPr>
            <w:rStyle w:val="af6"/>
            <w:rFonts w:ascii="Times New Roman" w:hAnsi="Times New Roman"/>
          </w:rPr>
          <w:t>/www.mathvaz.ru</w:t>
        </w:r>
      </w:hyperlink>
      <w:r w:rsidR="00933FE2">
        <w:rPr>
          <w:rFonts w:ascii="Times New Roman" w:hAnsi="Times New Roman"/>
        </w:rPr>
        <w:t>.</w:t>
      </w:r>
    </w:p>
    <w:sectPr w:rsidR="00CA03B3" w:rsidRPr="00665141" w:rsidSect="00D176A9">
      <w:pgSz w:w="16838" w:h="11906" w:orient="landscape"/>
      <w:pgMar w:top="851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1E2"/>
    <w:multiLevelType w:val="hybridMultilevel"/>
    <w:tmpl w:val="133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5AA"/>
    <w:multiLevelType w:val="hybridMultilevel"/>
    <w:tmpl w:val="D7FA3524"/>
    <w:lvl w:ilvl="0" w:tplc="3894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89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49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67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E4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8C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26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88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44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D5CA3"/>
    <w:multiLevelType w:val="hybridMultilevel"/>
    <w:tmpl w:val="6CC8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5896"/>
    <w:multiLevelType w:val="hybridMultilevel"/>
    <w:tmpl w:val="02027E08"/>
    <w:lvl w:ilvl="0" w:tplc="865E6C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3C40"/>
    <w:multiLevelType w:val="hybridMultilevel"/>
    <w:tmpl w:val="545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70008"/>
    <w:multiLevelType w:val="hybridMultilevel"/>
    <w:tmpl w:val="D638A7BE"/>
    <w:lvl w:ilvl="0" w:tplc="A7F261D6">
      <w:start w:val="2"/>
      <w:numFmt w:val="bullet"/>
      <w:lvlText w:val="-"/>
      <w:lvlJc w:val="left"/>
      <w:pPr>
        <w:ind w:left="12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36E53BF3"/>
    <w:multiLevelType w:val="hybridMultilevel"/>
    <w:tmpl w:val="F5BE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36271"/>
    <w:multiLevelType w:val="hybridMultilevel"/>
    <w:tmpl w:val="19D8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7945"/>
    <w:multiLevelType w:val="hybridMultilevel"/>
    <w:tmpl w:val="4FD62AD8"/>
    <w:lvl w:ilvl="0" w:tplc="E98410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E6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E22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66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67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A0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6B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01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46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C021A"/>
    <w:multiLevelType w:val="hybridMultilevel"/>
    <w:tmpl w:val="FA58C6D2"/>
    <w:lvl w:ilvl="0" w:tplc="903E0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D206B"/>
    <w:multiLevelType w:val="hybridMultilevel"/>
    <w:tmpl w:val="E698E6E2"/>
    <w:lvl w:ilvl="0" w:tplc="FCDE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0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2B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07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67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EA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7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C3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F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10F7E"/>
    <w:multiLevelType w:val="hybridMultilevel"/>
    <w:tmpl w:val="6D641AB6"/>
    <w:lvl w:ilvl="0" w:tplc="2FFA004A">
      <w:start w:val="2"/>
      <w:numFmt w:val="bullet"/>
      <w:lvlText w:val="-"/>
      <w:lvlJc w:val="left"/>
      <w:pPr>
        <w:ind w:left="123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E48"/>
    <w:rsid w:val="00034907"/>
    <w:rsid w:val="000679E5"/>
    <w:rsid w:val="00081E48"/>
    <w:rsid w:val="000A2BEB"/>
    <w:rsid w:val="000C1225"/>
    <w:rsid w:val="000E44EF"/>
    <w:rsid w:val="000E63DD"/>
    <w:rsid w:val="000E7F2B"/>
    <w:rsid w:val="000F48CD"/>
    <w:rsid w:val="0013616A"/>
    <w:rsid w:val="001929C2"/>
    <w:rsid w:val="001C4D40"/>
    <w:rsid w:val="00244D61"/>
    <w:rsid w:val="00252708"/>
    <w:rsid w:val="002C2D07"/>
    <w:rsid w:val="003072BE"/>
    <w:rsid w:val="0032565F"/>
    <w:rsid w:val="00361069"/>
    <w:rsid w:val="00374A41"/>
    <w:rsid w:val="00394AAE"/>
    <w:rsid w:val="003A0DA4"/>
    <w:rsid w:val="003C713C"/>
    <w:rsid w:val="003E0257"/>
    <w:rsid w:val="00411B9F"/>
    <w:rsid w:val="00443E9D"/>
    <w:rsid w:val="00467875"/>
    <w:rsid w:val="004822B1"/>
    <w:rsid w:val="004D49A4"/>
    <w:rsid w:val="004E1607"/>
    <w:rsid w:val="00547C30"/>
    <w:rsid w:val="005752F1"/>
    <w:rsid w:val="005C5907"/>
    <w:rsid w:val="005D4BEF"/>
    <w:rsid w:val="005F10C1"/>
    <w:rsid w:val="0060145F"/>
    <w:rsid w:val="00663DD9"/>
    <w:rsid w:val="00664CF8"/>
    <w:rsid w:val="00665141"/>
    <w:rsid w:val="00676EA7"/>
    <w:rsid w:val="006918E4"/>
    <w:rsid w:val="006968DB"/>
    <w:rsid w:val="006B2766"/>
    <w:rsid w:val="007006EC"/>
    <w:rsid w:val="0076410B"/>
    <w:rsid w:val="00767C27"/>
    <w:rsid w:val="007955E4"/>
    <w:rsid w:val="00797C8A"/>
    <w:rsid w:val="007A23EC"/>
    <w:rsid w:val="007C026B"/>
    <w:rsid w:val="00807ED4"/>
    <w:rsid w:val="00846F15"/>
    <w:rsid w:val="0088159E"/>
    <w:rsid w:val="00890A35"/>
    <w:rsid w:val="00895C1F"/>
    <w:rsid w:val="008A3B3F"/>
    <w:rsid w:val="008A4A14"/>
    <w:rsid w:val="008B0FD4"/>
    <w:rsid w:val="008B1221"/>
    <w:rsid w:val="008B49EC"/>
    <w:rsid w:val="008B6EB2"/>
    <w:rsid w:val="008D65AD"/>
    <w:rsid w:val="008E2855"/>
    <w:rsid w:val="008F1A82"/>
    <w:rsid w:val="00920AC3"/>
    <w:rsid w:val="00933FE2"/>
    <w:rsid w:val="00971E1D"/>
    <w:rsid w:val="00975CED"/>
    <w:rsid w:val="00992FB3"/>
    <w:rsid w:val="009B4449"/>
    <w:rsid w:val="009C163B"/>
    <w:rsid w:val="00A167E1"/>
    <w:rsid w:val="00A93427"/>
    <w:rsid w:val="00A937C3"/>
    <w:rsid w:val="00A94341"/>
    <w:rsid w:val="00AB5678"/>
    <w:rsid w:val="00AD03FF"/>
    <w:rsid w:val="00B01A59"/>
    <w:rsid w:val="00B13DAE"/>
    <w:rsid w:val="00B23B71"/>
    <w:rsid w:val="00B3181C"/>
    <w:rsid w:val="00BA4CA1"/>
    <w:rsid w:val="00BB6139"/>
    <w:rsid w:val="00BF2587"/>
    <w:rsid w:val="00C17790"/>
    <w:rsid w:val="00C50CAA"/>
    <w:rsid w:val="00C5560B"/>
    <w:rsid w:val="00C73031"/>
    <w:rsid w:val="00C91504"/>
    <w:rsid w:val="00CA03B3"/>
    <w:rsid w:val="00CB378A"/>
    <w:rsid w:val="00CC0FF2"/>
    <w:rsid w:val="00CD7156"/>
    <w:rsid w:val="00D065CC"/>
    <w:rsid w:val="00D176A9"/>
    <w:rsid w:val="00D318B1"/>
    <w:rsid w:val="00D438C7"/>
    <w:rsid w:val="00D531E0"/>
    <w:rsid w:val="00D70964"/>
    <w:rsid w:val="00D76678"/>
    <w:rsid w:val="00D82D27"/>
    <w:rsid w:val="00D87545"/>
    <w:rsid w:val="00DA6E5B"/>
    <w:rsid w:val="00DB4FBA"/>
    <w:rsid w:val="00DF5E6F"/>
    <w:rsid w:val="00E12AB4"/>
    <w:rsid w:val="00E34474"/>
    <w:rsid w:val="00E42899"/>
    <w:rsid w:val="00E45633"/>
    <w:rsid w:val="00E87BFB"/>
    <w:rsid w:val="00EA0B8F"/>
    <w:rsid w:val="00EC6D70"/>
    <w:rsid w:val="00ED7289"/>
    <w:rsid w:val="00EE29A2"/>
    <w:rsid w:val="00F15F1B"/>
    <w:rsid w:val="00F23A9E"/>
    <w:rsid w:val="00F55C97"/>
    <w:rsid w:val="00F57153"/>
    <w:rsid w:val="00F927C5"/>
    <w:rsid w:val="00FB387F"/>
    <w:rsid w:val="00FC083A"/>
    <w:rsid w:val="00FC1ECC"/>
    <w:rsid w:val="00FC4223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1E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E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E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E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E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E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E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1E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1E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1E4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1E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1E4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1E4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1E4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1E4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1E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1E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1E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1E4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1E48"/>
    <w:rPr>
      <w:b/>
      <w:bCs/>
    </w:rPr>
  </w:style>
  <w:style w:type="character" w:styleId="a8">
    <w:name w:val="Emphasis"/>
    <w:basedOn w:val="a0"/>
    <w:uiPriority w:val="20"/>
    <w:qFormat/>
    <w:rsid w:val="00081E4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1E48"/>
    <w:rPr>
      <w:szCs w:val="32"/>
    </w:rPr>
  </w:style>
  <w:style w:type="paragraph" w:styleId="aa">
    <w:name w:val="List Paragraph"/>
    <w:basedOn w:val="a"/>
    <w:uiPriority w:val="34"/>
    <w:qFormat/>
    <w:rsid w:val="00081E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1E48"/>
    <w:rPr>
      <w:i/>
    </w:rPr>
  </w:style>
  <w:style w:type="character" w:customStyle="1" w:styleId="22">
    <w:name w:val="Цитата 2 Знак"/>
    <w:basedOn w:val="a0"/>
    <w:link w:val="21"/>
    <w:uiPriority w:val="29"/>
    <w:rsid w:val="00081E4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1E4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1E48"/>
    <w:rPr>
      <w:b/>
      <w:i/>
      <w:sz w:val="24"/>
    </w:rPr>
  </w:style>
  <w:style w:type="character" w:styleId="ad">
    <w:name w:val="Subtle Emphasis"/>
    <w:uiPriority w:val="19"/>
    <w:qFormat/>
    <w:rsid w:val="00081E4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1E4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1E4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1E4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1E4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1E48"/>
    <w:pPr>
      <w:outlineLvl w:val="9"/>
    </w:pPr>
  </w:style>
  <w:style w:type="table" w:styleId="af3">
    <w:name w:val="Table Grid"/>
    <w:basedOn w:val="a1"/>
    <w:uiPriority w:val="59"/>
    <w:rsid w:val="00D1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438C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38C7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890A35"/>
  </w:style>
  <w:style w:type="paragraph" w:customStyle="1" w:styleId="c0">
    <w:name w:val="c0"/>
    <w:basedOn w:val="a"/>
    <w:rsid w:val="00E3447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6">
    <w:name w:val="Hyperlink"/>
    <w:basedOn w:val="a0"/>
    <w:uiPriority w:val="99"/>
    <w:unhideWhenUsed/>
    <w:rsid w:val="00933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v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dcterms:created xsi:type="dcterms:W3CDTF">2016-01-01T11:54:00Z</dcterms:created>
  <dcterms:modified xsi:type="dcterms:W3CDTF">2016-01-01T11:54:00Z</dcterms:modified>
</cp:coreProperties>
</file>