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D8" w:rsidRDefault="00FB21C0" w:rsidP="00FB21C0">
      <w:pPr>
        <w:spacing w:after="0" w:line="240" w:lineRule="auto"/>
      </w:pPr>
      <w:r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FB21C0">
        <w:tc>
          <w:tcPr>
            <w:tcW w:w="3511" w:type="dxa"/>
          </w:tcPr>
          <w:p w:rsidR="00FB21C0" w:rsidRDefault="00FB21C0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FB21C0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4. Лживость</w:t>
            </w:r>
            <w:r w:rsidR="00CE2D47">
              <w:t xml:space="preserve"> (неправдивость)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7. Обаяние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 w:rsidP="00886935">
            <w:r>
              <w:t xml:space="preserve">10. </w:t>
            </w:r>
            <w:r w:rsidR="00CE2D47">
              <w:t>Уважение</w:t>
            </w:r>
            <w:r>
              <w:t xml:space="preserve"> к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FB21C0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p w:rsidR="00FB21C0" w:rsidRDefault="00FB21C0" w:rsidP="00FB21C0">
      <w:pPr>
        <w:spacing w:after="0" w:line="240" w:lineRule="auto"/>
      </w:pPr>
      <w:r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886935">
        <w:tc>
          <w:tcPr>
            <w:tcW w:w="3511" w:type="dxa"/>
          </w:tcPr>
          <w:p w:rsidR="00FB21C0" w:rsidRDefault="00FB21C0" w:rsidP="00886935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886935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4. Лживость</w:t>
            </w:r>
            <w:r w:rsidR="00CE2D47">
              <w:t xml:space="preserve"> </w:t>
            </w:r>
            <w:r w:rsidR="00CE2D47">
              <w:t>(неправдивость)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7. Обаяние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CE2D47">
            <w:r>
              <w:t xml:space="preserve">10. </w:t>
            </w:r>
            <w:r w:rsidR="00CE2D47">
              <w:t>Уважен</w:t>
            </w:r>
            <w:r>
              <w:t>ие к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p w:rsidR="00FB21C0" w:rsidRDefault="00FB21C0" w:rsidP="00FB21C0">
      <w:pPr>
        <w:spacing w:after="0" w:line="240" w:lineRule="auto"/>
      </w:pPr>
      <w:r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886935">
        <w:tc>
          <w:tcPr>
            <w:tcW w:w="3511" w:type="dxa"/>
          </w:tcPr>
          <w:p w:rsidR="00FB21C0" w:rsidRDefault="00FB21C0" w:rsidP="00886935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886935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4. Лживость</w:t>
            </w:r>
            <w:r w:rsidR="00CE2D47">
              <w:t xml:space="preserve"> </w:t>
            </w:r>
            <w:r w:rsidR="00CE2D47">
              <w:t>(неправдивость)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7. Обаяние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 xml:space="preserve">10. </w:t>
            </w:r>
            <w:r w:rsidR="00CE2D47">
              <w:t>Уважение</w:t>
            </w:r>
            <w:r>
              <w:t xml:space="preserve"> к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p w:rsidR="00FB21C0" w:rsidRDefault="00FB21C0" w:rsidP="00FB21C0">
      <w:pPr>
        <w:spacing w:after="0" w:line="240" w:lineRule="auto"/>
      </w:pPr>
      <w:r>
        <w:lastRenderedPageBreak/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886935">
        <w:tc>
          <w:tcPr>
            <w:tcW w:w="3511" w:type="dxa"/>
          </w:tcPr>
          <w:p w:rsidR="00FB21C0" w:rsidRDefault="00FB21C0" w:rsidP="00886935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886935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4. Лживость</w:t>
            </w:r>
            <w:r w:rsidR="00CE2D47">
              <w:t xml:space="preserve"> </w:t>
            </w:r>
            <w:r w:rsidR="00CE2D47">
              <w:t>(неправдивость)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7. Обаяние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 xml:space="preserve">10. </w:t>
            </w:r>
            <w:r w:rsidR="00CE2D47">
              <w:t>Уважение</w:t>
            </w:r>
            <w:r>
              <w:t xml:space="preserve"> к</w:t>
            </w:r>
            <w:bookmarkStart w:id="0" w:name="_GoBack"/>
            <w:bookmarkEnd w:id="0"/>
            <w:r>
              <w:t xml:space="preserve">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p w:rsidR="00FB21C0" w:rsidRDefault="00FB21C0" w:rsidP="00FB21C0">
      <w:pPr>
        <w:spacing w:after="0" w:line="240" w:lineRule="auto"/>
      </w:pPr>
      <w:r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886935">
        <w:tc>
          <w:tcPr>
            <w:tcW w:w="3511" w:type="dxa"/>
          </w:tcPr>
          <w:p w:rsidR="00FB21C0" w:rsidRDefault="00FB21C0" w:rsidP="00886935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886935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4. Лживость</w:t>
            </w:r>
            <w:r w:rsidR="00CE2D47">
              <w:t xml:space="preserve"> </w:t>
            </w:r>
            <w:r w:rsidR="00CE2D47">
              <w:t>(неправдивость)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7. Обаяние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 xml:space="preserve">10. </w:t>
            </w:r>
            <w:r w:rsidR="00CE2D47">
              <w:t>Уважение</w:t>
            </w:r>
            <w:r>
              <w:t xml:space="preserve"> к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p w:rsidR="00FB21C0" w:rsidRDefault="00FB21C0" w:rsidP="00FB21C0">
      <w:pPr>
        <w:spacing w:after="0" w:line="240" w:lineRule="auto"/>
      </w:pPr>
      <w:r>
        <w:t>Фамилия, имя _____________________________</w:t>
      </w:r>
    </w:p>
    <w:p w:rsidR="00FB21C0" w:rsidRDefault="00FB21C0" w:rsidP="00FB21C0">
      <w:pPr>
        <w:spacing w:after="0" w:line="240" w:lineRule="auto"/>
      </w:pPr>
      <w:r>
        <w:t>Класс__________      Дата____________________</w:t>
      </w:r>
    </w:p>
    <w:p w:rsidR="00FB21C0" w:rsidRDefault="00FB21C0" w:rsidP="00FB21C0">
      <w:pPr>
        <w:spacing w:after="0" w:line="240" w:lineRule="auto"/>
      </w:pPr>
      <w:r>
        <w:t>_________________________________________</w:t>
      </w:r>
    </w:p>
    <w:p w:rsidR="00FB21C0" w:rsidRPr="00FB21C0" w:rsidRDefault="00FB21C0" w:rsidP="00FB21C0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1"/>
        <w:gridCol w:w="1275"/>
      </w:tblGrid>
      <w:tr w:rsidR="00FB21C0" w:rsidTr="00886935">
        <w:tc>
          <w:tcPr>
            <w:tcW w:w="3511" w:type="dxa"/>
          </w:tcPr>
          <w:p w:rsidR="00FB21C0" w:rsidRDefault="00FB21C0" w:rsidP="00886935">
            <w:r>
              <w:t>1.  Щедрость (широта натуры)</w:t>
            </w:r>
          </w:p>
        </w:tc>
        <w:tc>
          <w:tcPr>
            <w:tcW w:w="1275" w:type="dxa"/>
          </w:tcPr>
          <w:p w:rsidR="00FB21C0" w:rsidRPr="00FB21C0" w:rsidRDefault="00FB21C0" w:rsidP="00886935">
            <w:pPr>
              <w:jc w:val="center"/>
              <w:rPr>
                <w:b/>
              </w:rPr>
            </w:pPr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2. Учтивость (сдержанность)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3. Стыдливость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4. Лживость</w:t>
            </w:r>
            <w:r w:rsidR="00CE2D47">
              <w:t xml:space="preserve"> </w:t>
            </w:r>
            <w:r w:rsidR="00CE2D47">
              <w:t>(неправдивость)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5. Совестливость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6. Чувство долга (совокупность требований и обязанностей)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7. Обаяние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8. Вежливость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9. Порядочность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 xml:space="preserve">10. </w:t>
            </w:r>
            <w:r w:rsidR="00CE2D47">
              <w:t>Уважение</w:t>
            </w:r>
            <w:r>
              <w:t xml:space="preserve"> к труду уборщицы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11. Любовь к музыке, танцам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  <w:tr w:rsidR="00FB21C0" w:rsidTr="00886935">
        <w:tc>
          <w:tcPr>
            <w:tcW w:w="3511" w:type="dxa"/>
          </w:tcPr>
          <w:p w:rsidR="00FB21C0" w:rsidRDefault="00FB21C0" w:rsidP="00886935">
            <w:r>
              <w:t>12. Любовь к спорту</w:t>
            </w:r>
          </w:p>
        </w:tc>
        <w:tc>
          <w:tcPr>
            <w:tcW w:w="1275" w:type="dxa"/>
          </w:tcPr>
          <w:p w:rsidR="00FB21C0" w:rsidRDefault="00FB21C0" w:rsidP="00886935">
            <w:r w:rsidRPr="00FB21C0">
              <w:rPr>
                <w:b/>
              </w:rPr>
              <w:t>1  2  3  4  5</w:t>
            </w:r>
          </w:p>
        </w:tc>
      </w:tr>
    </w:tbl>
    <w:p w:rsidR="00FB21C0" w:rsidRDefault="00FB21C0"/>
    <w:sectPr w:rsidR="00FB21C0" w:rsidSect="00FB21C0">
      <w:pgSz w:w="11906" w:h="16838"/>
      <w:pgMar w:top="851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C0"/>
    <w:rsid w:val="00A81BD8"/>
    <w:rsid w:val="00CE2D47"/>
    <w:rsid w:val="00E24057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2014-01-16T12:24:00Z</dcterms:created>
  <dcterms:modified xsi:type="dcterms:W3CDTF">2014-01-20T11:45:00Z</dcterms:modified>
</cp:coreProperties>
</file>