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1E3B">
      <w:pPr>
        <w:rPr>
          <w:b/>
          <w:bCs/>
        </w:rPr>
      </w:pPr>
      <w:r>
        <w:rPr>
          <w:b/>
          <w:bCs/>
        </w:rPr>
        <w:t>Приложение 1</w:t>
      </w:r>
    </w:p>
    <w:p w:rsidR="00000000" w:rsidRDefault="00DA1E3B">
      <w:pPr>
        <w:rPr>
          <w:b/>
          <w:bCs/>
        </w:rPr>
      </w:pPr>
    </w:p>
    <w:p w:rsidR="00000000" w:rsidRDefault="00DA1E3B"/>
    <w:p w:rsidR="00000000" w:rsidRDefault="00DA1E3B">
      <w:r>
        <w:rPr>
          <w:sz w:val="28"/>
          <w:szCs w:val="28"/>
          <w:u w:val="single"/>
        </w:rPr>
        <w:t>Ролевое распределение работы в группе</w:t>
      </w:r>
      <w:r>
        <w:rPr>
          <w:u w:val="single"/>
        </w:rPr>
        <w:t>:</w:t>
      </w:r>
    </w:p>
    <w:p w:rsidR="00000000" w:rsidRDefault="00DA1E3B"/>
    <w:p w:rsidR="00000000" w:rsidRDefault="00DA1E3B"/>
    <w:p w:rsidR="00000000" w:rsidRDefault="00DA1E3B">
      <w:r>
        <w:t>«</w:t>
      </w:r>
      <w:r>
        <w:rPr>
          <w:b/>
        </w:rPr>
        <w:t>Организатор</w:t>
      </w:r>
      <w:r>
        <w:t xml:space="preserve">» - руководит обсуждением, следит за тем, чтобы группа не отвлекалась от </w:t>
      </w:r>
    </w:p>
    <w:p w:rsidR="00000000" w:rsidRDefault="00DA1E3B">
      <w:r>
        <w:t xml:space="preserve">                            выполнения заданий, вовлекает в работу все</w:t>
      </w:r>
      <w:r>
        <w:t>х членов группы</w:t>
      </w:r>
    </w:p>
    <w:p w:rsidR="00000000" w:rsidRDefault="00DA1E3B"/>
    <w:p w:rsidR="00000000" w:rsidRDefault="00DA1E3B"/>
    <w:p w:rsidR="00000000" w:rsidRDefault="00DA1E3B">
      <w:r>
        <w:t>«</w:t>
      </w:r>
      <w:r>
        <w:rPr>
          <w:b/>
        </w:rPr>
        <w:t>Протоколист</w:t>
      </w:r>
      <w:r>
        <w:t>» - записывает идеи, мнения членов группы, результаты работы</w:t>
      </w:r>
    </w:p>
    <w:p w:rsidR="00000000" w:rsidRDefault="00DA1E3B"/>
    <w:p w:rsidR="00000000" w:rsidRDefault="00DA1E3B"/>
    <w:p w:rsidR="00000000" w:rsidRDefault="00DA1E3B">
      <w:r>
        <w:t>«</w:t>
      </w:r>
      <w:r>
        <w:rPr>
          <w:b/>
        </w:rPr>
        <w:t>Аналитик</w:t>
      </w:r>
      <w:r>
        <w:t>» - читает документы</w:t>
      </w:r>
    </w:p>
    <w:p w:rsidR="00000000" w:rsidRDefault="00DA1E3B"/>
    <w:p w:rsidR="00000000" w:rsidRDefault="00DA1E3B"/>
    <w:p w:rsidR="00000000" w:rsidRDefault="00DA1E3B">
      <w:r>
        <w:t>«</w:t>
      </w:r>
      <w:r>
        <w:rPr>
          <w:b/>
        </w:rPr>
        <w:t>Репортер</w:t>
      </w:r>
      <w:r>
        <w:t>» - выступает от имени группы с результатами работы</w:t>
      </w:r>
    </w:p>
    <w:p w:rsidR="00000000" w:rsidRDefault="00DA1E3B"/>
    <w:p w:rsidR="00000000" w:rsidRDefault="00DA1E3B"/>
    <w:p w:rsidR="00000000" w:rsidRDefault="00DA1E3B">
      <w:r>
        <w:t>«</w:t>
      </w:r>
      <w:r>
        <w:rPr>
          <w:b/>
        </w:rPr>
        <w:t xml:space="preserve">Хранитель» - </w:t>
      </w:r>
      <w:r>
        <w:t>получает от учителя материалы для работы, выдает их по</w:t>
      </w:r>
      <w:r>
        <w:t xml:space="preserve"> мере  </w:t>
      </w:r>
    </w:p>
    <w:p w:rsidR="00000000" w:rsidRDefault="00DA1E3B">
      <w:r>
        <w:t xml:space="preserve">                           надобности, после окончания работы собирает материалы и отдает  </w:t>
      </w:r>
    </w:p>
    <w:p w:rsidR="00000000" w:rsidRDefault="00DA1E3B">
      <w:r>
        <w:t xml:space="preserve">                           учителю</w:t>
      </w:r>
    </w:p>
    <w:p w:rsidR="00DA1E3B" w:rsidRDefault="00DA1E3B"/>
    <w:sectPr w:rsidR="00DA1E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15C9F"/>
    <w:rsid w:val="00615C9F"/>
    <w:rsid w:val="00DA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re</cp:lastModifiedBy>
  <cp:revision>2</cp:revision>
  <cp:lastPrinted>1601-01-01T00:00:00Z</cp:lastPrinted>
  <dcterms:created xsi:type="dcterms:W3CDTF">2014-04-18T15:11:00Z</dcterms:created>
  <dcterms:modified xsi:type="dcterms:W3CDTF">2014-04-18T15:11:00Z</dcterms:modified>
</cp:coreProperties>
</file>