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F3" w:rsidRDefault="00F163F3" w:rsidP="00F163F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AF62BA">
        <w:rPr>
          <w:rFonts w:ascii="Times New Roman" w:eastAsia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i/>
          <w:sz w:val="24"/>
          <w:szCs w:val="24"/>
        </w:rPr>
        <w:t>7</w:t>
      </w:r>
    </w:p>
    <w:p w:rsidR="00F163F3" w:rsidRPr="00F163F3" w:rsidRDefault="00F163F3" w:rsidP="00F163F3">
      <w:pPr>
        <w:pStyle w:val="2"/>
      </w:pPr>
      <w:r w:rsidRPr="00F163F3">
        <w:t>Дмитрий Колганов, притча о самостоятельности мышления.</w:t>
      </w:r>
    </w:p>
    <w:p w:rsidR="00F163F3" w:rsidRDefault="00F163F3" w:rsidP="00F163F3">
      <w:pPr>
        <w:tabs>
          <w:tab w:val="left" w:pos="615"/>
          <w:tab w:val="left" w:pos="105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F163F3" w:rsidRPr="00C758A2" w:rsidRDefault="00F163F3" w:rsidP="00F163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Цветистым изреченьям счета нет,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 их превыше - правильный совет.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 тонущему брошенный канат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Дороже белокаменных палат,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Когда его неистовой волной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Накрыть готова буря с головой.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Держа, как аргамака, в поводу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Рассказ иной сегодня поведу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 том, что разум маленький, но свой,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Порой вернее мудрости чужой.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«Скажу, не покривив души основой –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Ученым был Восток средневековый –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Правитель каждый точно знать хотел,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Что предвещает ход небесных тел -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скатится ли новою луной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Тюрбан парчовый вместе с головой,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Останется ль приветна и добра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Красавица небесная Зухра,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гневен ли Бахрам в доспехе алом,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 предвестником несчастия – Зухалом 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скоро ли к Источнику Зари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Проявит благосклонность Муштари?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 день за днем ученый звездочет,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Ума не расслабляя, вёл расчёт,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Впивался взором в небо ежечасно,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Высматривая благо иль опасность.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Дни мудрых астрономов вдаль текли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Земные, но в отрыве от земли -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Чтоб лучше видеть звёзды и планеты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Велись все наблюденья с минарета.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сохраненья знания веками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Мудрец был окружен учениками -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Трех юношей с податливым умом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Шах закрепил за старым мудрецом,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Чтоб им, пытливым, быстрым, но зелёным,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Светилом был в науках искушенный.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разум их, подобно плоду, зрел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Для будущих великих дней и дел.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Все юноши талантом обладали,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Усердие к наукам проявляли,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«Но что такое знание юнца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Без ёмкого совета мудреца?» -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 мыслил шах. И старый астроном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Себя не видел в качестве ином.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Всегда – с времён Адама и доныне -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Мешает видеть Истину гордыня!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Надутый самомнением гордец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троне иль в лачуге – суть глупец…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Летело время птичьим караваном,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Был мастер занят делом неустанно,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видя средь движенья сонных звёзд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 риска для владыки, ни угроз.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Однажды, по привычке глядя в дали,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Мудрец с учениками обсуждали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важно что, но в поздний этот час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землю глянул юношеский глаз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различил - как линии руки! –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 крышах плоских замерли стрелки.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Вмиг юноша отточенным умом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Домыслил всю картину целиком.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«Готовится на шаха покушенье!..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 что нам звёзды скажут в подтвержденье?»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Спросил издалека: «За жизнь владыки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Всё сердце изболелось, о великий!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Развейте же моих сомнений дым,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О, наш достопочтимый муаллим!»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Ответил астроном: «Ах, бестолковый!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Не понял, так взгляни на небо снова!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Бахрам спокоен, радостна Зухра,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 было и сегодня и вчера!»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«Тогда зачем, оружие сжимая,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Стрелки на крышах утра ожидают?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Зачем они, чалмой укутав лик,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сводят глаз с ворот Дворца Владык?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Быть может то, что в звёздной скрыто мгле,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Скорее мы увидим на земле?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 лучше ль нам занятия прервать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стражу к этим лучникам послать?»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Мудрец воскликнул в полном изумленье,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меры принял к шахскому спасенью,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юноша, что спас и двор и трон,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Владыкою был щедро награждён…»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Кто б ни был твой наставник, дорогой,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Своей всегда рискуешь головой,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Ведомый даже любящим отцом,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Шагай по жизни собственным умом,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Споткнёшься – не дай Бог! - так сам виновен,</w:t>
      </w:r>
      <w:r w:rsidRPr="00C758A2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758A2">
        <w:rPr>
          <w:rFonts w:ascii="Times New Roman" w:hAnsi="Times New Roman"/>
          <w:color w:val="222222"/>
          <w:sz w:val="24"/>
          <w:szCs w:val="24"/>
        </w:rPr>
        <w:br/>
      </w:r>
      <w:r w:rsidRPr="00C758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 будет жизни путь твой прям и ровен!</w:t>
      </w:r>
    </w:p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2C8C" w:rsidRDefault="00C82C8C" w:rsidP="00C82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DC0" w:rsidRDefault="00640DC0" w:rsidP="00640DC0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44E1F" w:rsidRDefault="00944E1F"/>
    <w:sectPr w:rsidR="00944E1F" w:rsidSect="00944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3A" w:rsidRDefault="00B67A3A" w:rsidP="008A2EC0">
      <w:pPr>
        <w:spacing w:after="0" w:line="240" w:lineRule="auto"/>
      </w:pPr>
      <w:r>
        <w:separator/>
      </w:r>
    </w:p>
  </w:endnote>
  <w:endnote w:type="continuationSeparator" w:id="0">
    <w:p w:rsidR="00B67A3A" w:rsidRDefault="00B67A3A" w:rsidP="008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3A" w:rsidRDefault="00B67A3A" w:rsidP="008A2EC0">
      <w:pPr>
        <w:spacing w:after="0" w:line="240" w:lineRule="auto"/>
      </w:pPr>
      <w:r>
        <w:separator/>
      </w:r>
    </w:p>
  </w:footnote>
  <w:footnote w:type="continuationSeparator" w:id="0">
    <w:p w:rsidR="00B67A3A" w:rsidRDefault="00B67A3A" w:rsidP="008A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C0" w:rsidRDefault="008A2EC0" w:rsidP="008A2EC0">
    <w:pPr>
      <w:pStyle w:val="a5"/>
      <w:jc w:val="right"/>
    </w:pPr>
    <w:r>
      <w:t>Дмитриева Е.А. 267-181516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F4"/>
    <w:rsid w:val="00317FD7"/>
    <w:rsid w:val="004B5CF4"/>
    <w:rsid w:val="00640DC0"/>
    <w:rsid w:val="006C64A8"/>
    <w:rsid w:val="008A2EC0"/>
    <w:rsid w:val="00944E1F"/>
    <w:rsid w:val="00B67A3A"/>
    <w:rsid w:val="00C82C8C"/>
    <w:rsid w:val="00F163F3"/>
    <w:rsid w:val="00F4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5C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63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CF4"/>
    <w:rPr>
      <w:b/>
      <w:bCs/>
    </w:rPr>
  </w:style>
  <w:style w:type="paragraph" w:styleId="a4">
    <w:name w:val="Normal (Web)"/>
    <w:basedOn w:val="a"/>
    <w:uiPriority w:val="99"/>
    <w:semiHidden/>
    <w:unhideWhenUsed/>
    <w:rsid w:val="004B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CF4"/>
  </w:style>
  <w:style w:type="character" w:customStyle="1" w:styleId="10">
    <w:name w:val="Заголовок 1 Знак"/>
    <w:basedOn w:val="a0"/>
    <w:link w:val="1"/>
    <w:uiPriority w:val="9"/>
    <w:rsid w:val="004B5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63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A2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EC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A2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EC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Виктор</cp:lastModifiedBy>
  <cp:revision>2</cp:revision>
  <dcterms:created xsi:type="dcterms:W3CDTF">2013-04-16T03:27:00Z</dcterms:created>
  <dcterms:modified xsi:type="dcterms:W3CDTF">2013-04-16T03:27:00Z</dcterms:modified>
</cp:coreProperties>
</file>