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50" w:rsidRDefault="00665750" w:rsidP="00665750">
      <w:pPr>
        <w:ind w:left="360"/>
        <w:jc w:val="both"/>
        <w:rPr>
          <w:sz w:val="28"/>
          <w:szCs w:val="28"/>
        </w:rPr>
      </w:pPr>
    </w:p>
    <w:p w:rsidR="00665750" w:rsidRDefault="00665750" w:rsidP="006657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 1.</w:t>
      </w:r>
    </w:p>
    <w:p w:rsidR="00665750" w:rsidRDefault="00665750" w:rsidP="00665750"/>
    <w:p w:rsidR="00665750" w:rsidRPr="00F1763A" w:rsidRDefault="00665750" w:rsidP="00665750">
      <w:pPr>
        <w:rPr>
          <w:b/>
        </w:rPr>
      </w:pPr>
      <w:r w:rsidRPr="00F1763A">
        <w:rPr>
          <w:b/>
        </w:rPr>
        <w:t>Инструкция  для  чтения  текста</w:t>
      </w:r>
    </w:p>
    <w:p w:rsidR="00665750" w:rsidRDefault="00665750" w:rsidP="00665750"/>
    <w:p w:rsidR="00665750" w:rsidRDefault="00665750" w:rsidP="00665750">
      <w:pPr>
        <w:numPr>
          <w:ilvl w:val="0"/>
          <w:numId w:val="1"/>
        </w:numPr>
        <w:jc w:val="both"/>
      </w:pPr>
      <w:r>
        <w:t>Читая  первый  раз, обращайте внимание на все  непонятные слова и выражения (лексическое значение незнакомого  слова) может  быть  подсказано содержанием  всего текста).</w:t>
      </w:r>
    </w:p>
    <w:p w:rsidR="00665750" w:rsidRDefault="00665750" w:rsidP="00665750">
      <w:pPr>
        <w:ind w:left="360"/>
        <w:jc w:val="both"/>
      </w:pPr>
    </w:p>
    <w:p w:rsidR="00665750" w:rsidRDefault="00665750" w:rsidP="00665750">
      <w:pPr>
        <w:numPr>
          <w:ilvl w:val="0"/>
          <w:numId w:val="1"/>
        </w:numPr>
        <w:jc w:val="both"/>
      </w:pPr>
      <w:r>
        <w:t>Ведите  диалог с автором  текста (ставьте  вопрос к автору (герою).</w:t>
      </w:r>
    </w:p>
    <w:p w:rsidR="00665750" w:rsidRDefault="00665750" w:rsidP="00665750">
      <w:pPr>
        <w:jc w:val="both"/>
      </w:pPr>
    </w:p>
    <w:p w:rsidR="00665750" w:rsidRDefault="00665750" w:rsidP="00665750">
      <w:pPr>
        <w:ind w:left="360"/>
        <w:jc w:val="both"/>
      </w:pPr>
    </w:p>
    <w:p w:rsidR="00665750" w:rsidRDefault="00665750" w:rsidP="00665750">
      <w:pPr>
        <w:numPr>
          <w:ilvl w:val="0"/>
          <w:numId w:val="1"/>
        </w:numPr>
        <w:jc w:val="both"/>
      </w:pPr>
      <w:r>
        <w:t>Проверяйте  верность выдвинутых  вами предположений при  чтении последующих  частей  текста.</w:t>
      </w:r>
    </w:p>
    <w:p w:rsidR="00665750" w:rsidRDefault="00665750" w:rsidP="00665750">
      <w:pPr>
        <w:ind w:left="360"/>
        <w:jc w:val="both"/>
      </w:pPr>
    </w:p>
    <w:p w:rsidR="00665750" w:rsidRDefault="00665750" w:rsidP="00665750">
      <w:pPr>
        <w:numPr>
          <w:ilvl w:val="0"/>
          <w:numId w:val="1"/>
        </w:numPr>
        <w:jc w:val="both"/>
      </w:pPr>
      <w:r>
        <w:t>Спорьте  с автором.</w:t>
      </w:r>
    </w:p>
    <w:p w:rsidR="00665750" w:rsidRDefault="00665750" w:rsidP="00665750">
      <w:pPr>
        <w:jc w:val="both"/>
      </w:pPr>
    </w:p>
    <w:p w:rsidR="00665750" w:rsidRDefault="00665750" w:rsidP="00665750">
      <w:pPr>
        <w:ind w:left="360"/>
        <w:jc w:val="both"/>
      </w:pPr>
    </w:p>
    <w:p w:rsidR="00665750" w:rsidRDefault="00665750" w:rsidP="00665750">
      <w:pPr>
        <w:numPr>
          <w:ilvl w:val="0"/>
          <w:numId w:val="1"/>
        </w:numPr>
        <w:jc w:val="both"/>
      </w:pPr>
      <w:r>
        <w:t>Старайтесь выделять  в тексе главное, существенное, найти важную информацию, обращайте  внимание на  фразы, выделенные  курсивом  или жирным  шрифтом.</w:t>
      </w:r>
    </w:p>
    <w:p w:rsidR="00665750" w:rsidRDefault="00665750" w:rsidP="00665750">
      <w:pPr>
        <w:ind w:left="360"/>
        <w:jc w:val="both"/>
      </w:pPr>
    </w:p>
    <w:p w:rsidR="00665750" w:rsidRDefault="00665750" w:rsidP="00665750">
      <w:pPr>
        <w:numPr>
          <w:ilvl w:val="0"/>
          <w:numId w:val="1"/>
        </w:numPr>
        <w:jc w:val="both"/>
      </w:pPr>
      <w:r>
        <w:t>Особое  внимание уделяйте  первым  фразам  каждого  абзаца, т.к. именно  они, как правило,  выражают обобщающие, «узловые» суждения  автора.</w:t>
      </w:r>
    </w:p>
    <w:p w:rsidR="00665750" w:rsidRDefault="00665750" w:rsidP="00665750">
      <w:pPr>
        <w:jc w:val="both"/>
      </w:pPr>
    </w:p>
    <w:p w:rsidR="00665750" w:rsidRDefault="00665750" w:rsidP="00665750">
      <w:pPr>
        <w:ind w:left="360"/>
        <w:jc w:val="both"/>
      </w:pPr>
    </w:p>
    <w:p w:rsidR="00665750" w:rsidRDefault="00665750" w:rsidP="00665750">
      <w:pPr>
        <w:numPr>
          <w:ilvl w:val="0"/>
          <w:numId w:val="1"/>
        </w:numPr>
        <w:jc w:val="both"/>
      </w:pPr>
      <w:r>
        <w:t>Обращайте  внимания  на слова, употребленные в переносном  значении.</w:t>
      </w:r>
    </w:p>
    <w:p w:rsidR="00665750" w:rsidRDefault="00665750" w:rsidP="00665750">
      <w:pPr>
        <w:jc w:val="both"/>
      </w:pPr>
    </w:p>
    <w:p w:rsidR="00665750" w:rsidRDefault="00665750" w:rsidP="00665750">
      <w:pPr>
        <w:jc w:val="both"/>
      </w:pPr>
    </w:p>
    <w:p w:rsidR="00665750" w:rsidRPr="00F1763A" w:rsidRDefault="00665750" w:rsidP="00665750">
      <w:pPr>
        <w:jc w:val="both"/>
        <w:rPr>
          <w:b/>
        </w:rPr>
      </w:pPr>
      <w:r w:rsidRPr="00F1763A">
        <w:rPr>
          <w:b/>
        </w:rPr>
        <w:t xml:space="preserve">Памятка </w:t>
      </w:r>
    </w:p>
    <w:p w:rsidR="00665750" w:rsidRDefault="00665750" w:rsidP="00665750">
      <w:pPr>
        <w:jc w:val="both"/>
      </w:pPr>
      <w:r>
        <w:t>Приступая  к работе над сочинением, еще раз  прочитайте текст.  При  этом:</w:t>
      </w:r>
    </w:p>
    <w:p w:rsidR="00665750" w:rsidRDefault="00665750" w:rsidP="00665750">
      <w:pPr>
        <w:numPr>
          <w:ilvl w:val="0"/>
          <w:numId w:val="2"/>
        </w:numPr>
        <w:jc w:val="both"/>
      </w:pPr>
      <w:r>
        <w:t>Сформулировать  главную  мысль  текста, его основные  положения (тезисы)</w:t>
      </w:r>
    </w:p>
    <w:p w:rsidR="00665750" w:rsidRDefault="00665750" w:rsidP="00665750">
      <w:pPr>
        <w:ind w:left="360"/>
        <w:jc w:val="both"/>
      </w:pPr>
    </w:p>
    <w:p w:rsidR="00665750" w:rsidRDefault="00665750" w:rsidP="00665750">
      <w:pPr>
        <w:numPr>
          <w:ilvl w:val="0"/>
          <w:numId w:val="2"/>
        </w:numPr>
        <w:jc w:val="both"/>
      </w:pPr>
      <w:r>
        <w:t>Прочитайте  повторно трудные  для  вас части  текста, убедитесь  в правильности их  понимания</w:t>
      </w:r>
    </w:p>
    <w:p w:rsidR="00665750" w:rsidRDefault="00665750" w:rsidP="00665750">
      <w:pPr>
        <w:jc w:val="both"/>
      </w:pPr>
    </w:p>
    <w:p w:rsidR="00665750" w:rsidRDefault="00665750" w:rsidP="00665750">
      <w:pPr>
        <w:ind w:left="360"/>
        <w:jc w:val="both"/>
      </w:pPr>
    </w:p>
    <w:p w:rsidR="00665750" w:rsidRDefault="00665750" w:rsidP="00665750">
      <w:pPr>
        <w:numPr>
          <w:ilvl w:val="0"/>
          <w:numId w:val="2"/>
        </w:numPr>
        <w:jc w:val="both"/>
      </w:pPr>
      <w:r>
        <w:t>Выработайте собственное  отношение к предмете речи, продумайте  аргументы в обоснование своей  точки зрения.</w:t>
      </w:r>
    </w:p>
    <w:p w:rsidR="00665750" w:rsidRDefault="00665750" w:rsidP="00665750">
      <w:pPr>
        <w:ind w:left="360"/>
        <w:jc w:val="both"/>
      </w:pPr>
    </w:p>
    <w:p w:rsidR="00665750" w:rsidRDefault="00665750" w:rsidP="00665750">
      <w:pPr>
        <w:numPr>
          <w:ilvl w:val="0"/>
          <w:numId w:val="2"/>
        </w:numPr>
        <w:jc w:val="both"/>
      </w:pPr>
      <w:r>
        <w:t>Постарайтесь  соотнести прочитанное с другой, известной  вам информацией по той же  теме,  определить сходство  и расхождение.</w:t>
      </w:r>
    </w:p>
    <w:p w:rsidR="00665750" w:rsidRDefault="00665750" w:rsidP="00665750">
      <w:pPr>
        <w:jc w:val="both"/>
      </w:pPr>
    </w:p>
    <w:p w:rsidR="00665750" w:rsidRDefault="00665750" w:rsidP="00665750">
      <w:pPr>
        <w:ind w:left="360"/>
        <w:jc w:val="both"/>
      </w:pPr>
    </w:p>
    <w:p w:rsidR="00665750" w:rsidRPr="00D000C0" w:rsidRDefault="00665750" w:rsidP="00665750">
      <w:pPr>
        <w:numPr>
          <w:ilvl w:val="0"/>
          <w:numId w:val="2"/>
        </w:numPr>
        <w:jc w:val="both"/>
      </w:pPr>
      <w:r>
        <w:t>Обобщая  полученные  сведения, сформулируйте  собственные  выводы на  основе  прочитанного  текста.</w:t>
      </w:r>
    </w:p>
    <w:p w:rsidR="00665750" w:rsidRPr="00665750" w:rsidRDefault="00665750" w:rsidP="00665750">
      <w:pPr>
        <w:jc w:val="both"/>
      </w:pPr>
    </w:p>
    <w:p w:rsidR="00665750" w:rsidRPr="00665750" w:rsidRDefault="00665750" w:rsidP="00665750">
      <w:pPr>
        <w:jc w:val="both"/>
      </w:pPr>
    </w:p>
    <w:p w:rsidR="00665750" w:rsidRPr="00665750" w:rsidRDefault="00665750" w:rsidP="00665750">
      <w:pPr>
        <w:jc w:val="both"/>
      </w:pPr>
    </w:p>
    <w:p w:rsidR="00665750" w:rsidRPr="00665750" w:rsidRDefault="00665750" w:rsidP="00665750">
      <w:pPr>
        <w:jc w:val="both"/>
      </w:pPr>
    </w:p>
    <w:p w:rsidR="00665750" w:rsidRPr="00665750" w:rsidRDefault="00665750" w:rsidP="00665750">
      <w:pPr>
        <w:jc w:val="both"/>
      </w:pPr>
    </w:p>
    <w:p w:rsidR="00665750" w:rsidRPr="00665750" w:rsidRDefault="00665750" w:rsidP="00665750">
      <w:pPr>
        <w:jc w:val="both"/>
      </w:pPr>
    </w:p>
    <w:p w:rsidR="004F31FD" w:rsidRDefault="004F31FD"/>
    <w:sectPr w:rsidR="004F31FD" w:rsidSect="004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B77AC"/>
    <w:multiLevelType w:val="hybridMultilevel"/>
    <w:tmpl w:val="860E4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0C6D1D"/>
    <w:multiLevelType w:val="hybridMultilevel"/>
    <w:tmpl w:val="560EE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65750"/>
    <w:rsid w:val="004F31FD"/>
    <w:rsid w:val="00665750"/>
    <w:rsid w:val="006C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5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>Krokoz™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2013-03-19T11:26:00Z</dcterms:created>
  <dcterms:modified xsi:type="dcterms:W3CDTF">2013-03-19T11:26:00Z</dcterms:modified>
</cp:coreProperties>
</file>