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19" w:rsidRPr="004A6D19" w:rsidRDefault="004A6D19" w:rsidP="004A6D19">
      <w:pPr>
        <w:spacing w:before="30" w:after="30"/>
        <w:jc w:val="center"/>
        <w:rPr>
          <w:color w:val="000000"/>
        </w:rPr>
      </w:pPr>
      <w:r w:rsidRPr="004A6D19">
        <w:rPr>
          <w:color w:val="000000"/>
        </w:rPr>
        <w:t>Приложение 1.</w:t>
      </w:r>
    </w:p>
    <w:p w:rsidR="004A6D19" w:rsidRPr="004A6D19" w:rsidRDefault="004A6D19" w:rsidP="004A6D19">
      <w:pPr>
        <w:spacing w:before="30" w:after="30"/>
        <w:jc w:val="center"/>
        <w:rPr>
          <w:color w:val="000000"/>
        </w:rPr>
      </w:pPr>
      <w:r w:rsidRPr="004A6D19">
        <w:rPr>
          <w:color w:val="000000"/>
        </w:rPr>
        <w:t>Рекомендации по типам восприятия.</w:t>
      </w:r>
    </w:p>
    <w:p w:rsidR="004A6D19" w:rsidRPr="004A6D19" w:rsidRDefault="004A6D19" w:rsidP="004A6D19">
      <w:pPr>
        <w:spacing w:before="30" w:after="30"/>
        <w:jc w:val="center"/>
        <w:rPr>
          <w:color w:val="000000"/>
        </w:rPr>
      </w:pPr>
      <w:r w:rsidRPr="004A6D19">
        <w:rPr>
          <w:color w:val="000000"/>
        </w:rPr>
        <w:t> </w:t>
      </w:r>
    </w:p>
    <w:p w:rsidR="004A6D19" w:rsidRPr="004A6D19" w:rsidRDefault="004A6D19" w:rsidP="004A6D19">
      <w:pPr>
        <w:spacing w:before="30" w:after="30"/>
        <w:jc w:val="center"/>
        <w:rPr>
          <w:color w:val="000000"/>
        </w:rPr>
      </w:pPr>
      <w:r w:rsidRPr="004A6D19">
        <w:rPr>
          <w:color w:val="000000"/>
        </w:rPr>
        <w:t> 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1"/>
        <w:gridCol w:w="6443"/>
        <w:gridCol w:w="222"/>
      </w:tblGrid>
      <w:tr w:rsidR="004A6D19" w:rsidRPr="004A6D19" w:rsidTr="004A6D19">
        <w:trPr>
          <w:trHeight w:val="253"/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19" w:rsidRPr="004A6D19" w:rsidRDefault="004A6D19" w:rsidP="004A6D19">
            <w:pPr>
              <w:spacing w:before="30" w:after="30"/>
              <w:jc w:val="center"/>
              <w:rPr>
                <w:color w:val="000000"/>
              </w:rPr>
            </w:pPr>
            <w:r w:rsidRPr="004A6D19">
              <w:rPr>
                <w:color w:val="000000"/>
              </w:rPr>
              <w:t>Тип восприятия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19" w:rsidRPr="004A6D19" w:rsidRDefault="004A6D19" w:rsidP="004A6D19">
            <w:pPr>
              <w:spacing w:before="30" w:after="30"/>
              <w:jc w:val="center"/>
              <w:rPr>
                <w:color w:val="000000"/>
              </w:rPr>
            </w:pPr>
            <w:r w:rsidRPr="004A6D19">
              <w:rPr>
                <w:color w:val="000000"/>
              </w:rPr>
              <w:t>Рекомендации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276"/>
          <w:jc w:val="center"/>
        </w:trPr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19" w:rsidRPr="004A6D19" w:rsidRDefault="004A6D19" w:rsidP="004A6D19">
            <w:pPr>
              <w:spacing w:before="30" w:after="30"/>
              <w:jc w:val="center"/>
              <w:rPr>
                <w:color w:val="000000"/>
              </w:rPr>
            </w:pPr>
            <w:proofErr w:type="spellStart"/>
            <w:r w:rsidRPr="004A6D19">
              <w:rPr>
                <w:color w:val="000000"/>
              </w:rPr>
              <w:t>Кинестетики</w:t>
            </w:r>
            <w:proofErr w:type="spellEnd"/>
            <w:r w:rsidRPr="004A6D19">
              <w:rPr>
                <w:color w:val="000000"/>
              </w:rPr>
              <w:t xml:space="preserve"> </w:t>
            </w:r>
          </w:p>
          <w:p w:rsidR="004A6D19" w:rsidRPr="004A6D19" w:rsidRDefault="004A6D19" w:rsidP="004A6D19">
            <w:pPr>
              <w:spacing w:before="30" w:after="30"/>
              <w:jc w:val="center"/>
              <w:rPr>
                <w:color w:val="000000"/>
              </w:rPr>
            </w:pPr>
            <w:r w:rsidRPr="004A6D19">
              <w:rPr>
                <w:color w:val="000000"/>
              </w:rPr>
              <w:t>опираются, в основном, на ощущения.</w:t>
            </w:r>
          </w:p>
        </w:tc>
        <w:tc>
          <w:tcPr>
            <w:tcW w:w="6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19" w:rsidRPr="004A6D19" w:rsidRDefault="004A6D19" w:rsidP="004A6D19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4A6D19">
              <w:rPr>
                <w:color w:val="000000"/>
              </w:rPr>
              <w:t xml:space="preserve">  </w:t>
            </w:r>
          </w:p>
          <w:p w:rsidR="004A6D19" w:rsidRDefault="004A6D19" w:rsidP="004A6D19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Взаимодействие в группе</w:t>
            </w:r>
          </w:p>
          <w:p w:rsidR="004A6D19" w:rsidRDefault="004A6D19" w:rsidP="004A6D19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30" w:after="30"/>
              <w:rPr>
                <w:color w:val="000000"/>
              </w:rPr>
            </w:pPr>
            <w:r w:rsidRPr="004A6D19">
              <w:rPr>
                <w:rFonts w:eastAsia="Wingdings"/>
                <w:color w:val="000000"/>
              </w:rPr>
              <w:t xml:space="preserve"> </w:t>
            </w:r>
            <w:r w:rsidRPr="004A6D19">
              <w:rPr>
                <w:color w:val="000000"/>
              </w:rPr>
              <w:t>Ручная работа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30" w:after="30"/>
              <w:rPr>
                <w:color w:val="000000"/>
              </w:rPr>
            </w:pPr>
            <w:r w:rsidRPr="004A6D19">
              <w:rPr>
                <w:rFonts w:eastAsia="Wingdings"/>
                <w:color w:val="000000"/>
              </w:rPr>
              <w:t xml:space="preserve">  </w:t>
            </w:r>
            <w:r w:rsidRPr="004A6D19">
              <w:rPr>
                <w:color w:val="000000"/>
              </w:rPr>
              <w:t xml:space="preserve">Опыты 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30" w:after="30"/>
              <w:rPr>
                <w:color w:val="000000"/>
              </w:rPr>
            </w:pPr>
            <w:r w:rsidRPr="004A6D19">
              <w:rPr>
                <w:rFonts w:eastAsia="Wingdings"/>
                <w:color w:val="000000"/>
              </w:rPr>
              <w:t> </w:t>
            </w:r>
            <w:r w:rsidRPr="004A6D19">
              <w:rPr>
                <w:color w:val="000000"/>
              </w:rPr>
              <w:t>Демонстрация, ролевая игра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Воспринимают информацию в движении</w:t>
            </w:r>
          </w:p>
          <w:p w:rsidR="004A6D19" w:rsidRPr="004A6D19" w:rsidRDefault="004A6D19" w:rsidP="004A6D19">
            <w:pPr>
              <w:spacing w:before="30" w:after="30"/>
              <w:ind w:firstLine="45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3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276"/>
          <w:jc w:val="center"/>
        </w:trPr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19" w:rsidRPr="004A6D19" w:rsidRDefault="004A6D19" w:rsidP="004A6D19">
            <w:pPr>
              <w:spacing w:before="30" w:after="30"/>
              <w:jc w:val="center"/>
              <w:rPr>
                <w:color w:val="000000"/>
              </w:rPr>
            </w:pPr>
            <w:r w:rsidRPr="004A6D19">
              <w:rPr>
                <w:color w:val="000000"/>
              </w:rPr>
              <w:t xml:space="preserve">Визуалы </w:t>
            </w:r>
          </w:p>
          <w:p w:rsidR="004A6D19" w:rsidRPr="004A6D19" w:rsidRDefault="004A6D19" w:rsidP="004A6D19">
            <w:pPr>
              <w:spacing w:before="30" w:after="30"/>
              <w:jc w:val="center"/>
              <w:rPr>
                <w:color w:val="000000"/>
              </w:rPr>
            </w:pPr>
            <w:r w:rsidRPr="004A6D19">
              <w:rPr>
                <w:color w:val="000000"/>
              </w:rPr>
              <w:t>опираются, в основном, на зрительные образы.</w:t>
            </w:r>
          </w:p>
        </w:tc>
        <w:tc>
          <w:tcPr>
            <w:tcW w:w="6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19" w:rsidRPr="004A6D19" w:rsidRDefault="004A6D19" w:rsidP="004A6D19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spacing w:before="30" w:after="30"/>
              <w:rPr>
                <w:color w:val="000000"/>
              </w:rPr>
            </w:pPr>
            <w:proofErr w:type="spellStart"/>
            <w:r w:rsidRPr="004A6D19">
              <w:rPr>
                <w:color w:val="000000"/>
              </w:rPr>
              <w:t>Гештальт</w:t>
            </w:r>
            <w:proofErr w:type="spellEnd"/>
            <w:r w:rsidRPr="004A6D19">
              <w:rPr>
                <w:color w:val="000000"/>
              </w:rPr>
              <w:t xml:space="preserve"> (целостность).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Творческие контекстные задания.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Эксперименты.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Музыкальный фон на уроке.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Речевой ритм.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Работа в группах.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Вопросы открытого типа.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Синтез нового материала.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Социальная значимость деятельности.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Престижность положения в коллективе.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Светлая доска – темный мел.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Посадка в классе – полукругом.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4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10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276"/>
          <w:jc w:val="center"/>
        </w:trPr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D19" w:rsidRPr="004A6D19" w:rsidRDefault="004A6D19" w:rsidP="004A6D19">
            <w:pPr>
              <w:spacing w:before="30" w:after="30"/>
              <w:jc w:val="center"/>
              <w:rPr>
                <w:color w:val="000000"/>
              </w:rPr>
            </w:pPr>
            <w:r w:rsidRPr="004A6D19">
              <w:rPr>
                <w:color w:val="000000"/>
              </w:rPr>
              <w:t xml:space="preserve">Аудиалы </w:t>
            </w:r>
          </w:p>
          <w:p w:rsidR="004A6D19" w:rsidRPr="004A6D19" w:rsidRDefault="004A6D19" w:rsidP="004A6D19">
            <w:pPr>
              <w:spacing w:before="30" w:after="30"/>
              <w:jc w:val="center"/>
              <w:rPr>
                <w:color w:val="000000"/>
              </w:rPr>
            </w:pPr>
            <w:r w:rsidRPr="004A6D19">
              <w:rPr>
                <w:color w:val="000000"/>
              </w:rPr>
              <w:t>опираются, в основном, на слуховые образы.</w:t>
            </w:r>
          </w:p>
        </w:tc>
        <w:tc>
          <w:tcPr>
            <w:tcW w:w="6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19" w:rsidRPr="004A6D19" w:rsidRDefault="004A6D19" w:rsidP="004A6D19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Абстрактный линейный стиль изложения информации.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Анализ деталей.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Неоднократное повторение материала.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Тишина на уроке.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Работа в одиночку.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Вневременные задания.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Вопросы закрытого типа.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Значима правая полусфера.</w:t>
            </w:r>
          </w:p>
          <w:p w:rsidR="004A6D19" w:rsidRPr="004A6D19" w:rsidRDefault="004A6D19" w:rsidP="004A6D19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30" w:after="30"/>
              <w:rPr>
                <w:color w:val="000000"/>
              </w:rPr>
            </w:pPr>
            <w:r w:rsidRPr="004A6D19">
              <w:rPr>
                <w:color w:val="000000"/>
              </w:rPr>
              <w:t>Классическая посадка за партами.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spacing w:before="30" w:after="3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69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spacing w:before="30" w:after="3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345"/>
          <w:jc w:val="center"/>
        </w:trPr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6D19" w:rsidRPr="004A6D19" w:rsidRDefault="004A6D19" w:rsidP="004A6D19">
            <w:pPr>
              <w:spacing w:before="30" w:after="3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  <w:tr w:rsidR="004A6D19" w:rsidRPr="004A6D19" w:rsidTr="004A6D19">
        <w:trPr>
          <w:trHeight w:val="161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19" w:rsidRPr="004A6D19" w:rsidRDefault="004A6D19" w:rsidP="004A6D19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19" w:rsidRPr="004A6D19" w:rsidRDefault="004A6D19" w:rsidP="004A6D19">
            <w:pPr>
              <w:jc w:val="center"/>
              <w:rPr>
                <w:color w:val="000000"/>
              </w:rPr>
            </w:pPr>
          </w:p>
        </w:tc>
      </w:tr>
    </w:tbl>
    <w:p w:rsidR="004A6D19" w:rsidRPr="004A6D19" w:rsidRDefault="004A6D19" w:rsidP="004A6D19">
      <w:pPr>
        <w:spacing w:before="30" w:after="30"/>
        <w:jc w:val="center"/>
        <w:rPr>
          <w:color w:val="000000"/>
        </w:rPr>
      </w:pPr>
      <w:r w:rsidRPr="004A6D19">
        <w:rPr>
          <w:color w:val="000000"/>
        </w:rPr>
        <w:t> </w:t>
      </w:r>
    </w:p>
    <w:p w:rsidR="004A6D19" w:rsidRPr="004A6D19" w:rsidRDefault="004A6D19" w:rsidP="004A6D19">
      <w:pPr>
        <w:spacing w:before="30" w:after="30"/>
        <w:rPr>
          <w:color w:val="000000"/>
        </w:rPr>
      </w:pPr>
    </w:p>
    <w:p w:rsidR="004A6D19" w:rsidRPr="004A6D19" w:rsidRDefault="004A6D19" w:rsidP="004A6D19">
      <w:pPr>
        <w:spacing w:before="30" w:after="30"/>
        <w:rPr>
          <w:color w:val="000000"/>
        </w:rPr>
      </w:pPr>
    </w:p>
    <w:p w:rsidR="004A6D19" w:rsidRPr="004A6D19" w:rsidRDefault="004A6D19" w:rsidP="004A6D19">
      <w:pPr>
        <w:spacing w:before="30" w:after="30"/>
        <w:rPr>
          <w:color w:val="000000"/>
        </w:rPr>
      </w:pPr>
    </w:p>
    <w:p w:rsidR="004A6D19" w:rsidRPr="004A6D19" w:rsidRDefault="004A6D19" w:rsidP="004A6D19">
      <w:pPr>
        <w:spacing w:before="30" w:after="30"/>
        <w:rPr>
          <w:color w:val="000000"/>
        </w:rPr>
      </w:pPr>
    </w:p>
    <w:p w:rsidR="004A6D19" w:rsidRPr="004A6D19" w:rsidRDefault="004A6D19" w:rsidP="004A6D19">
      <w:pPr>
        <w:spacing w:before="30" w:after="30"/>
        <w:rPr>
          <w:color w:val="000000"/>
        </w:rPr>
      </w:pPr>
    </w:p>
    <w:p w:rsidR="004A6D19" w:rsidRDefault="004A6D19" w:rsidP="004A6D19">
      <w:pPr>
        <w:spacing w:before="30" w:after="30"/>
        <w:rPr>
          <w:rFonts w:ascii="Arial" w:hAnsi="Arial" w:cs="Arial"/>
          <w:b/>
          <w:color w:val="000000"/>
        </w:rPr>
      </w:pPr>
    </w:p>
    <w:p w:rsidR="004A6D19" w:rsidRDefault="004A6D19" w:rsidP="004A6D19">
      <w:pPr>
        <w:spacing w:before="30" w:after="30"/>
        <w:rPr>
          <w:rFonts w:ascii="Arial" w:hAnsi="Arial" w:cs="Arial"/>
          <w:b/>
          <w:color w:val="000000"/>
        </w:rPr>
      </w:pPr>
    </w:p>
    <w:p w:rsidR="004666A5" w:rsidRDefault="004666A5"/>
    <w:sectPr w:rsidR="004666A5" w:rsidSect="0046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AC4"/>
    <w:multiLevelType w:val="hybridMultilevel"/>
    <w:tmpl w:val="0952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755B5"/>
    <w:multiLevelType w:val="hybridMultilevel"/>
    <w:tmpl w:val="7462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B563A"/>
    <w:multiLevelType w:val="hybridMultilevel"/>
    <w:tmpl w:val="750CB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D19"/>
    <w:rsid w:val="004666A5"/>
    <w:rsid w:val="004A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>школа № 758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1</cp:revision>
  <dcterms:created xsi:type="dcterms:W3CDTF">2012-12-19T09:28:00Z</dcterms:created>
  <dcterms:modified xsi:type="dcterms:W3CDTF">2012-12-19T09:33:00Z</dcterms:modified>
</cp:coreProperties>
</file>