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EA" w:rsidRDefault="00506AEA" w:rsidP="00506AEA">
      <w:pPr>
        <w:jc w:val="center"/>
        <w:rPr>
          <w:b/>
        </w:rPr>
      </w:pPr>
      <w:r>
        <w:t>Приложение к плану-конспекту урока</w:t>
      </w:r>
      <w:r>
        <w:rPr>
          <w:b/>
        </w:rPr>
        <w:t xml:space="preserve"> </w:t>
      </w:r>
    </w:p>
    <w:p w:rsidR="00506AEA" w:rsidRDefault="00506AEA" w:rsidP="00506AEA">
      <w:pPr>
        <w:jc w:val="center"/>
        <w:rPr>
          <w:b/>
        </w:rPr>
      </w:pPr>
      <w:r>
        <w:rPr>
          <w:b/>
        </w:rPr>
        <w:t>Внутренняя среда организма. Кровь, её функции. Клетки крови.</w:t>
      </w:r>
    </w:p>
    <w:p w:rsidR="00506AEA" w:rsidRDefault="00506AEA" w:rsidP="00506AEA">
      <w:pPr>
        <w:spacing w:before="100" w:beforeAutospacing="1" w:after="100" w:afterAutospacing="1"/>
        <w:jc w:val="center"/>
      </w:pPr>
      <w:r>
        <w:rPr>
          <w:b/>
        </w:rPr>
        <w:t xml:space="preserve">ПЕРЕЧЕНЬ </w:t>
      </w:r>
      <w:proofErr w:type="gramStart"/>
      <w:r>
        <w:rPr>
          <w:b/>
        </w:rPr>
        <w:t>ИСПОЛЬЗУЕМЫХ</w:t>
      </w:r>
      <w:proofErr w:type="gramEnd"/>
      <w:r>
        <w:rPr>
          <w:b/>
        </w:rPr>
        <w:t xml:space="preserve"> НА ДАННОМ УРОКЕ ЭОР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2078"/>
        <w:gridCol w:w="1416"/>
        <w:gridCol w:w="1828"/>
        <w:gridCol w:w="3607"/>
      </w:tblGrid>
      <w:tr w:rsidR="00506AEA" w:rsidRPr="00170D5D" w:rsidTr="00A37F5F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Pr="00170D5D" w:rsidRDefault="00506AEA" w:rsidP="00A37F5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70D5D">
              <w:rPr>
                <w:b/>
              </w:rPr>
              <w:t>№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Pr="00170D5D" w:rsidRDefault="00506AEA" w:rsidP="00A37F5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70D5D">
              <w:rPr>
                <w:b/>
              </w:rPr>
              <w:t>Название ресурса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Pr="00170D5D" w:rsidRDefault="00506AEA" w:rsidP="00A37F5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70D5D">
              <w:rPr>
                <w:b/>
              </w:rPr>
              <w:t>Тип, вид ресурса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Pr="00170D5D" w:rsidRDefault="00506AEA" w:rsidP="00A37F5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70D5D">
              <w:rPr>
                <w:b/>
              </w:rPr>
              <w:t>Форма предъявления информации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Pr="00170D5D" w:rsidRDefault="00506AEA" w:rsidP="00A37F5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70D5D">
              <w:rPr>
                <w:b/>
              </w:rPr>
              <w:t>Гиперссылка на ресурс, обеспечивающий доступ к ЭОР</w:t>
            </w:r>
          </w:p>
        </w:tc>
      </w:tr>
      <w:tr w:rsidR="00506AEA" w:rsidRPr="00170D5D" w:rsidTr="00A37F5F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Подборка материалов по внутренней среде организма, строение крови и лимфы, характеристикам форменных элементов крови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Все типы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Анимация (демонстрация)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hyperlink r:id="rId4" w:history="1">
              <w:r>
                <w:rPr>
                  <w:rStyle w:val="a3"/>
                </w:rPr>
                <w:t>http://files.school-collection.edu.ru/dlrstore/3e1d1e76-1a04-11dd-bd0b-0800200c9a66/index.htm</w:t>
              </w:r>
            </w:hyperlink>
          </w:p>
          <w:p w:rsidR="00506AEA" w:rsidRDefault="00506AEA" w:rsidP="00A37F5F">
            <w:pPr>
              <w:spacing w:before="100" w:beforeAutospacing="1" w:after="100" w:afterAutospacing="1"/>
              <w:jc w:val="both"/>
            </w:pPr>
          </w:p>
        </w:tc>
      </w:tr>
      <w:tr w:rsidR="00506AEA" w:rsidRPr="00170D5D" w:rsidTr="00A37F5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Состав внутренней среды организма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Иллюстрация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Иллюстрация (демонстрация)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hyperlink r:id="rId5" w:history="1">
              <w:r>
                <w:rPr>
                  <w:rStyle w:val="a3"/>
                </w:rPr>
                <w:t>http://files.school-collection.edu.ru/dlrstore/000005b8-1000-4ddd-6774-450046bc5025/303.jpg</w:t>
              </w:r>
            </w:hyperlink>
            <w:r>
              <w:t xml:space="preserve"> (слайд №1)</w:t>
            </w:r>
          </w:p>
          <w:p w:rsidR="00506AEA" w:rsidRDefault="00506AEA" w:rsidP="00A37F5F">
            <w:pPr>
              <w:spacing w:before="100" w:beforeAutospacing="1" w:after="100" w:afterAutospacing="1"/>
              <w:jc w:val="both"/>
            </w:pPr>
          </w:p>
        </w:tc>
      </w:tr>
      <w:tr w:rsidR="00506AEA" w:rsidRPr="00170D5D" w:rsidTr="00A37F5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Функции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Анимация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Анимация (демонстрация)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hyperlink r:id="rId6" w:history="1">
              <w:r w:rsidRPr="00407CD5">
                <w:rPr>
                  <w:rStyle w:val="a3"/>
                </w:rPr>
                <w:t>http://files.school-collection.edu.ru/dlrstore/000005b9-1000-4ddd-bac8-4a0046bc5025/b08_061.swf</w:t>
              </w:r>
            </w:hyperlink>
          </w:p>
          <w:p w:rsidR="00506AEA" w:rsidRPr="00487154" w:rsidRDefault="00506AEA" w:rsidP="00A37F5F">
            <w:pPr>
              <w:spacing w:before="100" w:beforeAutospacing="1" w:after="100" w:afterAutospacing="1"/>
              <w:jc w:val="both"/>
            </w:pPr>
          </w:p>
          <w:p w:rsidR="00506AEA" w:rsidRPr="00487154" w:rsidRDefault="00506AEA" w:rsidP="00A37F5F">
            <w:pPr>
              <w:spacing w:before="100" w:beforeAutospacing="1" w:after="100" w:afterAutospacing="1"/>
              <w:jc w:val="both"/>
            </w:pPr>
          </w:p>
        </w:tc>
      </w:tr>
      <w:tr w:rsidR="00506AEA" w:rsidRPr="00170D5D" w:rsidTr="00A37F5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Состав крови. Слайд шоу. Состав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Презентация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Презентация (демонстрация)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hyperlink r:id="rId7" w:history="1">
              <w:r w:rsidRPr="00407CD5">
                <w:rPr>
                  <w:rStyle w:val="a3"/>
                </w:rPr>
                <w:t>http://files.school-collection.edu.ru/dlrstore/000005ba-1000-4ddd-43df-4f0046bc5025/b08_062.swf</w:t>
              </w:r>
            </w:hyperlink>
          </w:p>
          <w:p w:rsidR="00506AEA" w:rsidRPr="00170D5D" w:rsidRDefault="00506AEA" w:rsidP="00A37F5F">
            <w:pPr>
              <w:spacing w:before="100" w:beforeAutospacing="1" w:after="100" w:afterAutospacing="1"/>
              <w:jc w:val="both"/>
              <w:rPr>
                <w:szCs w:val="20"/>
              </w:rPr>
            </w:pPr>
          </w:p>
        </w:tc>
      </w:tr>
      <w:tr w:rsidR="00506AEA" w:rsidRPr="00170D5D" w:rsidTr="00A37F5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Подборка материалов по внутренней среде организма, строение крови и лимфы, характеристикам форменных элементов крови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Все типы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Анимация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hyperlink r:id="rId8" w:history="1">
              <w:r w:rsidRPr="00407CD5">
                <w:rPr>
                  <w:rStyle w:val="a3"/>
                </w:rPr>
                <w:t>http://files.school-collection.edu.ru/dlrstore/3e1d1e76-1a04-11dd-bd0b-0800200c9a66/index.htm</w:t>
              </w:r>
            </w:hyperlink>
            <w:r>
              <w:t xml:space="preserve"> (слайд №2-4)</w:t>
            </w:r>
          </w:p>
          <w:p w:rsidR="00506AEA" w:rsidRPr="00E07068" w:rsidRDefault="00506AEA" w:rsidP="00A37F5F">
            <w:pPr>
              <w:spacing w:before="100" w:beforeAutospacing="1" w:after="100" w:afterAutospacing="1"/>
              <w:jc w:val="both"/>
            </w:pPr>
          </w:p>
        </w:tc>
      </w:tr>
      <w:tr w:rsidR="00506AEA" w:rsidRPr="00170D5D" w:rsidTr="00A37F5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Свертывание крови.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Анимация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>Анимация (демонстрация)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Pr="00E07068" w:rsidRDefault="00506AEA" w:rsidP="00A37F5F">
            <w:pPr>
              <w:spacing w:before="100" w:beforeAutospacing="1" w:after="100" w:afterAutospacing="1"/>
              <w:jc w:val="both"/>
            </w:pPr>
            <w:hyperlink r:id="rId9" w:history="1">
              <w:r w:rsidRPr="00407CD5">
                <w:rPr>
                  <w:rStyle w:val="a3"/>
                </w:rPr>
                <w:t>http://files.school-collection.edu.ru/dlrstore/000005bc-1000-4ddd-ba63-620046bc5025/b08_064.swf</w:t>
              </w:r>
            </w:hyperlink>
          </w:p>
        </w:tc>
      </w:tr>
      <w:tr w:rsidR="00506AEA" w:rsidRPr="00170D5D" w:rsidTr="00A37F5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t xml:space="preserve">Свертывание </w:t>
            </w:r>
            <w:r>
              <w:lastRenderedPageBreak/>
              <w:t>крови.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lastRenderedPageBreak/>
              <w:t>Иллюстрац</w:t>
            </w:r>
            <w:r>
              <w:lastRenderedPageBreak/>
              <w:t>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Иллюстрация </w:t>
            </w:r>
            <w:r>
              <w:lastRenderedPageBreak/>
              <w:t>(демонстрация)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A" w:rsidRDefault="00506AEA" w:rsidP="00A37F5F">
            <w:pPr>
              <w:spacing w:before="100" w:beforeAutospacing="1" w:after="100" w:afterAutospacing="1"/>
              <w:jc w:val="both"/>
            </w:pPr>
            <w:hyperlink r:id="rId10" w:history="1">
              <w:r w:rsidRPr="00407CD5">
                <w:rPr>
                  <w:rStyle w:val="a3"/>
                </w:rPr>
                <w:t>http://files.school-</w:t>
              </w:r>
              <w:r w:rsidRPr="00407CD5">
                <w:rPr>
                  <w:rStyle w:val="a3"/>
                </w:rPr>
                <w:lastRenderedPageBreak/>
                <w:t>collection.edu.ru/dlrstore/80e177e4-e5a5-48b8-a40b-b53874df4613/%5BBI8ZD_9-03%5D_%5BIL_03%5D.html</w:t>
              </w:r>
            </w:hyperlink>
          </w:p>
          <w:p w:rsidR="00506AEA" w:rsidRPr="00E07068" w:rsidRDefault="00506AEA" w:rsidP="00A37F5F">
            <w:pPr>
              <w:spacing w:before="100" w:beforeAutospacing="1" w:after="100" w:afterAutospacing="1"/>
              <w:jc w:val="both"/>
            </w:pPr>
          </w:p>
        </w:tc>
      </w:tr>
    </w:tbl>
    <w:p w:rsidR="00506AEA" w:rsidRDefault="00506AEA" w:rsidP="00506AEA">
      <w:pPr>
        <w:spacing w:before="100" w:beforeAutospacing="1" w:after="100" w:afterAutospacing="1"/>
        <w:jc w:val="center"/>
      </w:pPr>
    </w:p>
    <w:p w:rsidR="00506AEA" w:rsidRDefault="00506AEA" w:rsidP="00506AEA"/>
    <w:p w:rsidR="00141634" w:rsidRDefault="00141634"/>
    <w:sectPr w:rsidR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6AEA"/>
    <w:rsid w:val="00080B7D"/>
    <w:rsid w:val="00141634"/>
    <w:rsid w:val="00506AEA"/>
    <w:rsid w:val="00784123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6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e1d1e76-1a04-11dd-bd0b-0800200c9a66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000005ba-1000-4ddd-43df-4f0046bc5025/b08_062.sw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000005b9-1000-4ddd-bac8-4a0046bc5025/b08_061.sw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000005b8-1000-4ddd-6774-450046bc5025/303.jpg" TargetMode="External"/><Relationship Id="rId10" Type="http://schemas.openxmlformats.org/officeDocument/2006/relationships/hyperlink" Target="http://files.school-collection.edu.ru/dlrstore/80e177e4-e5a5-48b8-a40b-b53874df4613/%5BBI8ZD_9-03%5D_%5BIL_03%5D.html" TargetMode="External"/><Relationship Id="rId4" Type="http://schemas.openxmlformats.org/officeDocument/2006/relationships/hyperlink" Target="http://files.school-collection.edu.ru/dlrstore/3e1d1e76-1a04-11dd-bd0b-0800200c9a66/index.htm" TargetMode="External"/><Relationship Id="rId9" Type="http://schemas.openxmlformats.org/officeDocument/2006/relationships/hyperlink" Target="http://files.school-collection.edu.ru/dlrstore/000005bc-1000-4ddd-ba63-620046bc5025/b08_064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2013-01-19T09:24:00Z</dcterms:created>
  <dcterms:modified xsi:type="dcterms:W3CDTF">2013-01-19T09:25:00Z</dcterms:modified>
</cp:coreProperties>
</file>