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F1" w:rsidRPr="00A01800" w:rsidRDefault="00A754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6CEA" w:rsidRPr="00A754F1" w:rsidRDefault="00B70133" w:rsidP="0095358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54F1">
        <w:rPr>
          <w:rFonts w:ascii="Times New Roman" w:hAnsi="Times New Roman" w:cs="Times New Roman"/>
          <w:sz w:val="24"/>
          <w:szCs w:val="24"/>
        </w:rPr>
        <w:t>Процесс воспитания и обучения ребёнка – это взгляд современного человечества в будущее. Основная задача системы образования</w:t>
      </w:r>
      <w:r w:rsidR="004670CB" w:rsidRPr="00A754F1">
        <w:rPr>
          <w:rFonts w:ascii="Times New Roman" w:hAnsi="Times New Roman" w:cs="Times New Roman"/>
          <w:sz w:val="24"/>
          <w:szCs w:val="24"/>
        </w:rPr>
        <w:t xml:space="preserve"> – подготовка подрастающего поколения к жизни в завтрашнем дне. Чтобы лучше понять, как это сделать, необходимо разобраться, чем же отличается уходящее «сегодня» от наступающего «завтра».</w:t>
      </w:r>
    </w:p>
    <w:p w:rsidR="004670CB" w:rsidRPr="00A754F1" w:rsidRDefault="004670CB" w:rsidP="0095358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54F1">
        <w:rPr>
          <w:rFonts w:ascii="Times New Roman" w:hAnsi="Times New Roman" w:cs="Times New Roman"/>
          <w:sz w:val="24"/>
          <w:szCs w:val="24"/>
        </w:rPr>
        <w:t>Мы вступили в стремительно меняющийся мир.</w:t>
      </w:r>
      <w:r w:rsidR="003152E0" w:rsidRPr="00A754F1">
        <w:rPr>
          <w:rFonts w:ascii="Times New Roman" w:hAnsi="Times New Roman" w:cs="Times New Roman"/>
          <w:sz w:val="24"/>
          <w:szCs w:val="24"/>
        </w:rPr>
        <w:t xml:space="preserve"> </w:t>
      </w:r>
      <w:r w:rsidRPr="00A754F1">
        <w:rPr>
          <w:rFonts w:ascii="Times New Roman" w:hAnsi="Times New Roman" w:cs="Times New Roman"/>
          <w:sz w:val="24"/>
          <w:szCs w:val="24"/>
        </w:rPr>
        <w:t xml:space="preserve"> И это закономерно повлекло за собой появление ряда глобальных проблем в деле образования на всех уровнях.</w:t>
      </w:r>
    </w:p>
    <w:p w:rsidR="004670CB" w:rsidRPr="00A754F1" w:rsidRDefault="004670CB" w:rsidP="0095358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54F1">
        <w:rPr>
          <w:rFonts w:ascii="Times New Roman" w:hAnsi="Times New Roman" w:cs="Times New Roman"/>
          <w:sz w:val="24"/>
          <w:szCs w:val="24"/>
        </w:rPr>
        <w:t>Очевидна новая потребность, а вместе с ней и новая проблема педагогов: как научить детей жить динамичном,</w:t>
      </w:r>
      <w:r w:rsidR="004A3731">
        <w:rPr>
          <w:rFonts w:ascii="Times New Roman" w:hAnsi="Times New Roman" w:cs="Times New Roman"/>
          <w:sz w:val="24"/>
          <w:szCs w:val="24"/>
        </w:rPr>
        <w:t xml:space="preserve"> в</w:t>
      </w:r>
      <w:r w:rsidRPr="00A754F1">
        <w:rPr>
          <w:rFonts w:ascii="Times New Roman" w:hAnsi="Times New Roman" w:cs="Times New Roman"/>
          <w:sz w:val="24"/>
          <w:szCs w:val="24"/>
        </w:rPr>
        <w:t xml:space="preserve"> быстро меняющемся мире? Основные составляющие этого умения: понимать</w:t>
      </w:r>
      <w:r w:rsidR="00122805" w:rsidRPr="00A754F1">
        <w:rPr>
          <w:rFonts w:ascii="Times New Roman" w:hAnsi="Times New Roman" w:cs="Times New Roman"/>
          <w:sz w:val="24"/>
          <w:szCs w:val="24"/>
        </w:rPr>
        <w:t>: понимать новые реалии, быстро ориентироваться, обучать самого себя, принимать самостоятельные решения, быстро справляться с массой постоянно «сваливающихся» творческих задач.</w:t>
      </w:r>
    </w:p>
    <w:p w:rsidR="00122805" w:rsidRPr="00A754F1" w:rsidRDefault="00122805" w:rsidP="0095358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54F1">
        <w:rPr>
          <w:rFonts w:ascii="Times New Roman" w:hAnsi="Times New Roman" w:cs="Times New Roman"/>
          <w:sz w:val="24"/>
          <w:szCs w:val="24"/>
        </w:rPr>
        <w:t xml:space="preserve">Соответственно встаёт вопрос: </w:t>
      </w:r>
      <w:r w:rsidR="003152E0" w:rsidRPr="00A754F1">
        <w:rPr>
          <w:rFonts w:ascii="Times New Roman" w:hAnsi="Times New Roman" w:cs="Times New Roman"/>
          <w:sz w:val="24"/>
          <w:szCs w:val="24"/>
        </w:rPr>
        <w:t xml:space="preserve"> </w:t>
      </w:r>
      <w:r w:rsidRPr="00A754F1">
        <w:rPr>
          <w:rFonts w:ascii="Times New Roman" w:hAnsi="Times New Roman" w:cs="Times New Roman"/>
          <w:sz w:val="24"/>
          <w:szCs w:val="24"/>
        </w:rPr>
        <w:t>каким образом строить сегодня образовательный процесс? Что реально можно изменить в системе образования детей, начиная с дошкольного возраста? Некоторые ответы на этот вопрос даёт педагогическое направление, называемоё сегодня ТРИЗ-педагогикой.</w:t>
      </w:r>
    </w:p>
    <w:p w:rsidR="00122805" w:rsidRPr="00A754F1" w:rsidRDefault="00122805" w:rsidP="0095358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54F1">
        <w:rPr>
          <w:rFonts w:ascii="Times New Roman" w:hAnsi="Times New Roman" w:cs="Times New Roman"/>
          <w:sz w:val="24"/>
          <w:szCs w:val="24"/>
        </w:rPr>
        <w:t>ТРИЗ-педагогика – направление, которое раск</w:t>
      </w:r>
      <w:r w:rsidR="003152E0" w:rsidRPr="00A754F1">
        <w:rPr>
          <w:rFonts w:ascii="Times New Roman" w:hAnsi="Times New Roman" w:cs="Times New Roman"/>
          <w:sz w:val="24"/>
          <w:szCs w:val="24"/>
        </w:rPr>
        <w:t>рывает сущность, цели и задачи процесса воспитания и основано на теории решения изобретательских задач.</w:t>
      </w:r>
    </w:p>
    <w:p w:rsidR="003152E0" w:rsidRPr="00A754F1" w:rsidRDefault="003152E0" w:rsidP="0095358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54F1">
        <w:rPr>
          <w:rFonts w:ascii="Times New Roman" w:hAnsi="Times New Roman" w:cs="Times New Roman"/>
          <w:sz w:val="24"/>
          <w:szCs w:val="24"/>
        </w:rPr>
        <w:t>Дошкольное учреждение, в котором я работаю,  реализует  методики и технологии ТРИЗ-педагогики уже 6</w:t>
      </w:r>
      <w:r w:rsidR="00E56420" w:rsidRPr="00A754F1">
        <w:rPr>
          <w:rFonts w:ascii="Times New Roman" w:hAnsi="Times New Roman" w:cs="Times New Roman"/>
          <w:sz w:val="24"/>
          <w:szCs w:val="24"/>
        </w:rPr>
        <w:t xml:space="preserve"> </w:t>
      </w:r>
      <w:r w:rsidRPr="00A754F1">
        <w:rPr>
          <w:rFonts w:ascii="Times New Roman" w:hAnsi="Times New Roman" w:cs="Times New Roman"/>
          <w:sz w:val="24"/>
          <w:szCs w:val="24"/>
        </w:rPr>
        <w:t xml:space="preserve">лет. </w:t>
      </w:r>
      <w:r w:rsidR="006555F0" w:rsidRPr="00A754F1">
        <w:rPr>
          <w:rFonts w:ascii="Times New Roman" w:hAnsi="Times New Roman" w:cs="Times New Roman"/>
          <w:sz w:val="24"/>
          <w:szCs w:val="24"/>
        </w:rPr>
        <w:t>В целях формирования сильного мышления, как одного из показателей готовности к школе, работаю по индивидуальной поисково-исследовательской теме</w:t>
      </w:r>
      <w:r w:rsidRPr="00A754F1">
        <w:rPr>
          <w:rFonts w:ascii="Times New Roman" w:hAnsi="Times New Roman" w:cs="Times New Roman"/>
          <w:sz w:val="24"/>
          <w:szCs w:val="24"/>
        </w:rPr>
        <w:t xml:space="preserve"> «Сужение поля поиска при обучении детей освоению порядкового счёта и пространст</w:t>
      </w:r>
      <w:r w:rsidR="001864F5" w:rsidRPr="00A754F1">
        <w:rPr>
          <w:rFonts w:ascii="Times New Roman" w:hAnsi="Times New Roman" w:cs="Times New Roman"/>
          <w:sz w:val="24"/>
          <w:szCs w:val="24"/>
        </w:rPr>
        <w:t>венных ориентировок</w:t>
      </w:r>
      <w:r w:rsidR="009A5E0B" w:rsidRPr="00A754F1">
        <w:rPr>
          <w:rFonts w:ascii="Times New Roman" w:hAnsi="Times New Roman" w:cs="Times New Roman"/>
          <w:sz w:val="24"/>
          <w:szCs w:val="24"/>
        </w:rPr>
        <w:t>»</w:t>
      </w:r>
      <w:r w:rsidR="006555F0" w:rsidRPr="00A754F1">
        <w:rPr>
          <w:rFonts w:ascii="Times New Roman" w:hAnsi="Times New Roman" w:cs="Times New Roman"/>
          <w:sz w:val="24"/>
          <w:szCs w:val="24"/>
        </w:rPr>
        <w:t>,</w:t>
      </w:r>
      <w:r w:rsidR="001864F5" w:rsidRPr="00A754F1">
        <w:rPr>
          <w:rFonts w:ascii="Times New Roman" w:hAnsi="Times New Roman" w:cs="Times New Roman"/>
          <w:sz w:val="24"/>
          <w:szCs w:val="24"/>
        </w:rPr>
        <w:t xml:space="preserve"> разработанные </w:t>
      </w:r>
      <w:r w:rsidR="006555F0" w:rsidRPr="00A754F1">
        <w:rPr>
          <w:rFonts w:ascii="Times New Roman" w:hAnsi="Times New Roman" w:cs="Times New Roman"/>
          <w:sz w:val="24"/>
          <w:szCs w:val="24"/>
        </w:rPr>
        <w:t xml:space="preserve"> и представленные </w:t>
      </w:r>
      <w:r w:rsidR="001864F5" w:rsidRPr="00A754F1">
        <w:rPr>
          <w:rFonts w:ascii="Times New Roman" w:hAnsi="Times New Roman" w:cs="Times New Roman"/>
          <w:sz w:val="24"/>
          <w:szCs w:val="24"/>
        </w:rPr>
        <w:t>мною конспекты занятий  основаны на данном методе.</w:t>
      </w:r>
    </w:p>
    <w:p w:rsidR="001864F5" w:rsidRPr="00A754F1" w:rsidRDefault="001864F5" w:rsidP="0095358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54F1">
        <w:rPr>
          <w:rFonts w:ascii="Times New Roman" w:hAnsi="Times New Roman" w:cs="Times New Roman"/>
          <w:sz w:val="24"/>
          <w:szCs w:val="24"/>
        </w:rPr>
        <w:t xml:space="preserve"> В ТРИЗ-педагогике выработаны определённые</w:t>
      </w:r>
      <w:r w:rsidR="006555F0" w:rsidRPr="00A754F1">
        <w:rPr>
          <w:rFonts w:ascii="Times New Roman" w:hAnsi="Times New Roman" w:cs="Times New Roman"/>
          <w:sz w:val="24"/>
          <w:szCs w:val="24"/>
        </w:rPr>
        <w:t xml:space="preserve"> правила обучения детей работе с задачами.</w:t>
      </w:r>
      <w:r w:rsidR="009A5E0B" w:rsidRPr="00A754F1">
        <w:rPr>
          <w:rFonts w:ascii="Times New Roman" w:hAnsi="Times New Roman" w:cs="Times New Roman"/>
          <w:sz w:val="24"/>
          <w:szCs w:val="24"/>
        </w:rPr>
        <w:t xml:space="preserve"> Для этого в технолог</w:t>
      </w:r>
      <w:r w:rsidR="006555F0" w:rsidRPr="00A754F1">
        <w:rPr>
          <w:rFonts w:ascii="Times New Roman" w:hAnsi="Times New Roman" w:cs="Times New Roman"/>
          <w:sz w:val="24"/>
          <w:szCs w:val="24"/>
        </w:rPr>
        <w:t>ии предложены творческие задачи</w:t>
      </w:r>
      <w:r w:rsidR="009A5E0B" w:rsidRPr="00A754F1">
        <w:rPr>
          <w:rFonts w:ascii="Times New Roman" w:hAnsi="Times New Roman" w:cs="Times New Roman"/>
          <w:sz w:val="24"/>
          <w:szCs w:val="24"/>
        </w:rPr>
        <w:t>,</w:t>
      </w:r>
      <w:r w:rsidR="006555F0" w:rsidRPr="00A754F1">
        <w:rPr>
          <w:rFonts w:ascii="Times New Roman" w:hAnsi="Times New Roman" w:cs="Times New Roman"/>
          <w:sz w:val="24"/>
          <w:szCs w:val="24"/>
        </w:rPr>
        <w:t xml:space="preserve"> </w:t>
      </w:r>
      <w:r w:rsidR="009A5E0B" w:rsidRPr="00A754F1">
        <w:rPr>
          <w:rFonts w:ascii="Times New Roman" w:hAnsi="Times New Roman" w:cs="Times New Roman"/>
          <w:sz w:val="24"/>
          <w:szCs w:val="24"/>
        </w:rPr>
        <w:t>с недостатком данных основанные на дихотомии. Метод дихотомии позволяет достаточно быстро и качественно сузить поле поиска необходимой информации для решения творческой задачи.</w:t>
      </w:r>
      <w:r w:rsidR="006555F0" w:rsidRPr="00A754F1">
        <w:rPr>
          <w:rFonts w:ascii="Times New Roman" w:hAnsi="Times New Roman" w:cs="Times New Roman"/>
          <w:sz w:val="24"/>
          <w:szCs w:val="24"/>
        </w:rPr>
        <w:t xml:space="preserve"> </w:t>
      </w:r>
      <w:r w:rsidR="009A5E0B" w:rsidRPr="00A754F1">
        <w:rPr>
          <w:rFonts w:ascii="Times New Roman" w:hAnsi="Times New Roman" w:cs="Times New Roman"/>
          <w:sz w:val="24"/>
          <w:szCs w:val="24"/>
        </w:rPr>
        <w:t xml:space="preserve"> Метод основан на выявлении признаков объектов и отсечении ненужных.</w:t>
      </w:r>
      <w:r w:rsidR="006555F0" w:rsidRPr="00A754F1">
        <w:rPr>
          <w:rFonts w:ascii="Times New Roman" w:hAnsi="Times New Roman" w:cs="Times New Roman"/>
          <w:sz w:val="24"/>
          <w:szCs w:val="24"/>
        </w:rPr>
        <w:t xml:space="preserve"> </w:t>
      </w:r>
      <w:r w:rsidR="009A5E0B" w:rsidRPr="00A754F1">
        <w:rPr>
          <w:rFonts w:ascii="Times New Roman" w:hAnsi="Times New Roman" w:cs="Times New Roman"/>
          <w:sz w:val="24"/>
          <w:szCs w:val="24"/>
        </w:rPr>
        <w:t xml:space="preserve"> В ТРИЗ-педагогике разработаны серии игр, основанных на дихотомии. Выглядит это как игра «Да-нет»</w:t>
      </w:r>
      <w:r w:rsidR="006555F0" w:rsidRPr="00A754F1">
        <w:rPr>
          <w:rFonts w:ascii="Times New Roman" w:hAnsi="Times New Roman" w:cs="Times New Roman"/>
          <w:sz w:val="24"/>
          <w:szCs w:val="24"/>
        </w:rPr>
        <w:t>.</w:t>
      </w:r>
      <w:r w:rsidR="001F521C" w:rsidRPr="00A754F1">
        <w:rPr>
          <w:rFonts w:ascii="Times New Roman" w:hAnsi="Times New Roman" w:cs="Times New Roman"/>
          <w:sz w:val="24"/>
          <w:szCs w:val="24"/>
        </w:rPr>
        <w:t xml:space="preserve"> </w:t>
      </w:r>
      <w:r w:rsidR="006555F0" w:rsidRPr="00A754F1">
        <w:rPr>
          <w:rFonts w:ascii="Times New Roman" w:hAnsi="Times New Roman" w:cs="Times New Roman"/>
          <w:sz w:val="24"/>
          <w:szCs w:val="24"/>
        </w:rPr>
        <w:t>В ходе игры ребёнок превращается в активного участника процесса познания, он учится задавать вопросы, направленные на сужение поля поиска</w:t>
      </w:r>
      <w:r w:rsidR="00862CF0" w:rsidRPr="00A754F1">
        <w:rPr>
          <w:rFonts w:ascii="Times New Roman" w:hAnsi="Times New Roman" w:cs="Times New Roman"/>
          <w:sz w:val="24"/>
          <w:szCs w:val="24"/>
        </w:rPr>
        <w:t xml:space="preserve"> и анализировать ответы других.</w:t>
      </w:r>
      <w:r w:rsidR="001F521C" w:rsidRPr="00A754F1">
        <w:rPr>
          <w:rFonts w:ascii="Times New Roman" w:hAnsi="Times New Roman" w:cs="Times New Roman"/>
          <w:sz w:val="24"/>
          <w:szCs w:val="24"/>
        </w:rPr>
        <w:t xml:space="preserve"> </w:t>
      </w:r>
      <w:r w:rsidR="00862CF0" w:rsidRPr="00A754F1">
        <w:rPr>
          <w:rFonts w:ascii="Times New Roman" w:hAnsi="Times New Roman" w:cs="Times New Roman"/>
          <w:sz w:val="24"/>
          <w:szCs w:val="24"/>
        </w:rPr>
        <w:t xml:space="preserve"> </w:t>
      </w:r>
      <w:r w:rsidR="00862CF0" w:rsidRPr="00A754F1">
        <w:rPr>
          <w:rFonts w:ascii="Times New Roman" w:hAnsi="Times New Roman" w:cs="Times New Roman"/>
          <w:sz w:val="24"/>
          <w:szCs w:val="24"/>
        </w:rPr>
        <w:lastRenderedPageBreak/>
        <w:t>Метод дихотомии позволяет детям научиться сужать поле поиска в числовом ряду, при этом достаточно быстро освоить порядковый счёт, сформировать умение различать большее и меньшее число, выделять середину числового ряда и осваивать промежуточные числа.</w:t>
      </w:r>
      <w:r w:rsidR="0066432A" w:rsidRPr="00A754F1">
        <w:rPr>
          <w:rFonts w:ascii="Times New Roman" w:hAnsi="Times New Roman" w:cs="Times New Roman"/>
          <w:sz w:val="24"/>
          <w:szCs w:val="24"/>
        </w:rPr>
        <w:t xml:space="preserve"> Освоение числового ряда начинается с освоения алгоритма сужения поля поиска в числовом ряду.</w:t>
      </w:r>
      <w:r w:rsidR="00862CF0" w:rsidRPr="00A754F1">
        <w:rPr>
          <w:rFonts w:ascii="Times New Roman" w:hAnsi="Times New Roman" w:cs="Times New Roman"/>
          <w:sz w:val="24"/>
          <w:szCs w:val="24"/>
        </w:rPr>
        <w:t xml:space="preserve"> Это происходит на фоне устойчивого интереса к данному виду деятельности у дошкольников и развития познавательных способностей.</w:t>
      </w:r>
      <w:r w:rsidR="001F521C" w:rsidRPr="00A754F1">
        <w:rPr>
          <w:rFonts w:ascii="Times New Roman" w:hAnsi="Times New Roman" w:cs="Times New Roman"/>
          <w:sz w:val="24"/>
          <w:szCs w:val="24"/>
        </w:rPr>
        <w:t xml:space="preserve"> </w:t>
      </w:r>
      <w:r w:rsidR="00CA7408" w:rsidRPr="00A754F1">
        <w:rPr>
          <w:rFonts w:ascii="Times New Roman" w:hAnsi="Times New Roman" w:cs="Times New Roman"/>
          <w:sz w:val="24"/>
          <w:szCs w:val="24"/>
        </w:rPr>
        <w:t xml:space="preserve"> Игра «Да-нет» с детьми дошкольного возраста чаще всего проводится коллективно и может являться частью занятия по развитию элементарных математических представлений.</w:t>
      </w:r>
    </w:p>
    <w:p w:rsidR="001F521C" w:rsidRPr="00A754F1" w:rsidRDefault="001F521C" w:rsidP="0095358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54F1">
        <w:rPr>
          <w:rFonts w:ascii="Times New Roman" w:hAnsi="Times New Roman" w:cs="Times New Roman"/>
          <w:sz w:val="24"/>
          <w:szCs w:val="24"/>
        </w:rPr>
        <w:t>В дошкольном возрасте формируются понятия, связанные с ориентацией в пространстве.  Дети с трёх лет могут усваивать информацию о предметно-пространственном окружении, получать обобщённые знания о некоторых системах отсчета и способах пространственной ориентации. Это позволяет быстрее адаптироваться в окружающем мире.</w:t>
      </w:r>
      <w:r w:rsidR="0066432A" w:rsidRPr="00A754F1">
        <w:rPr>
          <w:rFonts w:ascii="Times New Roman" w:hAnsi="Times New Roman" w:cs="Times New Roman"/>
          <w:sz w:val="24"/>
          <w:szCs w:val="24"/>
        </w:rPr>
        <w:t xml:space="preserve"> При освоении разных видов пространства дети учатся сужать поле поиска объекта в пространстве; находить точку отсчёта в пространстве (по отношению к себе или другому объекту); </w:t>
      </w:r>
      <w:r w:rsidR="0001528F" w:rsidRPr="00A754F1">
        <w:rPr>
          <w:rFonts w:ascii="Times New Roman" w:hAnsi="Times New Roman" w:cs="Times New Roman"/>
          <w:sz w:val="24"/>
          <w:szCs w:val="24"/>
        </w:rPr>
        <w:t xml:space="preserve"> развивают умение давать словесную характеристику пространственной ситуации;  использовать при решение задач ориентировки на линии, на плоскости</w:t>
      </w:r>
      <w:r w:rsidR="003D1CDF" w:rsidRPr="00A754F1">
        <w:rPr>
          <w:rFonts w:ascii="Times New Roman" w:hAnsi="Times New Roman" w:cs="Times New Roman"/>
          <w:sz w:val="24"/>
          <w:szCs w:val="24"/>
        </w:rPr>
        <w:t>, в объёмном пространстве; обогащать словарь предлогами, наречиями и другими частями речи, отражающими знания о преметно-пространственном окружении.</w:t>
      </w:r>
    </w:p>
    <w:p w:rsidR="00CA7408" w:rsidRPr="00A754F1" w:rsidRDefault="003D1CDF" w:rsidP="0095358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54F1">
        <w:rPr>
          <w:rFonts w:ascii="Times New Roman" w:hAnsi="Times New Roman" w:cs="Times New Roman"/>
          <w:sz w:val="24"/>
          <w:szCs w:val="24"/>
        </w:rPr>
        <w:t>Освоение разных видов пространства необходимо начинать с освоения алгоритма сужения поля поиска в пространстве. При освоении пространственных ориентировок необходимо строить работу таким образом, чтобы у детей формировалось умение ориентироваться в линейном пространстве, затем плоскостном, а затем в объёмном пространстве</w:t>
      </w:r>
      <w:r w:rsidR="00A754F1" w:rsidRPr="00A754F1">
        <w:rPr>
          <w:rFonts w:ascii="Times New Roman" w:hAnsi="Times New Roman" w:cs="Times New Roman"/>
          <w:sz w:val="24"/>
          <w:szCs w:val="24"/>
        </w:rPr>
        <w:t>.</w:t>
      </w:r>
    </w:p>
    <w:p w:rsidR="00122805" w:rsidRPr="00A754F1" w:rsidRDefault="00122805" w:rsidP="0095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2805" w:rsidRPr="00A754F1" w:rsidSect="0022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077"/>
    <w:rsid w:val="0001528F"/>
    <w:rsid w:val="00117866"/>
    <w:rsid w:val="00122805"/>
    <w:rsid w:val="001864F5"/>
    <w:rsid w:val="001F521C"/>
    <w:rsid w:val="00226CEA"/>
    <w:rsid w:val="003152E0"/>
    <w:rsid w:val="003D1CDF"/>
    <w:rsid w:val="004670CB"/>
    <w:rsid w:val="004A3731"/>
    <w:rsid w:val="00562077"/>
    <w:rsid w:val="006555F0"/>
    <w:rsid w:val="0066432A"/>
    <w:rsid w:val="00825D8D"/>
    <w:rsid w:val="00862CF0"/>
    <w:rsid w:val="00953581"/>
    <w:rsid w:val="009A5E0B"/>
    <w:rsid w:val="00A01800"/>
    <w:rsid w:val="00A754F1"/>
    <w:rsid w:val="00B70133"/>
    <w:rsid w:val="00CA7408"/>
    <w:rsid w:val="00E26075"/>
    <w:rsid w:val="00E56420"/>
    <w:rsid w:val="00F7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подарок</dc:creator>
  <cp:keywords/>
  <dc:description/>
  <cp:lastModifiedBy>USER</cp:lastModifiedBy>
  <cp:revision>10</cp:revision>
  <dcterms:created xsi:type="dcterms:W3CDTF">2012-01-27T08:30:00Z</dcterms:created>
  <dcterms:modified xsi:type="dcterms:W3CDTF">2012-01-29T15:51:00Z</dcterms:modified>
</cp:coreProperties>
</file>