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34" w:rsidRPr="00E67614" w:rsidRDefault="00162134" w:rsidP="003F4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2B9" w:rsidRDefault="00C72367" w:rsidP="00297D77">
      <w:pPr>
        <w:rPr>
          <w:rFonts w:ascii="Times New Roman" w:hAnsi="Times New Roman" w:cs="Times New Roman"/>
          <w:sz w:val="28"/>
          <w:szCs w:val="28"/>
        </w:rPr>
      </w:pPr>
      <w:r w:rsidRPr="00C72367">
        <w:rPr>
          <w:noProof/>
          <w:sz w:val="28"/>
          <w:szCs w:val="28"/>
          <w:u w:val="single"/>
          <w:lang w:eastAsia="ru-RU"/>
        </w:rPr>
        <w:pict>
          <v:rect id="_x0000_s1026" style="position:absolute;margin-left:-7.5pt;margin-top:18.7pt;width:391.5pt;height:454.5pt;z-index:251658240">
            <v:textbox>
              <w:txbxContent>
                <w:p w:rsidR="00297D77" w:rsidRPr="0044216F" w:rsidRDefault="00D113A2" w:rsidP="00297D77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Изобразите на числовой окружности</w:t>
                  </w:r>
                  <w:r w:rsidR="0044216F" w:rsidRPr="00442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97D77" w:rsidRPr="00442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точку,</w:t>
                  </w:r>
                  <w:r w:rsidR="0044216F" w:rsidRPr="00442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которая соответствует  числу</w:t>
                  </w:r>
                  <w:r w:rsidR="00442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4216F" w:rsidRPr="00F30F0B">
                    <w:rPr>
                      <w:position w:val="-24"/>
                    </w:rPr>
                    <w:object w:dxaOrig="3360" w:dyaOrig="620">
                      <v:shape id="_x0000_i1025" type="#_x0000_t75" style="width:167.4pt;height:29.9pt" o:ole="">
                        <v:imagedata r:id="rId7" o:title=""/>
                      </v:shape>
                      <o:OLEObject Type="Embed" ProgID="Equation.3" ShapeID="_x0000_i1025" DrawAspect="Content" ObjectID="_1326140332" r:id="rId8"/>
                    </w:object>
                  </w:r>
                  <w:r w:rsidR="0044216F">
                    <w:t>.</w:t>
                  </w:r>
                </w:p>
                <w:p w:rsidR="00297D77" w:rsidRDefault="0044216F" w:rsidP="00297D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44216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71750" cy="2133600"/>
                        <wp:effectExtent l="19050" t="0" r="0" b="0"/>
                        <wp:docPr id="1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B53224" w:rsidRPr="00B53224" w:rsidRDefault="00297D77" w:rsidP="00B53224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Первая четверть единичной окружности </w:t>
                  </w:r>
                  <w:r w:rsidR="0044216F"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разделена пополам точкой М, а третья четверть</w:t>
                  </w:r>
                  <w:r w:rsidR="0044216F"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разделена на 3 равных части точками К и Р.</w:t>
                  </w:r>
                  <w:r w:rsidR="0044216F"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Чему равны длины дуг АМ, </w:t>
                  </w: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BD</w:t>
                  </w: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CK</w:t>
                  </w:r>
                  <w:r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44216F" w:rsidRPr="00B532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Р,</w:t>
                  </w:r>
                  <w:r w:rsidR="00B5322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DM</w:t>
                  </w:r>
                  <w:r w:rsid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МК, СР?</w:t>
                  </w:r>
                  <w:r w:rsidR="00B53224" w:rsidRPr="00B532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0D12A9" w:rsidRDefault="00B53224" w:rsidP="00762922">
                  <w:pPr>
                    <w:pStyle w:val="aa"/>
                    <w:ind w:left="5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44216F" w:rsidRPr="0044216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0135" cy="1483743"/>
                        <wp:effectExtent l="19050" t="0" r="0" b="0"/>
                        <wp:docPr id="2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762922" w:rsidRDefault="00762922" w:rsidP="007629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2922" w:rsidRDefault="00762922" w:rsidP="007629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2922" w:rsidRDefault="00762922" w:rsidP="007629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2922" w:rsidRDefault="00762922" w:rsidP="007629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2922" w:rsidRDefault="00762922" w:rsidP="007629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2922" w:rsidRDefault="00762922" w:rsidP="007629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2922" w:rsidRPr="00762922" w:rsidRDefault="00762922" w:rsidP="007629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4362" w:rsidRPr="00C43E06" w:rsidRDefault="003F4362" w:rsidP="003F4362">
                  <w:pPr>
                    <w:pStyle w:val="aa"/>
                  </w:pPr>
                </w:p>
                <w:p w:rsidR="003F4362" w:rsidRPr="00C43E06" w:rsidRDefault="003F4362"/>
              </w:txbxContent>
            </v:textbox>
          </v:rect>
        </w:pict>
      </w:r>
      <w:r w:rsidRPr="00C72367">
        <w:rPr>
          <w:noProof/>
          <w:sz w:val="28"/>
          <w:szCs w:val="28"/>
          <w:u w:val="single"/>
          <w:lang w:eastAsia="ru-RU"/>
        </w:rPr>
        <w:pict>
          <v:rect id="_x0000_s1027" style="position:absolute;margin-left:384pt;margin-top:18.7pt;width:391.5pt;height:454.5pt;z-index:251659264">
            <v:textbox>
              <w:txbxContent>
                <w:p w:rsidR="000E215A" w:rsidRDefault="0044216F" w:rsidP="00C43E06">
                  <w:r>
                    <w:t xml:space="preserve">    </w:t>
                  </w:r>
                  <w:r w:rsidR="000E215A">
                    <w:t xml:space="preserve">    </w:t>
                  </w:r>
                  <w:r w:rsidR="008B53C7" w:rsidRPr="008B53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43963" cy="1483743"/>
                        <wp:effectExtent l="19050" t="0" r="0" b="0"/>
                        <wp:docPr id="8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r w:rsidR="000E215A">
                    <w:t xml:space="preserve"> </w:t>
                  </w:r>
                  <w:r w:rsidR="008B53C7">
                    <w:t xml:space="preserve">               </w:t>
                  </w:r>
                  <w:r w:rsidR="00C95DEC">
                    <w:t xml:space="preserve"> </w:t>
                  </w:r>
                  <w:r w:rsidR="008B53C7" w:rsidRPr="008B53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04641" cy="1483743"/>
                        <wp:effectExtent l="19050" t="0" r="359" b="0"/>
                        <wp:docPr id="4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44216F" w:rsidRDefault="00C95DEC" w:rsidP="00C43E06">
                  <w:r>
                    <w:t xml:space="preserve">  </w:t>
                  </w:r>
                  <w:r w:rsidR="0044216F">
                    <w:t xml:space="preserve"> </w:t>
                  </w:r>
                  <w:r w:rsidR="000E215A">
                    <w:t xml:space="preserve">         </w:t>
                  </w:r>
                  <w:r w:rsidR="0044216F">
                    <w:t xml:space="preserve"> </w:t>
                  </w:r>
                  <w:r>
                    <w:t xml:space="preserve">          </w:t>
                  </w:r>
                  <w:r w:rsidR="000E215A">
                    <w:t xml:space="preserve"> </w:t>
                  </w:r>
                  <w:r w:rsidR="0044216F">
                    <w:t xml:space="preserve">  </w:t>
                  </w:r>
                  <w:r w:rsidR="000E215A">
                    <w:t xml:space="preserve">    </w:t>
                  </w:r>
                  <w:r w:rsidR="0044216F">
                    <w:t xml:space="preserve">   </w:t>
                  </w:r>
                  <w:r w:rsidR="000E215A">
                    <w:t xml:space="preserve">  </w:t>
                  </w:r>
                </w:p>
                <w:p w:rsidR="000E215A" w:rsidRDefault="00C95DEC" w:rsidP="00C43E06">
                  <w:r>
                    <w:t xml:space="preserve">      </w:t>
                  </w:r>
                  <w:r w:rsidR="000E215A">
                    <w:t xml:space="preserve">   </w:t>
                  </w:r>
                  <w:r w:rsidR="008B53C7" w:rsidRPr="008B53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19989" cy="1483744"/>
                        <wp:effectExtent l="19050" t="0" r="4061" b="0"/>
                        <wp:docPr id="5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r w:rsidR="008B53C7">
                    <w:t xml:space="preserve">                 </w:t>
                  </w:r>
                  <w:r w:rsidR="008B53C7" w:rsidRPr="008B53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87388" cy="1483744"/>
                        <wp:effectExtent l="19050" t="0" r="0" b="0"/>
                        <wp:docPr id="6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8B53C7" w:rsidRDefault="008B53C7" w:rsidP="00C43E06"/>
                <w:p w:rsidR="0044216F" w:rsidRDefault="008B53C7" w:rsidP="00C43E06">
                  <w:r>
                    <w:t xml:space="preserve">         </w:t>
                  </w:r>
                  <w:r w:rsidRPr="008B53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1894" cy="1483743"/>
                        <wp:effectExtent l="19050" t="0" r="2156" b="0"/>
                        <wp:docPr id="10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 w:rsidR="0044216F">
                    <w:t xml:space="preserve">    </w:t>
                  </w:r>
                  <w:r w:rsidRPr="008B53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39146" cy="1483743"/>
                        <wp:effectExtent l="19050" t="0" r="3954" b="0"/>
                        <wp:docPr id="11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44216F" w:rsidRDefault="0044216F" w:rsidP="00C43E06">
                  <w:r>
                    <w:t xml:space="preserve">     </w:t>
                  </w:r>
                </w:p>
                <w:p w:rsidR="00C43E06" w:rsidRDefault="0044216F" w:rsidP="00C43E06">
                  <w:r>
                    <w:t xml:space="preserve">          </w:t>
                  </w:r>
                </w:p>
              </w:txbxContent>
            </v:textbox>
          </v:rect>
        </w:pict>
      </w:r>
      <w:r w:rsidR="00297D77">
        <w:rPr>
          <w:rFonts w:ascii="Times New Roman" w:hAnsi="Times New Roman" w:cs="Times New Roman"/>
          <w:sz w:val="28"/>
          <w:szCs w:val="28"/>
        </w:rPr>
        <w:t xml:space="preserve">Ф.И. ___________________________________________                  </w:t>
      </w:r>
    </w:p>
    <w:p w:rsidR="00E67614" w:rsidRPr="009C32B9" w:rsidRDefault="00E67614" w:rsidP="00E67614">
      <w:pPr>
        <w:rPr>
          <w:rFonts w:ascii="Times New Roman" w:hAnsi="Times New Roman" w:cs="Times New Roman"/>
          <w:sz w:val="28"/>
          <w:szCs w:val="28"/>
        </w:rPr>
      </w:pPr>
      <w:r w:rsidRPr="00E67614">
        <w:rPr>
          <w:noProof/>
          <w:lang w:eastAsia="ru-RU"/>
        </w:rPr>
        <w:drawing>
          <wp:inline distT="0" distB="0" distL="0" distR="0">
            <wp:extent cx="2390775" cy="2457450"/>
            <wp:effectExtent l="19050" t="0" r="0" b="0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       </w:t>
      </w:r>
      <w:r w:rsidR="009C32B9">
        <w:t xml:space="preserve">             </w:t>
      </w:r>
      <w:r>
        <w:t xml:space="preserve">    </w:t>
      </w:r>
      <w:r w:rsidRPr="00E67614">
        <w:rPr>
          <w:noProof/>
          <w:lang w:eastAsia="ru-RU"/>
        </w:rPr>
        <w:drawing>
          <wp:inline distT="0" distB="0" distL="0" distR="0">
            <wp:extent cx="2390775" cy="2457450"/>
            <wp:effectExtent l="19050" t="0" r="0" b="0"/>
            <wp:docPr id="1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9C32B9">
        <w:t xml:space="preserve">                              </w:t>
      </w:r>
      <w:r>
        <w:t xml:space="preserve">   </w:t>
      </w:r>
      <w:r w:rsidRPr="00E67614">
        <w:rPr>
          <w:noProof/>
          <w:lang w:eastAsia="ru-RU"/>
        </w:rPr>
        <w:drawing>
          <wp:inline distT="0" distB="0" distL="0" distR="0">
            <wp:extent cx="2390775" cy="2457450"/>
            <wp:effectExtent l="19050" t="0" r="0" b="0"/>
            <wp:docPr id="1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62134" w:rsidRPr="00162134" w:rsidRDefault="00E67614" w:rsidP="009C32B9">
      <w:r w:rsidRPr="00E67614">
        <w:rPr>
          <w:noProof/>
          <w:lang w:eastAsia="ru-RU"/>
        </w:rPr>
        <w:drawing>
          <wp:inline distT="0" distB="0" distL="0" distR="0">
            <wp:extent cx="2390775" cy="2457450"/>
            <wp:effectExtent l="19050" t="0" r="0" b="0"/>
            <wp:docPr id="1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="009C32B9">
        <w:t xml:space="preserve">                       </w:t>
      </w:r>
      <w:r>
        <w:t xml:space="preserve"> </w:t>
      </w:r>
      <w:r w:rsidRPr="00E67614">
        <w:rPr>
          <w:noProof/>
          <w:lang w:eastAsia="ru-RU"/>
        </w:rPr>
        <w:drawing>
          <wp:inline distT="0" distB="0" distL="0" distR="0">
            <wp:extent cx="2390775" cy="2457450"/>
            <wp:effectExtent l="19050" t="0" r="0" b="0"/>
            <wp:docPr id="1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9C32B9">
        <w:t xml:space="preserve">                               </w:t>
      </w:r>
      <w:r>
        <w:t xml:space="preserve">  </w:t>
      </w:r>
      <w:r w:rsidRPr="00E67614">
        <w:rPr>
          <w:noProof/>
          <w:lang w:eastAsia="ru-RU"/>
        </w:rPr>
        <w:drawing>
          <wp:inline distT="0" distB="0" distL="0" distR="0">
            <wp:extent cx="2390775" cy="2457450"/>
            <wp:effectExtent l="19050" t="0" r="0" b="0"/>
            <wp:docPr id="1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162134" w:rsidRPr="00162134" w:rsidSect="009C32B9">
      <w:headerReference w:type="default" r:id="rId9"/>
      <w:footerReference w:type="default" r:id="rId10"/>
      <w:pgSz w:w="16838" w:h="11906" w:orient="landscape"/>
      <w:pgMar w:top="572" w:right="820" w:bottom="426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47" w:rsidRDefault="002D5347" w:rsidP="003A35E4">
      <w:pPr>
        <w:spacing w:after="0" w:line="240" w:lineRule="auto"/>
      </w:pPr>
      <w:r>
        <w:separator/>
      </w:r>
    </w:p>
  </w:endnote>
  <w:endnote w:type="continuationSeparator" w:id="1">
    <w:p w:rsidR="002D5347" w:rsidRDefault="002D5347" w:rsidP="003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E4" w:rsidRPr="003A35E4" w:rsidRDefault="003A35E4" w:rsidP="00162134">
    <w:pPr>
      <w:spacing w:after="0"/>
      <w:ind w:left="357"/>
      <w:jc w:val="center"/>
      <w:rPr>
        <w:b/>
        <w:i/>
      </w:rPr>
    </w:pPr>
    <w:r>
      <w:rPr>
        <w:b/>
        <w:i/>
      </w:rPr>
      <w:t>Использованные ресурсы</w:t>
    </w:r>
  </w:p>
  <w:p w:rsidR="003A35E4" w:rsidRPr="000A64E3" w:rsidRDefault="003A35E4" w:rsidP="00162134">
    <w:pPr>
      <w:numPr>
        <w:ilvl w:val="0"/>
        <w:numId w:val="1"/>
      </w:numPr>
      <w:spacing w:after="0" w:line="240" w:lineRule="auto"/>
      <w:ind w:left="357"/>
    </w:pPr>
    <w:r w:rsidRPr="000A64E3">
      <w:t>Мордкович А.Г. Алгебра и начала математического анализа. 10-11 классы. В 2ч. Учебник и задачник для  учащихся  общеобразовательных учреждений (базов</w:t>
    </w:r>
    <w:r>
      <w:t>ый уровень). -М.:Мнемозина, 2008</w:t>
    </w:r>
    <w:r w:rsidRPr="000A64E3">
      <w:t>г.</w:t>
    </w:r>
  </w:p>
  <w:p w:rsidR="003A35E4" w:rsidRDefault="00C72367" w:rsidP="00162134">
    <w:pPr>
      <w:numPr>
        <w:ilvl w:val="0"/>
        <w:numId w:val="1"/>
      </w:numPr>
      <w:spacing w:after="0" w:line="240" w:lineRule="auto"/>
      <w:ind w:left="360"/>
    </w:pPr>
    <w:hyperlink r:id="rId1" w:history="1">
      <w:r w:rsidR="003A35E4" w:rsidRPr="000A64E3">
        <w:rPr>
          <w:rStyle w:val="a9"/>
          <w:lang w:val="en-US"/>
        </w:rPr>
        <w:t>http</w:t>
      </w:r>
      <w:r w:rsidR="003A35E4" w:rsidRPr="000A64E3">
        <w:rPr>
          <w:rStyle w:val="a9"/>
        </w:rPr>
        <w:t>://</w:t>
      </w:r>
      <w:r w:rsidR="003A35E4" w:rsidRPr="000A64E3">
        <w:rPr>
          <w:rStyle w:val="a9"/>
          <w:lang w:val="en-US"/>
        </w:rPr>
        <w:t>www</w:t>
      </w:r>
      <w:r w:rsidR="003A35E4" w:rsidRPr="000A64E3">
        <w:rPr>
          <w:rStyle w:val="a9"/>
        </w:rPr>
        <w:t>.</w:t>
      </w:r>
      <w:r w:rsidR="003A35E4" w:rsidRPr="000A64E3">
        <w:rPr>
          <w:rStyle w:val="a9"/>
          <w:lang w:val="en-US"/>
        </w:rPr>
        <w:t>virtualcard</w:t>
      </w:r>
      <w:r w:rsidR="003A35E4" w:rsidRPr="000A64E3">
        <w:rPr>
          <w:rStyle w:val="a9"/>
        </w:rPr>
        <w:t>.</w:t>
      </w:r>
      <w:r w:rsidR="003A35E4" w:rsidRPr="000A64E3">
        <w:rPr>
          <w:rStyle w:val="a9"/>
          <w:lang w:val="en-US"/>
        </w:rPr>
        <w:t>ru</w:t>
      </w:r>
      <w:r w:rsidR="003A35E4" w:rsidRPr="000A64E3">
        <w:rPr>
          <w:rStyle w:val="a9"/>
        </w:rPr>
        <w:t>/</w:t>
      </w:r>
      <w:r w:rsidR="003A35E4" w:rsidRPr="000A64E3">
        <w:rPr>
          <w:rStyle w:val="a9"/>
          <w:lang w:val="en-US"/>
        </w:rPr>
        <w:t>postcard</w:t>
      </w:r>
      <w:r w:rsidR="003A35E4" w:rsidRPr="000A64E3">
        <w:rPr>
          <w:rStyle w:val="a9"/>
        </w:rPr>
        <w:t>.</w:t>
      </w:r>
      <w:r w:rsidR="003A35E4" w:rsidRPr="000A64E3">
        <w:rPr>
          <w:rStyle w:val="a9"/>
          <w:lang w:val="en-US"/>
        </w:rPr>
        <w:t>php</w:t>
      </w:r>
      <w:r w:rsidR="003A35E4" w:rsidRPr="000A64E3">
        <w:rPr>
          <w:rStyle w:val="a9"/>
        </w:rPr>
        <w:t>?</w:t>
      </w:r>
      <w:r w:rsidR="003A35E4" w:rsidRPr="000A64E3">
        <w:rPr>
          <w:rStyle w:val="a9"/>
          <w:lang w:val="en-US"/>
        </w:rPr>
        <w:t>image</w:t>
      </w:r>
      <w:r w:rsidR="003A35E4" w:rsidRPr="000A64E3">
        <w:rPr>
          <w:rStyle w:val="a9"/>
        </w:rPr>
        <w:t>=</w:t>
      </w:r>
      <w:r w:rsidR="003A35E4" w:rsidRPr="000A64E3">
        <w:rPr>
          <w:rStyle w:val="a9"/>
          <w:lang w:val="en-US"/>
        </w:rPr>
        <w:t>images</w:t>
      </w:r>
      <w:r w:rsidR="003A35E4" w:rsidRPr="000A64E3">
        <w:rPr>
          <w:rStyle w:val="a9"/>
        </w:rPr>
        <w:t>04/</w:t>
      </w:r>
      <w:r w:rsidR="003A35E4" w:rsidRPr="000A64E3">
        <w:rPr>
          <w:rStyle w:val="a9"/>
          <w:lang w:val="en-US"/>
        </w:rPr>
        <w:t>pic</w:t>
      </w:r>
      <w:r w:rsidR="003A35E4" w:rsidRPr="000A64E3">
        <w:rPr>
          <w:rStyle w:val="a9"/>
        </w:rPr>
        <w:t>3311.</w:t>
      </w:r>
      <w:r w:rsidR="003A35E4" w:rsidRPr="000A64E3">
        <w:rPr>
          <w:rStyle w:val="a9"/>
          <w:lang w:val="en-US"/>
        </w:rPr>
        <w:t>jpg</w:t>
      </w:r>
    </w:hyperlink>
  </w:p>
  <w:p w:rsidR="00162134" w:rsidRPr="00162134" w:rsidRDefault="00162134" w:rsidP="00162134">
    <w:pPr>
      <w:spacing w:after="0" w:line="240" w:lineRule="auto"/>
      <w:ind w:lef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47" w:rsidRDefault="002D5347" w:rsidP="003A35E4">
      <w:pPr>
        <w:spacing w:after="0" w:line="240" w:lineRule="auto"/>
      </w:pPr>
      <w:r>
        <w:separator/>
      </w:r>
    </w:p>
  </w:footnote>
  <w:footnote w:type="continuationSeparator" w:id="1">
    <w:p w:rsidR="002D5347" w:rsidRDefault="002D5347" w:rsidP="003A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E4" w:rsidRDefault="003A35E4" w:rsidP="00162134">
    <w:pPr>
      <w:spacing w:after="0"/>
      <w:jc w:val="center"/>
    </w:pPr>
    <w:r>
      <w:t>Будехина Ольга Валерьевна, МОУ «СОШ №2 г. Билибино»   Билибинский  район Чукотский АО</w:t>
    </w:r>
    <w:r w:rsidR="00E66A78">
      <w:t xml:space="preserve">            102-388-859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art31"/>
      </v:shape>
    </w:pict>
  </w:numPicBullet>
  <w:abstractNum w:abstractNumId="0">
    <w:nsid w:val="239832A8"/>
    <w:multiLevelType w:val="hybridMultilevel"/>
    <w:tmpl w:val="3D903DE6"/>
    <w:lvl w:ilvl="0" w:tplc="2FF0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2D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9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8D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66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E3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A3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0C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ED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90BAE"/>
    <w:multiLevelType w:val="hybridMultilevel"/>
    <w:tmpl w:val="6420B658"/>
    <w:lvl w:ilvl="0" w:tplc="F29E49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516887A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28AA6C4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9E6B7F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D0E5B0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C106778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092F7B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E3CAD2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24066A82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E8524E8"/>
    <w:multiLevelType w:val="hybridMultilevel"/>
    <w:tmpl w:val="A71EA164"/>
    <w:lvl w:ilvl="0" w:tplc="7E1801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1277A"/>
    <w:multiLevelType w:val="hybridMultilevel"/>
    <w:tmpl w:val="6F7EC500"/>
    <w:lvl w:ilvl="0" w:tplc="414ED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8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056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29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29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0A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68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EA8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6B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F975F5"/>
    <w:multiLevelType w:val="hybridMultilevel"/>
    <w:tmpl w:val="01F21D78"/>
    <w:lvl w:ilvl="0" w:tplc="03D43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414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A75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4EF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25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23B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01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6E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1A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5E4"/>
    <w:rsid w:val="000D12A9"/>
    <w:rsid w:val="000E215A"/>
    <w:rsid w:val="00162134"/>
    <w:rsid w:val="001F260A"/>
    <w:rsid w:val="002928C1"/>
    <w:rsid w:val="00297D77"/>
    <w:rsid w:val="002A1A18"/>
    <w:rsid w:val="002D5347"/>
    <w:rsid w:val="003065A4"/>
    <w:rsid w:val="003A35E4"/>
    <w:rsid w:val="003F281B"/>
    <w:rsid w:val="003F4362"/>
    <w:rsid w:val="0044216F"/>
    <w:rsid w:val="005D3685"/>
    <w:rsid w:val="005F1664"/>
    <w:rsid w:val="00697695"/>
    <w:rsid w:val="006B0BBD"/>
    <w:rsid w:val="00762922"/>
    <w:rsid w:val="007A5CAD"/>
    <w:rsid w:val="008B53C7"/>
    <w:rsid w:val="008C3990"/>
    <w:rsid w:val="00952C61"/>
    <w:rsid w:val="009C32B9"/>
    <w:rsid w:val="00B53224"/>
    <w:rsid w:val="00BD213E"/>
    <w:rsid w:val="00C43E06"/>
    <w:rsid w:val="00C544BE"/>
    <w:rsid w:val="00C6075C"/>
    <w:rsid w:val="00C72367"/>
    <w:rsid w:val="00C95DEC"/>
    <w:rsid w:val="00CC3F91"/>
    <w:rsid w:val="00D113A2"/>
    <w:rsid w:val="00D21724"/>
    <w:rsid w:val="00D655AB"/>
    <w:rsid w:val="00E66A78"/>
    <w:rsid w:val="00E67614"/>
    <w:rsid w:val="00E8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5E4"/>
  </w:style>
  <w:style w:type="paragraph" w:styleId="a5">
    <w:name w:val="footer"/>
    <w:basedOn w:val="a"/>
    <w:link w:val="a6"/>
    <w:uiPriority w:val="99"/>
    <w:unhideWhenUsed/>
    <w:rsid w:val="003A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5E4"/>
  </w:style>
  <w:style w:type="paragraph" w:styleId="a7">
    <w:name w:val="Balloon Text"/>
    <w:basedOn w:val="a"/>
    <w:link w:val="a8"/>
    <w:uiPriority w:val="99"/>
    <w:semiHidden/>
    <w:unhideWhenUsed/>
    <w:rsid w:val="003A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E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A35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F436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12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card.ru/postcard.php?image=images04/pic331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cp:lastPrinted>2009-09-18T11:49:00Z</cp:lastPrinted>
  <dcterms:created xsi:type="dcterms:W3CDTF">2009-08-25T17:28:00Z</dcterms:created>
  <dcterms:modified xsi:type="dcterms:W3CDTF">2010-01-27T11:32:00Z</dcterms:modified>
</cp:coreProperties>
</file>