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E" w:rsidRDefault="00F64BCE" w:rsidP="00F64BCE">
      <w:pPr>
        <w:tabs>
          <w:tab w:val="left" w:pos="70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F64BCE" w:rsidRDefault="00F64BCE" w:rsidP="00F64BCE">
      <w:pPr>
        <w:tabs>
          <w:tab w:val="left" w:pos="70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215265</wp:posOffset>
            </wp:positionV>
            <wp:extent cx="2607310" cy="2512695"/>
            <wp:effectExtent l="304800" t="266700" r="326390" b="268605"/>
            <wp:wrapNone/>
            <wp:docPr id="46" name="Рисунок 3" descr="P1010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P10104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5126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225425</wp:posOffset>
            </wp:positionV>
            <wp:extent cx="2686050" cy="2499360"/>
            <wp:effectExtent l="304800" t="266700" r="323850" b="262890"/>
            <wp:wrapNone/>
            <wp:docPr id="47" name="Рисунок 4" descr="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1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993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4BCE" w:rsidRDefault="00F64BCE" w:rsidP="00F64BCE">
      <w:pPr>
        <w:tabs>
          <w:tab w:val="left" w:pos="70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BCE" w:rsidRDefault="00F64BCE" w:rsidP="00F64BCE">
      <w:pPr>
        <w:tabs>
          <w:tab w:val="left" w:pos="70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tabs>
          <w:tab w:val="left" w:pos="70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tabs>
          <w:tab w:val="left" w:pos="6750"/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C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227330</wp:posOffset>
            </wp:positionV>
            <wp:extent cx="2647315" cy="2526030"/>
            <wp:effectExtent l="304800" t="266700" r="324485" b="274320"/>
            <wp:wrapNone/>
            <wp:docPr id="45" name="Рисунок 2" descr="Изображение 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Изображение 0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5260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C19DA">
        <w:rPr>
          <w:rFonts w:ascii="Times New Roman" w:hAnsi="Times New Roman" w:cs="Times New Roman"/>
          <w:b/>
          <w:noProof/>
          <w:color w:val="FFC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8.55pt;margin-top:2.75pt;width:212.05pt;height:56.25pt;z-index:251665408;mso-position-horizontal-relative:text;mso-position-vertical-relative:text" fillcolor="yellow" strokecolor="#c00000">
            <v:fill color2="#f93" angle="-135" focusposition=".5,.5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-1pt,-1pt"/>
            <v:textpath style="font-family:&quot;Impact&quot;;v-text-kern:t" trim="t" fitpath="t" string="уголок &#10;детского &#10;творчесва"/>
          </v:shape>
        </w:pict>
      </w:r>
      <w:r w:rsidRPr="00D865F1">
        <w:rPr>
          <w:rFonts w:ascii="Times New Roman" w:hAnsi="Times New Roman" w:cs="Times New Roman"/>
          <w:sz w:val="24"/>
          <w:szCs w:val="24"/>
        </w:rPr>
        <w:tab/>
      </w:r>
      <w:r w:rsidRPr="00D865F1">
        <w:rPr>
          <w:rFonts w:ascii="Times New Roman" w:hAnsi="Times New Roman" w:cs="Times New Roman"/>
          <w:sz w:val="24"/>
          <w:szCs w:val="24"/>
        </w:rPr>
        <w:tab/>
      </w: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outlineLvl w:val="0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C000"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282.5pt;margin-top:22.45pt;width:227pt;height:136pt;z-index:-251650048" fillcolor="#fabf8f" strokecolor="#fabf8f" strokeweight="6.25pt">
            <v:fill color2="#d1c39f" rotate="t" focusposition=".5,.5" focussize="" colors="0 #ffefd1;42598f #f0ebd5;1 #d1c39f" method="none" type="gradientRadial"/>
            <v:textbox style="mso-rotate-with-shape:t"/>
          </v:shape>
        </w:pict>
      </w:r>
      <w:r w:rsidRPr="00D865F1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                                  </w:t>
      </w:r>
    </w:p>
    <w:p w:rsidR="00F64BCE" w:rsidRPr="00D865F1" w:rsidRDefault="00F64BCE" w:rsidP="00F64BCE">
      <w:pPr>
        <w:spacing w:line="240" w:lineRule="auto"/>
        <w:outlineLvl w:val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F64BCE" w:rsidRPr="00D865F1" w:rsidRDefault="00F64BCE" w:rsidP="00F64BCE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Любознательные дети</w:t>
      </w:r>
    </w:p>
    <w:p w:rsidR="00F64BCE" w:rsidRPr="00D865F1" w:rsidRDefault="00F64BCE" w:rsidP="00F64BCE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>Вот сюда скорей спешат,</w:t>
      </w:r>
    </w:p>
    <w:p w:rsidR="00F64BCE" w:rsidRPr="00D865F1" w:rsidRDefault="00F64BCE" w:rsidP="00F64BCE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865F1">
        <w:rPr>
          <w:rFonts w:ascii="Times New Roman" w:hAnsi="Times New Roman" w:cs="Times New Roman"/>
          <w:b/>
          <w:i/>
          <w:sz w:val="24"/>
          <w:szCs w:val="24"/>
        </w:rPr>
        <w:t>Что – то клеят, мастерят,</w:t>
      </w:r>
    </w:p>
    <w:p w:rsidR="00F64BCE" w:rsidRPr="00D865F1" w:rsidRDefault="00F64BCE" w:rsidP="00F64BCE">
      <w:pPr>
        <w:spacing w:line="240" w:lineRule="auto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      Удивляют всех ребят</w:t>
      </w:r>
    </w:p>
    <w:p w:rsidR="00F64BCE" w:rsidRPr="00D865F1" w:rsidRDefault="00F64BCE" w:rsidP="00F64BCE">
      <w:pPr>
        <w:tabs>
          <w:tab w:val="left" w:pos="6765"/>
        </w:tabs>
        <w:spacing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865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64BCE" w:rsidRPr="00D865F1" w:rsidRDefault="00F64BCE" w:rsidP="00F64BCE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278765</wp:posOffset>
            </wp:positionV>
            <wp:extent cx="2658745" cy="2611120"/>
            <wp:effectExtent l="247650" t="266700" r="332105" b="265430"/>
            <wp:wrapNone/>
            <wp:docPr id="48" name="Рисунок 5" descr="DSCN0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DSCN04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6111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65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4BCE" w:rsidRPr="00D865F1" w:rsidRDefault="00F64BCE" w:rsidP="00F64BCE">
      <w:pPr>
        <w:tabs>
          <w:tab w:val="left" w:pos="5445"/>
        </w:tabs>
        <w:spacing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102870</wp:posOffset>
            </wp:positionV>
            <wp:extent cx="2709545" cy="2625090"/>
            <wp:effectExtent l="266700" t="266700" r="319405" b="270510"/>
            <wp:wrapNone/>
            <wp:docPr id="49" name="Рисунок 6" descr="P1010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P10104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6250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BCE" w:rsidRPr="00D865F1" w:rsidRDefault="00F64BCE" w:rsidP="00F64BCE">
      <w:pPr>
        <w:tabs>
          <w:tab w:val="left" w:pos="5445"/>
        </w:tabs>
        <w:spacing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865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BCE" w:rsidRPr="00D865F1" w:rsidRDefault="00F64BCE" w:rsidP="00F64BCE">
      <w:pPr>
        <w:rPr>
          <w:rFonts w:ascii="Times New Roman" w:hAnsi="Times New Roman" w:cs="Times New Roman"/>
          <w:sz w:val="24"/>
          <w:szCs w:val="24"/>
        </w:rPr>
      </w:pPr>
    </w:p>
    <w:p w:rsidR="00083B75" w:rsidRPr="00F64BCE" w:rsidRDefault="00083B75" w:rsidP="00F64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3B75" w:rsidRPr="00F64BCE" w:rsidSect="00F64BC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BCE"/>
    <w:rsid w:val="00083B75"/>
    <w:rsid w:val="000C002B"/>
    <w:rsid w:val="00D41E82"/>
    <w:rsid w:val="00F6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2010-01-24T16:29:00Z</dcterms:created>
  <dcterms:modified xsi:type="dcterms:W3CDTF">2010-01-24T16:29:00Z</dcterms:modified>
</cp:coreProperties>
</file>