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FA" w:rsidRPr="00160989" w:rsidRDefault="000210FA" w:rsidP="000210FA">
      <w:pPr>
        <w:jc w:val="center"/>
        <w:rPr>
          <w:lang w:val="en-US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5788"/>
        <w:gridCol w:w="3168"/>
      </w:tblGrid>
      <w:tr w:rsidR="000210FA" w:rsidTr="009771BB">
        <w:trPr>
          <w:trHeight w:val="146"/>
        </w:trPr>
        <w:tc>
          <w:tcPr>
            <w:tcW w:w="718" w:type="dxa"/>
          </w:tcPr>
          <w:p w:rsidR="000210FA" w:rsidRPr="003B762F" w:rsidRDefault="000210FA" w:rsidP="009771BB">
            <w:pPr>
              <w:jc w:val="center"/>
              <w:rPr>
                <w:b/>
              </w:rPr>
            </w:pPr>
          </w:p>
          <w:p w:rsidR="000210FA" w:rsidRPr="003B762F" w:rsidRDefault="000210FA" w:rsidP="009771BB">
            <w:pPr>
              <w:jc w:val="center"/>
              <w:rPr>
                <w:b/>
              </w:rPr>
            </w:pPr>
            <w:r w:rsidRPr="003B762F">
              <w:rPr>
                <w:b/>
              </w:rPr>
              <w:t>СО</w:t>
            </w:r>
          </w:p>
          <w:p w:rsidR="000210FA" w:rsidRPr="003B762F" w:rsidRDefault="000210FA" w:rsidP="009771BB">
            <w:pPr>
              <w:jc w:val="center"/>
              <w:rPr>
                <w:b/>
              </w:rPr>
            </w:pPr>
          </w:p>
          <w:p w:rsidR="000210FA" w:rsidRPr="003B762F" w:rsidRDefault="000210FA" w:rsidP="009771BB">
            <w:pPr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0210FA" w:rsidRPr="003B762F" w:rsidRDefault="000210FA" w:rsidP="009771BB">
            <w:pPr>
              <w:jc w:val="center"/>
              <w:rPr>
                <w:b/>
              </w:rPr>
            </w:pPr>
          </w:p>
          <w:p w:rsidR="000210FA" w:rsidRPr="003B762F" w:rsidRDefault="000210FA" w:rsidP="009771BB">
            <w:pPr>
              <w:jc w:val="center"/>
              <w:rPr>
                <w:b/>
              </w:rPr>
            </w:pPr>
            <w:r w:rsidRPr="003B762F">
              <w:rPr>
                <w:b/>
              </w:rPr>
              <w:t>Содержание  СО</w:t>
            </w:r>
          </w:p>
        </w:tc>
        <w:tc>
          <w:tcPr>
            <w:tcW w:w="3168" w:type="dxa"/>
          </w:tcPr>
          <w:p w:rsidR="000210FA" w:rsidRPr="003B762F" w:rsidRDefault="000210FA" w:rsidP="009771BB">
            <w:pPr>
              <w:jc w:val="center"/>
              <w:rPr>
                <w:b/>
              </w:rPr>
            </w:pPr>
          </w:p>
          <w:p w:rsidR="000210FA" w:rsidRPr="003B762F" w:rsidRDefault="000210FA" w:rsidP="009771BB">
            <w:pPr>
              <w:jc w:val="center"/>
              <w:rPr>
                <w:b/>
              </w:rPr>
            </w:pPr>
            <w:r w:rsidRPr="003B762F">
              <w:rPr>
                <w:b/>
              </w:rPr>
              <w:t>Инструкции  к  СО</w:t>
            </w:r>
          </w:p>
        </w:tc>
      </w:tr>
      <w:tr w:rsidR="000210FA" w:rsidTr="009771BB">
        <w:trPr>
          <w:trHeight w:val="146"/>
        </w:trPr>
        <w:tc>
          <w:tcPr>
            <w:tcW w:w="718" w:type="dxa"/>
          </w:tcPr>
          <w:p w:rsidR="000210FA" w:rsidRPr="003B762F" w:rsidRDefault="000210FA" w:rsidP="009771BB">
            <w:pPr>
              <w:rPr>
                <w:vertAlign w:val="subscript"/>
              </w:rPr>
            </w:pPr>
            <w:r>
              <w:t>СО</w:t>
            </w:r>
            <w:r w:rsidRPr="003B762F">
              <w:rPr>
                <w:vertAlign w:val="subscript"/>
              </w:rPr>
              <w:t>1</w:t>
            </w:r>
          </w:p>
        </w:tc>
        <w:tc>
          <w:tcPr>
            <w:tcW w:w="5788" w:type="dxa"/>
          </w:tcPr>
          <w:p w:rsidR="000210FA" w:rsidRPr="006869CB" w:rsidRDefault="000210FA" w:rsidP="009771BB">
            <w:pPr>
              <w:jc w:val="center"/>
            </w:pPr>
          </w:p>
          <w:p w:rsidR="000210FA" w:rsidRPr="006869CB" w:rsidRDefault="000210FA" w:rsidP="009771BB">
            <w:pPr>
              <w:jc w:val="center"/>
            </w:pPr>
            <w:r w:rsidRPr="003B762F">
              <w:rPr>
                <w:u w:val="single"/>
              </w:rPr>
              <w:t>К – 1</w:t>
            </w:r>
            <w:r>
              <w:t>. (</w:t>
            </w:r>
            <w:r w:rsidRPr="003B762F">
              <w:rPr>
                <w:lang w:val="en-US"/>
              </w:rPr>
              <w:t>I</w:t>
            </w:r>
            <w:r>
              <w:t xml:space="preserve"> уровень)</w:t>
            </w:r>
          </w:p>
          <w:p w:rsidR="000210FA" w:rsidRPr="006869CB" w:rsidRDefault="000210FA" w:rsidP="009771BB">
            <w:pPr>
              <w:jc w:val="center"/>
            </w:pPr>
          </w:p>
          <w:p w:rsidR="000210FA" w:rsidRDefault="000210FA" w:rsidP="009771BB">
            <w:r>
              <w:t>1 з.  Выполните  действия:</w:t>
            </w:r>
          </w:p>
          <w:p w:rsidR="000210FA" w:rsidRDefault="000210FA" w:rsidP="009771BB">
            <w:pPr>
              <w:jc w:val="center"/>
            </w:pPr>
            <w:r>
              <w:t>425</w:t>
            </w:r>
            <w:r w:rsidRPr="003B762F">
              <w:rPr>
                <w:sz w:val="16"/>
                <w:szCs w:val="16"/>
              </w:rPr>
              <w:t xml:space="preserve"> *</w:t>
            </w:r>
            <w:r>
              <w:t xml:space="preserve"> 206 – 57816 : 72</w:t>
            </w:r>
          </w:p>
          <w:p w:rsidR="000210FA" w:rsidRDefault="000210FA" w:rsidP="009771BB">
            <w:pPr>
              <w:jc w:val="center"/>
            </w:pPr>
            <w:r>
              <w:t xml:space="preserve">370000 : 1000      345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10000</w:t>
            </w:r>
          </w:p>
          <w:p w:rsidR="000210FA" w:rsidRDefault="000210FA" w:rsidP="009771BB">
            <w:r>
              <w:t>2 з.  Найдите  значение  выражения:</w:t>
            </w:r>
          </w:p>
          <w:p w:rsidR="000210FA" w:rsidRPr="006869CB" w:rsidRDefault="000210FA" w:rsidP="009771BB">
            <w:r>
              <w:t xml:space="preserve">                     43</w:t>
            </w:r>
            <w:r w:rsidRPr="003B762F">
              <w:rPr>
                <w:sz w:val="16"/>
                <w:szCs w:val="16"/>
              </w:rPr>
              <w:t xml:space="preserve"> *</w:t>
            </w:r>
            <w:r>
              <w:t xml:space="preserve"> 27 +35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27 – 58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27</w:t>
            </w:r>
          </w:p>
          <w:p w:rsidR="000210FA" w:rsidRPr="006869CB" w:rsidRDefault="000210FA" w:rsidP="009771BB"/>
          <w:p w:rsidR="000210FA" w:rsidRPr="006869CB" w:rsidRDefault="000210FA" w:rsidP="009771BB">
            <w:pPr>
              <w:jc w:val="center"/>
            </w:pPr>
            <w:r w:rsidRPr="003B762F">
              <w:rPr>
                <w:u w:val="single"/>
              </w:rPr>
              <w:t>К – 2</w:t>
            </w:r>
            <w:r>
              <w:t>.(</w:t>
            </w:r>
            <w:r w:rsidRPr="003B762F">
              <w:rPr>
                <w:lang w:val="en-US"/>
              </w:rPr>
              <w:t>II</w:t>
            </w:r>
            <w:r>
              <w:t xml:space="preserve"> уровень)</w:t>
            </w:r>
          </w:p>
          <w:p w:rsidR="000210FA" w:rsidRPr="006869CB" w:rsidRDefault="000210FA" w:rsidP="009771BB">
            <w:pPr>
              <w:jc w:val="center"/>
            </w:pPr>
          </w:p>
          <w:p w:rsidR="000210FA" w:rsidRDefault="000210FA" w:rsidP="009771BB">
            <w:r>
              <w:t>1 з.  Вычислите:</w:t>
            </w:r>
          </w:p>
          <w:p w:rsidR="000210FA" w:rsidRDefault="000210FA" w:rsidP="009771BB">
            <w:r>
              <w:t xml:space="preserve">             3754</w:t>
            </w:r>
            <w:r w:rsidRPr="003B762F">
              <w:rPr>
                <w:sz w:val="16"/>
                <w:szCs w:val="16"/>
              </w:rPr>
              <w:t xml:space="preserve"> *</w:t>
            </w:r>
            <w:r>
              <w:t xml:space="preserve"> 247                    9193 : 317</w:t>
            </w:r>
          </w:p>
          <w:p w:rsidR="000210FA" w:rsidRDefault="000210FA" w:rsidP="009771BB">
            <w:r>
              <w:t xml:space="preserve">             595000 : 100                 57</w:t>
            </w:r>
            <w:r w:rsidRPr="003B762F">
              <w:rPr>
                <w:sz w:val="18"/>
                <w:szCs w:val="18"/>
              </w:rPr>
              <w:t xml:space="preserve"> *</w:t>
            </w:r>
            <w:r>
              <w:t xml:space="preserve"> 1000</w:t>
            </w:r>
          </w:p>
          <w:p w:rsidR="000210FA" w:rsidRDefault="000210FA" w:rsidP="009771BB">
            <w:r>
              <w:t xml:space="preserve">2 з. Найдите  значение  выражения,  применив  </w:t>
            </w:r>
          </w:p>
          <w:p w:rsidR="000210FA" w:rsidRDefault="000210FA" w:rsidP="009771BB">
            <w:r>
              <w:t xml:space="preserve">       </w:t>
            </w:r>
            <w:r w:rsidRPr="003B762F">
              <w:rPr>
                <w:lang w:val="en-US"/>
              </w:rPr>
              <w:t>c</w:t>
            </w:r>
            <w:r>
              <w:t>войства  умножения:</w:t>
            </w:r>
          </w:p>
          <w:p w:rsidR="000210FA" w:rsidRPr="006869CB" w:rsidRDefault="000210FA" w:rsidP="009771BB">
            <w:r>
              <w:t xml:space="preserve">                      143</w:t>
            </w:r>
            <w:r w:rsidRPr="003B762F">
              <w:rPr>
                <w:sz w:val="16"/>
                <w:szCs w:val="16"/>
              </w:rPr>
              <w:t xml:space="preserve"> *</w:t>
            </w:r>
            <w:r>
              <w:t xml:space="preserve"> 24 + 24</w:t>
            </w:r>
            <w:r w:rsidRPr="003B762F">
              <w:rPr>
                <w:sz w:val="16"/>
                <w:szCs w:val="16"/>
              </w:rPr>
              <w:t xml:space="preserve"> *</w:t>
            </w:r>
            <w:r>
              <w:t xml:space="preserve"> 157</w:t>
            </w:r>
          </w:p>
          <w:p w:rsidR="000210FA" w:rsidRPr="006869CB" w:rsidRDefault="000210FA" w:rsidP="009771BB"/>
          <w:p w:rsidR="000210FA" w:rsidRPr="006869CB" w:rsidRDefault="000210FA" w:rsidP="009771BB">
            <w:pPr>
              <w:jc w:val="center"/>
            </w:pPr>
            <w:r w:rsidRPr="003B762F">
              <w:rPr>
                <w:u w:val="single"/>
              </w:rPr>
              <w:t>К – 3</w:t>
            </w:r>
            <w:r>
              <w:t>. (</w:t>
            </w:r>
            <w:r w:rsidRPr="003B762F">
              <w:rPr>
                <w:lang w:val="en-US"/>
              </w:rPr>
              <w:t>III</w:t>
            </w:r>
            <w:r>
              <w:t xml:space="preserve"> уровень)</w:t>
            </w:r>
          </w:p>
          <w:p w:rsidR="000210FA" w:rsidRPr="006869CB" w:rsidRDefault="000210FA" w:rsidP="009771BB">
            <w:pPr>
              <w:jc w:val="center"/>
            </w:pPr>
          </w:p>
          <w:p w:rsidR="000210FA" w:rsidRDefault="000210FA" w:rsidP="009771BB">
            <w:r>
              <w:t>1 з.  Выполните  умножение  и  деление:</w:t>
            </w:r>
          </w:p>
          <w:p w:rsidR="000210FA" w:rsidRDefault="000210FA" w:rsidP="009771BB">
            <w:r>
              <w:t xml:space="preserve">               744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12                     216 : 12</w:t>
            </w:r>
          </w:p>
          <w:p w:rsidR="000210FA" w:rsidRDefault="000210FA" w:rsidP="009771BB">
            <w:r>
              <w:t xml:space="preserve">               25000 : 10                  35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10</w:t>
            </w:r>
          </w:p>
          <w:p w:rsidR="000210FA" w:rsidRDefault="000210FA" w:rsidP="009771BB">
            <w:r>
              <w:t xml:space="preserve">2 з.  Найдите  значение  выражения,  применяя        </w:t>
            </w:r>
          </w:p>
          <w:p w:rsidR="000210FA" w:rsidRDefault="000210FA" w:rsidP="009771BB">
            <w:r>
              <w:t xml:space="preserve">        распределительное  свойство  умножения</w:t>
            </w:r>
          </w:p>
          <w:p w:rsidR="000210FA" w:rsidRPr="006869CB" w:rsidRDefault="000210FA" w:rsidP="009771BB">
            <w:r>
              <w:t xml:space="preserve">      </w:t>
            </w:r>
          </w:p>
          <w:p w:rsidR="000210FA" w:rsidRDefault="000210FA" w:rsidP="009771BB">
            <w:r w:rsidRPr="00160989">
              <w:t xml:space="preserve">    </w:t>
            </w:r>
            <w:r>
              <w:t xml:space="preserve">  (вынесите  общий  множитель  за  скобки)</w:t>
            </w:r>
          </w:p>
          <w:p w:rsidR="000210FA" w:rsidRPr="004F17CE" w:rsidRDefault="000210FA" w:rsidP="009771BB">
            <w:r>
              <w:t xml:space="preserve">               36</w:t>
            </w:r>
            <w:r w:rsidRPr="003B762F">
              <w:rPr>
                <w:sz w:val="16"/>
                <w:szCs w:val="16"/>
              </w:rPr>
              <w:t xml:space="preserve"> *</w:t>
            </w:r>
            <w:r>
              <w:t xml:space="preserve"> 248 -  36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148</w:t>
            </w:r>
          </w:p>
        </w:tc>
        <w:tc>
          <w:tcPr>
            <w:tcW w:w="3168" w:type="dxa"/>
          </w:tcPr>
          <w:p w:rsidR="000210FA" w:rsidRPr="006869CB" w:rsidRDefault="000210FA" w:rsidP="009771BB"/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Инструкция  № 1</w:t>
            </w:r>
            <w:r>
              <w:t>.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r>
              <w:t xml:space="preserve">1. Выбери  карточку  </w:t>
            </w:r>
          </w:p>
          <w:p w:rsidR="000210FA" w:rsidRDefault="000210FA" w:rsidP="009771BB">
            <w:r>
              <w:t xml:space="preserve">         (по  уровню)</w:t>
            </w:r>
          </w:p>
          <w:p w:rsidR="000210FA" w:rsidRDefault="000210FA" w:rsidP="009771BB"/>
          <w:p w:rsidR="000210FA" w:rsidRDefault="000210FA" w:rsidP="009771BB">
            <w:r>
              <w:t>2. Прочитай  задание.</w:t>
            </w:r>
          </w:p>
          <w:p w:rsidR="000210FA" w:rsidRDefault="000210FA" w:rsidP="009771BB"/>
          <w:p w:rsidR="000210FA" w:rsidRDefault="000210FA" w:rsidP="009771BB">
            <w:r>
              <w:t>3.     Вспомни  алгоритм</w:t>
            </w:r>
          </w:p>
          <w:p w:rsidR="000210FA" w:rsidRDefault="000210FA" w:rsidP="009771BB">
            <w:pPr>
              <w:jc w:val="center"/>
            </w:pPr>
            <w:r>
              <w:t>умножения  и  деления</w:t>
            </w:r>
          </w:p>
          <w:p w:rsidR="000210FA" w:rsidRDefault="000210FA" w:rsidP="009771BB">
            <w:pPr>
              <w:jc w:val="center"/>
            </w:pPr>
            <w:r>
              <w:t>натуральных  чисел</w:t>
            </w:r>
          </w:p>
          <w:p w:rsidR="000210FA" w:rsidRDefault="000210FA" w:rsidP="009771BB">
            <w:pPr>
              <w:jc w:val="center"/>
            </w:pPr>
            <w:r>
              <w:t>столбиком.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r>
              <w:t xml:space="preserve">4. Вспомни  и  примени  </w:t>
            </w:r>
          </w:p>
          <w:p w:rsidR="000210FA" w:rsidRDefault="000210FA" w:rsidP="009771BB">
            <w:r>
              <w:t xml:space="preserve">    правило  умножения  и  </w:t>
            </w:r>
          </w:p>
          <w:p w:rsidR="000210FA" w:rsidRDefault="000210FA" w:rsidP="009771BB">
            <w:r>
              <w:t xml:space="preserve">    деления  на  10,  100,</w:t>
            </w:r>
          </w:p>
          <w:p w:rsidR="000210FA" w:rsidRDefault="000210FA" w:rsidP="009771BB">
            <w:r>
              <w:t xml:space="preserve">           1000…</w:t>
            </w:r>
          </w:p>
          <w:p w:rsidR="000210FA" w:rsidRDefault="000210FA" w:rsidP="009771BB"/>
          <w:p w:rsidR="000210FA" w:rsidRDefault="000210FA" w:rsidP="009771BB">
            <w:r>
              <w:t>5.      Для  выполнения</w:t>
            </w:r>
          </w:p>
          <w:p w:rsidR="000210FA" w:rsidRDefault="000210FA" w:rsidP="009771BB">
            <w:pPr>
              <w:jc w:val="center"/>
            </w:pPr>
            <w:r>
              <w:t>2 задания  вспомни  и</w:t>
            </w:r>
          </w:p>
          <w:p w:rsidR="000210FA" w:rsidRDefault="000210FA" w:rsidP="009771BB">
            <w:pPr>
              <w:jc w:val="center"/>
            </w:pPr>
            <w:r>
              <w:t>примени  свойства  умножения.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>
              <w:t>(Как  удобнее</w:t>
            </w:r>
          </w:p>
          <w:p w:rsidR="000210FA" w:rsidRDefault="000210FA" w:rsidP="009771BB">
            <w:pPr>
              <w:jc w:val="center"/>
            </w:pPr>
            <w:r>
              <w:t>вычислить?)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Pr="003B762F" w:rsidRDefault="000210FA" w:rsidP="009771BB">
            <w:pPr>
              <w:jc w:val="center"/>
              <w:rPr>
                <w:i/>
              </w:rPr>
            </w:pPr>
            <w:r w:rsidRPr="003B762F">
              <w:rPr>
                <w:i/>
              </w:rPr>
              <w:t>Самоконтроль</w:t>
            </w:r>
          </w:p>
          <w:p w:rsidR="000210FA" w:rsidRDefault="000210FA" w:rsidP="009771BB">
            <w:pPr>
              <w:jc w:val="center"/>
            </w:pPr>
            <w:r>
              <w:t>(по контрольной карточке)</w:t>
            </w:r>
          </w:p>
          <w:p w:rsidR="000210FA" w:rsidRPr="00160989" w:rsidRDefault="000210FA" w:rsidP="009771BB"/>
        </w:tc>
      </w:tr>
      <w:tr w:rsidR="000210FA" w:rsidTr="009771BB">
        <w:trPr>
          <w:trHeight w:val="146"/>
        </w:trPr>
        <w:tc>
          <w:tcPr>
            <w:tcW w:w="718" w:type="dxa"/>
          </w:tcPr>
          <w:p w:rsidR="000210FA" w:rsidRPr="003B762F" w:rsidRDefault="000210FA" w:rsidP="009771BB">
            <w:pPr>
              <w:rPr>
                <w:vertAlign w:val="subscript"/>
              </w:rPr>
            </w:pPr>
            <w:r>
              <w:t>СО</w:t>
            </w:r>
            <w:r w:rsidRPr="003B762F">
              <w:rPr>
                <w:vertAlign w:val="subscript"/>
              </w:rPr>
              <w:t>2</w:t>
            </w: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  <w:r>
              <w:t>СО</w:t>
            </w:r>
            <w:r w:rsidRPr="003B762F">
              <w:rPr>
                <w:vertAlign w:val="subscript"/>
              </w:rPr>
              <w:t>3</w:t>
            </w: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</w:tc>
        <w:tc>
          <w:tcPr>
            <w:tcW w:w="5788" w:type="dxa"/>
          </w:tcPr>
          <w:p w:rsidR="000210FA" w:rsidRPr="003B762F" w:rsidRDefault="000210FA" w:rsidP="009771BB">
            <w:pPr>
              <w:jc w:val="center"/>
              <w:rPr>
                <w:b/>
              </w:rPr>
            </w:pPr>
          </w:p>
          <w:p w:rsidR="000210FA" w:rsidRPr="003B762F" w:rsidRDefault="000210FA" w:rsidP="009771BB">
            <w:pPr>
              <w:jc w:val="center"/>
              <w:rPr>
                <w:b/>
              </w:rPr>
            </w:pPr>
            <w:r w:rsidRPr="003B762F">
              <w:rPr>
                <w:b/>
              </w:rPr>
              <w:t>Тест</w:t>
            </w:r>
          </w:p>
          <w:p w:rsidR="000210FA" w:rsidRPr="003B762F" w:rsidRDefault="000210FA" w:rsidP="009771BB">
            <w:pPr>
              <w:jc w:val="center"/>
              <w:rPr>
                <w:b/>
              </w:rPr>
            </w:pPr>
          </w:p>
          <w:p w:rsidR="000210FA" w:rsidRDefault="000210FA" w:rsidP="009771BB">
            <w:r w:rsidRPr="003B762F">
              <w:rPr>
                <w:b/>
              </w:rPr>
              <w:t>1.</w:t>
            </w:r>
            <w:r>
              <w:t xml:space="preserve"> Найдите  произведение  чисел:  15,  33  и  101.</w:t>
            </w:r>
          </w:p>
          <w:p w:rsidR="000210FA" w:rsidRDefault="000210FA" w:rsidP="009771BB">
            <w:r>
              <w:t>а)  49995                      б)  5445                   в)  59994</w:t>
            </w:r>
          </w:p>
          <w:p w:rsidR="000210FA" w:rsidRDefault="000210FA" w:rsidP="009771BB"/>
          <w:p w:rsidR="000210FA" w:rsidRDefault="000210FA" w:rsidP="009771BB">
            <w:r w:rsidRPr="003B762F">
              <w:rPr>
                <w:b/>
              </w:rPr>
              <w:t>2.</w:t>
            </w:r>
            <w:r>
              <w:t xml:space="preserve"> Найдите  неизвестное  число: х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5 = 65 </w:t>
            </w:r>
          </w:p>
          <w:p w:rsidR="000210FA" w:rsidRDefault="000210FA" w:rsidP="009771BB">
            <w:r>
              <w:t>а)  60                            б)  70                        в)  13</w:t>
            </w:r>
          </w:p>
          <w:p w:rsidR="000210FA" w:rsidRDefault="000210FA" w:rsidP="009771BB"/>
          <w:p w:rsidR="000210FA" w:rsidRDefault="000210FA" w:rsidP="009771BB">
            <w:r w:rsidRPr="003B762F">
              <w:rPr>
                <w:b/>
              </w:rPr>
              <w:t>3.</w:t>
            </w:r>
            <w:r>
              <w:t xml:space="preserve"> С  одной  яблони  собрали  12  кг  яблок,  с  другой  </w:t>
            </w:r>
          </w:p>
          <w:p w:rsidR="000210FA" w:rsidRDefault="000210FA" w:rsidP="009771BB">
            <w:r>
              <w:t xml:space="preserve">    В  2  раза  больше.  Яблоки  разложили  в  6 </w:t>
            </w:r>
          </w:p>
          <w:p w:rsidR="000210FA" w:rsidRDefault="000210FA" w:rsidP="009771BB">
            <w:r>
              <w:t xml:space="preserve">    корзин.  Сколько  килограммов  яблок  в  каждой  </w:t>
            </w:r>
          </w:p>
          <w:p w:rsidR="000210FA" w:rsidRDefault="000210FA" w:rsidP="009771BB">
            <w:r>
              <w:t xml:space="preserve">    корзине?</w:t>
            </w:r>
          </w:p>
          <w:p w:rsidR="000210FA" w:rsidRDefault="000210FA" w:rsidP="009771BB">
            <w:r>
              <w:t>а)  3                               б)  4                        в)  6</w:t>
            </w:r>
          </w:p>
          <w:p w:rsidR="000210FA" w:rsidRDefault="000210FA" w:rsidP="009771BB"/>
          <w:p w:rsidR="000210FA" w:rsidRDefault="000210FA" w:rsidP="009771BB">
            <w:r w:rsidRPr="003B762F">
              <w:rPr>
                <w:b/>
              </w:rPr>
              <w:t>4.</w:t>
            </w:r>
            <w:r>
              <w:t xml:space="preserve"> Выполните  действия:  972 : 9 : 3</w:t>
            </w:r>
          </w:p>
          <w:p w:rsidR="000210FA" w:rsidRDefault="000210FA" w:rsidP="009771BB">
            <w:r>
              <w:t>а)  6                              б)  36                        в)  324</w:t>
            </w:r>
          </w:p>
          <w:p w:rsidR="000210FA" w:rsidRDefault="000210FA" w:rsidP="009771BB"/>
          <w:p w:rsidR="000210FA" w:rsidRDefault="000210FA" w:rsidP="009771BB">
            <w:r w:rsidRPr="003B762F">
              <w:rPr>
                <w:b/>
              </w:rPr>
              <w:t>5.</w:t>
            </w:r>
            <w:r>
              <w:t xml:space="preserve"> В  каком  примере  указан  правильный  порядок</w:t>
            </w:r>
          </w:p>
          <w:p w:rsidR="000210FA" w:rsidRDefault="000210FA" w:rsidP="009771BB">
            <w:r>
              <w:t xml:space="preserve">    действий?</w:t>
            </w:r>
          </w:p>
          <w:p w:rsidR="000210FA" w:rsidRDefault="000210FA" w:rsidP="009771BB">
            <w:r>
              <w:t xml:space="preserve"> </w:t>
            </w:r>
          </w:p>
          <w:p w:rsidR="000210FA" w:rsidRPr="003B762F" w:rsidRDefault="000210FA" w:rsidP="009771BB">
            <w:pPr>
              <w:rPr>
                <w:b/>
                <w:sz w:val="22"/>
                <w:szCs w:val="22"/>
              </w:rPr>
            </w:pPr>
            <w:r>
              <w:t xml:space="preserve">         </w:t>
            </w:r>
            <w:r w:rsidRPr="003B762F">
              <w:rPr>
                <w:b/>
                <w:sz w:val="22"/>
                <w:szCs w:val="22"/>
              </w:rPr>
              <w:t>4           1        2        3</w:t>
            </w:r>
          </w:p>
          <w:p w:rsidR="000210FA" w:rsidRDefault="000210FA" w:rsidP="009771BB">
            <w:r>
              <w:t xml:space="preserve">а)  400 -  (18 + 705 : 15)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4  </w:t>
            </w:r>
          </w:p>
          <w:p w:rsidR="000210FA" w:rsidRPr="003B762F" w:rsidRDefault="000210FA" w:rsidP="009771BB">
            <w:pPr>
              <w:rPr>
                <w:b/>
              </w:rPr>
            </w:pPr>
            <w:r w:rsidRPr="003B762F">
              <w:rPr>
                <w:b/>
              </w:rPr>
              <w:t xml:space="preserve">             </w:t>
            </w:r>
            <w:r w:rsidRPr="003B762F">
              <w:rPr>
                <w:b/>
                <w:sz w:val="22"/>
                <w:szCs w:val="22"/>
              </w:rPr>
              <w:t>3</w:t>
            </w:r>
            <w:r w:rsidRPr="003B762F">
              <w:rPr>
                <w:b/>
              </w:rPr>
              <w:t xml:space="preserve">        </w:t>
            </w:r>
            <w:r w:rsidRPr="003B762F">
              <w:rPr>
                <w:b/>
                <w:sz w:val="22"/>
                <w:szCs w:val="22"/>
              </w:rPr>
              <w:t xml:space="preserve"> 2</w:t>
            </w:r>
            <w:r w:rsidRPr="003B762F">
              <w:rPr>
                <w:b/>
              </w:rPr>
              <w:t xml:space="preserve">       </w:t>
            </w:r>
            <w:r w:rsidRPr="003B762F">
              <w:rPr>
                <w:b/>
                <w:sz w:val="22"/>
                <w:szCs w:val="22"/>
              </w:rPr>
              <w:t xml:space="preserve"> 1        4</w:t>
            </w:r>
          </w:p>
          <w:p w:rsidR="000210FA" w:rsidRDefault="000210FA" w:rsidP="009771BB">
            <w:r>
              <w:t xml:space="preserve">б)  400 – (18 + 705 : 15)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4</w:t>
            </w:r>
          </w:p>
          <w:p w:rsidR="000210FA" w:rsidRPr="003B762F" w:rsidRDefault="000210FA" w:rsidP="009771BB">
            <w:pPr>
              <w:rPr>
                <w:b/>
                <w:sz w:val="22"/>
                <w:szCs w:val="22"/>
              </w:rPr>
            </w:pPr>
            <w:r w:rsidRPr="003B762F">
              <w:rPr>
                <w:sz w:val="22"/>
                <w:szCs w:val="22"/>
              </w:rPr>
              <w:t xml:space="preserve">              </w:t>
            </w:r>
            <w:r w:rsidRPr="003B762F">
              <w:rPr>
                <w:b/>
                <w:sz w:val="22"/>
                <w:szCs w:val="22"/>
              </w:rPr>
              <w:t>4         2         1        3</w:t>
            </w:r>
          </w:p>
          <w:p w:rsidR="000210FA" w:rsidRDefault="000210FA" w:rsidP="009771BB">
            <w:r>
              <w:t xml:space="preserve">в)  400 – (18 + 705 : 15) </w:t>
            </w:r>
            <w:r w:rsidRPr="003B762F">
              <w:rPr>
                <w:sz w:val="16"/>
                <w:szCs w:val="16"/>
              </w:rPr>
              <w:t xml:space="preserve">* </w:t>
            </w:r>
            <w:r>
              <w:t>4</w:t>
            </w:r>
          </w:p>
          <w:p w:rsidR="000210FA" w:rsidRDefault="000210FA" w:rsidP="009771BB"/>
          <w:p w:rsidR="000210FA" w:rsidRDefault="000210FA" w:rsidP="009771BB"/>
          <w:p w:rsidR="000210FA" w:rsidRDefault="000210FA" w:rsidP="009771BB">
            <w:r w:rsidRPr="003B762F">
              <w:rPr>
                <w:b/>
              </w:rPr>
              <w:t>6.</w:t>
            </w:r>
            <w:r>
              <w:t xml:space="preserve"> Какому  числу  равен  квадрат  числа  11?</w:t>
            </w:r>
          </w:p>
          <w:p w:rsidR="000210FA" w:rsidRDefault="000210FA" w:rsidP="009771BB">
            <w:r>
              <w:t>а)  121                           б)  22                       в)  111</w:t>
            </w:r>
          </w:p>
          <w:p w:rsidR="000210FA" w:rsidRDefault="000210FA" w:rsidP="009771BB"/>
          <w:p w:rsidR="000210FA" w:rsidRDefault="000210FA" w:rsidP="009771BB">
            <w:r w:rsidRPr="003B762F">
              <w:rPr>
                <w:b/>
              </w:rPr>
              <w:t>7.</w:t>
            </w:r>
            <w:r>
              <w:t xml:space="preserve"> Какому  числу  равен  куб  числа  8?</w:t>
            </w:r>
          </w:p>
          <w:p w:rsidR="000210FA" w:rsidRDefault="000210FA" w:rsidP="009771BB">
            <w:r>
              <w:t>а)  24                             б)  64                       в)  512</w:t>
            </w:r>
          </w:p>
          <w:p w:rsidR="000210FA" w:rsidRDefault="000210FA" w:rsidP="009771BB"/>
          <w:p w:rsidR="000210FA" w:rsidRDefault="000210FA" w:rsidP="009771BB">
            <w:r w:rsidRPr="003B762F">
              <w:rPr>
                <w:b/>
              </w:rPr>
              <w:t>8.</w:t>
            </w:r>
            <w:r>
              <w:t xml:space="preserve"> Квадратом  какого  числа  является  число  225?</w:t>
            </w:r>
          </w:p>
          <w:p w:rsidR="000210FA" w:rsidRDefault="000210FA" w:rsidP="009771BB">
            <w:r>
              <w:t>а)  35                             б)  25                        в)  15</w:t>
            </w:r>
          </w:p>
          <w:p w:rsidR="000210FA" w:rsidRDefault="000210FA" w:rsidP="009771BB"/>
          <w:p w:rsidR="000210FA" w:rsidRDefault="000210FA" w:rsidP="009771BB">
            <w:r w:rsidRPr="003B762F">
              <w:rPr>
                <w:b/>
              </w:rPr>
              <w:t>9.</w:t>
            </w:r>
            <w:r>
              <w:t xml:space="preserve"> Кубом  какого  числа  является  число  1000000?</w:t>
            </w:r>
          </w:p>
          <w:p w:rsidR="000210FA" w:rsidRDefault="000210FA" w:rsidP="009771BB">
            <w:r>
              <w:t>а)  10                             б)  100                      в)  1000</w:t>
            </w:r>
          </w:p>
          <w:p w:rsidR="000210FA" w:rsidRDefault="000210FA" w:rsidP="009771BB"/>
          <w:p w:rsidR="000210FA" w:rsidRDefault="000210FA" w:rsidP="009771BB">
            <w:r w:rsidRPr="003B762F">
              <w:rPr>
                <w:b/>
              </w:rPr>
              <w:t>10.</w:t>
            </w:r>
            <w:r>
              <w:t xml:space="preserve"> Найдите  значение  выражения:  2</w:t>
            </w:r>
            <w:r w:rsidRPr="003B762F">
              <w:rPr>
                <w:vertAlign w:val="superscript"/>
              </w:rPr>
              <w:t>3</w:t>
            </w:r>
            <w:r>
              <w:t xml:space="preserve">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3</w:t>
            </w:r>
            <w:r w:rsidRPr="003B762F">
              <w:rPr>
                <w:vertAlign w:val="superscript"/>
              </w:rPr>
              <w:t>2</w:t>
            </w:r>
          </w:p>
          <w:p w:rsidR="000210FA" w:rsidRDefault="000210FA" w:rsidP="009771BB">
            <w:r>
              <w:t>а)  72                              б)  6                         в)  17</w:t>
            </w:r>
          </w:p>
          <w:p w:rsidR="000210FA" w:rsidRDefault="000210FA" w:rsidP="009771BB"/>
          <w:p w:rsidR="000210FA" w:rsidRDefault="000210FA" w:rsidP="009771BB">
            <w:r w:rsidRPr="003B762F">
              <w:rPr>
                <w:b/>
              </w:rPr>
              <w:t>11.</w:t>
            </w:r>
            <w:r>
              <w:t xml:space="preserve"> Укажите  верное  равенство:</w:t>
            </w:r>
          </w:p>
          <w:p w:rsidR="000210FA" w:rsidRDefault="000210FA" w:rsidP="009771BB">
            <w:r>
              <w:t>а) 3</w:t>
            </w:r>
            <w:r w:rsidRPr="003B762F">
              <w:rPr>
                <w:vertAlign w:val="superscript"/>
              </w:rPr>
              <w:t>2</w:t>
            </w:r>
            <w:r>
              <w:t xml:space="preserve"> = 2</w:t>
            </w:r>
            <w:r w:rsidRPr="003B762F">
              <w:rPr>
                <w:vertAlign w:val="superscript"/>
              </w:rPr>
              <w:t>2</w:t>
            </w:r>
            <w:r>
              <w:t xml:space="preserve">                      б)  8</w:t>
            </w:r>
            <w:r w:rsidRPr="003B762F">
              <w:rPr>
                <w:vertAlign w:val="superscript"/>
              </w:rPr>
              <w:t>2</w:t>
            </w:r>
            <w:r>
              <w:t xml:space="preserve"> = 4</w:t>
            </w:r>
            <w:r w:rsidRPr="003B762F">
              <w:rPr>
                <w:vertAlign w:val="superscript"/>
              </w:rPr>
              <w:t>3</w:t>
            </w:r>
            <w:r>
              <w:t xml:space="preserve">                в)  10</w:t>
            </w:r>
            <w:r w:rsidRPr="003B762F">
              <w:rPr>
                <w:vertAlign w:val="superscript"/>
              </w:rPr>
              <w:t>3</w:t>
            </w:r>
            <w:r>
              <w:t xml:space="preserve"> = 100</w:t>
            </w:r>
            <w:r w:rsidRPr="003B762F">
              <w:rPr>
                <w:vertAlign w:val="superscript"/>
              </w:rPr>
              <w:t>2</w:t>
            </w:r>
          </w:p>
          <w:p w:rsidR="000210FA" w:rsidRPr="003B762F" w:rsidRDefault="000210FA" w:rsidP="009771BB">
            <w:pPr>
              <w:rPr>
                <w:b/>
              </w:rPr>
            </w:pPr>
          </w:p>
          <w:p w:rsidR="000210FA" w:rsidRDefault="000210FA" w:rsidP="009771BB">
            <w:r w:rsidRPr="003B762F">
              <w:rPr>
                <w:b/>
              </w:rPr>
              <w:t>12.</w:t>
            </w:r>
            <w:r>
              <w:t xml:space="preserve"> Какой  цифрой  оканчивается  квадрат  числа  47?</w:t>
            </w:r>
          </w:p>
          <w:p w:rsidR="000210FA" w:rsidRDefault="000210FA" w:rsidP="009771BB">
            <w:r>
              <w:t>а)  4                                 б)  7                         в)  9</w:t>
            </w:r>
          </w:p>
          <w:p w:rsidR="000210FA" w:rsidRDefault="000210FA" w:rsidP="009771BB"/>
          <w:p w:rsidR="000210FA" w:rsidRDefault="000210FA" w:rsidP="009771BB"/>
          <w:p w:rsidR="000210FA" w:rsidRDefault="000210FA" w:rsidP="009771BB"/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 w:rsidRPr="003B762F">
              <w:rPr>
                <w:b/>
              </w:rPr>
              <w:t>Карточка  -  таблица</w:t>
            </w:r>
            <w:r>
              <w:t>.</w:t>
            </w:r>
          </w:p>
          <w:p w:rsidR="000210FA" w:rsidRDefault="000210FA" w:rsidP="009771BB">
            <w:pPr>
              <w:jc w:val="center"/>
            </w:pPr>
            <w:r w:rsidRPr="003B762F">
              <w:rPr>
                <w:b/>
              </w:rPr>
              <w:t>Т-1.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9"/>
              <w:gridCol w:w="877"/>
              <w:gridCol w:w="863"/>
              <w:gridCol w:w="876"/>
              <w:gridCol w:w="876"/>
              <w:gridCol w:w="876"/>
            </w:tblGrid>
            <w:tr w:rsidR="000210FA" w:rsidTr="009771BB">
              <w:trPr>
                <w:trHeight w:val="146"/>
              </w:trPr>
              <w:tc>
                <w:tcPr>
                  <w:tcW w:w="1189" w:type="dxa"/>
                </w:tcPr>
                <w:p w:rsidR="000210FA" w:rsidRDefault="000210FA" w:rsidP="009771BB">
                  <w:pPr>
                    <w:jc w:val="center"/>
                  </w:pPr>
                  <w:r>
                    <w:t>Делимое</w:t>
                  </w:r>
                </w:p>
              </w:tc>
              <w:tc>
                <w:tcPr>
                  <w:tcW w:w="877" w:type="dxa"/>
                </w:tcPr>
                <w:p w:rsidR="000210FA" w:rsidRDefault="000210FA" w:rsidP="009771BB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863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876" w:type="dxa"/>
                </w:tcPr>
                <w:p w:rsidR="000210FA" w:rsidRDefault="000210FA" w:rsidP="009771BB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76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876" w:type="dxa"/>
                </w:tcPr>
                <w:p w:rsidR="000210FA" w:rsidRDefault="000210FA" w:rsidP="009771BB">
                  <w:pPr>
                    <w:jc w:val="center"/>
                  </w:pPr>
                  <w:r>
                    <w:t>88</w:t>
                  </w:r>
                </w:p>
              </w:tc>
            </w:tr>
            <w:tr w:rsidR="000210FA" w:rsidTr="009771BB">
              <w:trPr>
                <w:trHeight w:val="146"/>
              </w:trPr>
              <w:tc>
                <w:tcPr>
                  <w:tcW w:w="1189" w:type="dxa"/>
                </w:tcPr>
                <w:p w:rsidR="000210FA" w:rsidRDefault="000210FA" w:rsidP="009771BB">
                  <w:pPr>
                    <w:jc w:val="center"/>
                  </w:pPr>
                  <w:r>
                    <w:t>Делитель</w:t>
                  </w:r>
                </w:p>
              </w:tc>
              <w:tc>
                <w:tcPr>
                  <w:tcW w:w="877" w:type="dxa"/>
                </w:tcPr>
                <w:p w:rsidR="000210FA" w:rsidRDefault="000210FA" w:rsidP="009771B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863" w:type="dxa"/>
                </w:tcPr>
                <w:p w:rsidR="000210FA" w:rsidRDefault="000210FA" w:rsidP="009771B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76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876" w:type="dxa"/>
                </w:tcPr>
                <w:p w:rsidR="000210FA" w:rsidRDefault="000210FA" w:rsidP="009771B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76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</w:tr>
            <w:tr w:rsidR="000210FA" w:rsidTr="009771BB">
              <w:trPr>
                <w:trHeight w:val="146"/>
              </w:trPr>
              <w:tc>
                <w:tcPr>
                  <w:tcW w:w="1189" w:type="dxa"/>
                </w:tcPr>
                <w:p w:rsidR="000210FA" w:rsidRDefault="000210FA" w:rsidP="009771BB">
                  <w:pPr>
                    <w:jc w:val="center"/>
                  </w:pPr>
                  <w:r>
                    <w:t>Частное</w:t>
                  </w:r>
                </w:p>
              </w:tc>
              <w:tc>
                <w:tcPr>
                  <w:tcW w:w="877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863" w:type="dxa"/>
                </w:tcPr>
                <w:p w:rsidR="000210FA" w:rsidRDefault="000210FA" w:rsidP="009771BB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876" w:type="dxa"/>
                </w:tcPr>
                <w:p w:rsidR="000210FA" w:rsidRDefault="000210FA" w:rsidP="009771B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76" w:type="dxa"/>
                </w:tcPr>
                <w:p w:rsidR="000210FA" w:rsidRDefault="000210FA" w:rsidP="009771BB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876" w:type="dxa"/>
                </w:tcPr>
                <w:p w:rsidR="000210FA" w:rsidRDefault="000210FA" w:rsidP="009771BB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:rsidR="000210FA" w:rsidRDefault="000210FA" w:rsidP="009771BB">
            <w:pPr>
              <w:jc w:val="center"/>
            </w:pPr>
            <w:r w:rsidRPr="003B762F">
              <w:rPr>
                <w:b/>
              </w:rPr>
              <w:t>Т-2.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83"/>
              <w:gridCol w:w="775"/>
              <w:gridCol w:w="775"/>
              <w:gridCol w:w="775"/>
              <w:gridCol w:w="775"/>
              <w:gridCol w:w="775"/>
            </w:tblGrid>
            <w:tr w:rsidR="000210FA" w:rsidTr="009771BB">
              <w:trPr>
                <w:trHeight w:val="146"/>
              </w:trPr>
              <w:tc>
                <w:tcPr>
                  <w:tcW w:w="1683" w:type="dxa"/>
                </w:tcPr>
                <w:p w:rsidR="000210FA" w:rsidRDefault="000210FA" w:rsidP="009771BB">
                  <w:pPr>
                    <w:jc w:val="center"/>
                  </w:pPr>
                  <w:r>
                    <w:t>Множитель</w:t>
                  </w:r>
                </w:p>
              </w:tc>
              <w:tc>
                <w:tcPr>
                  <w:tcW w:w="775" w:type="dxa"/>
                </w:tcPr>
                <w:p w:rsidR="000210FA" w:rsidRDefault="000210FA" w:rsidP="009771BB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75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775" w:type="dxa"/>
                </w:tcPr>
                <w:p w:rsidR="000210FA" w:rsidRDefault="000210FA" w:rsidP="009771BB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75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775" w:type="dxa"/>
                </w:tcPr>
                <w:p w:rsidR="000210FA" w:rsidRDefault="000210FA" w:rsidP="009771BB">
                  <w:pPr>
                    <w:jc w:val="center"/>
                  </w:pPr>
                  <w:r>
                    <w:t>17</w:t>
                  </w:r>
                </w:p>
              </w:tc>
            </w:tr>
            <w:tr w:rsidR="000210FA" w:rsidTr="009771BB">
              <w:trPr>
                <w:trHeight w:val="146"/>
              </w:trPr>
              <w:tc>
                <w:tcPr>
                  <w:tcW w:w="1683" w:type="dxa"/>
                </w:tcPr>
                <w:p w:rsidR="000210FA" w:rsidRDefault="000210FA" w:rsidP="009771BB">
                  <w:pPr>
                    <w:jc w:val="center"/>
                  </w:pPr>
                  <w:r>
                    <w:t>Множитель</w:t>
                  </w:r>
                </w:p>
              </w:tc>
              <w:tc>
                <w:tcPr>
                  <w:tcW w:w="775" w:type="dxa"/>
                </w:tcPr>
                <w:p w:rsidR="000210FA" w:rsidRDefault="000210FA" w:rsidP="009771B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75" w:type="dxa"/>
                </w:tcPr>
                <w:p w:rsidR="000210FA" w:rsidRDefault="000210FA" w:rsidP="009771B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75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775" w:type="dxa"/>
                </w:tcPr>
                <w:p w:rsidR="000210FA" w:rsidRDefault="000210FA" w:rsidP="009771BB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75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</w:tr>
            <w:tr w:rsidR="000210FA" w:rsidTr="009771BB">
              <w:trPr>
                <w:trHeight w:val="146"/>
              </w:trPr>
              <w:tc>
                <w:tcPr>
                  <w:tcW w:w="1683" w:type="dxa"/>
                </w:tcPr>
                <w:p w:rsidR="000210FA" w:rsidRDefault="000210FA" w:rsidP="009771BB">
                  <w:pPr>
                    <w:jc w:val="center"/>
                  </w:pPr>
                  <w:r>
                    <w:t>Произведение</w:t>
                  </w:r>
                </w:p>
              </w:tc>
              <w:tc>
                <w:tcPr>
                  <w:tcW w:w="775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775" w:type="dxa"/>
                </w:tcPr>
                <w:p w:rsidR="000210FA" w:rsidRDefault="000210FA" w:rsidP="009771B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75" w:type="dxa"/>
                </w:tcPr>
                <w:p w:rsidR="000210FA" w:rsidRDefault="000210FA" w:rsidP="009771BB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775" w:type="dxa"/>
                </w:tcPr>
                <w:p w:rsidR="000210FA" w:rsidRDefault="000210FA" w:rsidP="009771BB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775" w:type="dxa"/>
                </w:tcPr>
                <w:p w:rsidR="000210FA" w:rsidRDefault="000210FA" w:rsidP="009771BB">
                  <w:pPr>
                    <w:jc w:val="center"/>
                  </w:pPr>
                  <w:r>
                    <w:t>51</w:t>
                  </w:r>
                </w:p>
              </w:tc>
            </w:tr>
          </w:tbl>
          <w:p w:rsidR="000210FA" w:rsidRPr="003B762F" w:rsidRDefault="000210FA" w:rsidP="009771BB">
            <w:pPr>
              <w:jc w:val="center"/>
              <w:rPr>
                <w:b/>
              </w:rPr>
            </w:pPr>
            <w:r w:rsidRPr="003B762F">
              <w:rPr>
                <w:b/>
              </w:rPr>
              <w:t>Т-3.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89"/>
              <w:gridCol w:w="1390"/>
              <w:gridCol w:w="1390"/>
              <w:gridCol w:w="1391"/>
            </w:tblGrid>
            <w:tr w:rsidR="000210FA" w:rsidTr="009771BB">
              <w:trPr>
                <w:trHeight w:val="146"/>
              </w:trPr>
              <w:tc>
                <w:tcPr>
                  <w:tcW w:w="1389" w:type="dxa"/>
                </w:tcPr>
                <w:p w:rsidR="000210FA" w:rsidRDefault="000210FA" w:rsidP="009771BB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1390" w:type="dxa"/>
                </w:tcPr>
                <w:p w:rsidR="000210FA" w:rsidRDefault="000210FA" w:rsidP="009771BB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390" w:type="dxa"/>
                </w:tcPr>
                <w:p w:rsidR="000210FA" w:rsidRDefault="000210FA" w:rsidP="009771BB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391" w:type="dxa"/>
                </w:tcPr>
                <w:p w:rsidR="000210FA" w:rsidRDefault="000210FA" w:rsidP="009771BB">
                  <w:pPr>
                    <w:jc w:val="center"/>
                  </w:pPr>
                  <w:r>
                    <w:t>250</w:t>
                  </w:r>
                </w:p>
              </w:tc>
            </w:tr>
            <w:tr w:rsidR="000210FA" w:rsidTr="009771BB">
              <w:trPr>
                <w:trHeight w:val="146"/>
              </w:trPr>
              <w:tc>
                <w:tcPr>
                  <w:tcW w:w="1389" w:type="dxa"/>
                </w:tcPr>
                <w:p w:rsidR="000210FA" w:rsidRDefault="000210FA" w:rsidP="009771BB">
                  <w:pPr>
                    <w:jc w:val="center"/>
                  </w:pPr>
                  <w:r>
                    <w:t>2а + 20</w:t>
                  </w:r>
                </w:p>
              </w:tc>
              <w:tc>
                <w:tcPr>
                  <w:tcW w:w="1390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390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391" w:type="dxa"/>
                </w:tcPr>
                <w:p w:rsidR="000210FA" w:rsidRPr="003B762F" w:rsidRDefault="000210FA" w:rsidP="009771BB">
                  <w:pPr>
                    <w:jc w:val="center"/>
                    <w:rPr>
                      <w:sz w:val="22"/>
                      <w:szCs w:val="22"/>
                    </w:rPr>
                  </w:pPr>
                  <w:r w:rsidRPr="003B762F">
                    <w:rPr>
                      <w:sz w:val="22"/>
                      <w:szCs w:val="22"/>
                    </w:rPr>
                    <w:t>*</w:t>
                  </w:r>
                </w:p>
              </w:tc>
            </w:tr>
          </w:tbl>
          <w:p w:rsidR="000210FA" w:rsidRPr="00D30782" w:rsidRDefault="000210FA" w:rsidP="009771BB"/>
        </w:tc>
        <w:tc>
          <w:tcPr>
            <w:tcW w:w="3168" w:type="dxa"/>
          </w:tcPr>
          <w:p w:rsidR="000210FA" w:rsidRDefault="000210FA" w:rsidP="009771BB"/>
          <w:p w:rsidR="000210FA" w:rsidRPr="003B762F" w:rsidRDefault="000210FA" w:rsidP="009771BB">
            <w:pPr>
              <w:jc w:val="center"/>
              <w:rPr>
                <w:u w:val="single"/>
              </w:rPr>
            </w:pPr>
            <w:r w:rsidRPr="003B762F">
              <w:rPr>
                <w:u w:val="single"/>
              </w:rPr>
              <w:t>Инструкция  № 2.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>
              <w:t>Прочитай</w:t>
            </w:r>
          </w:p>
          <w:p w:rsidR="000210FA" w:rsidRDefault="000210FA" w:rsidP="009771BB">
            <w:pPr>
              <w:jc w:val="center"/>
            </w:pPr>
            <w:r>
              <w:t>внимательно  задания</w:t>
            </w:r>
          </w:p>
          <w:p w:rsidR="000210FA" w:rsidRDefault="000210FA" w:rsidP="009771BB">
            <w:pPr>
              <w:jc w:val="center"/>
            </w:pPr>
            <w:r>
              <w:t>теста.</w:t>
            </w:r>
          </w:p>
          <w:p w:rsidR="000210FA" w:rsidRDefault="000210FA" w:rsidP="009771BB"/>
          <w:p w:rsidR="000210FA" w:rsidRDefault="000210FA" w:rsidP="009771BB">
            <w:pPr>
              <w:jc w:val="center"/>
            </w:pPr>
            <w:r>
              <w:t>Обведи  карандашом  верный  ответ.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>
              <w:t>Проверь.</w:t>
            </w:r>
          </w:p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Ключ</w:t>
            </w:r>
            <w:r>
              <w:t xml:space="preserve">  к  тесту  у  учителя.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Pr="003B762F" w:rsidRDefault="000210FA" w:rsidP="009771BB">
            <w:pPr>
              <w:jc w:val="center"/>
              <w:rPr>
                <w:i/>
                <w:sz w:val="32"/>
                <w:szCs w:val="32"/>
              </w:rPr>
            </w:pPr>
            <w:r w:rsidRPr="003B762F">
              <w:rPr>
                <w:i/>
                <w:sz w:val="32"/>
                <w:szCs w:val="32"/>
              </w:rPr>
              <w:t xml:space="preserve">Если  нужна  </w:t>
            </w:r>
          </w:p>
          <w:p w:rsidR="000210FA" w:rsidRPr="003B762F" w:rsidRDefault="000210FA" w:rsidP="009771BB">
            <w:pPr>
              <w:jc w:val="center"/>
              <w:rPr>
                <w:i/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i/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i/>
                <w:sz w:val="32"/>
                <w:szCs w:val="32"/>
              </w:rPr>
            </w:pPr>
            <w:r w:rsidRPr="003B762F">
              <w:rPr>
                <w:i/>
                <w:sz w:val="32"/>
                <w:szCs w:val="32"/>
              </w:rPr>
              <w:t xml:space="preserve">консультация,  </w:t>
            </w:r>
          </w:p>
          <w:p w:rsidR="000210FA" w:rsidRPr="003B762F" w:rsidRDefault="000210FA" w:rsidP="009771BB">
            <w:pPr>
              <w:jc w:val="center"/>
              <w:rPr>
                <w:i/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i/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i/>
                <w:sz w:val="32"/>
                <w:szCs w:val="32"/>
              </w:rPr>
            </w:pPr>
            <w:r w:rsidRPr="003B762F">
              <w:rPr>
                <w:i/>
                <w:sz w:val="32"/>
                <w:szCs w:val="32"/>
              </w:rPr>
              <w:t xml:space="preserve">обратись  </w:t>
            </w:r>
          </w:p>
          <w:p w:rsidR="000210FA" w:rsidRPr="003B762F" w:rsidRDefault="000210FA" w:rsidP="009771BB">
            <w:pPr>
              <w:jc w:val="center"/>
              <w:rPr>
                <w:i/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i/>
                <w:sz w:val="32"/>
                <w:szCs w:val="32"/>
              </w:rPr>
            </w:pPr>
          </w:p>
          <w:p w:rsidR="000210FA" w:rsidRPr="001F3481" w:rsidRDefault="000210FA" w:rsidP="009771BB">
            <w:pPr>
              <w:jc w:val="center"/>
            </w:pPr>
            <w:r w:rsidRPr="003B762F">
              <w:rPr>
                <w:i/>
                <w:sz w:val="32"/>
                <w:szCs w:val="32"/>
              </w:rPr>
              <w:t>к  учителю.</w:t>
            </w:r>
          </w:p>
          <w:p w:rsidR="000210FA" w:rsidRPr="003B762F" w:rsidRDefault="000210FA" w:rsidP="009771BB">
            <w:pPr>
              <w:jc w:val="center"/>
              <w:rPr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sz w:val="32"/>
                <w:szCs w:val="32"/>
              </w:rPr>
            </w:pPr>
          </w:p>
          <w:p w:rsidR="000210FA" w:rsidRPr="003B762F" w:rsidRDefault="000210FA" w:rsidP="009771BB">
            <w:pPr>
              <w:jc w:val="center"/>
              <w:rPr>
                <w:sz w:val="32"/>
                <w:szCs w:val="32"/>
              </w:rPr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Инструкция  № 3</w:t>
            </w:r>
            <w:r>
              <w:t>.</w:t>
            </w:r>
          </w:p>
          <w:p w:rsidR="000210FA" w:rsidRDefault="000210FA" w:rsidP="009771BB"/>
          <w:p w:rsidR="000210FA" w:rsidRDefault="000210FA" w:rsidP="009771BB">
            <w:r>
              <w:t>1. Выбери  одну  из  таблиц.</w:t>
            </w:r>
          </w:p>
          <w:p w:rsidR="000210FA" w:rsidRDefault="000210FA" w:rsidP="009771BB"/>
          <w:p w:rsidR="000210FA" w:rsidRDefault="000210FA" w:rsidP="009771BB">
            <w:r>
              <w:t>2. Заполни  её.</w:t>
            </w:r>
          </w:p>
          <w:p w:rsidR="000210FA" w:rsidRDefault="000210FA" w:rsidP="009771BB"/>
          <w:p w:rsidR="000210FA" w:rsidRDefault="000210FA" w:rsidP="009771BB">
            <w:r>
              <w:t xml:space="preserve">3. В  тетрадь  запиши    </w:t>
            </w:r>
          </w:p>
          <w:p w:rsidR="000210FA" w:rsidRDefault="000210FA" w:rsidP="009771BB">
            <w:r>
              <w:t xml:space="preserve">    числа  -</w:t>
            </w:r>
          </w:p>
          <w:p w:rsidR="000210FA" w:rsidRDefault="000210FA" w:rsidP="009771BB">
            <w:r>
              <w:t xml:space="preserve">              ответы.</w:t>
            </w:r>
          </w:p>
          <w:p w:rsidR="000210FA" w:rsidRDefault="000210FA" w:rsidP="009771BB"/>
          <w:p w:rsidR="000210FA" w:rsidRDefault="000210FA" w:rsidP="009771BB"/>
          <w:p w:rsidR="000210FA" w:rsidRDefault="000210FA" w:rsidP="009771BB">
            <w:pPr>
              <w:jc w:val="center"/>
            </w:pPr>
            <w:r w:rsidRPr="003B762F">
              <w:rPr>
                <w:i/>
              </w:rPr>
              <w:t>Самоконтроль</w:t>
            </w:r>
          </w:p>
          <w:p w:rsidR="000210FA" w:rsidRDefault="000210FA" w:rsidP="009771BB">
            <w:pPr>
              <w:jc w:val="center"/>
            </w:pPr>
            <w:r>
              <w:t>(по  контрольной  карточке)</w:t>
            </w:r>
          </w:p>
          <w:p w:rsidR="000210FA" w:rsidRPr="006B039C" w:rsidRDefault="000210FA" w:rsidP="009771BB">
            <w:pPr>
              <w:jc w:val="center"/>
            </w:pPr>
          </w:p>
        </w:tc>
      </w:tr>
      <w:tr w:rsidR="000210FA" w:rsidTr="009771BB">
        <w:trPr>
          <w:trHeight w:val="146"/>
        </w:trPr>
        <w:tc>
          <w:tcPr>
            <w:tcW w:w="718" w:type="dxa"/>
          </w:tcPr>
          <w:p w:rsidR="000210FA" w:rsidRPr="003B762F" w:rsidRDefault="000210FA" w:rsidP="009771BB">
            <w:pPr>
              <w:rPr>
                <w:vertAlign w:val="subscript"/>
              </w:rPr>
            </w:pPr>
            <w:r>
              <w:lastRenderedPageBreak/>
              <w:t>СО</w:t>
            </w:r>
            <w:r w:rsidRPr="003B762F">
              <w:rPr>
                <w:vertAlign w:val="subscript"/>
              </w:rPr>
              <w:t>4</w:t>
            </w:r>
          </w:p>
        </w:tc>
        <w:tc>
          <w:tcPr>
            <w:tcW w:w="5788" w:type="dxa"/>
          </w:tcPr>
          <w:p w:rsidR="000210FA" w:rsidRPr="003B762F" w:rsidRDefault="000210FA" w:rsidP="009771BB">
            <w:pPr>
              <w:jc w:val="center"/>
              <w:rPr>
                <w:b/>
              </w:rPr>
            </w:pPr>
          </w:p>
          <w:p w:rsidR="000210FA" w:rsidRPr="003B762F" w:rsidRDefault="000210FA" w:rsidP="009771BB">
            <w:pPr>
              <w:jc w:val="center"/>
              <w:rPr>
                <w:b/>
              </w:rPr>
            </w:pPr>
            <w:r w:rsidRPr="003B762F">
              <w:rPr>
                <w:b/>
              </w:rPr>
              <w:t>Карточка.</w:t>
            </w:r>
          </w:p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lastRenderedPageBreak/>
              <w:t>Решить  уравнение</w:t>
            </w:r>
            <w:r>
              <w:t>:</w:t>
            </w:r>
          </w:p>
          <w:p w:rsidR="000210FA" w:rsidRDefault="000210FA" w:rsidP="009771BB">
            <w:r>
              <w:t>1)  8х – 7х + 10 = 12            2)  2у + 7у + 78 = 1581</w:t>
            </w:r>
          </w:p>
          <w:p w:rsidR="000210FA" w:rsidRDefault="000210FA" w:rsidP="009771BB">
            <w:r>
              <w:t xml:space="preserve">3)  (х – 12)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8 = 56            4)  168 : а = 4</w:t>
            </w:r>
          </w:p>
          <w:p w:rsidR="000210FA" w:rsidRDefault="000210FA" w:rsidP="009771BB"/>
          <w:p w:rsidR="000210FA" w:rsidRPr="003B762F" w:rsidRDefault="000210FA" w:rsidP="009771BB">
            <w:pPr>
              <w:jc w:val="center"/>
              <w:rPr>
                <w:b/>
              </w:rPr>
            </w:pPr>
            <w:r w:rsidRPr="003B762F">
              <w:rPr>
                <w:b/>
              </w:rPr>
              <w:t>Работа  с  «Д / м»</w:t>
            </w:r>
          </w:p>
          <w:p w:rsidR="000210FA" w:rsidRDefault="000210FA" w:rsidP="009771BB">
            <w:pPr>
              <w:jc w:val="center"/>
            </w:pPr>
            <w:r>
              <w:t>Решить  уравнение:  № 127,  № 118,  № 115  с. 10.</w:t>
            </w:r>
          </w:p>
          <w:p w:rsidR="000210FA" w:rsidRPr="00CC677A" w:rsidRDefault="000210FA" w:rsidP="009771BB">
            <w:pPr>
              <w:jc w:val="center"/>
            </w:pPr>
            <w:r w:rsidRPr="003B762F">
              <w:rPr>
                <w:lang w:val="en-US"/>
              </w:rPr>
              <w:t>I</w:t>
            </w:r>
            <w:r>
              <w:t xml:space="preserve">  уровень  сложности - №127.</w:t>
            </w:r>
          </w:p>
          <w:p w:rsidR="000210FA" w:rsidRPr="00CC677A" w:rsidRDefault="000210FA" w:rsidP="009771BB">
            <w:pPr>
              <w:jc w:val="center"/>
            </w:pPr>
            <w:r w:rsidRPr="003B762F">
              <w:rPr>
                <w:lang w:val="en-US"/>
              </w:rPr>
              <w:t>II</w:t>
            </w:r>
            <w:r>
              <w:t xml:space="preserve">  уровень  сложности - №118.</w:t>
            </w:r>
          </w:p>
          <w:p w:rsidR="000210FA" w:rsidRPr="00CC677A" w:rsidRDefault="000210FA" w:rsidP="009771BB">
            <w:pPr>
              <w:jc w:val="center"/>
            </w:pPr>
            <w:r w:rsidRPr="003B762F">
              <w:rPr>
                <w:lang w:val="en-US"/>
              </w:rPr>
              <w:t>III</w:t>
            </w:r>
            <w:r>
              <w:t xml:space="preserve">  уровень  сложности - №115.</w:t>
            </w:r>
          </w:p>
          <w:p w:rsidR="000210FA" w:rsidRDefault="000210FA" w:rsidP="009771BB">
            <w:pPr>
              <w:jc w:val="center"/>
            </w:pPr>
          </w:p>
        </w:tc>
        <w:tc>
          <w:tcPr>
            <w:tcW w:w="3168" w:type="dxa"/>
          </w:tcPr>
          <w:p w:rsidR="000210FA" w:rsidRDefault="000210FA" w:rsidP="009771BB"/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Инструкция  № 4</w:t>
            </w:r>
            <w:r>
              <w:t>.</w:t>
            </w:r>
          </w:p>
          <w:p w:rsidR="000210FA" w:rsidRDefault="000210FA" w:rsidP="009771BB">
            <w:pPr>
              <w:jc w:val="center"/>
            </w:pPr>
          </w:p>
          <w:p w:rsidR="000210FA" w:rsidRPr="003B762F" w:rsidRDefault="000210FA" w:rsidP="009771BB">
            <w:pPr>
              <w:jc w:val="center"/>
              <w:rPr>
                <w:sz w:val="20"/>
                <w:szCs w:val="20"/>
              </w:rPr>
            </w:pPr>
            <w:r w:rsidRPr="003B762F">
              <w:rPr>
                <w:b/>
              </w:rPr>
              <w:t xml:space="preserve">!!! </w:t>
            </w: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B762F">
              <w:rPr>
                <w:sz w:val="20"/>
                <w:szCs w:val="20"/>
              </w:rPr>
              <w:t xml:space="preserve"> Право  выбора! </w:t>
            </w:r>
            <w:r>
              <w:rPr>
                <w:sz w:val="20"/>
                <w:szCs w:val="20"/>
              </w:rPr>
              <w:t>)</w:t>
            </w:r>
          </w:p>
          <w:p w:rsidR="000210FA" w:rsidRDefault="000210FA" w:rsidP="009771BB">
            <w:r w:rsidRPr="008B088C">
              <w:t>1. Выбери  2  уравнения.</w:t>
            </w:r>
          </w:p>
          <w:p w:rsidR="000210FA" w:rsidRDefault="000210FA" w:rsidP="009771BB">
            <w:r>
              <w:t xml:space="preserve">2. Вспомни  алгоритм  </w:t>
            </w:r>
          </w:p>
          <w:p w:rsidR="000210FA" w:rsidRDefault="000210FA" w:rsidP="009771BB">
            <w:pPr>
              <w:jc w:val="center"/>
            </w:pPr>
            <w:r>
              <w:t>решения.</w:t>
            </w:r>
          </w:p>
          <w:p w:rsidR="000210FA" w:rsidRDefault="000210FA" w:rsidP="009771BB">
            <w:r>
              <w:t xml:space="preserve">3. Найди  корень     </w:t>
            </w:r>
          </w:p>
          <w:p w:rsidR="000210FA" w:rsidRDefault="000210FA" w:rsidP="009771BB">
            <w:r>
              <w:t xml:space="preserve">    уравнения.</w:t>
            </w:r>
          </w:p>
          <w:p w:rsidR="000210FA" w:rsidRPr="003B762F" w:rsidRDefault="000210FA" w:rsidP="009771BB">
            <w:pPr>
              <w:jc w:val="center"/>
              <w:rPr>
                <w:i/>
              </w:rPr>
            </w:pPr>
          </w:p>
          <w:p w:rsidR="000210FA" w:rsidRPr="003B762F" w:rsidRDefault="000210FA" w:rsidP="009771BB">
            <w:pPr>
              <w:jc w:val="center"/>
              <w:rPr>
                <w:i/>
              </w:rPr>
            </w:pPr>
            <w:r w:rsidRPr="003B762F">
              <w:rPr>
                <w:i/>
              </w:rPr>
              <w:t>Самоконтроль</w:t>
            </w:r>
          </w:p>
          <w:p w:rsidR="000210FA" w:rsidRPr="008B088C" w:rsidRDefault="000210FA" w:rsidP="009771BB">
            <w:r>
              <w:t>(по  контрольной  карточке)</w:t>
            </w:r>
          </w:p>
        </w:tc>
      </w:tr>
      <w:tr w:rsidR="000210FA" w:rsidTr="009771BB">
        <w:trPr>
          <w:trHeight w:val="3730"/>
        </w:trPr>
        <w:tc>
          <w:tcPr>
            <w:tcW w:w="718" w:type="dxa"/>
          </w:tcPr>
          <w:p w:rsidR="000210FA" w:rsidRPr="003B762F" w:rsidRDefault="000210FA" w:rsidP="009771BB">
            <w:pPr>
              <w:rPr>
                <w:vertAlign w:val="subscript"/>
              </w:rPr>
            </w:pPr>
            <w:r>
              <w:lastRenderedPageBreak/>
              <w:t>СО</w:t>
            </w:r>
            <w:r w:rsidRPr="003B762F">
              <w:rPr>
                <w:vertAlign w:val="subscript"/>
              </w:rPr>
              <w:t>5</w:t>
            </w: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  <w:p w:rsidR="000210FA" w:rsidRPr="003B762F" w:rsidRDefault="000210FA" w:rsidP="009771BB">
            <w:pPr>
              <w:rPr>
                <w:vertAlign w:val="subscript"/>
              </w:rPr>
            </w:pPr>
          </w:p>
        </w:tc>
        <w:tc>
          <w:tcPr>
            <w:tcW w:w="5788" w:type="dxa"/>
          </w:tcPr>
          <w:p w:rsidR="000210FA" w:rsidRDefault="000210FA" w:rsidP="009771BB"/>
          <w:p w:rsidR="000210FA" w:rsidRDefault="000210FA" w:rsidP="009771BB">
            <w:pPr>
              <w:jc w:val="center"/>
            </w:pPr>
            <w:r w:rsidRPr="003B762F">
              <w:rPr>
                <w:b/>
              </w:rPr>
              <w:t>Работа  с  учебником.</w:t>
            </w:r>
          </w:p>
          <w:p w:rsidR="000210FA" w:rsidRPr="003B762F" w:rsidRDefault="000210FA" w:rsidP="009771BB">
            <w:pPr>
              <w:jc w:val="center"/>
              <w:rPr>
                <w:u w:val="single"/>
              </w:rPr>
            </w:pPr>
          </w:p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Решить  задачу</w:t>
            </w:r>
            <w:r>
              <w:t>.</w:t>
            </w:r>
          </w:p>
          <w:p w:rsidR="000210FA" w:rsidRPr="00CF3B71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>
              <w:t>1)  № 474  (а),</w:t>
            </w:r>
          </w:p>
          <w:p w:rsidR="000210FA" w:rsidRDefault="000210FA" w:rsidP="009771BB">
            <w:pPr>
              <w:jc w:val="center"/>
            </w:pPr>
            <w:r>
              <w:t>2)  № 477  (а),</w:t>
            </w:r>
          </w:p>
          <w:p w:rsidR="000210FA" w:rsidRDefault="000210FA" w:rsidP="009771BB">
            <w:pPr>
              <w:jc w:val="center"/>
            </w:pPr>
            <w:r>
              <w:t>3)  № 477  (б).</w:t>
            </w:r>
          </w:p>
          <w:p w:rsidR="000210FA" w:rsidRDefault="000210FA" w:rsidP="009771BB"/>
          <w:p w:rsidR="000210FA" w:rsidRDefault="000210FA" w:rsidP="009771BB"/>
          <w:p w:rsidR="000210FA" w:rsidRDefault="000210FA" w:rsidP="009771BB"/>
          <w:p w:rsidR="000210FA" w:rsidRPr="00CF3B71" w:rsidRDefault="000210FA" w:rsidP="009771BB"/>
        </w:tc>
        <w:tc>
          <w:tcPr>
            <w:tcW w:w="3168" w:type="dxa"/>
          </w:tcPr>
          <w:p w:rsidR="000210FA" w:rsidRDefault="000210FA" w:rsidP="009771BB"/>
          <w:p w:rsidR="000210FA" w:rsidRPr="003B762F" w:rsidRDefault="000210FA" w:rsidP="009771BB">
            <w:pPr>
              <w:jc w:val="center"/>
              <w:rPr>
                <w:u w:val="single"/>
              </w:rPr>
            </w:pPr>
            <w:r w:rsidRPr="003B762F">
              <w:rPr>
                <w:u w:val="single"/>
              </w:rPr>
              <w:t>Инструкция  № 5.</w:t>
            </w:r>
          </w:p>
          <w:p w:rsidR="000210FA" w:rsidRPr="003B762F" w:rsidRDefault="000210FA" w:rsidP="009771BB">
            <w:pPr>
              <w:jc w:val="center"/>
              <w:rPr>
                <w:sz w:val="20"/>
                <w:szCs w:val="20"/>
              </w:rPr>
            </w:pPr>
            <w:r w:rsidRPr="003B762F">
              <w:rPr>
                <w:b/>
              </w:rPr>
              <w:t>!!!</w:t>
            </w:r>
            <w:r>
              <w:t xml:space="preserve">  </w:t>
            </w:r>
            <w:r>
              <w:rPr>
                <w:sz w:val="20"/>
                <w:szCs w:val="20"/>
              </w:rPr>
              <w:t>(</w:t>
            </w:r>
            <w:r w:rsidRPr="003B762F">
              <w:rPr>
                <w:sz w:val="20"/>
                <w:szCs w:val="20"/>
              </w:rPr>
              <w:t xml:space="preserve"> Право  выбора!</w:t>
            </w:r>
            <w:r>
              <w:rPr>
                <w:sz w:val="20"/>
                <w:szCs w:val="20"/>
              </w:rPr>
              <w:t>)</w:t>
            </w:r>
          </w:p>
          <w:p w:rsidR="000210FA" w:rsidRDefault="000210FA" w:rsidP="009771BB">
            <w:r>
              <w:t>1. Открой  учебник  на   с.</w:t>
            </w:r>
          </w:p>
          <w:p w:rsidR="000210FA" w:rsidRDefault="000210FA" w:rsidP="009771BB">
            <w:pPr>
              <w:jc w:val="center"/>
            </w:pPr>
            <w:r>
              <w:t>107 – 108.</w:t>
            </w:r>
          </w:p>
          <w:p w:rsidR="000210FA" w:rsidRDefault="000210FA" w:rsidP="009771BB">
            <w:r>
              <w:t xml:space="preserve">2. Прочитай  условие  и   </w:t>
            </w:r>
          </w:p>
          <w:p w:rsidR="000210FA" w:rsidRDefault="000210FA" w:rsidP="009771BB">
            <w:pPr>
              <w:jc w:val="center"/>
            </w:pPr>
            <w:r>
              <w:t>вопрос  задачи.</w:t>
            </w:r>
          </w:p>
          <w:p w:rsidR="000210FA" w:rsidRDefault="000210FA" w:rsidP="009771BB">
            <w:r>
              <w:t>3. Сделай  краткую  запись.</w:t>
            </w:r>
          </w:p>
          <w:p w:rsidR="000210FA" w:rsidRDefault="000210FA" w:rsidP="009771BB">
            <w:r>
              <w:t>4. Реши  задачу  с  помощью</w:t>
            </w:r>
          </w:p>
          <w:p w:rsidR="000210FA" w:rsidRDefault="000210FA" w:rsidP="009771BB">
            <w:pPr>
              <w:jc w:val="center"/>
            </w:pPr>
            <w:r>
              <w:t>уравнения.</w:t>
            </w:r>
          </w:p>
          <w:p w:rsidR="000210FA" w:rsidRDefault="000210FA" w:rsidP="009771BB">
            <w:pPr>
              <w:jc w:val="center"/>
            </w:pPr>
          </w:p>
          <w:p w:rsidR="000210FA" w:rsidRPr="003B762F" w:rsidRDefault="000210FA" w:rsidP="009771BB">
            <w:pPr>
              <w:jc w:val="center"/>
              <w:rPr>
                <w:i/>
              </w:rPr>
            </w:pPr>
            <w:r w:rsidRPr="003B762F">
              <w:rPr>
                <w:i/>
              </w:rPr>
              <w:t>За  консультацией</w:t>
            </w:r>
          </w:p>
          <w:p w:rsidR="000210FA" w:rsidRPr="00CF3B71" w:rsidRDefault="000210FA" w:rsidP="009771BB">
            <w:pPr>
              <w:jc w:val="center"/>
            </w:pPr>
            <w:r w:rsidRPr="003B762F">
              <w:rPr>
                <w:i/>
              </w:rPr>
              <w:t>обратись  к  учителю.</w:t>
            </w:r>
          </w:p>
        </w:tc>
      </w:tr>
      <w:tr w:rsidR="000210FA" w:rsidTr="009771BB">
        <w:trPr>
          <w:trHeight w:val="146"/>
        </w:trPr>
        <w:tc>
          <w:tcPr>
            <w:tcW w:w="718" w:type="dxa"/>
          </w:tcPr>
          <w:p w:rsidR="000210FA" w:rsidRPr="003B762F" w:rsidRDefault="000210FA" w:rsidP="009771BB">
            <w:pPr>
              <w:rPr>
                <w:vertAlign w:val="subscript"/>
              </w:rPr>
            </w:pPr>
            <w:r>
              <w:t>СО</w:t>
            </w:r>
            <w:r w:rsidRPr="003B762F">
              <w:rPr>
                <w:vertAlign w:val="subscript"/>
              </w:rPr>
              <w:t>6.</w:t>
            </w:r>
          </w:p>
        </w:tc>
        <w:tc>
          <w:tcPr>
            <w:tcW w:w="5788" w:type="dxa"/>
          </w:tcPr>
          <w:p w:rsidR="000210FA" w:rsidRPr="003B762F" w:rsidRDefault="000210FA" w:rsidP="009771BB">
            <w:pPr>
              <w:jc w:val="center"/>
              <w:rPr>
                <w:b/>
              </w:rPr>
            </w:pPr>
          </w:p>
          <w:p w:rsidR="000210FA" w:rsidRDefault="000210FA" w:rsidP="009771BB">
            <w:pPr>
              <w:jc w:val="center"/>
            </w:pPr>
            <w:r w:rsidRPr="003B762F">
              <w:rPr>
                <w:b/>
              </w:rPr>
              <w:t>Карточка.</w:t>
            </w:r>
          </w:p>
          <w:p w:rsidR="000210FA" w:rsidRDefault="000210FA" w:rsidP="009771BB">
            <w:pPr>
              <w:jc w:val="center"/>
            </w:pPr>
          </w:p>
          <w:p w:rsidR="000210FA" w:rsidRPr="003B762F" w:rsidRDefault="000210FA" w:rsidP="009771BB">
            <w:pPr>
              <w:jc w:val="center"/>
              <w:rPr>
                <w:u w:val="single"/>
              </w:rPr>
            </w:pPr>
            <w:r w:rsidRPr="003B762F">
              <w:rPr>
                <w:u w:val="single"/>
              </w:rPr>
              <w:t>Выполните  деление  с  остатком.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r>
              <w:t>1)  247 : 7</w:t>
            </w:r>
          </w:p>
          <w:p w:rsidR="000210FA" w:rsidRDefault="000210FA" w:rsidP="009771BB">
            <w:r>
              <w:t>2)  7978 : 89</w:t>
            </w:r>
          </w:p>
          <w:p w:rsidR="000210FA" w:rsidRPr="000F4695" w:rsidRDefault="000210FA" w:rsidP="009771BB">
            <w:r>
              <w:t>3)  66500 : 3200</w:t>
            </w:r>
          </w:p>
          <w:p w:rsidR="000210FA" w:rsidRDefault="000210FA" w:rsidP="009771BB"/>
          <w:p w:rsidR="000210FA" w:rsidRDefault="000210FA" w:rsidP="009771BB"/>
          <w:p w:rsidR="000210FA" w:rsidRDefault="000210FA" w:rsidP="009771BB"/>
        </w:tc>
        <w:tc>
          <w:tcPr>
            <w:tcW w:w="3168" w:type="dxa"/>
          </w:tcPr>
          <w:p w:rsidR="000210FA" w:rsidRDefault="000210FA" w:rsidP="009771BB"/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Инструкция  № 6.</w:t>
            </w:r>
          </w:p>
          <w:p w:rsidR="000210FA" w:rsidRDefault="000210FA" w:rsidP="009771BB">
            <w:r>
              <w:t>1. Прочитай  задание.</w:t>
            </w:r>
          </w:p>
          <w:p w:rsidR="000210FA" w:rsidRDefault="000210FA" w:rsidP="009771BB">
            <w:r>
              <w:t>2. Вспомни  правило.</w:t>
            </w:r>
          </w:p>
          <w:p w:rsidR="000210FA" w:rsidRDefault="000210FA" w:rsidP="009771BB">
            <w:r>
              <w:t>3. Помни,  что  остаток</w:t>
            </w:r>
          </w:p>
          <w:p w:rsidR="000210FA" w:rsidRDefault="000210FA" w:rsidP="009771BB">
            <w:r>
              <w:t xml:space="preserve">           всегда…</w:t>
            </w:r>
          </w:p>
          <w:p w:rsidR="000210FA" w:rsidRPr="003B762F" w:rsidRDefault="000210FA" w:rsidP="009771BB">
            <w:pPr>
              <w:rPr>
                <w:i/>
              </w:rPr>
            </w:pPr>
          </w:p>
          <w:p w:rsidR="000210FA" w:rsidRPr="003B762F" w:rsidRDefault="000210FA" w:rsidP="009771BB">
            <w:pPr>
              <w:jc w:val="center"/>
              <w:rPr>
                <w:i/>
              </w:rPr>
            </w:pPr>
            <w:r w:rsidRPr="003B762F">
              <w:rPr>
                <w:i/>
              </w:rPr>
              <w:t>Самоконтроль</w:t>
            </w:r>
          </w:p>
          <w:p w:rsidR="000210FA" w:rsidRDefault="000210FA" w:rsidP="009771BB">
            <w:pPr>
              <w:jc w:val="center"/>
            </w:pPr>
            <w:r>
              <w:t>(по  контрольной  карточке)</w:t>
            </w:r>
          </w:p>
          <w:p w:rsidR="000210FA" w:rsidRPr="000A31B6" w:rsidRDefault="000210FA" w:rsidP="009771BB">
            <w:r>
              <w:t xml:space="preserve">     </w:t>
            </w:r>
          </w:p>
        </w:tc>
      </w:tr>
      <w:tr w:rsidR="000210FA" w:rsidTr="009771BB">
        <w:trPr>
          <w:trHeight w:val="146"/>
        </w:trPr>
        <w:tc>
          <w:tcPr>
            <w:tcW w:w="718" w:type="dxa"/>
          </w:tcPr>
          <w:p w:rsidR="000210FA" w:rsidRPr="003B762F" w:rsidRDefault="000210FA" w:rsidP="009771BB">
            <w:pPr>
              <w:rPr>
                <w:vertAlign w:val="subscript"/>
              </w:rPr>
            </w:pPr>
            <w:r>
              <w:t>СО</w:t>
            </w:r>
            <w:r w:rsidRPr="003B762F">
              <w:rPr>
                <w:vertAlign w:val="subscript"/>
              </w:rPr>
              <w:t>7</w:t>
            </w:r>
          </w:p>
        </w:tc>
        <w:tc>
          <w:tcPr>
            <w:tcW w:w="5788" w:type="dxa"/>
          </w:tcPr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 w:rsidRPr="003B762F">
              <w:rPr>
                <w:b/>
              </w:rPr>
              <w:t>Перфокарта.</w:t>
            </w:r>
            <w:r>
              <w:rPr>
                <w:noProof/>
              </w:rPr>
              <w:pict>
                <v:rect id="_x0000_s1055" style="position:absolute;left:0;text-align:left;margin-left:20.85pt;margin-top:12.15pt;width:215.65pt;height:260.95pt;z-index:251660288;mso-position-horizontal-relative:text;mso-position-vertical-relative:text">
                  <v:textbox style="mso-next-textbox:#_x0000_s1055">
                    <w:txbxContent>
                      <w:p w:rsidR="000210FA" w:rsidRDefault="000210FA" w:rsidP="000210FA"/>
                      <w:p w:rsidR="000210FA" w:rsidRPr="00425728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t xml:space="preserve"> Х + Х + Х + Х + Х =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t xml:space="preserve">                     </w:t>
                        </w:r>
                      </w:p>
                      <w:p w:rsidR="000210FA" w:rsidRDefault="000210FA" w:rsidP="000210FA">
                        <w:r>
                          <w:t xml:space="preserve">7а + 3а  = 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t xml:space="preserve">                  </w:t>
                        </w:r>
                      </w:p>
                      <w:p w:rsidR="000210FA" w:rsidRDefault="000210FA" w:rsidP="000210FA">
                        <w:r>
                          <w:t xml:space="preserve"> 27х – 15х  =</w:t>
                        </w:r>
                      </w:p>
                      <w:p w:rsidR="000210FA" w:rsidRPr="009728C9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t xml:space="preserve">                 </w:t>
                        </w:r>
                        <w:r>
                          <w:rPr>
                            <w:lang w:val="en-US"/>
                          </w:rPr>
                          <w:t xml:space="preserve">                            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t xml:space="preserve"> 6</w:t>
                        </w:r>
                        <w:r w:rsidRPr="00425728">
                          <w:rPr>
                            <w:sz w:val="16"/>
                            <w:szCs w:val="16"/>
                          </w:rPr>
                          <w:t xml:space="preserve"> *</w:t>
                        </w:r>
                        <w:r>
                          <w:t xml:space="preserve"> 3</w:t>
                        </w:r>
                        <w:r w:rsidRPr="00425728">
                          <w:rPr>
                            <w:sz w:val="16"/>
                            <w:szCs w:val="16"/>
                          </w:rPr>
                          <w:t xml:space="preserve"> *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k</w:t>
                        </w:r>
                        <w:r w:rsidRPr="00425728">
                          <w:t xml:space="preserve">  =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m </w:t>
                        </w:r>
                        <w:r w:rsidRPr="00425728">
                          <w:rPr>
                            <w:sz w:val="16"/>
                            <w:szCs w:val="16"/>
                            <w:lang w:val="en-US"/>
                          </w:rPr>
                          <w:t>*</w:t>
                        </w:r>
                        <w:r>
                          <w:rPr>
                            <w:lang w:val="en-US"/>
                          </w:rPr>
                          <w:t xml:space="preserve"> 3 </w:t>
                        </w:r>
                        <w:r w:rsidRPr="00425728">
                          <w:rPr>
                            <w:sz w:val="16"/>
                            <w:szCs w:val="16"/>
                            <w:lang w:val="en-US"/>
                          </w:rPr>
                          <w:t>*</w:t>
                        </w:r>
                        <w:r>
                          <w:rPr>
                            <w:lang w:val="en-US"/>
                          </w:rPr>
                          <w:t xml:space="preserve"> 33  =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11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 =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 + 4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 =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3 </w:t>
                        </w:r>
                        <w:r w:rsidRPr="00D17494">
                          <w:rPr>
                            <w:sz w:val="16"/>
                            <w:szCs w:val="16"/>
                            <w:lang w:val="en-US"/>
                          </w:rPr>
                          <w:t>*</w:t>
                        </w:r>
                        <w:r>
                          <w:rPr>
                            <w:lang w:val="en-US"/>
                          </w:rPr>
                          <w:t xml:space="preserve"> 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3</w:t>
                        </w:r>
                        <w:r>
                          <w:rPr>
                            <w:lang w:val="en-US"/>
                          </w:rPr>
                          <w:t xml:space="preserve">  =</w:t>
                        </w:r>
                      </w:p>
                      <w:p w:rsidR="000210FA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</w:t>
                        </w:r>
                      </w:p>
                      <w:p w:rsidR="000210FA" w:rsidRPr="00425728" w:rsidRDefault="000210FA" w:rsidP="000210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7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+ 6  =</w:t>
                        </w:r>
                      </w:p>
                    </w:txbxContent>
                  </v:textbox>
                </v:rect>
              </w:pic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>
              <w:rPr>
                <w:noProof/>
              </w:rPr>
              <w:pict>
                <v:rect id="_x0000_s1056" style="position:absolute;left:0;text-align:left;margin-left:164.85pt;margin-top:2.55pt;width:45pt;height:233.95pt;z-index:251661312"/>
              </w:pic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/>
          <w:p w:rsidR="000210FA" w:rsidRDefault="000210FA" w:rsidP="009771BB"/>
          <w:p w:rsidR="000210FA" w:rsidRDefault="000210FA" w:rsidP="009771BB"/>
          <w:p w:rsidR="000210FA" w:rsidRPr="003B762F" w:rsidRDefault="000210FA" w:rsidP="009771BB">
            <w:pPr>
              <w:rPr>
                <w:lang w:val="en-US"/>
              </w:rPr>
            </w:pPr>
          </w:p>
          <w:p w:rsidR="000210FA" w:rsidRPr="003B762F" w:rsidRDefault="000210FA" w:rsidP="009771BB">
            <w:pPr>
              <w:rPr>
                <w:lang w:val="en-US"/>
              </w:rPr>
            </w:pPr>
          </w:p>
          <w:p w:rsidR="000210FA" w:rsidRPr="003B762F" w:rsidRDefault="000210FA" w:rsidP="009771BB">
            <w:pPr>
              <w:rPr>
                <w:lang w:val="en-US"/>
              </w:rPr>
            </w:pPr>
          </w:p>
          <w:p w:rsidR="000210FA" w:rsidRPr="009728C9" w:rsidRDefault="000210FA" w:rsidP="009771BB"/>
        </w:tc>
        <w:tc>
          <w:tcPr>
            <w:tcW w:w="3168" w:type="dxa"/>
          </w:tcPr>
          <w:p w:rsidR="000210FA" w:rsidRDefault="000210FA" w:rsidP="009771BB"/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Инструкция  № 7</w:t>
            </w:r>
            <w:r>
              <w:t>.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r>
              <w:t>1. Вложи  листок.</w:t>
            </w:r>
          </w:p>
          <w:p w:rsidR="000210FA" w:rsidRDefault="000210FA" w:rsidP="009771BB"/>
          <w:p w:rsidR="000210FA" w:rsidRDefault="000210FA" w:rsidP="009771BB">
            <w:r>
              <w:t>2. Заполни.</w:t>
            </w:r>
          </w:p>
          <w:p w:rsidR="000210FA" w:rsidRDefault="000210FA" w:rsidP="009771BB"/>
          <w:p w:rsidR="000210FA" w:rsidRDefault="000210FA" w:rsidP="009771BB">
            <w:pPr>
              <w:jc w:val="center"/>
            </w:pPr>
            <w:r>
              <w:t>А  для  этого  нужно вспомнить  темы: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>
              <w:t>«Упрощение  выражений»,</w:t>
            </w:r>
          </w:p>
          <w:p w:rsidR="000210FA" w:rsidRDefault="000210FA" w:rsidP="009771BB">
            <w:pPr>
              <w:jc w:val="center"/>
            </w:pPr>
          </w:p>
          <w:p w:rsidR="000210FA" w:rsidRPr="009728C9" w:rsidRDefault="000210FA" w:rsidP="009771BB">
            <w:pPr>
              <w:jc w:val="center"/>
            </w:pPr>
            <w:r>
              <w:t>«Квадрат  и  куб  числа».</w:t>
            </w:r>
          </w:p>
        </w:tc>
      </w:tr>
      <w:tr w:rsidR="000210FA" w:rsidTr="009771BB">
        <w:trPr>
          <w:trHeight w:val="146"/>
        </w:trPr>
        <w:tc>
          <w:tcPr>
            <w:tcW w:w="718" w:type="dxa"/>
          </w:tcPr>
          <w:p w:rsidR="000210FA" w:rsidRPr="003B762F" w:rsidRDefault="000210FA" w:rsidP="009771BB">
            <w:pPr>
              <w:rPr>
                <w:vertAlign w:val="subscript"/>
              </w:rPr>
            </w:pPr>
            <w:r>
              <w:lastRenderedPageBreak/>
              <w:t>СО</w:t>
            </w:r>
            <w:r w:rsidRPr="003B762F">
              <w:rPr>
                <w:vertAlign w:val="subscript"/>
              </w:rPr>
              <w:t>8</w:t>
            </w:r>
          </w:p>
        </w:tc>
        <w:tc>
          <w:tcPr>
            <w:tcW w:w="5788" w:type="dxa"/>
          </w:tcPr>
          <w:p w:rsidR="000210FA" w:rsidRDefault="000210FA" w:rsidP="009771BB">
            <w:r>
              <w:rPr>
                <w:noProof/>
              </w:rPr>
              <w:pict>
                <v:line id="_x0000_s1064" style="position:absolute;z-index:251669504;mso-position-horizontal-relative:text;mso-position-vertical-relative:text" from="101.85pt,68.95pt" to="101.85pt,68.95pt">
                  <v:stroke endarrow="block"/>
                </v:line>
              </w:pict>
            </w:r>
          </w:p>
          <w:p w:rsidR="000210FA" w:rsidRPr="003B762F" w:rsidRDefault="000210FA" w:rsidP="009771BB">
            <w:pPr>
              <w:jc w:val="center"/>
              <w:rPr>
                <w:b/>
              </w:rPr>
            </w:pPr>
            <w:r w:rsidRPr="003B762F">
              <w:rPr>
                <w:b/>
              </w:rPr>
              <w:t>Работа  с  компьютером.</w:t>
            </w:r>
          </w:p>
          <w:p w:rsidR="000210FA" w:rsidRDefault="000210FA" w:rsidP="009771BB">
            <w:r>
              <w:rPr>
                <w:noProof/>
              </w:rPr>
              <w:pict>
                <v:rect id="_x0000_s1058" style="position:absolute;margin-left:218.85pt;margin-top:5.65pt;width:45pt;height:27pt;z-index:251663360">
                  <v:textbox style="mso-next-textbox:#_x0000_s1058">
                    <w:txbxContent>
                      <w:p w:rsidR="000210FA" w:rsidRDefault="000210FA" w:rsidP="000210FA">
                        <w:pPr>
                          <w:jc w:val="center"/>
                        </w:pPr>
                        <w:r>
                          <w:t>29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7" style="position:absolute;margin-left:12.2pt;margin-top:5.95pt;width:44.3pt;height:27.3pt;z-index:251662336">
                  <v:textbox style="mso-next-textbox:#_x0000_s1057">
                    <w:txbxContent>
                      <w:p w:rsidR="000210FA" w:rsidRDefault="000210FA" w:rsidP="000210FA">
                        <w:r>
                          <w:t>1215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0" style="position:absolute;margin-left:83.5pt;margin-top:5.65pt;width:45pt;height:27pt;z-index:251665408">
                  <v:textbox style="mso-next-textbox:#_x0000_s1060">
                    <w:txbxContent>
                      <w:p w:rsidR="000210FA" w:rsidRDefault="000210FA" w:rsidP="000210FA">
                        <w:r>
                          <w:t>1387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9" style="position:absolute;margin-left:155.5pt;margin-top:5.65pt;width:45.6pt;height:27pt;z-index:251664384">
                  <v:textbox style="mso-next-textbox:#_x0000_s1059">
                    <w:txbxContent>
                      <w:p w:rsidR="000210FA" w:rsidRDefault="000210FA" w:rsidP="000210FA">
                        <w:pPr>
                          <w:jc w:val="center"/>
                        </w:pPr>
                        <w:r>
                          <w:t>64</w:t>
                        </w:r>
                      </w:p>
                    </w:txbxContent>
                  </v:textbox>
                </v:rect>
              </w:pict>
            </w:r>
            <w:r>
              <w:t xml:space="preserve">                                                                                      </w:t>
            </w:r>
          </w:p>
          <w:p w:rsidR="000210FA" w:rsidRDefault="000210FA" w:rsidP="009771BB">
            <w:r>
              <w:t xml:space="preserve">                        +                                           </w:t>
            </w:r>
            <w:r w:rsidRPr="003B762F">
              <w:rPr>
                <w:sz w:val="22"/>
                <w:szCs w:val="22"/>
              </w:rPr>
              <w:t>*</w:t>
            </w:r>
          </w:p>
          <w:p w:rsidR="000210FA" w:rsidRDefault="000210FA" w:rsidP="009771BB">
            <w:pPr>
              <w:jc w:val="center"/>
            </w:pPr>
            <w:r>
              <w:rPr>
                <w:noProof/>
              </w:rPr>
              <w:pict>
                <v:line id="_x0000_s1067" style="position:absolute;left:0;text-align:left;flip:x;z-index:251672576" from="218.75pt,6pt" to="245.75pt,51pt">
                  <v:stroke endarrow="block"/>
                </v:line>
              </w:pict>
            </w:r>
            <w:r>
              <w:rPr>
                <w:noProof/>
              </w:rPr>
              <w:pict>
                <v:line id="_x0000_s1066" style="position:absolute;left:0;text-align:left;z-index:251671552" from="182.75pt,6pt" to="182.75pt,51pt">
                  <v:stroke endarrow="block"/>
                </v:line>
              </w:pict>
            </w:r>
            <w:r>
              <w:rPr>
                <w:noProof/>
              </w:rPr>
              <w:pict>
                <v:line id="_x0000_s1065" style="position:absolute;left:0;text-align:left;z-index:251670528" from="101.75pt,6pt" to="101.75pt,51pt">
                  <v:stroke endarrow="block"/>
                </v:line>
              </w:pict>
            </w:r>
            <w:r>
              <w:rPr>
                <w:noProof/>
              </w:rPr>
              <w:pict>
                <v:line id="_x0000_s1063" style="position:absolute;left:0;text-align:left;z-index:251668480" from="38.75pt,6pt" to="65.75pt,51pt">
                  <v:stroke endarrow="block"/>
                </v:line>
              </w:pic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>
              <w:rPr>
                <w:noProof/>
              </w:rPr>
              <w:pict>
                <v:rect id="_x0000_s1061" style="position:absolute;left:0;text-align:left;margin-left:57.2pt;margin-top:9.25pt;width:62.3pt;height:26.7pt;z-index:251666432"/>
              </w:pict>
            </w:r>
            <w:r>
              <w:rPr>
                <w:noProof/>
              </w:rPr>
              <w:pict>
                <v:rect id="_x0000_s1062" style="position:absolute;left:0;text-align:left;margin-left:165.15pt;margin-top:9.9pt;width:63.3pt;height:27.95pt;z-index:251667456"/>
              </w:pict>
            </w:r>
          </w:p>
          <w:p w:rsidR="000210FA" w:rsidRDefault="000210FA" w:rsidP="009771BB">
            <w:pPr>
              <w:jc w:val="center"/>
            </w:pPr>
            <w:r>
              <w:t>-</w:t>
            </w:r>
          </w:p>
          <w:p w:rsidR="000210FA" w:rsidRDefault="000210FA" w:rsidP="009771BB">
            <w:pPr>
              <w:jc w:val="center"/>
            </w:pPr>
            <w:r>
              <w:rPr>
                <w:noProof/>
              </w:rPr>
            </w:r>
            <w:r>
              <w:pict>
                <v:group id="_x0000_s1026" editas="canvas" style="width:270pt;height:1in;mso-position-horizontal-relative:char;mso-position-vertical-relative:line" coordorigin="2279,8806" coordsize="7200,19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79;top:8806;width:7200;height:192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4919;top:9766;width:1920;height:720"/>
                  <v:line id="_x0000_s1029" style="position:absolute" from="4919,9046" to="5399,9766">
                    <v:stroke endarrow="block"/>
                  </v:line>
                  <v:line id="_x0000_s1030" style="position:absolute;flip:x" from="6359,9046" to="7319,9766">
                    <v:stroke endarrow="block"/>
                  </v:line>
                  <w10:wrap type="none"/>
                  <w10:anchorlock/>
                </v:group>
              </w:pict>
            </w:r>
          </w:p>
          <w:p w:rsidR="000210FA" w:rsidRDefault="000210FA" w:rsidP="009771BB">
            <w:r>
              <w:t xml:space="preserve">  *  Запишите  своё  выражение.</w:t>
            </w:r>
          </w:p>
          <w:p w:rsidR="000210FA" w:rsidRDefault="000210FA" w:rsidP="009771BB">
            <w:r>
              <w:t xml:space="preserve">      Составьте  программу  вычисления  и  изобразите   </w:t>
            </w:r>
          </w:p>
          <w:p w:rsidR="000210FA" w:rsidRPr="009728C9" w:rsidRDefault="000210FA" w:rsidP="009771BB">
            <w:r>
              <w:t xml:space="preserve">      её  в  виде  схемы.</w:t>
            </w:r>
          </w:p>
        </w:tc>
        <w:tc>
          <w:tcPr>
            <w:tcW w:w="3168" w:type="dxa"/>
          </w:tcPr>
          <w:p w:rsidR="000210FA" w:rsidRDefault="000210FA" w:rsidP="009771BB"/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Инструкция  № 8</w:t>
            </w:r>
            <w:r>
              <w:t>.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r>
              <w:t>1. Напишите  выражение  по</w:t>
            </w:r>
          </w:p>
          <w:p w:rsidR="000210FA" w:rsidRDefault="000210FA" w:rsidP="009771BB">
            <w:pPr>
              <w:jc w:val="center"/>
            </w:pPr>
            <w:r>
              <w:t>схеме.</w:t>
            </w:r>
          </w:p>
          <w:p w:rsidR="000210FA" w:rsidRDefault="000210FA" w:rsidP="009771BB">
            <w:pPr>
              <w:jc w:val="center"/>
            </w:pPr>
            <w:r>
              <w:t>2. Составьте  программу  его  вычисления.</w:t>
            </w:r>
          </w:p>
          <w:p w:rsidR="000210FA" w:rsidRDefault="000210FA" w:rsidP="009771BB">
            <w:r>
              <w:t>3. Найдите  его  значение.</w:t>
            </w:r>
          </w:p>
          <w:p w:rsidR="000210FA" w:rsidRDefault="000210FA" w:rsidP="009771BB"/>
          <w:p w:rsidR="000210FA" w:rsidRDefault="000210FA" w:rsidP="009771BB">
            <w:pPr>
              <w:jc w:val="center"/>
            </w:pPr>
            <w:r w:rsidRPr="003B762F">
              <w:rPr>
                <w:i/>
              </w:rPr>
              <w:t>Консультант</w:t>
            </w:r>
            <w:r>
              <w:t xml:space="preserve"> –</w:t>
            </w:r>
          </w:p>
          <w:p w:rsidR="000210FA" w:rsidRDefault="000210FA" w:rsidP="009771BB">
            <w:pPr>
              <w:jc w:val="center"/>
            </w:pPr>
            <w:r>
              <w:t>учитель  или  ученик,</w:t>
            </w:r>
          </w:p>
          <w:p w:rsidR="000210FA" w:rsidRDefault="000210FA" w:rsidP="009771BB">
            <w:pPr>
              <w:jc w:val="center"/>
            </w:pPr>
            <w:r>
              <w:t>который  уже  побывал  на  контрольном  собеседовании  у  учителя.</w:t>
            </w:r>
          </w:p>
          <w:p w:rsidR="000210FA" w:rsidRPr="003B762F" w:rsidRDefault="000210FA" w:rsidP="009771BB">
            <w:pPr>
              <w:jc w:val="center"/>
              <w:rPr>
                <w:sz w:val="20"/>
                <w:szCs w:val="20"/>
              </w:rPr>
            </w:pPr>
            <w:r w:rsidRPr="003B762F">
              <w:rPr>
                <w:b/>
              </w:rPr>
              <w:t xml:space="preserve">!!! </w:t>
            </w:r>
            <w:r>
              <w:rPr>
                <w:sz w:val="20"/>
                <w:szCs w:val="20"/>
              </w:rPr>
              <w:t>(</w:t>
            </w:r>
            <w:r w:rsidRPr="003B762F">
              <w:rPr>
                <w:sz w:val="20"/>
                <w:szCs w:val="20"/>
              </w:rPr>
              <w:t>Право  выбора!</w:t>
            </w:r>
            <w:r>
              <w:rPr>
                <w:sz w:val="20"/>
                <w:szCs w:val="20"/>
              </w:rPr>
              <w:t>)</w:t>
            </w:r>
          </w:p>
          <w:p w:rsidR="000210FA" w:rsidRPr="003B762F" w:rsidRDefault="000210FA" w:rsidP="009771BB">
            <w:pPr>
              <w:jc w:val="center"/>
              <w:rPr>
                <w:sz w:val="20"/>
                <w:szCs w:val="20"/>
              </w:rPr>
            </w:pPr>
          </w:p>
          <w:p w:rsidR="000210FA" w:rsidRPr="00DD0595" w:rsidRDefault="000210FA" w:rsidP="009771BB">
            <w:pPr>
              <w:jc w:val="center"/>
            </w:pPr>
            <w:r w:rsidRPr="00DD0595">
              <w:t xml:space="preserve">Можно  выполнить  </w:t>
            </w:r>
          </w:p>
          <w:p w:rsidR="000210FA" w:rsidRPr="00DD0595" w:rsidRDefault="000210FA" w:rsidP="009771BB">
            <w:pPr>
              <w:jc w:val="center"/>
            </w:pPr>
            <w:r>
              <w:t>задание  со «*».</w:t>
            </w:r>
          </w:p>
          <w:p w:rsidR="000210FA" w:rsidRPr="003B762F" w:rsidRDefault="000210FA" w:rsidP="009771BB">
            <w:pPr>
              <w:jc w:val="center"/>
              <w:rPr>
                <w:sz w:val="20"/>
                <w:szCs w:val="20"/>
              </w:rPr>
            </w:pPr>
          </w:p>
          <w:p w:rsidR="000210FA" w:rsidRDefault="000210FA" w:rsidP="009771BB">
            <w:r>
              <w:t xml:space="preserve">          </w:t>
            </w:r>
          </w:p>
        </w:tc>
      </w:tr>
      <w:tr w:rsidR="000210FA" w:rsidTr="009771BB">
        <w:trPr>
          <w:trHeight w:val="146"/>
        </w:trPr>
        <w:tc>
          <w:tcPr>
            <w:tcW w:w="718" w:type="dxa"/>
          </w:tcPr>
          <w:p w:rsidR="000210FA" w:rsidRPr="003B762F" w:rsidRDefault="000210FA" w:rsidP="009771BB">
            <w:pPr>
              <w:rPr>
                <w:vertAlign w:val="subscript"/>
              </w:rPr>
            </w:pPr>
            <w:r>
              <w:t>СО</w:t>
            </w:r>
            <w:r w:rsidRPr="003B762F">
              <w:rPr>
                <w:vertAlign w:val="subscript"/>
              </w:rPr>
              <w:t>9</w:t>
            </w:r>
          </w:p>
        </w:tc>
        <w:tc>
          <w:tcPr>
            <w:tcW w:w="5788" w:type="dxa"/>
          </w:tcPr>
          <w:p w:rsidR="000210FA" w:rsidRPr="003B762F" w:rsidRDefault="000210FA" w:rsidP="009771BB">
            <w:pPr>
              <w:rPr>
                <w:b/>
              </w:rPr>
            </w:pPr>
            <w:r>
              <w:t xml:space="preserve">                       </w:t>
            </w:r>
            <w:r w:rsidRPr="003B762F">
              <w:rPr>
                <w:b/>
              </w:rPr>
              <w:t>Карточки  -  «сорбонки»</w:t>
            </w:r>
          </w:p>
          <w:p w:rsidR="000210FA" w:rsidRDefault="000210FA" w:rsidP="009771BB">
            <w:pPr>
              <w:jc w:val="center"/>
            </w:pPr>
            <w:r>
              <w:t>(Вопрос – ответ)</w:t>
            </w:r>
          </w:p>
          <w:p w:rsidR="000210FA" w:rsidRDefault="000210FA" w:rsidP="009771BB">
            <w:r>
              <w:t xml:space="preserve">  </w:t>
            </w:r>
            <w:r w:rsidRPr="003B762F">
              <w:rPr>
                <w:i/>
              </w:rPr>
              <w:t>Вопрос – задание</w:t>
            </w:r>
            <w:r>
              <w:t xml:space="preserve">.                                   </w:t>
            </w:r>
            <w:r w:rsidRPr="003B762F">
              <w:rPr>
                <w:i/>
              </w:rPr>
              <w:t>Ответ</w:t>
            </w:r>
            <w:r>
              <w:t>.</w:t>
            </w:r>
          </w:p>
          <w:p w:rsidR="000210FA" w:rsidRPr="003B762F" w:rsidRDefault="000210FA" w:rsidP="00977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B762F">
              <w:rPr>
                <w:sz w:val="22"/>
                <w:szCs w:val="22"/>
              </w:rPr>
              <w:t>1  сторона  карточки</w:t>
            </w:r>
            <w:r>
              <w:rPr>
                <w:sz w:val="22"/>
                <w:szCs w:val="22"/>
              </w:rPr>
              <w:t>)</w:t>
            </w:r>
            <w:r w:rsidRPr="003B762F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(</w:t>
            </w:r>
            <w:r w:rsidRPr="003B762F">
              <w:rPr>
                <w:sz w:val="22"/>
                <w:szCs w:val="22"/>
              </w:rPr>
              <w:t>2  сторона  карточки</w:t>
            </w:r>
            <w:r>
              <w:rPr>
                <w:sz w:val="22"/>
                <w:szCs w:val="22"/>
              </w:rPr>
              <w:t>)</w:t>
            </w:r>
          </w:p>
          <w:p w:rsidR="000210FA" w:rsidRPr="003B762F" w:rsidRDefault="000210FA" w:rsidP="009771BB">
            <w:pPr>
              <w:rPr>
                <w:sz w:val="22"/>
                <w:szCs w:val="22"/>
              </w:rPr>
            </w:pPr>
            <w:r w:rsidRPr="003B762F">
              <w:rPr>
                <w:noProof/>
                <w:sz w:val="22"/>
                <w:szCs w:val="22"/>
              </w:rPr>
              <w:pict>
                <v:rect id="_x0000_s1069" style="position:absolute;margin-left:173.85pt;margin-top:4.7pt;width:71.65pt;height:17.6pt;z-index:251674624">
                  <v:textbox style="mso-next-textbox:#_x0000_s1069">
                    <w:txbxContent>
                      <w:p w:rsidR="000210FA" w:rsidRPr="001B5A07" w:rsidRDefault="000210FA" w:rsidP="000210F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  <w:r w:rsidRPr="001B5A07">
                          <w:rPr>
                            <w:sz w:val="16"/>
                            <w:szCs w:val="16"/>
                            <w:lang w:val="en-US"/>
                          </w:rPr>
                          <w:t xml:space="preserve"> *</w:t>
                        </w:r>
                        <w:r>
                          <w:rPr>
                            <w:lang w:val="en-US"/>
                          </w:rPr>
                          <w:t xml:space="preserve"> n </w:t>
                        </w:r>
                        <w:r w:rsidRPr="001B5A07">
                          <w:rPr>
                            <w:sz w:val="16"/>
                            <w:szCs w:val="16"/>
                            <w:lang w:val="en-US"/>
                          </w:rPr>
                          <w:t>*</w:t>
                        </w:r>
                        <w:r>
                          <w:rPr>
                            <w:lang w:val="en-US"/>
                          </w:rPr>
                          <w:t xml:space="preserve"> 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8" style="position:absolute;margin-left:11.85pt;margin-top:4.7pt;width:71.65pt;height:17.6pt;z-index:251673600">
                  <v:textbox style="mso-next-textbox:#_x0000_s1068">
                    <w:txbxContent>
                      <w:p w:rsidR="000210FA" w:rsidRPr="001B5A07" w:rsidRDefault="000210FA" w:rsidP="000210FA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0210FA" w:rsidRPr="003B762F" w:rsidRDefault="000210FA" w:rsidP="009771BB">
            <w:pPr>
              <w:rPr>
                <w:sz w:val="22"/>
                <w:szCs w:val="22"/>
              </w:rPr>
            </w:pPr>
          </w:p>
          <w:p w:rsidR="000210FA" w:rsidRPr="003B762F" w:rsidRDefault="000210FA" w:rsidP="009771BB">
            <w:pPr>
              <w:rPr>
                <w:sz w:val="22"/>
                <w:szCs w:val="22"/>
              </w:rPr>
            </w:pPr>
            <w:r w:rsidRPr="003B762F">
              <w:rPr>
                <w:noProof/>
                <w:sz w:val="22"/>
                <w:szCs w:val="22"/>
              </w:rPr>
              <w:pict>
                <v:rect id="_x0000_s1071" style="position:absolute;margin-left:173.85pt;margin-top:6.4pt;width:1in;height:17.5pt;z-index:251676672">
                  <v:textbox style="mso-next-textbox:#_x0000_s1071">
                    <w:txbxContent>
                      <w:p w:rsidR="000210FA" w:rsidRPr="001B5A07" w:rsidRDefault="000210FA" w:rsidP="000210F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n </w:t>
                        </w:r>
                        <w:r w:rsidRPr="001B5A07">
                          <w:rPr>
                            <w:sz w:val="16"/>
                            <w:szCs w:val="16"/>
                            <w:lang w:val="en-US"/>
                          </w:rPr>
                          <w:t>*</w:t>
                        </w:r>
                        <w:r>
                          <w:rPr>
                            <w:lang w:val="en-US"/>
                          </w:rPr>
                          <w:t xml:space="preserve"> n</w:t>
                        </w:r>
                      </w:p>
                    </w:txbxContent>
                  </v:textbox>
                </v:rect>
              </w:pict>
            </w:r>
            <w:r w:rsidRPr="003B762F">
              <w:rPr>
                <w:noProof/>
                <w:sz w:val="22"/>
                <w:szCs w:val="22"/>
              </w:rPr>
              <w:pict>
                <v:rect id="_x0000_s1070" style="position:absolute;margin-left:11.85pt;margin-top:6.4pt;width:74.5pt;height:18.7pt;z-index:251675648">
                  <v:textbox style="mso-next-textbox:#_x0000_s1070">
                    <w:txbxContent>
                      <w:p w:rsidR="000210FA" w:rsidRPr="001B5A07" w:rsidRDefault="000210FA" w:rsidP="000210FA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0210FA" w:rsidRPr="003B762F" w:rsidRDefault="000210FA" w:rsidP="009771BB">
            <w:pPr>
              <w:rPr>
                <w:sz w:val="22"/>
                <w:szCs w:val="22"/>
              </w:rPr>
            </w:pPr>
          </w:p>
          <w:p w:rsidR="000210FA" w:rsidRPr="003B762F" w:rsidRDefault="000210FA" w:rsidP="009771BB">
            <w:pPr>
              <w:rPr>
                <w:sz w:val="22"/>
                <w:szCs w:val="22"/>
              </w:rPr>
            </w:pPr>
            <w:r w:rsidRPr="003B762F">
              <w:rPr>
                <w:noProof/>
                <w:sz w:val="22"/>
                <w:szCs w:val="22"/>
              </w:rPr>
              <w:pict>
                <v:rect id="_x0000_s1073" style="position:absolute;margin-left:173.5pt;margin-top:7.7pt;width:1in;height:18pt;z-index:251678720">
                  <v:textbox style="mso-next-textbox:#_x0000_s1073">
                    <w:txbxContent>
                      <w:p w:rsidR="000210FA" w:rsidRDefault="000210FA" w:rsidP="000210FA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Pr="003B762F">
              <w:rPr>
                <w:noProof/>
                <w:sz w:val="22"/>
                <w:szCs w:val="22"/>
              </w:rPr>
              <w:pict>
                <v:rect id="_x0000_s1072" style="position:absolute;margin-left:11.85pt;margin-top:8.1pt;width:1in;height:17.5pt;z-index:251677696">
                  <v:textbox style="mso-next-textbox:#_x0000_s1072">
                    <w:txbxContent>
                      <w:p w:rsidR="000210FA" w:rsidRPr="00C8549C" w:rsidRDefault="000210FA" w:rsidP="000210FA">
                        <w:pPr>
                          <w:jc w:val="center"/>
                        </w:pPr>
                        <w:r>
                          <w:t>а : а</w:t>
                        </w:r>
                      </w:p>
                    </w:txbxContent>
                  </v:textbox>
                </v:rect>
              </w:pict>
            </w:r>
          </w:p>
          <w:p w:rsidR="000210FA" w:rsidRPr="003B762F" w:rsidRDefault="000210FA" w:rsidP="009771BB">
            <w:pPr>
              <w:rPr>
                <w:sz w:val="22"/>
                <w:szCs w:val="22"/>
              </w:rPr>
            </w:pPr>
          </w:p>
          <w:p w:rsidR="000210FA" w:rsidRPr="003B762F" w:rsidRDefault="000210FA" w:rsidP="009771BB">
            <w:pPr>
              <w:rPr>
                <w:sz w:val="22"/>
                <w:szCs w:val="22"/>
              </w:rPr>
            </w:pPr>
          </w:p>
          <w:p w:rsidR="000210FA" w:rsidRPr="003B762F" w:rsidRDefault="000210FA" w:rsidP="009771BB">
            <w:pPr>
              <w:rPr>
                <w:sz w:val="22"/>
                <w:szCs w:val="22"/>
              </w:rPr>
            </w:pPr>
          </w:p>
          <w:p w:rsidR="000210FA" w:rsidRPr="003B762F" w:rsidRDefault="000210FA" w:rsidP="009771BB">
            <w:pPr>
              <w:rPr>
                <w:sz w:val="22"/>
                <w:szCs w:val="22"/>
              </w:rPr>
            </w:pPr>
            <w:r w:rsidRPr="003B762F">
              <w:rPr>
                <w:noProof/>
                <w:sz w:val="22"/>
                <w:szCs w:val="22"/>
              </w:rPr>
            </w:r>
            <w:r w:rsidRPr="003B762F">
              <w:rPr>
                <w:sz w:val="22"/>
                <w:szCs w:val="22"/>
              </w:rPr>
              <w:pict>
                <v:group id="_x0000_s1031" editas="canvas" style="width:270pt;height:306pt;mso-position-horizontal-relative:char;mso-position-vertical-relative:line" coordorigin="2279,566" coordsize="7200,8160">
                  <o:lock v:ext="edit" aspectratio="t"/>
                  <v:shape id="_x0000_s1032" type="#_x0000_t75" style="position:absolute;left:2279;top:566;width:7200;height:8160" o:preferrelative="f">
                    <v:fill o:detectmouseclick="t"/>
                    <v:path o:extrusionok="t" o:connecttype="none"/>
                    <o:lock v:ext="edit" text="t"/>
                  </v:shape>
                  <v:rect id="_x0000_s1033" style="position:absolute;left:2519;top:806;width:1920;height:480">
                    <v:textbox style="mso-next-textbox:#_x0000_s1033">
                      <w:txbxContent>
                        <w:p w:rsidR="000210FA" w:rsidRDefault="000210FA" w:rsidP="000210FA">
                          <w:pPr>
                            <w:jc w:val="center"/>
                          </w:pPr>
                          <w:r>
                            <w:t>в</w:t>
                          </w:r>
                          <w:r w:rsidRPr="00C8549C">
                            <w:rPr>
                              <w:sz w:val="16"/>
                              <w:szCs w:val="16"/>
                            </w:rPr>
                            <w:t>*</w:t>
                          </w:r>
                          <w:r>
                            <w:t xml:space="preserve"> в </w:t>
                          </w:r>
                          <w:r w:rsidRPr="00C8549C">
                            <w:rPr>
                              <w:sz w:val="16"/>
                              <w:szCs w:val="16"/>
                            </w:rPr>
                            <w:t>*</w:t>
                          </w:r>
                          <w:r>
                            <w:t xml:space="preserve"> в = 0</w:t>
                          </w:r>
                        </w:p>
                      </w:txbxContent>
                    </v:textbox>
                  </v:rect>
                  <v:rect id="_x0000_s1034" style="position:absolute;left:6839;top:806;width:1920;height:480">
                    <v:textbox style="mso-next-textbox:#_x0000_s1034">
                      <w:txbxContent>
                        <w:p w:rsidR="000210FA" w:rsidRDefault="000210FA" w:rsidP="000210FA">
                          <w:pPr>
                            <w:jc w:val="center"/>
                          </w:pPr>
                          <w:r>
                            <w:t>в= 0</w:t>
                          </w:r>
                        </w:p>
                      </w:txbxContent>
                    </v:textbox>
                  </v:rect>
                  <v:rect id="_x0000_s1035" style="position:absolute;left:2519;top:1526;width:1920;height:480">
                    <v:textbox style="mso-next-textbox:#_x0000_s1035">
                      <w:txbxContent>
                        <w:p w:rsidR="000210FA" w:rsidRDefault="000210FA" w:rsidP="000210FA">
                          <w:pPr>
                            <w:jc w:val="center"/>
                          </w:pPr>
                          <w:r>
                            <w:t xml:space="preserve">0 </w:t>
                          </w:r>
                          <w:r w:rsidRPr="00C8549C">
                            <w:rPr>
                              <w:sz w:val="16"/>
                              <w:szCs w:val="16"/>
                            </w:rPr>
                            <w:t>*</w:t>
                          </w:r>
                          <w:r>
                            <w:t xml:space="preserve"> а</w:t>
                          </w:r>
                        </w:p>
                      </w:txbxContent>
                    </v:textbox>
                  </v:rect>
                  <v:rect id="_x0000_s1036" style="position:absolute;left:6839;top:1526;width:1920;height:480">
                    <v:textbox style="mso-next-textbox:#_x0000_s1036">
                      <w:txbxContent>
                        <w:p w:rsidR="000210FA" w:rsidRDefault="000210FA" w:rsidP="000210FA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rect>
                  <v:rect id="_x0000_s1037" style="position:absolute;left:2519;top:2246;width:1920;height:480">
                    <v:textbox style="mso-next-textbox:#_x0000_s1037">
                      <w:txbxContent>
                        <w:p w:rsidR="000210FA" w:rsidRPr="00F32089" w:rsidRDefault="000210FA" w:rsidP="000210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3</w:t>
                          </w:r>
                          <w:r>
                            <w:rPr>
                              <w:lang w:val="en-US"/>
                            </w:rPr>
                            <w:t xml:space="preserve"> = 125</w:t>
                          </w:r>
                        </w:p>
                      </w:txbxContent>
                    </v:textbox>
                  </v:rect>
                  <v:rect id="_x0000_s1038" style="position:absolute;left:6839;top:2246;width:1920;height:499">
                    <v:textbox style="mso-next-textbox:#_x0000_s1038">
                      <w:txbxContent>
                        <w:p w:rsidR="000210FA" w:rsidRPr="00F32089" w:rsidRDefault="000210FA" w:rsidP="000210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 = 5</w:t>
                          </w:r>
                        </w:p>
                      </w:txbxContent>
                    </v:textbox>
                  </v:rect>
                  <v:rect id="_x0000_s1039" style="position:absolute;left:2519;top:2966;width:1920;height:480">
                    <v:textbox style="mso-next-textbox:#_x0000_s1039">
                      <w:txbxContent>
                        <w:p w:rsidR="000210FA" w:rsidRPr="00F32089" w:rsidRDefault="000210FA" w:rsidP="000210F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 xml:space="preserve">2 </w:t>
                          </w:r>
                          <w:r>
                            <w:rPr>
                              <w:lang w:val="en-US"/>
                            </w:rPr>
                            <w:t>= 121</w:t>
                          </w:r>
                        </w:p>
                      </w:txbxContent>
                    </v:textbox>
                  </v:rect>
                  <v:rect id="_x0000_s1040" style="position:absolute;left:6839;top:2966;width:1920;height:480">
                    <v:textbox style="mso-next-textbox:#_x0000_s1040">
                      <w:txbxContent>
                        <w:p w:rsidR="000210FA" w:rsidRPr="00F32089" w:rsidRDefault="000210FA" w:rsidP="000210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 xml:space="preserve"> = 11</w:t>
                          </w:r>
                        </w:p>
                      </w:txbxContent>
                    </v:textbox>
                  </v:rect>
                  <v:rect id="_x0000_s1041" style="position:absolute;left:2519;top:3686;width:1920;height:480">
                    <v:textbox style="mso-next-textbox:#_x0000_s1041">
                      <w:txbxContent>
                        <w:p w:rsidR="000210FA" w:rsidRPr="007D2BE6" w:rsidRDefault="000210FA" w:rsidP="000210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  <w:r w:rsidRPr="0053278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*</w:t>
                          </w:r>
                          <w:r>
                            <w:rPr>
                              <w:lang w:val="en-US"/>
                            </w:rPr>
                            <w:t xml:space="preserve"> n</w:t>
                          </w:r>
                        </w:p>
                      </w:txbxContent>
                    </v:textbox>
                  </v:rect>
                  <v:rect id="_x0000_s1042" style="position:absolute;left:6839;top:3686;width:1920;height:480">
                    <v:textbox style="mso-next-textbox:#_x0000_s1042">
                      <w:txbxContent>
                        <w:p w:rsidR="000210FA" w:rsidRPr="007D2BE6" w:rsidRDefault="000210FA" w:rsidP="000210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043" style="position:absolute;left:2519;top:4406;width:1920;height:480">
                    <v:textbox style="mso-next-textbox:#_x0000_s1043">
                      <w:txbxContent>
                        <w:p w:rsidR="000210FA" w:rsidRPr="007D2BE6" w:rsidRDefault="000210FA" w:rsidP="000210F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На  0  делить</w:t>
                          </w:r>
                        </w:p>
                      </w:txbxContent>
                    </v:textbox>
                  </v:rect>
                  <v:rect id="_x0000_s1044" style="position:absolute;left:6839;top:4406;width:1920;height:480">
                    <v:textbox style="mso-next-textbox:#_x0000_s1044">
                      <w:txbxContent>
                        <w:p w:rsidR="000210FA" w:rsidRDefault="000210FA" w:rsidP="000210FA">
                          <w:pPr>
                            <w:jc w:val="center"/>
                          </w:pPr>
                          <w:r>
                            <w:t>нельзя</w:t>
                          </w:r>
                        </w:p>
                      </w:txbxContent>
                    </v:textbox>
                  </v:rect>
                  <v:rect id="_x0000_s1045" style="position:absolute;left:2519;top:5126;width:1920;height:480">
                    <v:textbox style="mso-next-textbox:#_x0000_s1045">
                      <w:txbxContent>
                        <w:p w:rsidR="000210FA" w:rsidRPr="007D2BE6" w:rsidRDefault="000210FA" w:rsidP="000210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1</w:t>
                          </w:r>
                          <w:r w:rsidRPr="00532780">
                            <w:rPr>
                              <w:sz w:val="16"/>
                              <w:szCs w:val="16"/>
                            </w:rPr>
                            <w:t xml:space="preserve"> *</w:t>
                          </w:r>
                          <w: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46" style="position:absolute;left:6839;top:5126;width:1920;height:480">
                    <v:textbox style="mso-next-textbox:#_x0000_s1046">
                      <w:txbxContent>
                        <w:p w:rsidR="000210FA" w:rsidRPr="007D2BE6" w:rsidRDefault="000210FA" w:rsidP="000210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47" style="position:absolute;left:2519;top:5846;width:1920;height:480">
                    <v:textbox style="mso-next-textbox:#_x0000_s1047">
                      <w:txbxContent>
                        <w:p w:rsidR="000210FA" w:rsidRPr="007D2BE6" w:rsidRDefault="000210FA" w:rsidP="000210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m </w:t>
                          </w:r>
                          <w:r w:rsidRPr="00532780">
                            <w:rPr>
                              <w:sz w:val="16"/>
                              <w:szCs w:val="16"/>
                              <w:lang w:val="en-US"/>
                            </w:rPr>
                            <w:t>*</w:t>
                          </w:r>
                          <w:r>
                            <w:rPr>
                              <w:lang w:val="en-US"/>
                            </w:rPr>
                            <w:t xml:space="preserve"> 1</w:t>
                          </w:r>
                        </w:p>
                      </w:txbxContent>
                    </v:textbox>
                  </v:rect>
                  <v:rect id="_x0000_s1048" style="position:absolute;left:6839;top:5846;width:1920;height:480">
                    <v:textbox style="mso-next-textbox:#_x0000_s1048">
                      <w:txbxContent>
                        <w:p w:rsidR="000210FA" w:rsidRPr="007D2BE6" w:rsidRDefault="000210FA" w:rsidP="000210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rect>
                  <v:rect id="_x0000_s1049" style="position:absolute;left:2519;top:6566;width:1920;height:480">
                    <v:textbox style="mso-next-textbox:#_x0000_s1049">
                      <w:txbxContent>
                        <w:p w:rsidR="000210FA" w:rsidRPr="007D2BE6" w:rsidRDefault="000210FA" w:rsidP="000210FA">
                          <w:r>
                            <w:t xml:space="preserve">х </w:t>
                          </w:r>
                          <w:r w:rsidRPr="00346F7D">
                            <w:rPr>
                              <w:sz w:val="16"/>
                              <w:szCs w:val="16"/>
                            </w:rPr>
                            <w:t>*</w:t>
                          </w:r>
                          <w:r>
                            <w:t xml:space="preserve"> х = 25</w:t>
                          </w:r>
                        </w:p>
                      </w:txbxContent>
                    </v:textbox>
                  </v:rect>
                  <v:rect id="_x0000_s1050" style="position:absolute;left:6839;top:6566;width:1920;height:480">
                    <v:textbox style="mso-next-textbox:#_x0000_s1050">
                      <w:txbxContent>
                        <w:p w:rsidR="000210FA" w:rsidRDefault="000210FA" w:rsidP="000210FA">
                          <w:pPr>
                            <w:jc w:val="center"/>
                          </w:pPr>
                          <w:r>
                            <w:t>х = 5</w:t>
                          </w:r>
                        </w:p>
                      </w:txbxContent>
                    </v:textbox>
                  </v:rect>
                  <v:rect id="_x0000_s1051" style="position:absolute;left:2519;top:7286;width:1920;height:467">
                    <v:textbox style="mso-next-textbox:#_x0000_s1051">
                      <w:txbxContent>
                        <w:p w:rsidR="000210FA" w:rsidRDefault="000210FA" w:rsidP="000210FA">
                          <w:r>
                            <w:t xml:space="preserve">с </w:t>
                          </w:r>
                          <w:r w:rsidRPr="00346F7D">
                            <w:rPr>
                              <w:sz w:val="16"/>
                              <w:szCs w:val="16"/>
                            </w:rPr>
                            <w:t>*</w:t>
                          </w:r>
                          <w:r>
                            <w:t xml:space="preserve"> с = 81</w:t>
                          </w:r>
                        </w:p>
                      </w:txbxContent>
                    </v:textbox>
                  </v:rect>
                  <v:rect id="_x0000_s1052" style="position:absolute;left:6839;top:7286;width:1920;height:480">
                    <v:textbox style="mso-next-textbox:#_x0000_s1052">
                      <w:txbxContent>
                        <w:p w:rsidR="000210FA" w:rsidRDefault="000210FA" w:rsidP="000210FA">
                          <w:pPr>
                            <w:jc w:val="center"/>
                          </w:pPr>
                          <w:r>
                            <w:t>с = 9</w:t>
                          </w:r>
                        </w:p>
                      </w:txbxContent>
                    </v:textbox>
                  </v:rect>
                  <v:rect id="_x0000_s1053" style="position:absolute;left:2519;top:8006;width:1920;height:467">
                    <v:textbox style="mso-next-textbox:#_x0000_s1053">
                      <w:txbxContent>
                        <w:p w:rsidR="000210FA" w:rsidRDefault="000210FA" w:rsidP="000210FA">
                          <w:pPr>
                            <w:jc w:val="center"/>
                          </w:pPr>
                          <w:r>
                            <w:t>а : 1</w:t>
                          </w:r>
                        </w:p>
                      </w:txbxContent>
                    </v:textbox>
                  </v:rect>
                  <v:rect id="_x0000_s1054" style="position:absolute;left:6839;top:8006;width:1920;height:467">
                    <v:textbox style="mso-next-textbox:#_x0000_s1054">
                      <w:txbxContent>
                        <w:p w:rsidR="000210FA" w:rsidRDefault="000210FA" w:rsidP="000210FA">
                          <w:pPr>
                            <w:jc w:val="center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168" w:type="dxa"/>
          </w:tcPr>
          <w:p w:rsidR="000210FA" w:rsidRDefault="000210FA" w:rsidP="009771BB"/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Инструкция  № 9</w:t>
            </w:r>
            <w:r>
              <w:t>.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</w:p>
          <w:p w:rsidR="000210FA" w:rsidRPr="003B762F" w:rsidRDefault="000210FA" w:rsidP="009771BB">
            <w:pPr>
              <w:rPr>
                <w:i/>
              </w:rPr>
            </w:pPr>
            <w:r w:rsidRPr="003B762F">
              <w:rPr>
                <w:i/>
              </w:rPr>
              <w:t xml:space="preserve">            Работа  </w:t>
            </w:r>
          </w:p>
          <w:p w:rsidR="000210FA" w:rsidRPr="003B762F" w:rsidRDefault="000210FA" w:rsidP="009771BB">
            <w:pPr>
              <w:jc w:val="center"/>
              <w:rPr>
                <w:i/>
              </w:rPr>
            </w:pPr>
          </w:p>
          <w:p w:rsidR="000210FA" w:rsidRPr="003B762F" w:rsidRDefault="000210FA" w:rsidP="009771BB">
            <w:pPr>
              <w:jc w:val="center"/>
              <w:rPr>
                <w:i/>
              </w:rPr>
            </w:pPr>
            <w:r w:rsidRPr="003B762F">
              <w:rPr>
                <w:i/>
              </w:rPr>
              <w:t>в</w:t>
            </w:r>
          </w:p>
          <w:p w:rsidR="000210FA" w:rsidRPr="003B762F" w:rsidRDefault="000210FA" w:rsidP="009771BB">
            <w:pPr>
              <w:jc w:val="center"/>
              <w:rPr>
                <w:i/>
              </w:rPr>
            </w:pPr>
          </w:p>
          <w:p w:rsidR="000210FA" w:rsidRPr="003B762F" w:rsidRDefault="000210FA" w:rsidP="009771BB">
            <w:pPr>
              <w:jc w:val="center"/>
              <w:rPr>
                <w:i/>
              </w:rPr>
            </w:pPr>
            <w:r w:rsidRPr="003B762F">
              <w:rPr>
                <w:i/>
              </w:rPr>
              <w:t xml:space="preserve">           парах!</w:t>
            </w:r>
          </w:p>
          <w:p w:rsidR="000210FA" w:rsidRDefault="000210FA" w:rsidP="009771BB"/>
          <w:p w:rsidR="000210FA" w:rsidRDefault="000210FA" w:rsidP="009771BB"/>
          <w:p w:rsidR="000210FA" w:rsidRDefault="000210FA" w:rsidP="009771BB"/>
          <w:p w:rsidR="000210FA" w:rsidRDefault="000210FA" w:rsidP="009771BB"/>
          <w:p w:rsidR="000210FA" w:rsidRDefault="000210FA" w:rsidP="009771BB">
            <w:r>
              <w:t xml:space="preserve">1.      Вспомни  порядок </w:t>
            </w:r>
          </w:p>
          <w:p w:rsidR="000210FA" w:rsidRDefault="000210FA" w:rsidP="009771BB">
            <w:pPr>
              <w:jc w:val="center"/>
            </w:pPr>
            <w:r>
              <w:t>работы  с</w:t>
            </w:r>
          </w:p>
          <w:p w:rsidR="000210FA" w:rsidRDefault="000210FA" w:rsidP="009771BB">
            <w:pPr>
              <w:jc w:val="center"/>
            </w:pPr>
            <w:r>
              <w:t>карточками – «сорбонками».</w:t>
            </w:r>
          </w:p>
          <w:p w:rsidR="000210FA" w:rsidRDefault="000210FA" w:rsidP="009771BB"/>
          <w:p w:rsidR="000210FA" w:rsidRDefault="000210FA" w:rsidP="009771BB">
            <w:r>
              <w:t>2.           Вспомнил?</w:t>
            </w:r>
          </w:p>
          <w:p w:rsidR="000210FA" w:rsidRDefault="000210FA" w:rsidP="009771BB">
            <w:pPr>
              <w:jc w:val="center"/>
            </w:pPr>
            <w:r>
              <w:t>Играя  -  познаём!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r>
              <w:t>* Работаю  один.</w:t>
            </w:r>
          </w:p>
          <w:p w:rsidR="000210FA" w:rsidRDefault="000210FA" w:rsidP="009771BB"/>
          <w:p w:rsidR="000210FA" w:rsidRDefault="000210FA" w:rsidP="009771BB">
            <w:r>
              <w:t>* Усвоил  сам  -  помогу</w:t>
            </w:r>
          </w:p>
          <w:p w:rsidR="000210FA" w:rsidRDefault="000210FA" w:rsidP="009771BB">
            <w:pPr>
              <w:jc w:val="center"/>
            </w:pPr>
            <w:r>
              <w:t>другому.</w:t>
            </w:r>
          </w:p>
          <w:p w:rsidR="000210FA" w:rsidRDefault="000210FA" w:rsidP="009771BB">
            <w:r>
              <w:t xml:space="preserve">               </w:t>
            </w:r>
          </w:p>
          <w:p w:rsidR="000210FA" w:rsidRDefault="000210FA" w:rsidP="009771BB">
            <w:r>
              <w:t>* Работаем  в  паре.</w:t>
            </w:r>
          </w:p>
          <w:p w:rsidR="000210FA" w:rsidRDefault="000210FA" w:rsidP="009771BB"/>
          <w:p w:rsidR="000210FA" w:rsidRDefault="000210FA" w:rsidP="009771BB">
            <w:r>
              <w:lastRenderedPageBreak/>
              <w:t>* Оцениваем  друг  друга.</w:t>
            </w:r>
          </w:p>
          <w:p w:rsidR="000210FA" w:rsidRDefault="000210FA" w:rsidP="009771BB"/>
          <w:p w:rsidR="000210FA" w:rsidRDefault="000210FA" w:rsidP="009771BB"/>
          <w:p w:rsidR="000210FA" w:rsidRDefault="000210FA" w:rsidP="009771BB"/>
          <w:p w:rsidR="000210FA" w:rsidRPr="003B762F" w:rsidRDefault="000210FA" w:rsidP="009771BB">
            <w:pPr>
              <w:rPr>
                <w:i/>
              </w:rPr>
            </w:pPr>
            <w:r w:rsidRPr="003B762F">
              <w:rPr>
                <w:i/>
              </w:rPr>
              <w:t>Самоконтроль,</w:t>
            </w:r>
          </w:p>
          <w:p w:rsidR="000210FA" w:rsidRPr="003B762F" w:rsidRDefault="000210FA" w:rsidP="009771BB">
            <w:pPr>
              <w:rPr>
                <w:i/>
              </w:rPr>
            </w:pPr>
            <w:r w:rsidRPr="003B762F">
              <w:rPr>
                <w:i/>
              </w:rPr>
              <w:t xml:space="preserve">                   взаимоконтроль.</w:t>
            </w:r>
          </w:p>
          <w:p w:rsidR="000210FA" w:rsidRDefault="000210FA" w:rsidP="009771BB"/>
        </w:tc>
      </w:tr>
      <w:tr w:rsidR="000210FA" w:rsidTr="009771BB">
        <w:trPr>
          <w:trHeight w:val="3643"/>
        </w:trPr>
        <w:tc>
          <w:tcPr>
            <w:tcW w:w="718" w:type="dxa"/>
          </w:tcPr>
          <w:p w:rsidR="000210FA" w:rsidRPr="003B762F" w:rsidRDefault="000210FA" w:rsidP="009771BB">
            <w:pPr>
              <w:rPr>
                <w:vertAlign w:val="subscript"/>
              </w:rPr>
            </w:pPr>
            <w:r>
              <w:lastRenderedPageBreak/>
              <w:t>СО</w:t>
            </w:r>
            <w:r w:rsidRPr="003B762F">
              <w:rPr>
                <w:vertAlign w:val="subscript"/>
              </w:rPr>
              <w:t>10</w:t>
            </w:r>
          </w:p>
        </w:tc>
        <w:tc>
          <w:tcPr>
            <w:tcW w:w="5788" w:type="dxa"/>
          </w:tcPr>
          <w:p w:rsidR="000210FA" w:rsidRPr="003B762F" w:rsidRDefault="000210FA" w:rsidP="009771BB">
            <w:pPr>
              <w:jc w:val="center"/>
              <w:rPr>
                <w:b/>
              </w:rPr>
            </w:pPr>
          </w:p>
          <w:p w:rsidR="000210FA" w:rsidRPr="003B762F" w:rsidRDefault="000210FA" w:rsidP="009771BB">
            <w:pPr>
              <w:jc w:val="center"/>
              <w:rPr>
                <w:b/>
              </w:rPr>
            </w:pPr>
            <w:r w:rsidRPr="003B762F">
              <w:rPr>
                <w:b/>
              </w:rPr>
              <w:t>Работа  по  карточке.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1 задание</w:t>
            </w:r>
            <w:r>
              <w:t>.</w:t>
            </w:r>
          </w:p>
          <w:p w:rsidR="000210FA" w:rsidRDefault="000210FA" w:rsidP="009771BB">
            <w:pPr>
              <w:jc w:val="center"/>
            </w:pPr>
            <w:r>
              <w:t>Примените  свойства  умножения.</w:t>
            </w:r>
          </w:p>
          <w:p w:rsidR="000210FA" w:rsidRDefault="000210FA" w:rsidP="009771BB">
            <w:r>
              <w:t xml:space="preserve">1) 11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(60 + а) =                     2) (х – 9)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24 =</w:t>
            </w:r>
          </w:p>
          <w:p w:rsidR="000210FA" w:rsidRDefault="000210FA" w:rsidP="009771BB">
            <w:r>
              <w:t xml:space="preserve">                             3) (у + 4) </w:t>
            </w:r>
            <w:r w:rsidRPr="003B762F">
              <w:rPr>
                <w:sz w:val="16"/>
                <w:szCs w:val="16"/>
              </w:rPr>
              <w:t>*</w:t>
            </w:r>
            <w:r>
              <w:t xml:space="preserve"> 38 =</w:t>
            </w:r>
          </w:p>
          <w:p w:rsidR="000210FA" w:rsidRDefault="000210FA" w:rsidP="009771BB">
            <w:pPr>
              <w:jc w:val="center"/>
            </w:pPr>
          </w:p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2 задание</w:t>
            </w:r>
            <w:r>
              <w:t>.</w:t>
            </w:r>
          </w:p>
          <w:p w:rsidR="000210FA" w:rsidRDefault="000210FA" w:rsidP="009771BB">
            <w:pPr>
              <w:jc w:val="center"/>
            </w:pPr>
            <w:r>
              <w:t>Найдите  значение  выражения:</w:t>
            </w:r>
          </w:p>
          <w:p w:rsidR="000210FA" w:rsidRDefault="000210FA" w:rsidP="009771BB">
            <w:pPr>
              <w:jc w:val="center"/>
            </w:pPr>
            <w:r>
              <w:t>32х + 32у,  если  х = 4,  у = 26</w:t>
            </w:r>
          </w:p>
        </w:tc>
        <w:tc>
          <w:tcPr>
            <w:tcW w:w="3168" w:type="dxa"/>
          </w:tcPr>
          <w:p w:rsidR="000210FA" w:rsidRDefault="000210FA" w:rsidP="009771BB"/>
          <w:p w:rsidR="000210FA" w:rsidRDefault="000210FA" w:rsidP="009771BB">
            <w:pPr>
              <w:jc w:val="center"/>
            </w:pPr>
            <w:r w:rsidRPr="003B762F">
              <w:rPr>
                <w:u w:val="single"/>
              </w:rPr>
              <w:t>Инструкция  № 10.</w:t>
            </w:r>
          </w:p>
          <w:p w:rsidR="000210FA" w:rsidRPr="003B762F" w:rsidRDefault="000210FA" w:rsidP="009771BB">
            <w:pPr>
              <w:jc w:val="center"/>
              <w:rPr>
                <w:sz w:val="20"/>
                <w:szCs w:val="20"/>
              </w:rPr>
            </w:pPr>
            <w:r w:rsidRPr="003B762F">
              <w:rPr>
                <w:b/>
              </w:rPr>
              <w:t>!!!</w:t>
            </w:r>
            <w:r w:rsidRPr="003B76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r w:rsidRPr="003B762F">
              <w:rPr>
                <w:sz w:val="20"/>
                <w:szCs w:val="20"/>
              </w:rPr>
              <w:t>Право  выбора!</w:t>
            </w:r>
            <w:r>
              <w:rPr>
                <w:sz w:val="20"/>
                <w:szCs w:val="20"/>
              </w:rPr>
              <w:t>)</w:t>
            </w:r>
          </w:p>
          <w:p w:rsidR="000210FA" w:rsidRDefault="000210FA" w:rsidP="009771BB"/>
          <w:p w:rsidR="000210FA" w:rsidRPr="00D57038" w:rsidRDefault="000210FA" w:rsidP="009771BB">
            <w:r w:rsidRPr="00D57038">
              <w:t>1.</w:t>
            </w:r>
            <w:r>
              <w:t xml:space="preserve">   </w:t>
            </w:r>
            <w:r w:rsidRPr="00D57038">
              <w:t xml:space="preserve"> Для  выполнения  1</w:t>
            </w:r>
            <w:r>
              <w:t xml:space="preserve"> з.</w:t>
            </w:r>
            <w:r w:rsidRPr="00D57038">
              <w:t xml:space="preserve"> </w:t>
            </w:r>
          </w:p>
          <w:p w:rsidR="000210FA" w:rsidRPr="00D57038" w:rsidRDefault="000210FA" w:rsidP="009771BB">
            <w:pPr>
              <w:jc w:val="center"/>
            </w:pPr>
            <w:r w:rsidRPr="00D57038">
              <w:t>нужно  вспомнить</w:t>
            </w:r>
          </w:p>
          <w:p w:rsidR="000210FA" w:rsidRPr="00D57038" w:rsidRDefault="000210FA" w:rsidP="009771BB">
            <w:pPr>
              <w:jc w:val="center"/>
            </w:pPr>
            <w:r>
              <w:t>……………..</w:t>
            </w:r>
            <w:r w:rsidRPr="00D57038">
              <w:t xml:space="preserve"> свойство</w:t>
            </w:r>
          </w:p>
          <w:p w:rsidR="000210FA" w:rsidRPr="00D57038" w:rsidRDefault="000210FA" w:rsidP="009771BB">
            <w:pPr>
              <w:jc w:val="center"/>
            </w:pPr>
            <w:r w:rsidRPr="00D57038">
              <w:t>умножения  относительно…</w:t>
            </w:r>
          </w:p>
          <w:p w:rsidR="000210FA" w:rsidRDefault="000210FA" w:rsidP="009771BB"/>
          <w:p w:rsidR="000210FA" w:rsidRDefault="000210FA" w:rsidP="009771BB">
            <w:r w:rsidRPr="00D57038">
              <w:t xml:space="preserve">2. </w:t>
            </w:r>
            <w:r>
              <w:t>Примените  это  свойство</w:t>
            </w:r>
          </w:p>
          <w:p w:rsidR="000210FA" w:rsidRDefault="000210FA" w:rsidP="009771BB">
            <w:r>
              <w:t xml:space="preserve">    при  выполнении  2 з.</w:t>
            </w:r>
          </w:p>
          <w:p w:rsidR="000210FA" w:rsidRDefault="000210FA" w:rsidP="009771BB"/>
          <w:p w:rsidR="000210FA" w:rsidRPr="003B762F" w:rsidRDefault="000210FA" w:rsidP="009771BB">
            <w:pPr>
              <w:jc w:val="center"/>
              <w:rPr>
                <w:i/>
              </w:rPr>
            </w:pPr>
            <w:r w:rsidRPr="003B762F">
              <w:rPr>
                <w:i/>
              </w:rPr>
              <w:t>Самоконтроль</w:t>
            </w:r>
          </w:p>
          <w:p w:rsidR="000210FA" w:rsidRPr="00D57038" w:rsidRDefault="000210FA" w:rsidP="009771BB">
            <w:r>
              <w:t>(по  контрольной  карточке)</w:t>
            </w:r>
          </w:p>
        </w:tc>
      </w:tr>
    </w:tbl>
    <w:p w:rsidR="000210FA" w:rsidRDefault="000210FA" w:rsidP="000210FA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0FA"/>
    <w:rsid w:val="000210FA"/>
    <w:rsid w:val="00192AD3"/>
    <w:rsid w:val="00470B78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5621</Characters>
  <Application>Microsoft Office Word</Application>
  <DocSecurity>0</DocSecurity>
  <Lines>46</Lines>
  <Paragraphs>13</Paragraphs>
  <ScaleCrop>false</ScaleCrop>
  <Company>WareZ Provider 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2010-04-17T11:17:00Z</dcterms:created>
  <dcterms:modified xsi:type="dcterms:W3CDTF">2010-04-17T11:17:00Z</dcterms:modified>
</cp:coreProperties>
</file>