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CF" w:rsidRDefault="00543BCF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</w:rPr>
      </w:pP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 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FF540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FF540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543BCF" w:rsidRPr="003110A6" w:rsidRDefault="00543BCF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US"/>
        </w:rPr>
      </w:pP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543BCF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FF540C" w:rsidRPr="00FF540C" w:rsidRDefault="00FF540C" w:rsidP="00543BCF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543BCF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FF540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FF540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543BCF" w:rsidRPr="003110A6" w:rsidRDefault="00543BCF" w:rsidP="00543BCF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43BCF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  <w:r w:rsidRPr="003110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3110A6" w:rsidRPr="003110A6">
        <w:rPr>
          <w:rFonts w:ascii="Times New Roman" w:hAnsi="Times New Roman" w:cs="Times New Roman"/>
          <w:i/>
          <w:sz w:val="24"/>
          <w:szCs w:val="24"/>
          <w:lang w:val="en-US"/>
        </w:rPr>
        <w:t>4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543BCF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543BCF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FF540C" w:rsidRPr="00FF540C" w:rsidRDefault="00FF540C" w:rsidP="00543BCF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543BCF" w:rsidRDefault="00FF540C" w:rsidP="00FF540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my house,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This is the door!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 w:rsidRPr="00FF540C">
        <w:rPr>
          <w:rFonts w:ascii="Times New Roman" w:hAnsi="Times New Roman" w:cs="Times New Roman"/>
          <w:sz w:val="36"/>
          <w:szCs w:val="36"/>
          <w:lang w:val="en-GB"/>
        </w:rPr>
        <w:t>The windows are clean,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proofErr w:type="gramStart"/>
      <w:r w:rsidRPr="00FF540C">
        <w:rPr>
          <w:rFonts w:ascii="Times New Roman" w:hAnsi="Times New Roman" w:cs="Times New Roman"/>
          <w:sz w:val="36"/>
          <w:szCs w:val="36"/>
          <w:lang w:val="en-GB"/>
        </w:rPr>
        <w:t>and</w:t>
      </w:r>
      <w:proofErr w:type="gramEnd"/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so is the floor!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Outside there’s a chimney,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>As tall as can be,</w:t>
      </w:r>
    </w:p>
    <w:p w:rsidR="00FF540C" w:rsidRPr="00FF540C" w:rsidRDefault="00FF540C" w:rsidP="00FF540C">
      <w:pPr>
        <w:spacing w:line="240" w:lineRule="auto"/>
        <w:contextualSpacing/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With smoke that goes up, </w:t>
      </w:r>
    </w:p>
    <w:p w:rsidR="00FF540C" w:rsidRPr="00FF540C" w:rsidRDefault="00FF540C" w:rsidP="00FF540C"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     </w:t>
      </w:r>
      <w:r>
        <w:rPr>
          <w:rFonts w:ascii="Times New Roman" w:hAnsi="Times New Roman" w:cs="Times New Roman"/>
          <w:sz w:val="36"/>
          <w:szCs w:val="36"/>
          <w:lang w:val="en-GB"/>
        </w:rPr>
        <w:t xml:space="preserve"> </w:t>
      </w:r>
      <w:r w:rsidRPr="00FF540C">
        <w:rPr>
          <w:rFonts w:ascii="Times New Roman" w:hAnsi="Times New Roman" w:cs="Times New Roman"/>
          <w:sz w:val="36"/>
          <w:szCs w:val="36"/>
          <w:lang w:val="en-GB"/>
        </w:rPr>
        <w:t xml:space="preserve"> Come and see!</w:t>
      </w:r>
    </w:p>
    <w:sectPr w:rsidR="00FF540C" w:rsidRPr="00FF540C" w:rsidSect="00FF540C">
      <w:pgSz w:w="16838" w:h="11906" w:orient="landscape"/>
      <w:pgMar w:top="426" w:right="851" w:bottom="851" w:left="851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40C"/>
    <w:rsid w:val="003110A6"/>
    <w:rsid w:val="00543BCF"/>
    <w:rsid w:val="00641207"/>
    <w:rsid w:val="008A3301"/>
    <w:rsid w:val="0090062F"/>
    <w:rsid w:val="00EE597E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00274-FAF0-4259-B99F-EBB3F7F0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</cp:revision>
  <cp:lastPrinted>2012-11-12T09:25:00Z</cp:lastPrinted>
  <dcterms:created xsi:type="dcterms:W3CDTF">2012-11-12T09:22:00Z</dcterms:created>
  <dcterms:modified xsi:type="dcterms:W3CDTF">2014-01-11T05:26:00Z</dcterms:modified>
</cp:coreProperties>
</file>