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E7" w:rsidRPr="00856AB1" w:rsidRDefault="00D542E7" w:rsidP="00D542E7">
      <w:pPr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6"/>
        <w:gridCol w:w="3541"/>
        <w:gridCol w:w="3685"/>
        <w:gridCol w:w="506"/>
      </w:tblGrid>
      <w:tr w:rsidR="00D542E7" w:rsidRPr="002E5802" w:rsidTr="009771BB">
        <w:trPr>
          <w:trHeight w:val="263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 w:rsidRPr="00AA0DC3">
              <w:rPr>
                <w:sz w:val="24"/>
                <w:szCs w:val="24"/>
              </w:rPr>
              <w:t>Этапы урока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jc w:val="center"/>
              <w:rPr>
                <w:sz w:val="24"/>
                <w:szCs w:val="24"/>
              </w:rPr>
            </w:pPr>
            <w:r w:rsidRPr="00AA0DC3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 w:rsidRPr="00AA0DC3">
              <w:rPr>
                <w:sz w:val="24"/>
                <w:szCs w:val="24"/>
              </w:rPr>
              <w:t xml:space="preserve"> №</w:t>
            </w:r>
          </w:p>
        </w:tc>
      </w:tr>
      <w:tr w:rsidR="00D542E7" w:rsidRPr="002E5802" w:rsidTr="009771BB">
        <w:trPr>
          <w:trHeight w:val="288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педагога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учащихся</w:t>
            </w: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</w:tc>
      </w:tr>
      <w:tr w:rsidR="00D542E7" w:rsidRPr="002E5802" w:rsidTr="009771BB">
        <w:trPr>
          <w:trHeight w:val="207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.Орг.</w:t>
            </w:r>
            <w:r w:rsidRPr="00AA0DC3">
              <w:rPr>
                <w:sz w:val="24"/>
                <w:szCs w:val="24"/>
              </w:rPr>
              <w:t xml:space="preserve"> момент</w:t>
            </w:r>
            <w:r>
              <w:rPr>
                <w:sz w:val="24"/>
                <w:szCs w:val="24"/>
              </w:rPr>
              <w:t>.</w:t>
            </w: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проблемы.</w:t>
            </w: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 w:rsidRPr="00AA0DC3">
              <w:rPr>
                <w:sz w:val="24"/>
                <w:szCs w:val="24"/>
              </w:rPr>
              <w:t xml:space="preserve">Здравствуйте ребята. Улыбнулись друг другу и нашим гостям. </w:t>
            </w:r>
            <w:r>
              <w:rPr>
                <w:sz w:val="24"/>
                <w:szCs w:val="24"/>
              </w:rPr>
              <w:t>Начинаем наш урок.</w:t>
            </w:r>
          </w:p>
          <w:p w:rsidR="00D542E7" w:rsidRPr="00AA0DC3" w:rsidRDefault="00D542E7" w:rsidP="009771BB">
            <w:pPr>
              <w:pStyle w:val="a3"/>
              <w:rPr>
                <w:sz w:val="24"/>
                <w:szCs w:val="24"/>
              </w:rPr>
            </w:pPr>
            <w:r>
              <w:rPr>
                <w:rFonts w:eastAsia="+mn-ea"/>
                <w:sz w:val="24"/>
                <w:szCs w:val="24"/>
              </w:rPr>
              <w:t>В мире</w:t>
            </w:r>
            <w:r w:rsidRPr="00AA0DC3">
              <w:rPr>
                <w:rFonts w:eastAsia="+mn-ea"/>
                <w:sz w:val="24"/>
                <w:szCs w:val="24"/>
              </w:rPr>
              <w:t xml:space="preserve"> много интересного,</w:t>
            </w:r>
          </w:p>
          <w:p w:rsidR="00D542E7" w:rsidRPr="00AA0DC3" w:rsidRDefault="00D542E7" w:rsidP="009771BB">
            <w:pPr>
              <w:pStyle w:val="a3"/>
              <w:rPr>
                <w:sz w:val="24"/>
                <w:szCs w:val="24"/>
              </w:rPr>
            </w:pPr>
            <w:r w:rsidRPr="00AA0DC3">
              <w:rPr>
                <w:rFonts w:eastAsia="+mn-ea"/>
                <w:sz w:val="24"/>
                <w:szCs w:val="24"/>
              </w:rPr>
              <w:t>Но пока нам неизвестного,</w:t>
            </w:r>
          </w:p>
          <w:p w:rsidR="00D542E7" w:rsidRPr="00AA0DC3" w:rsidRDefault="00D542E7" w:rsidP="009771BB">
            <w:pPr>
              <w:pStyle w:val="a3"/>
              <w:rPr>
                <w:sz w:val="24"/>
                <w:szCs w:val="24"/>
              </w:rPr>
            </w:pPr>
            <w:r w:rsidRPr="00AA0DC3">
              <w:rPr>
                <w:rFonts w:eastAsia="+mn-ea"/>
                <w:sz w:val="24"/>
                <w:szCs w:val="24"/>
              </w:rPr>
              <w:t>Будем думать и считать</w:t>
            </w:r>
          </w:p>
          <w:p w:rsidR="00D542E7" w:rsidRPr="00AA0DC3" w:rsidRDefault="00D542E7" w:rsidP="009771BB">
            <w:pPr>
              <w:pStyle w:val="a3"/>
              <w:rPr>
                <w:sz w:val="24"/>
                <w:szCs w:val="24"/>
              </w:rPr>
            </w:pPr>
            <w:r w:rsidRPr="00AA0DC3">
              <w:rPr>
                <w:rFonts w:eastAsia="+mn-ea"/>
                <w:sz w:val="24"/>
                <w:szCs w:val="24"/>
              </w:rPr>
              <w:t>И о многом узнавать.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Поставьте учебную задачу на урок.</w:t>
            </w:r>
          </w:p>
          <w:p w:rsidR="00D542E7" w:rsidRDefault="00D542E7" w:rsidP="009771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также мы будем учиться правильно и грамотно отвечать.</w:t>
            </w:r>
          </w:p>
          <w:p w:rsidR="00D542E7" w:rsidRPr="00AA0DC3" w:rsidRDefault="00D542E7" w:rsidP="009771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за правильные ответы получать жетоны.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Будем </w:t>
            </w:r>
            <w:r w:rsidRPr="009C5B84">
              <w:rPr>
                <w:spacing w:val="-1"/>
                <w:sz w:val="24"/>
                <w:szCs w:val="24"/>
              </w:rPr>
              <w:t>работать над сложением двузначных чисел.</w:t>
            </w:r>
          </w:p>
          <w:p w:rsidR="00D542E7" w:rsidRPr="00536520" w:rsidRDefault="00D542E7" w:rsidP="009771BB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</w:t>
            </w:r>
            <w:r w:rsidRPr="00536520">
              <w:rPr>
                <w:sz w:val="24"/>
                <w:szCs w:val="24"/>
              </w:rPr>
              <w:t xml:space="preserve"> умения решать задачи.</w:t>
            </w:r>
          </w:p>
          <w:p w:rsidR="00D542E7" w:rsidRPr="00AA0DC3" w:rsidRDefault="00D542E7" w:rsidP="009771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 w:rsidRPr="00AA0DC3">
              <w:rPr>
                <w:sz w:val="24"/>
                <w:szCs w:val="24"/>
              </w:rPr>
              <w:t>1</w:t>
            </w: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42E7" w:rsidRPr="002E5802" w:rsidTr="009771BB">
        <w:trPr>
          <w:trHeight w:val="245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</w:t>
            </w:r>
            <w:r w:rsidRPr="00AA0DC3">
              <w:rPr>
                <w:sz w:val="24"/>
                <w:szCs w:val="24"/>
              </w:rPr>
              <w:t>Устный счёт</w:t>
            </w:r>
            <w:r>
              <w:rPr>
                <w:sz w:val="24"/>
                <w:szCs w:val="24"/>
              </w:rPr>
              <w:t>.</w:t>
            </w: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23597F" w:rsidRDefault="00D542E7" w:rsidP="009771BB">
            <w:pPr>
              <w:pStyle w:val="a3"/>
              <w:rPr>
                <w:sz w:val="24"/>
                <w:szCs w:val="24"/>
              </w:rPr>
            </w:pPr>
            <w:r w:rsidRPr="0023597F">
              <w:rPr>
                <w:sz w:val="24"/>
                <w:szCs w:val="24"/>
              </w:rPr>
              <w:t>Ну-ка, в сторону карандаши.</w:t>
            </w:r>
          </w:p>
          <w:p w:rsidR="00D542E7" w:rsidRPr="0023597F" w:rsidRDefault="00D542E7" w:rsidP="009771BB">
            <w:pPr>
              <w:pStyle w:val="a3"/>
              <w:rPr>
                <w:sz w:val="24"/>
                <w:szCs w:val="24"/>
              </w:rPr>
            </w:pPr>
            <w:r w:rsidRPr="0023597F">
              <w:rPr>
                <w:sz w:val="24"/>
                <w:szCs w:val="24"/>
              </w:rPr>
              <w:t xml:space="preserve">Ни костяшек, ни ручек, ни мела. </w:t>
            </w:r>
          </w:p>
          <w:p w:rsidR="00D542E7" w:rsidRPr="0023597F" w:rsidRDefault="00D542E7" w:rsidP="009771BB">
            <w:pPr>
              <w:pStyle w:val="a3"/>
              <w:rPr>
                <w:sz w:val="24"/>
                <w:szCs w:val="24"/>
              </w:rPr>
            </w:pPr>
            <w:r w:rsidRPr="0023597F">
              <w:rPr>
                <w:sz w:val="24"/>
                <w:szCs w:val="24"/>
              </w:rPr>
              <w:t xml:space="preserve">Устный счёт! Мы творим это дело </w:t>
            </w:r>
          </w:p>
          <w:p w:rsidR="00D542E7" w:rsidRPr="0023597F" w:rsidRDefault="00D542E7" w:rsidP="009771BB">
            <w:pPr>
              <w:pStyle w:val="a3"/>
              <w:rPr>
                <w:sz w:val="24"/>
                <w:szCs w:val="24"/>
              </w:rPr>
            </w:pPr>
            <w:r w:rsidRPr="0023597F">
              <w:rPr>
                <w:sz w:val="24"/>
                <w:szCs w:val="24"/>
              </w:rPr>
              <w:t xml:space="preserve">Только силой ума и души. </w:t>
            </w:r>
          </w:p>
          <w:p w:rsidR="00D542E7" w:rsidRPr="0023597F" w:rsidRDefault="00D542E7" w:rsidP="009771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сходятся где-то</w:t>
            </w:r>
            <w:r w:rsidRPr="0023597F">
              <w:rPr>
                <w:sz w:val="24"/>
                <w:szCs w:val="24"/>
              </w:rPr>
              <w:t xml:space="preserve">, </w:t>
            </w:r>
          </w:p>
          <w:p w:rsidR="00D542E7" w:rsidRPr="0023597F" w:rsidRDefault="00D542E7" w:rsidP="009771BB">
            <w:pPr>
              <w:pStyle w:val="a3"/>
              <w:rPr>
                <w:sz w:val="24"/>
                <w:szCs w:val="24"/>
              </w:rPr>
            </w:pPr>
            <w:r w:rsidRPr="0023597F">
              <w:rPr>
                <w:sz w:val="24"/>
                <w:szCs w:val="24"/>
              </w:rPr>
              <w:t>И глаза начинают светиться.</w:t>
            </w:r>
          </w:p>
          <w:p w:rsidR="00D542E7" w:rsidRPr="0023597F" w:rsidRDefault="00D542E7" w:rsidP="009771BB">
            <w:pPr>
              <w:pStyle w:val="a3"/>
              <w:rPr>
                <w:sz w:val="24"/>
                <w:szCs w:val="24"/>
              </w:rPr>
            </w:pPr>
            <w:r w:rsidRPr="0023597F">
              <w:rPr>
                <w:sz w:val="24"/>
                <w:szCs w:val="24"/>
              </w:rPr>
              <w:t xml:space="preserve">И кругом только умные лица, </w:t>
            </w:r>
          </w:p>
          <w:p w:rsidR="00D542E7" w:rsidRPr="00172873" w:rsidRDefault="00D542E7" w:rsidP="009771BB">
            <w:pPr>
              <w:pStyle w:val="a3"/>
              <w:rPr>
                <w:sz w:val="24"/>
                <w:szCs w:val="24"/>
              </w:rPr>
            </w:pPr>
            <w:r w:rsidRPr="0023597F">
              <w:rPr>
                <w:sz w:val="24"/>
                <w:szCs w:val="24"/>
              </w:rPr>
              <w:t>Потому что считаем в уме!</w:t>
            </w:r>
          </w:p>
          <w:p w:rsidR="00D542E7" w:rsidRDefault="00D542E7" w:rsidP="009771BB">
            <w:pPr>
              <w:pStyle w:val="a3"/>
            </w:pPr>
            <w:r w:rsidRPr="004C0857">
              <w:rPr>
                <w:noProof/>
                <w:spacing w:val="-22"/>
              </w:rPr>
              <w:pict>
                <v:rect id="_x0000_s1027" style="position:absolute;margin-left:12.85pt;margin-top:14.75pt;width:12pt;height:12.75pt;z-index:251661312"/>
              </w:pict>
            </w:r>
            <w:r w:rsidRPr="004C0857">
              <w:rPr>
                <w:b/>
                <w:bCs/>
                <w:noProof/>
                <w:spacing w:val="-1"/>
              </w:rPr>
              <w:pict>
                <v:rect id="_x0000_s1026" style="position:absolute;margin-left:.85pt;margin-top:14.75pt;width:12pt;height:12.75pt;z-index:251660288"/>
              </w:pict>
            </w:r>
            <w:r w:rsidRPr="004C0857">
              <w:rPr>
                <w:noProof/>
                <w:spacing w:val="-22"/>
              </w:rPr>
              <w:pict>
                <v:rect id="_x0000_s1028" style="position:absolute;margin-left:39.85pt;margin-top:14.75pt;width:12pt;height:12.75pt;z-index:251662336"/>
              </w:pict>
            </w:r>
            <w:r w:rsidRPr="00E8005B">
              <w:rPr>
                <w:spacing w:val="-22"/>
                <w:sz w:val="24"/>
                <w:szCs w:val="24"/>
              </w:rPr>
              <w:t>1.</w:t>
            </w:r>
            <w:r w:rsidRPr="00E8005B">
              <w:rPr>
                <w:sz w:val="24"/>
                <w:szCs w:val="24"/>
              </w:rPr>
              <w:t xml:space="preserve"> Сложение – вычитание              </w:t>
            </w:r>
            <w:r>
              <w:rPr>
                <w:sz w:val="24"/>
                <w:szCs w:val="24"/>
              </w:rPr>
              <w:t xml:space="preserve"> </w:t>
            </w:r>
            <w:r w:rsidRPr="00E8005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     </w:t>
            </w:r>
            <w:r w:rsidRPr="00E8005B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          </w:t>
            </w:r>
            <w:r w:rsidRPr="00E8005B">
              <w:rPr>
                <w:sz w:val="24"/>
                <w:szCs w:val="24"/>
              </w:rPr>
              <w:t>34</w:t>
            </w:r>
            <w:r w:rsidRPr="00E8005B">
              <w:t>,</w:t>
            </w:r>
            <w:r>
              <w:t xml:space="preserve"> </w:t>
            </w:r>
            <w:r w:rsidRPr="00E8005B">
              <w:t>85.</w:t>
            </w:r>
          </w:p>
          <w:p w:rsidR="00D542E7" w:rsidRPr="00E8005B" w:rsidRDefault="00D542E7" w:rsidP="009771BB">
            <w:pPr>
              <w:pStyle w:val="a3"/>
              <w:rPr>
                <w:sz w:val="24"/>
                <w:szCs w:val="24"/>
              </w:rPr>
            </w:pPr>
          </w:p>
          <w:p w:rsidR="00D542E7" w:rsidRDefault="00D542E7" w:rsidP="009771BB">
            <w:pPr>
              <w:pStyle w:val="a3"/>
              <w:rPr>
                <w:sz w:val="24"/>
                <w:szCs w:val="24"/>
              </w:rPr>
            </w:pPr>
            <w:r w:rsidRPr="00E8005B">
              <w:rPr>
                <w:sz w:val="24"/>
                <w:szCs w:val="24"/>
              </w:rPr>
              <w:t>Какие однозначные числа можно прибавить, чтобы изменилась цифра, обозначающая десятки? Составим и решим вы</w:t>
            </w:r>
            <w:r w:rsidRPr="00E8005B">
              <w:rPr>
                <w:sz w:val="24"/>
                <w:szCs w:val="24"/>
              </w:rPr>
              <w:softHyphen/>
              <w:t>ражения.</w:t>
            </w:r>
          </w:p>
          <w:p w:rsidR="00D542E7" w:rsidRDefault="00D542E7" w:rsidP="009771BB">
            <w:pPr>
              <w:pStyle w:val="a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 учебник</w:t>
            </w:r>
            <w:r w:rsidRPr="009C5B84">
              <w:rPr>
                <w:spacing w:val="-2"/>
                <w:sz w:val="24"/>
                <w:szCs w:val="24"/>
              </w:rPr>
              <w:t xml:space="preserve"> № 268.</w:t>
            </w:r>
            <w:r>
              <w:rPr>
                <w:spacing w:val="-2"/>
                <w:sz w:val="24"/>
                <w:szCs w:val="24"/>
              </w:rPr>
              <w:t xml:space="preserve">      </w:t>
            </w:r>
          </w:p>
          <w:p w:rsidR="00D542E7" w:rsidRDefault="00D542E7" w:rsidP="009771BB">
            <w:pPr>
              <w:pStyle w:val="a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Какие числа нужно вычесть из 34, чтобы изменились цифры, обозначающие десятки и единицы?    </w:t>
            </w:r>
          </w:p>
          <w:p w:rsidR="00D542E7" w:rsidRDefault="00D542E7" w:rsidP="009771BB">
            <w:pPr>
              <w:pStyle w:val="a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Молодцы!  </w:t>
            </w:r>
          </w:p>
          <w:p w:rsidR="00D542E7" w:rsidRDefault="00D542E7" w:rsidP="009771BB">
            <w:pPr>
              <w:pStyle w:val="a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Логические задачи:</w:t>
            </w:r>
          </w:p>
          <w:p w:rsidR="00D542E7" w:rsidRDefault="00D542E7" w:rsidP="009771BB">
            <w:pPr>
              <w:pStyle w:val="a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1. </w:t>
            </w:r>
            <w:r w:rsidRPr="008F2E0E">
              <w:rPr>
                <w:bCs/>
                <w:spacing w:val="-2"/>
                <w:sz w:val="24"/>
                <w:szCs w:val="24"/>
              </w:rPr>
              <w:t>Пять лампочек тускло горели в люстре. Хлопнули двери – и две перегорели. Сдел</w:t>
            </w:r>
            <w:r>
              <w:rPr>
                <w:bCs/>
                <w:spacing w:val="-2"/>
                <w:sz w:val="24"/>
                <w:szCs w:val="24"/>
              </w:rPr>
              <w:t>ать нужно вам малость : сказать</w:t>
            </w:r>
            <w:r w:rsidRPr="008F2E0E">
              <w:rPr>
                <w:bCs/>
                <w:spacing w:val="-2"/>
                <w:sz w:val="24"/>
                <w:szCs w:val="24"/>
              </w:rPr>
              <w:t>, сколько ламп в люстре осталось ?</w:t>
            </w:r>
            <w:r w:rsidRPr="008F2E0E">
              <w:rPr>
                <w:spacing w:val="-2"/>
                <w:sz w:val="24"/>
                <w:szCs w:val="24"/>
              </w:rPr>
              <w:t xml:space="preserve">   </w:t>
            </w:r>
          </w:p>
          <w:p w:rsidR="00D542E7" w:rsidRPr="008F2E0E" w:rsidRDefault="00D542E7" w:rsidP="009771BB">
            <w:pPr>
              <w:pStyle w:val="a3"/>
              <w:rPr>
                <w:spacing w:val="-2"/>
                <w:sz w:val="24"/>
                <w:szCs w:val="24"/>
              </w:rPr>
            </w:pPr>
            <w:r w:rsidRPr="008F2E0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2. </w:t>
            </w:r>
            <w:r w:rsidRPr="008F2E0E">
              <w:rPr>
                <w:bCs/>
                <w:spacing w:val="-2"/>
                <w:sz w:val="24"/>
                <w:szCs w:val="24"/>
              </w:rPr>
              <w:t xml:space="preserve">Цапля, стоящая на одной ноге весит 10 кг. Сколько весит цапля, стоящая на двух ногах? </w:t>
            </w:r>
            <w:r w:rsidRPr="008F2E0E">
              <w:rPr>
                <w:spacing w:val="-2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Default="00D542E7" w:rsidP="009771B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9C5B84">
              <w:rPr>
                <w:sz w:val="24"/>
                <w:szCs w:val="24"/>
              </w:rPr>
              <w:t>34 + 6 (7, 8, 9).</w:t>
            </w:r>
          </w:p>
          <w:p w:rsidR="00D542E7" w:rsidRDefault="00D542E7" w:rsidP="009771B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  <w:p w:rsidR="00D542E7" w:rsidRPr="009C5B84" w:rsidRDefault="00D542E7" w:rsidP="009771B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9C5B84">
              <w:rPr>
                <w:spacing w:val="-1"/>
                <w:sz w:val="24"/>
                <w:szCs w:val="24"/>
              </w:rPr>
              <w:t>85 + 5 (6, 7, 8, 9).</w:t>
            </w: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больше четырёх.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ламп осталось в люстре.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Цапля, стоящая на двух ногах будет весить 10 килограмм.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42E7" w:rsidRPr="002E5802" w:rsidTr="009771BB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8F2E0E" w:rsidRDefault="00D542E7" w:rsidP="009771BB">
            <w:pPr>
              <w:pStyle w:val="a3"/>
            </w:pPr>
            <w:r w:rsidRPr="008F2E0E">
              <w:rPr>
                <w:sz w:val="24"/>
                <w:szCs w:val="24"/>
                <w:lang w:val="en-US"/>
              </w:rPr>
              <w:t>III</w:t>
            </w:r>
            <w:r w:rsidRPr="008F2E0E">
              <w:rPr>
                <w:sz w:val="24"/>
                <w:szCs w:val="24"/>
              </w:rPr>
              <w:t xml:space="preserve">. Закрепление </w:t>
            </w:r>
            <w:r w:rsidRPr="008F2E0E">
              <w:rPr>
                <w:sz w:val="24"/>
                <w:szCs w:val="24"/>
              </w:rPr>
              <w:lastRenderedPageBreak/>
              <w:t>изученного</w:t>
            </w:r>
            <w:r w:rsidRPr="009C5B84"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Default="00D542E7" w:rsidP="009771BB">
            <w:pPr>
              <w:shd w:val="clear" w:color="auto" w:fill="FFFFFF"/>
              <w:spacing w:befor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Открываем тетради со </w:t>
            </w:r>
            <w:r>
              <w:rPr>
                <w:spacing w:val="-1"/>
                <w:sz w:val="24"/>
                <w:szCs w:val="24"/>
              </w:rPr>
              <w:lastRenderedPageBreak/>
              <w:t>стихотворением.</w:t>
            </w:r>
            <w:r w:rsidRPr="009C5B84">
              <w:rPr>
                <w:spacing w:val="-1"/>
                <w:sz w:val="24"/>
                <w:szCs w:val="24"/>
              </w:rPr>
              <w:t xml:space="preserve"> </w:t>
            </w:r>
          </w:p>
          <w:p w:rsidR="00D542E7" w:rsidRDefault="00D542E7" w:rsidP="009771BB">
            <w:pPr>
              <w:shd w:val="clear" w:color="auto" w:fill="FFFFFF"/>
              <w:spacing w:before="14"/>
              <w:rPr>
                <w:spacing w:val="-1"/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before="14"/>
              <w:rPr>
                <w:spacing w:val="-1"/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before="14"/>
              <w:rPr>
                <w:spacing w:val="-1"/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before="14"/>
              <w:rPr>
                <w:spacing w:val="-1"/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befor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Записываем дату – 9 ф</w:t>
            </w:r>
            <w:r w:rsidRPr="008043D8">
              <w:rPr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spacing w:val="-1"/>
                <w:sz w:val="24"/>
                <w:szCs w:val="24"/>
              </w:rPr>
              <w:t>вр</w:t>
            </w:r>
            <w:r w:rsidRPr="008043D8">
              <w:rPr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spacing w:val="-1"/>
                <w:sz w:val="24"/>
                <w:szCs w:val="24"/>
              </w:rPr>
              <w:t>ля. Кла</w:t>
            </w:r>
            <w:r w:rsidRPr="008043D8">
              <w:rPr>
                <w:spacing w:val="-1"/>
                <w:sz w:val="24"/>
                <w:szCs w:val="24"/>
                <w:u w:val="single"/>
              </w:rPr>
              <w:t>сс</w:t>
            </w:r>
            <w:r>
              <w:rPr>
                <w:spacing w:val="-1"/>
                <w:sz w:val="24"/>
                <w:szCs w:val="24"/>
              </w:rPr>
              <w:t>ная р</w:t>
            </w:r>
            <w:r w:rsidRPr="008043D8">
              <w:rPr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spacing w:val="-1"/>
                <w:sz w:val="24"/>
                <w:szCs w:val="24"/>
              </w:rPr>
              <w:t>бота. Обозначьте орфограммы в записи.</w:t>
            </w:r>
          </w:p>
          <w:p w:rsidR="00D542E7" w:rsidRDefault="00D542E7" w:rsidP="009771BB">
            <w:pPr>
              <w:shd w:val="clear" w:color="auto" w:fill="FFFFFF"/>
              <w:spacing w:before="14"/>
              <w:rPr>
                <w:spacing w:val="-1"/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befor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Минутка чистописания. 72</w:t>
            </w:r>
          </w:p>
          <w:p w:rsidR="00D542E7" w:rsidRDefault="00D542E7" w:rsidP="009771BB">
            <w:pPr>
              <w:shd w:val="clear" w:color="auto" w:fill="FFFFFF"/>
              <w:spacing w:befor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Что можете сообщить об этом числе?</w:t>
            </w:r>
          </w:p>
          <w:p w:rsidR="00D542E7" w:rsidRDefault="00D542E7" w:rsidP="009771BB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Какие однозначные числа </w:t>
            </w:r>
            <w:r w:rsidRPr="00E8005B">
              <w:rPr>
                <w:sz w:val="24"/>
                <w:szCs w:val="24"/>
              </w:rPr>
              <w:t>можно прибавить, чтобы изменилась цифра, обозначающая десятки?</w:t>
            </w:r>
          </w:p>
          <w:p w:rsidR="00D542E7" w:rsidRDefault="00D542E7" w:rsidP="009771BB">
            <w:pPr>
              <w:shd w:val="clear" w:color="auto" w:fill="FFFFFF"/>
              <w:spacing w:before="14"/>
              <w:rPr>
                <w:spacing w:val="-1"/>
                <w:sz w:val="24"/>
                <w:szCs w:val="24"/>
              </w:rPr>
            </w:pPr>
          </w:p>
          <w:p w:rsidR="00D542E7" w:rsidRPr="009C5B84" w:rsidRDefault="00D542E7" w:rsidP="009771BB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1. </w:t>
            </w:r>
            <w:r w:rsidRPr="009C5B84">
              <w:rPr>
                <w:spacing w:val="-1"/>
                <w:sz w:val="24"/>
                <w:szCs w:val="24"/>
              </w:rPr>
              <w:t>Сложение двузначных чисел.</w:t>
            </w:r>
          </w:p>
          <w:p w:rsidR="00D542E7" w:rsidRPr="009C5B84" w:rsidRDefault="00D542E7" w:rsidP="009771BB">
            <w:pPr>
              <w:shd w:val="clear" w:color="auto" w:fill="FFFFFF"/>
              <w:rPr>
                <w:sz w:val="24"/>
                <w:szCs w:val="24"/>
              </w:rPr>
            </w:pPr>
            <w:r w:rsidRPr="009C5B84">
              <w:rPr>
                <w:spacing w:val="-2"/>
                <w:sz w:val="24"/>
                <w:szCs w:val="24"/>
              </w:rPr>
              <w:t>№ 266.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задание.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 w:rsidRPr="00AA0DC3">
              <w:rPr>
                <w:sz w:val="24"/>
                <w:szCs w:val="24"/>
              </w:rPr>
              <w:t>Решение примеров.</w:t>
            </w: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 тетрадочку открою,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Уголочком положу.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 друзья, от вас не скрою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Ручку я вот так держу.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Сяду прямо не согнусь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работу я возьмусь.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двузначное, состоит из 7 десятков и 2 единиц (разрядные слагаемые 70 и 2), в записи числа используем цифры 7 и 2.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8, 9.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числа нужно вставить в «окошки», чтобы получить верные равенства?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столбик у доски с комментированием 1 ученик.</w:t>
            </w: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 столбик, второй ученик решает у доски самостоятельно, затем комментирует.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42E7" w:rsidRPr="002E5802" w:rsidTr="009771BB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sz w:val="24"/>
                <w:szCs w:val="24"/>
              </w:rPr>
              <w:t xml:space="preserve">. </w:t>
            </w:r>
            <w:r w:rsidRPr="00AA0DC3">
              <w:rPr>
                <w:sz w:val="24"/>
                <w:szCs w:val="24"/>
              </w:rPr>
              <w:t xml:space="preserve">Физкультминутка </w:t>
            </w: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D24ABF" w:rsidRDefault="00D542E7" w:rsidP="009771BB">
            <w:pPr>
              <w:rPr>
                <w:sz w:val="24"/>
                <w:szCs w:val="24"/>
              </w:rPr>
            </w:pPr>
            <w:r w:rsidRPr="00D24ABF">
              <w:rPr>
                <w:sz w:val="24"/>
                <w:szCs w:val="24"/>
              </w:rPr>
              <w:t>Мы решали и устали,</w:t>
            </w:r>
          </w:p>
          <w:p w:rsidR="00D542E7" w:rsidRPr="00D24ABF" w:rsidRDefault="00D542E7" w:rsidP="009771BB">
            <w:pPr>
              <w:rPr>
                <w:sz w:val="24"/>
                <w:szCs w:val="24"/>
              </w:rPr>
            </w:pPr>
            <w:r w:rsidRPr="00D24ABF">
              <w:rPr>
                <w:sz w:val="24"/>
                <w:szCs w:val="24"/>
              </w:rPr>
              <w:t>Тихо, дружно с места встали!</w:t>
            </w:r>
          </w:p>
          <w:p w:rsidR="00D542E7" w:rsidRPr="00D24ABF" w:rsidRDefault="00D542E7" w:rsidP="009771BB">
            <w:pPr>
              <w:rPr>
                <w:sz w:val="24"/>
                <w:szCs w:val="24"/>
              </w:rPr>
            </w:pPr>
            <w:r w:rsidRPr="00D24ABF">
              <w:rPr>
                <w:sz w:val="24"/>
                <w:szCs w:val="24"/>
              </w:rPr>
              <w:t>Раз - согнуться, разогнуться,</w:t>
            </w:r>
          </w:p>
          <w:p w:rsidR="00D542E7" w:rsidRPr="00D24ABF" w:rsidRDefault="00D542E7" w:rsidP="009771BB">
            <w:pPr>
              <w:rPr>
                <w:sz w:val="24"/>
                <w:szCs w:val="24"/>
              </w:rPr>
            </w:pPr>
            <w:r w:rsidRPr="00D24ABF">
              <w:rPr>
                <w:sz w:val="24"/>
                <w:szCs w:val="24"/>
              </w:rPr>
              <w:t>Два – нагнуться, подтянуться,</w:t>
            </w:r>
          </w:p>
          <w:p w:rsidR="00D542E7" w:rsidRPr="00D24ABF" w:rsidRDefault="00D542E7" w:rsidP="009771BB">
            <w:pPr>
              <w:rPr>
                <w:sz w:val="24"/>
                <w:szCs w:val="24"/>
              </w:rPr>
            </w:pPr>
            <w:r w:rsidRPr="00D24ABF">
              <w:rPr>
                <w:sz w:val="24"/>
                <w:szCs w:val="24"/>
              </w:rPr>
              <w:t>Три – в ладоши три хлопка,</w:t>
            </w:r>
          </w:p>
          <w:p w:rsidR="00D542E7" w:rsidRPr="00D24ABF" w:rsidRDefault="00D542E7" w:rsidP="009771BB">
            <w:pPr>
              <w:rPr>
                <w:sz w:val="24"/>
                <w:szCs w:val="24"/>
              </w:rPr>
            </w:pPr>
            <w:r w:rsidRPr="00D24ABF">
              <w:rPr>
                <w:sz w:val="24"/>
                <w:szCs w:val="24"/>
              </w:rPr>
              <w:t>Головою три кивка.</w:t>
            </w:r>
          </w:p>
          <w:p w:rsidR="00D542E7" w:rsidRPr="00D24ABF" w:rsidRDefault="00D542E7" w:rsidP="009771BB">
            <w:pPr>
              <w:rPr>
                <w:sz w:val="24"/>
                <w:szCs w:val="24"/>
              </w:rPr>
            </w:pPr>
            <w:r w:rsidRPr="00D24ABF">
              <w:rPr>
                <w:sz w:val="24"/>
                <w:szCs w:val="24"/>
              </w:rPr>
              <w:t>На четыре – руки шире,</w:t>
            </w:r>
          </w:p>
          <w:p w:rsidR="00D542E7" w:rsidRPr="00D24ABF" w:rsidRDefault="00D542E7" w:rsidP="009771BB">
            <w:pPr>
              <w:rPr>
                <w:sz w:val="24"/>
                <w:szCs w:val="24"/>
              </w:rPr>
            </w:pPr>
            <w:r w:rsidRPr="00D24ABF">
              <w:rPr>
                <w:sz w:val="24"/>
                <w:szCs w:val="24"/>
              </w:rPr>
              <w:t>Пять, шесть – тихо сесть.</w:t>
            </w: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 w:rsidRPr="00D24ABF">
              <w:rPr>
                <w:sz w:val="24"/>
                <w:szCs w:val="24"/>
              </w:rPr>
              <w:t>Семь, восемь – лень отбросим!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физкультминутки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542E7" w:rsidRPr="002E5802" w:rsidTr="009771BB">
        <w:trPr>
          <w:trHeight w:val="5253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sz w:val="24"/>
                <w:szCs w:val="24"/>
              </w:rPr>
              <w:t>. Решение задачи.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465E18" w:rsidRDefault="00D542E7" w:rsidP="009771BB">
            <w:pPr>
              <w:rPr>
                <w:spacing w:val="-4"/>
                <w:sz w:val="24"/>
                <w:szCs w:val="24"/>
              </w:rPr>
            </w:pPr>
            <w:r w:rsidRPr="00C50FF7">
              <w:rPr>
                <w:bCs/>
                <w:spacing w:val="-4"/>
                <w:sz w:val="24"/>
                <w:szCs w:val="24"/>
              </w:rPr>
              <w:t xml:space="preserve">№ </w:t>
            </w:r>
            <w:r w:rsidRPr="00C50FF7">
              <w:rPr>
                <w:spacing w:val="-4"/>
                <w:sz w:val="24"/>
                <w:szCs w:val="24"/>
              </w:rPr>
              <w:t>267.</w:t>
            </w:r>
            <w:r w:rsidRPr="009C5B84">
              <w:rPr>
                <w:spacing w:val="-1"/>
                <w:sz w:val="24"/>
                <w:szCs w:val="24"/>
              </w:rPr>
              <w:t xml:space="preserve"> </w:t>
            </w:r>
          </w:p>
          <w:p w:rsidR="00D542E7" w:rsidRDefault="00D542E7" w:rsidP="009771BB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Pr="009C5B84">
              <w:rPr>
                <w:spacing w:val="-1"/>
                <w:sz w:val="24"/>
                <w:szCs w:val="24"/>
              </w:rPr>
              <w:t xml:space="preserve">Прочитайте внимательно задачу. </w:t>
            </w:r>
          </w:p>
          <w:p w:rsidR="00D542E7" w:rsidRDefault="00D542E7" w:rsidP="009771BB">
            <w:pPr>
              <w:rPr>
                <w:spacing w:val="-1"/>
                <w:sz w:val="24"/>
                <w:szCs w:val="24"/>
              </w:rPr>
            </w:pPr>
          </w:p>
          <w:p w:rsidR="00D542E7" w:rsidRDefault="00D542E7" w:rsidP="009771BB">
            <w:pPr>
              <w:rPr>
                <w:spacing w:val="-1"/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  <w:r w:rsidRPr="009C5B84">
              <w:rPr>
                <w:spacing w:val="-1"/>
                <w:sz w:val="24"/>
                <w:szCs w:val="24"/>
              </w:rPr>
              <w:t>Какая схема подхо</w:t>
            </w:r>
            <w:r w:rsidRPr="009C5B84"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дит? 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542E7" w:rsidRDefault="00D542E7" w:rsidP="009771BB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целое.</w:t>
            </w:r>
          </w:p>
          <w:p w:rsidR="00D542E7" w:rsidRDefault="00D542E7" w:rsidP="009771BB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 части. </w:t>
            </w:r>
          </w:p>
          <w:p w:rsidR="00D542E7" w:rsidRDefault="00D542E7" w:rsidP="009771BB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</w:p>
          <w:p w:rsidR="00D542E7" w:rsidRDefault="00D542E7" w:rsidP="009771BB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найти часть, если известны целое и вторая часть.</w:t>
            </w:r>
          </w:p>
          <w:p w:rsidR="00D542E7" w:rsidRDefault="00D542E7" w:rsidP="009771BB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  <w:r w:rsidRPr="00442AED">
              <w:rPr>
                <w:sz w:val="24"/>
                <w:szCs w:val="24"/>
              </w:rPr>
              <w:t>Запишите решение самостоятельно</w:t>
            </w:r>
            <w:r>
              <w:rPr>
                <w:sz w:val="24"/>
                <w:szCs w:val="24"/>
              </w:rPr>
              <w:t>.</w:t>
            </w:r>
          </w:p>
          <w:p w:rsidR="00D542E7" w:rsidRPr="000B3C69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ответ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ёлке висело несколько игрушек. Когда на неё повесили ещё 8, то на ёлке стало 15 игрушек. Сколько игрушек было на ёлке?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  <w:r w:rsidRPr="009C5B84">
              <w:rPr>
                <w:sz w:val="24"/>
                <w:szCs w:val="24"/>
              </w:rPr>
              <w:t>Подходит только схема а). Схемы б), в) не подходят, так как на них нужно найти це</w:t>
            </w:r>
            <w:r w:rsidRPr="009C5B84">
              <w:rPr>
                <w:sz w:val="24"/>
                <w:szCs w:val="24"/>
              </w:rPr>
              <w:softHyphen/>
              <w:t>лое, а это не подходит к условию.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 -8, вторая часть неизвестна.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найти неизвестную часть нужно из целого вычесть  известную. Из 15 вычесть 8.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ёлке было 7 игрушек.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542E7" w:rsidRPr="002E5802" w:rsidTr="009771BB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.Зарядка для глаз.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зарядки для глаз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542E7" w:rsidRPr="002E5802" w:rsidTr="009771BB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.</w:t>
            </w:r>
            <w:r w:rsidRPr="00AA0DC3">
              <w:rPr>
                <w:sz w:val="24"/>
                <w:szCs w:val="24"/>
              </w:rPr>
              <w:t xml:space="preserve"> Самостоятельная работа</w:t>
            </w:r>
            <w:r>
              <w:rPr>
                <w:sz w:val="24"/>
                <w:szCs w:val="24"/>
              </w:rPr>
              <w:t>.</w:t>
            </w: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 w:rsidRPr="00AA0DC3">
              <w:rPr>
                <w:sz w:val="24"/>
                <w:szCs w:val="24"/>
              </w:rPr>
              <w:t>Взаимопроверка.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Default="00D542E7" w:rsidP="009771BB">
            <w:pPr>
              <w:pStyle w:val="a3"/>
              <w:rPr>
                <w:rFonts w:eastAsia="+mn-ea"/>
                <w:sz w:val="24"/>
                <w:szCs w:val="24"/>
              </w:rPr>
            </w:pPr>
            <w:r>
              <w:rPr>
                <w:rFonts w:eastAsia="+mn-ea"/>
                <w:sz w:val="24"/>
                <w:szCs w:val="24"/>
              </w:rPr>
              <w:t>У вас на столах лежат карточки. Найдите значение выражений.</w:t>
            </w:r>
          </w:p>
          <w:p w:rsidR="00D542E7" w:rsidRPr="0023597F" w:rsidRDefault="00D542E7" w:rsidP="009771BB">
            <w:pPr>
              <w:pStyle w:val="a3"/>
              <w:rPr>
                <w:sz w:val="24"/>
                <w:szCs w:val="24"/>
              </w:rPr>
            </w:pPr>
            <w:r w:rsidRPr="0023597F">
              <w:rPr>
                <w:rFonts w:eastAsia="+mn-ea"/>
                <w:sz w:val="24"/>
                <w:szCs w:val="24"/>
              </w:rPr>
              <w:t>Ни минуты не теряйте.</w:t>
            </w:r>
          </w:p>
          <w:p w:rsidR="00D542E7" w:rsidRPr="0023597F" w:rsidRDefault="00D542E7" w:rsidP="009771BB">
            <w:pPr>
              <w:pStyle w:val="a3"/>
              <w:rPr>
                <w:sz w:val="24"/>
                <w:szCs w:val="24"/>
              </w:rPr>
            </w:pPr>
            <w:r w:rsidRPr="0023597F">
              <w:rPr>
                <w:rFonts w:eastAsia="+mn-ea"/>
                <w:sz w:val="24"/>
                <w:szCs w:val="24"/>
              </w:rPr>
              <w:t>Постарайтесь всё понять!</w:t>
            </w:r>
          </w:p>
          <w:p w:rsidR="00D542E7" w:rsidRPr="0023597F" w:rsidRDefault="00D542E7" w:rsidP="009771BB">
            <w:pPr>
              <w:pStyle w:val="a3"/>
              <w:rPr>
                <w:sz w:val="24"/>
                <w:szCs w:val="24"/>
              </w:rPr>
            </w:pPr>
            <w:r w:rsidRPr="0023597F">
              <w:rPr>
                <w:rFonts w:eastAsia="+mn-ea"/>
                <w:sz w:val="24"/>
                <w:szCs w:val="24"/>
              </w:rPr>
              <w:t>Прибавляйте, вычитайте,</w:t>
            </w:r>
          </w:p>
          <w:p w:rsidR="00D542E7" w:rsidRPr="0023597F" w:rsidRDefault="00D542E7" w:rsidP="009771BB">
            <w:pPr>
              <w:pStyle w:val="a3"/>
              <w:rPr>
                <w:sz w:val="24"/>
                <w:szCs w:val="24"/>
              </w:rPr>
            </w:pPr>
            <w:r w:rsidRPr="0023597F">
              <w:rPr>
                <w:rFonts w:eastAsia="+mn-ea"/>
                <w:sz w:val="24"/>
                <w:szCs w:val="24"/>
              </w:rPr>
              <w:t>И внимательно считайте!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карточкам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542E7" w:rsidRPr="002E5802" w:rsidTr="009771BB">
        <w:trPr>
          <w:trHeight w:val="218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>. Рефлексия.</w:t>
            </w: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 w:rsidRPr="00AA0DC3">
              <w:rPr>
                <w:sz w:val="24"/>
                <w:szCs w:val="24"/>
              </w:rPr>
              <w:t>Итог урока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-Чему учились на уроке?</w:t>
            </w:r>
            <w:r w:rsidRPr="00AA0DC3">
              <w:rPr>
                <w:sz w:val="24"/>
                <w:szCs w:val="24"/>
              </w:rPr>
              <w:t xml:space="preserve"> 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 кого были затруднения при   решении примеров, </w:t>
            </w:r>
            <w:r w:rsidRPr="00AA0DC3">
              <w:rPr>
                <w:sz w:val="24"/>
                <w:szCs w:val="24"/>
              </w:rPr>
              <w:t>задачи?</w:t>
            </w: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 w:rsidRPr="009C5B84">
              <w:rPr>
                <w:sz w:val="24"/>
                <w:szCs w:val="24"/>
              </w:rPr>
              <w:t>Какие учебные задачи поста</w:t>
            </w:r>
            <w:r w:rsidRPr="009C5B84">
              <w:rPr>
                <w:sz w:val="24"/>
                <w:szCs w:val="24"/>
              </w:rPr>
              <w:softHyphen/>
              <w:t>вим на следующие уроки?</w:t>
            </w: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 w:rsidRPr="00AA0DC3">
              <w:rPr>
                <w:sz w:val="24"/>
                <w:szCs w:val="24"/>
              </w:rPr>
              <w:t>Кто сегодня хорошо работал на уроке?</w:t>
            </w:r>
            <w:r>
              <w:rPr>
                <w:sz w:val="24"/>
                <w:szCs w:val="24"/>
              </w:rPr>
              <w:t xml:space="preserve">  Посчитайте свои жетоны.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 w:rsidRPr="009C5B84">
              <w:rPr>
                <w:sz w:val="24"/>
                <w:szCs w:val="24"/>
              </w:rPr>
              <w:t>Продолжить тренироваться складывать и вычитать числа в пределах 100.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</w:tc>
      </w:tr>
      <w:tr w:rsidR="00D542E7" w:rsidRPr="002E5802" w:rsidTr="009771BB">
        <w:trPr>
          <w:trHeight w:val="138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 w:rsidRPr="00AA0DC3">
              <w:rPr>
                <w:sz w:val="24"/>
                <w:szCs w:val="24"/>
              </w:rPr>
              <w:t>Домашнее задание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</w:t>
            </w:r>
            <w:r w:rsidRPr="00AA0DC3">
              <w:rPr>
                <w:sz w:val="24"/>
                <w:szCs w:val="24"/>
              </w:rPr>
              <w:t>№5 стр.62</w:t>
            </w:r>
            <w:r>
              <w:rPr>
                <w:sz w:val="24"/>
                <w:szCs w:val="24"/>
              </w:rPr>
              <w:t>, учебник № 265.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Прозвенит сейчас звонок,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 кончился урок!</w:t>
            </w: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Спасибо за работу.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Default="00D542E7" w:rsidP="009771BB">
            <w:pPr>
              <w:rPr>
                <w:sz w:val="24"/>
                <w:szCs w:val="24"/>
              </w:rPr>
            </w:pPr>
          </w:p>
          <w:p w:rsidR="00D542E7" w:rsidRPr="00AA0DC3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542E7" w:rsidRPr="002E5802" w:rsidTr="009771BB">
        <w:trPr>
          <w:trHeight w:val="40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Pr="00AA0DC3" w:rsidRDefault="00D542E7" w:rsidP="00977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заставка «Дважды два, четыре».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E7" w:rsidRDefault="00D542E7" w:rsidP="0097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D542E7" w:rsidRDefault="00D542E7" w:rsidP="00D542E7">
      <w:r>
        <w:t xml:space="preserve">  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42E7"/>
    <w:rsid w:val="00192AD3"/>
    <w:rsid w:val="00822749"/>
    <w:rsid w:val="00A023E5"/>
    <w:rsid w:val="00D5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Company>WareZ Provider 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2010-04-17T17:22:00Z</dcterms:created>
  <dcterms:modified xsi:type="dcterms:W3CDTF">2010-04-17T17:22:00Z</dcterms:modified>
</cp:coreProperties>
</file>