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38" w:rsidRPr="00951F9F" w:rsidRDefault="00A41A38" w:rsidP="00A41A38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340A" w:rsidRDefault="00A41A38" w:rsidP="00A41A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8F3">
        <w:rPr>
          <w:rFonts w:ascii="Times New Roman" w:hAnsi="Times New Roman" w:cs="Times New Roman"/>
          <w:sz w:val="24"/>
          <w:szCs w:val="24"/>
        </w:rPr>
        <w:t xml:space="preserve">   </w:t>
      </w:r>
      <w:r w:rsidRPr="00BC60A7">
        <w:rPr>
          <w:rFonts w:ascii="Times New Roman" w:hAnsi="Times New Roman" w:cs="Times New Roman"/>
          <w:b/>
          <w:sz w:val="24"/>
          <w:szCs w:val="24"/>
        </w:rPr>
        <w:t>Список использованных материалов.</w:t>
      </w:r>
    </w:p>
    <w:p w:rsidR="00A41A38" w:rsidRPr="00BC60A7" w:rsidRDefault="0000647E" w:rsidP="0000647E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41A38" w:rsidRPr="006B70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41A38" w:rsidRPr="00BC60A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41A38" w:rsidRPr="006B70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answers</w:t>
        </w:r>
        <w:r w:rsidR="00A41A38" w:rsidRPr="00BC60A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A41A38" w:rsidRPr="006B70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A41A38" w:rsidRPr="00BC60A7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A41A38" w:rsidRPr="006B70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topic</w:t>
        </w:r>
        <w:r w:rsidR="00A41A38" w:rsidRPr="00BC60A7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41A38" w:rsidRPr="006B70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lewis</w:t>
        </w:r>
        <w:proofErr w:type="spellEnd"/>
        <w:r w:rsidR="00A41A38" w:rsidRPr="00BC60A7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A41A38" w:rsidRPr="006B70A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carroll</w:t>
        </w:r>
        <w:proofErr w:type="spellEnd"/>
        <w:r w:rsidR="00A41A38" w:rsidRPr="00BC60A7">
          <w:rPr>
            <w:rStyle w:val="a6"/>
            <w:rFonts w:ascii="Times New Roman" w:hAnsi="Times New Roman" w:cs="Times New Roman"/>
            <w:sz w:val="24"/>
            <w:szCs w:val="24"/>
          </w:rPr>
          <w:t>//</w:t>
        </w:r>
      </w:hyperlink>
    </w:p>
    <w:p w:rsidR="00A41A38" w:rsidRDefault="00A41A38" w:rsidP="0000647E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Предисловие</w:t>
      </w:r>
      <w:r w:rsidR="00987E2B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="00987E2B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сказке </w:t>
      </w:r>
      <w:r w:rsidR="00CD1B7B">
        <w:rPr>
          <w:rFonts w:ascii="Times New Roman" w:hAnsi="Times New Roman" w:cs="Times New Roman"/>
          <w:sz w:val="24"/>
          <w:szCs w:val="24"/>
        </w:rPr>
        <w:t>«Приключения Алисы в Стране Чудес»</w:t>
      </w:r>
      <w:r w:rsidR="00AE0D17">
        <w:rPr>
          <w:rFonts w:ascii="Times New Roman" w:hAnsi="Times New Roman" w:cs="Times New Roman"/>
          <w:sz w:val="24"/>
          <w:szCs w:val="24"/>
        </w:rPr>
        <w:t>, Краснодарское книжное издательство, 1990 г.</w:t>
      </w:r>
      <w:r w:rsidR="00CD1B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1A38" w:rsidRDefault="00987E2B" w:rsidP="0000647E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«Глава никакая». «Приключения Алисы в Стране Чудес», Краснодарское книжное издательство, 1990 г.</w:t>
      </w:r>
    </w:p>
    <w:p w:rsidR="00A41A38" w:rsidRPr="00987E2B" w:rsidRDefault="0000647E" w:rsidP="0000647E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87E2B" w:rsidRPr="00104B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87E2B" w:rsidRPr="00104B69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987E2B" w:rsidRPr="00104B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987E2B" w:rsidRPr="00104B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87E2B" w:rsidRPr="00104B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87E2B" w:rsidRPr="00104B6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987E2B" w:rsidRPr="00104B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CARROLL</w:t>
        </w:r>
        <w:r w:rsidR="00987E2B" w:rsidRPr="00104B6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87E2B" w:rsidRPr="00104B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galinskaya</w:t>
        </w:r>
        <w:proofErr w:type="spellEnd"/>
        <w:r w:rsidR="00987E2B" w:rsidRPr="00104B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87E2B" w:rsidRPr="00104B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txt</w:t>
        </w:r>
      </w:hyperlink>
    </w:p>
    <w:p w:rsidR="00AB340A" w:rsidRDefault="0000647E" w:rsidP="0000647E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B340A" w:rsidRPr="002F1A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B340A" w:rsidRPr="002F1AE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B340A" w:rsidRPr="002F1A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sernam</w:t>
        </w:r>
        <w:proofErr w:type="spellEnd"/>
        <w:r w:rsidR="00AB340A" w:rsidRPr="002F1AE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B340A" w:rsidRPr="002F1A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B340A" w:rsidRPr="002F1AE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AB340A" w:rsidRPr="002F1A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="00AB340A" w:rsidRPr="002F1AE1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AB340A" w:rsidRPr="002F1A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AB340A" w:rsidRPr="002F1AE1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AB340A" w:rsidRPr="002F1A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math</w:t>
        </w:r>
        <w:r w:rsidR="00AB340A" w:rsidRPr="002F1AE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B340A" w:rsidRPr="002F1A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="00AB340A" w:rsidRPr="002F1AE1">
          <w:rPr>
            <w:rStyle w:val="a6"/>
            <w:rFonts w:ascii="Times New Roman" w:hAnsi="Times New Roman" w:cs="Times New Roman"/>
            <w:sz w:val="24"/>
            <w:szCs w:val="24"/>
          </w:rPr>
          <w:t>?</w:t>
        </w:r>
        <w:r w:rsidR="00AB340A" w:rsidRPr="002F1A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AB340A" w:rsidRPr="002F1AE1">
          <w:rPr>
            <w:rStyle w:val="a6"/>
            <w:rFonts w:ascii="Times New Roman" w:hAnsi="Times New Roman" w:cs="Times New Roman"/>
            <w:sz w:val="24"/>
            <w:szCs w:val="24"/>
          </w:rPr>
          <w:t>=55</w:t>
        </w:r>
      </w:hyperlink>
    </w:p>
    <w:p w:rsidR="00A41A38" w:rsidRPr="008D20EB" w:rsidRDefault="0000647E" w:rsidP="0000647E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D20EB" w:rsidRPr="00104B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D20EB" w:rsidRPr="00104B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D20EB" w:rsidRPr="00104B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mat</w:t>
        </w:r>
        <w:r w:rsidR="008D20EB" w:rsidRPr="00104B69">
          <w:rPr>
            <w:rStyle w:val="a6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="008D20EB" w:rsidRPr="00104B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="008D20EB" w:rsidRPr="00104B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20EB" w:rsidRPr="00104B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D20EB" w:rsidRPr="00104B6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8D20EB" w:rsidRPr="00104B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8D20EB" w:rsidRPr="00104B69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8D20EB" w:rsidRPr="00104B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="008D20EB" w:rsidRPr="00104B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20EB" w:rsidRPr="00104B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</w:hyperlink>
      <w:r w:rsidR="00987E2B" w:rsidRPr="00987E2B">
        <w:rPr>
          <w:rFonts w:ascii="Times New Roman" w:hAnsi="Times New Roman" w:cs="Times New Roman"/>
          <w:sz w:val="24"/>
          <w:szCs w:val="24"/>
        </w:rPr>
        <w:t>.</w:t>
      </w:r>
    </w:p>
    <w:p w:rsidR="008D20EB" w:rsidRPr="008D20EB" w:rsidRDefault="0000647E" w:rsidP="0000647E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D20EB" w:rsidRPr="00104B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www.ug.ru/archive/30050</w:t>
        </w:r>
      </w:hyperlink>
      <w:bookmarkStart w:id="0" w:name="_GoBack"/>
      <w:bookmarkEnd w:id="0"/>
    </w:p>
    <w:p w:rsidR="00AB340A" w:rsidRDefault="00AB340A" w:rsidP="0000647E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40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B340A">
        <w:rPr>
          <w:rFonts w:ascii="Times New Roman" w:hAnsi="Times New Roman" w:cs="Times New Roman"/>
          <w:sz w:val="24"/>
          <w:szCs w:val="24"/>
        </w:rPr>
        <w:t>://</w:t>
      </w:r>
      <w:r w:rsidRPr="00AB340A">
        <w:rPr>
          <w:rFonts w:ascii="Times New Roman" w:hAnsi="Times New Roman" w:cs="Times New Roman"/>
          <w:sz w:val="24"/>
          <w:szCs w:val="24"/>
          <w:lang w:val="en-US"/>
        </w:rPr>
        <w:t>festival</w:t>
      </w:r>
      <w:r w:rsidRPr="00AB340A">
        <w:rPr>
          <w:rFonts w:ascii="Times New Roman" w:hAnsi="Times New Roman" w:cs="Times New Roman"/>
          <w:sz w:val="24"/>
          <w:szCs w:val="24"/>
        </w:rPr>
        <w:t>.1</w:t>
      </w:r>
      <w:proofErr w:type="spellStart"/>
      <w:r w:rsidRPr="00AB340A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Pr="00AB34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340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B340A">
        <w:rPr>
          <w:rFonts w:ascii="Times New Roman" w:hAnsi="Times New Roman" w:cs="Times New Roman"/>
          <w:sz w:val="24"/>
          <w:szCs w:val="24"/>
        </w:rPr>
        <w:t>/</w:t>
      </w:r>
      <w:r w:rsidRPr="00AB340A">
        <w:rPr>
          <w:rFonts w:ascii="Times New Roman" w:hAnsi="Times New Roman" w:cs="Times New Roman"/>
          <w:sz w:val="24"/>
          <w:szCs w:val="24"/>
          <w:lang w:val="en-US"/>
        </w:rPr>
        <w:t>articles</w:t>
      </w:r>
      <w:r w:rsidRPr="00AB340A">
        <w:rPr>
          <w:rFonts w:ascii="Times New Roman" w:hAnsi="Times New Roman" w:cs="Times New Roman"/>
          <w:sz w:val="24"/>
          <w:szCs w:val="24"/>
        </w:rPr>
        <w:t xml:space="preserve">/514463/ </w:t>
      </w:r>
    </w:p>
    <w:p w:rsidR="008D20EB" w:rsidRDefault="0000647E" w:rsidP="0000647E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7E">
        <w:rPr>
          <w:rFonts w:ascii="Times New Roman" w:hAnsi="Times New Roman" w:cs="Times New Roman"/>
          <w:sz w:val="24"/>
          <w:szCs w:val="24"/>
        </w:rPr>
        <w:t>http://www.abitu.ru/researcher/practice/issl_work/sh1553/kurs2004/a_1kz4ll.html</w:t>
      </w:r>
    </w:p>
    <w:p w:rsidR="00E24EE6" w:rsidRPr="0000647E" w:rsidRDefault="0000647E" w:rsidP="0000647E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24EE6" w:rsidRPr="0000647E">
          <w:rPr>
            <w:rStyle w:val="a6"/>
            <w:rFonts w:ascii="Times New Roman" w:hAnsi="Times New Roman" w:cs="Times New Roman"/>
            <w:sz w:val="24"/>
            <w:szCs w:val="24"/>
          </w:rPr>
          <w:t>http://w3.ivanovo.ac.ru/win1251/eng_dept/doc/limerick.htm</w:t>
        </w:r>
      </w:hyperlink>
    </w:p>
    <w:p w:rsidR="00E24EE6" w:rsidRDefault="0000647E" w:rsidP="0000647E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24EE6" w:rsidRPr="002F1AE1">
          <w:rPr>
            <w:rStyle w:val="a6"/>
            <w:rFonts w:ascii="Times New Roman" w:hAnsi="Times New Roman" w:cs="Times New Roman"/>
            <w:sz w:val="24"/>
            <w:szCs w:val="24"/>
          </w:rPr>
          <w:t>http://www.englishelp.ru/interesting/31-limericks.html</w:t>
        </w:r>
      </w:hyperlink>
    </w:p>
    <w:p w:rsidR="009C32C3" w:rsidRDefault="00E24EE6" w:rsidP="0000647E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9F">
        <w:rPr>
          <w:rFonts w:ascii="Times New Roman" w:hAnsi="Times New Roman" w:cs="Times New Roman"/>
          <w:sz w:val="24"/>
          <w:szCs w:val="24"/>
        </w:rPr>
        <w:t xml:space="preserve"> </w:t>
      </w:r>
      <w:r w:rsidR="008D20EB" w:rsidRPr="0038059F">
        <w:rPr>
          <w:rFonts w:ascii="Times New Roman" w:hAnsi="Times New Roman" w:cs="Times New Roman"/>
          <w:sz w:val="24"/>
          <w:szCs w:val="24"/>
        </w:rPr>
        <w:t>«</w:t>
      </w:r>
      <w:r w:rsidR="008D20EB">
        <w:rPr>
          <w:rFonts w:ascii="Times New Roman" w:hAnsi="Times New Roman" w:cs="Times New Roman"/>
          <w:sz w:val="24"/>
          <w:szCs w:val="24"/>
        </w:rPr>
        <w:t>Приключения Алисы в Стране Чудес», глава 7</w:t>
      </w:r>
      <w:r w:rsidR="0000647E">
        <w:rPr>
          <w:rFonts w:ascii="Times New Roman" w:hAnsi="Times New Roman" w:cs="Times New Roman"/>
          <w:sz w:val="24"/>
          <w:szCs w:val="24"/>
        </w:rPr>
        <w:t>, Краснодарское книжное издательство, 1990 г.</w:t>
      </w:r>
    </w:p>
    <w:p w:rsidR="009C32C3" w:rsidRDefault="0038059F" w:rsidP="0000647E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7, «Алиса в зазеркалье». Перевод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  <w:r w:rsidR="00AE0D17">
        <w:rPr>
          <w:rFonts w:ascii="Times New Roman" w:hAnsi="Times New Roman" w:cs="Times New Roman"/>
          <w:sz w:val="24"/>
          <w:szCs w:val="24"/>
        </w:rPr>
        <w:t>, Краснодарское книжное издательство, 1990 г.</w:t>
      </w:r>
    </w:p>
    <w:p w:rsidR="009C32C3" w:rsidRPr="00746903" w:rsidRDefault="0000647E" w:rsidP="0000647E">
      <w:pPr>
        <w:pStyle w:val="a5"/>
        <w:numPr>
          <w:ilvl w:val="0"/>
          <w:numId w:val="1"/>
        </w:numPr>
        <w:spacing w:after="120" w:line="240" w:lineRule="auto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="009C32C3" w:rsidRPr="00104B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http://andrzejn.livejournal.com//38013</w:t>
        </w:r>
      </w:hyperlink>
    </w:p>
    <w:p w:rsidR="009C32C3" w:rsidRPr="002B64DE" w:rsidRDefault="003C7C2B" w:rsidP="0000647E">
      <w:pPr>
        <w:pStyle w:val="a5"/>
        <w:numPr>
          <w:ilvl w:val="0"/>
          <w:numId w:val="1"/>
        </w:numPr>
        <w:spacing w:after="120" w:line="240" w:lineRule="auto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B64D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Гальскова Н.Д., Гез Н.И. Теория обучения иностранными языками: Лингводидактика и методика: Учебное пособие для студ. </w:t>
      </w:r>
      <w:r w:rsidR="002B64DE" w:rsidRPr="002B64D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– М.: Издательский центр «Академия», 2005.</w:t>
      </w:r>
    </w:p>
    <w:p w:rsidR="003C7C2B" w:rsidRPr="003C7C2B" w:rsidRDefault="003C7C2B" w:rsidP="003C7C2B">
      <w:pPr>
        <w:pStyle w:val="a5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20EB" w:rsidRDefault="008D20EB" w:rsidP="009C32C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2C3">
        <w:rPr>
          <w:rFonts w:ascii="Times New Roman" w:hAnsi="Times New Roman" w:cs="Times New Roman"/>
          <w:sz w:val="24"/>
          <w:szCs w:val="24"/>
        </w:rPr>
        <w:t xml:space="preserve"> </w:t>
      </w:r>
      <w:r w:rsidR="0038059F" w:rsidRPr="0038059F">
        <w:rPr>
          <w:rFonts w:ascii="Times New Roman" w:hAnsi="Times New Roman" w:cs="Times New Roman"/>
          <w:b/>
          <w:sz w:val="24"/>
          <w:szCs w:val="24"/>
        </w:rPr>
        <w:t>Источники для презентации:</w:t>
      </w:r>
    </w:p>
    <w:p w:rsidR="003841A7" w:rsidRPr="003C7C2B" w:rsidRDefault="0038059F" w:rsidP="009C32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82909">
        <w:rPr>
          <w:rFonts w:ascii="Times New Roman" w:hAnsi="Times New Roman" w:cs="Times New Roman"/>
          <w:sz w:val="24"/>
          <w:szCs w:val="24"/>
        </w:rPr>
        <w:t xml:space="preserve">. </w:t>
      </w:r>
      <w:r w:rsidR="00E82909" w:rsidRPr="00E8290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3841A7" w:rsidRPr="002F1A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841A7" w:rsidRPr="003C7C2B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841A7" w:rsidRPr="002F1A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alice</w:t>
        </w:r>
        <w:proofErr w:type="spellEnd"/>
        <w:r w:rsidR="003841A7" w:rsidRPr="003C7C2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41A7" w:rsidRPr="002F1A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fromhelga</w:t>
        </w:r>
        <w:proofErr w:type="spellEnd"/>
        <w:r w:rsidR="003841A7" w:rsidRPr="003C7C2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841A7" w:rsidRPr="002F1A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841A7" w:rsidRPr="003C7C2B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38059F" w:rsidRPr="0088309E" w:rsidRDefault="0038059F" w:rsidP="009C32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C2B">
        <w:rPr>
          <w:rFonts w:ascii="Times New Roman" w:hAnsi="Times New Roman" w:cs="Times New Roman"/>
          <w:sz w:val="24"/>
          <w:szCs w:val="24"/>
        </w:rPr>
        <w:t xml:space="preserve">2. </w:t>
      </w:r>
      <w:r w:rsidR="00E82909" w:rsidRPr="003C7C2B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F1DB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309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F1DB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diary</w:t>
        </w:r>
        <w:r w:rsidRPr="0088309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1DB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8059F" w:rsidRDefault="0038059F" w:rsidP="009C32C3">
      <w:pPr>
        <w:spacing w:after="12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88309E">
        <w:rPr>
          <w:rFonts w:ascii="Times New Roman" w:hAnsi="Times New Roman" w:cs="Times New Roman"/>
          <w:sz w:val="24"/>
          <w:szCs w:val="24"/>
        </w:rPr>
        <w:t>3.</w:t>
      </w:r>
      <w:r w:rsidR="00E82909" w:rsidRPr="0088309E">
        <w:rPr>
          <w:rFonts w:ascii="Times New Roman" w:hAnsi="Times New Roman" w:cs="Times New Roman"/>
          <w:sz w:val="24"/>
          <w:szCs w:val="24"/>
        </w:rPr>
        <w:t xml:space="preserve">  </w:t>
      </w:r>
      <w:hyperlink r:id="rId16" w:history="1">
        <w:r w:rsidR="004D09CA" w:rsidRPr="00FF1DB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D09CA" w:rsidRPr="0088309E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4D09CA" w:rsidRPr="00FF1DB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="004D09CA" w:rsidRPr="0088309E">
          <w:rPr>
            <w:rStyle w:val="a6"/>
            <w:rFonts w:ascii="Times New Roman" w:hAnsi="Times New Roman" w:cs="Times New Roman"/>
            <w:sz w:val="24"/>
            <w:szCs w:val="24"/>
          </w:rPr>
          <w:t>.1001</w:t>
        </w:r>
        <w:proofErr w:type="spellStart"/>
        <w:r w:rsidR="004D09CA" w:rsidRPr="00FF1DB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chudo</w:t>
        </w:r>
        <w:proofErr w:type="spellEnd"/>
        <w:r w:rsidR="004D09CA" w:rsidRPr="0088309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D09CA" w:rsidRPr="00FF1DB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D09CA" w:rsidRPr="0088309E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D09CA" w:rsidRPr="00FF1DB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britain</w:t>
        </w:r>
        <w:proofErr w:type="spellEnd"/>
      </w:hyperlink>
    </w:p>
    <w:p w:rsidR="0088309E" w:rsidRDefault="0088309E" w:rsidP="009C32C3">
      <w:pPr>
        <w:spacing w:after="12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88309E" w:rsidRDefault="0088309E" w:rsidP="009C32C3">
      <w:pPr>
        <w:spacing w:after="120" w:line="240" w:lineRule="auto"/>
        <w:jc w:val="both"/>
        <w:rPr>
          <w:rStyle w:val="a6"/>
          <w:rFonts w:ascii="Times New Roman" w:hAnsi="Times New Roman" w:cs="Times New Roman"/>
          <w:b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sz w:val="24"/>
          <w:szCs w:val="24"/>
        </w:rPr>
        <w:t>Увертюра  к фильму «Шерлок Холмс»:</w:t>
      </w:r>
    </w:p>
    <w:p w:rsidR="00AE0D17" w:rsidRDefault="00AE0D17" w:rsidP="009C32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09E" w:rsidRPr="0088309E" w:rsidRDefault="0088309E" w:rsidP="009C32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09E">
        <w:rPr>
          <w:rFonts w:ascii="Times New Roman" w:hAnsi="Times New Roman" w:cs="Times New Roman"/>
          <w:sz w:val="24"/>
          <w:szCs w:val="24"/>
        </w:rPr>
        <w:t>http://www.muznarod.net/song/39492</w:t>
      </w:r>
    </w:p>
    <w:p w:rsidR="004D09CA" w:rsidRPr="0088309E" w:rsidRDefault="004D09CA" w:rsidP="009C32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909" w:rsidRPr="0088309E" w:rsidRDefault="00E82909" w:rsidP="009C32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E41" w:rsidRPr="0088309E" w:rsidRDefault="00364E41"/>
    <w:sectPr w:rsidR="00364E41" w:rsidRPr="0088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2800"/>
    <w:multiLevelType w:val="hybridMultilevel"/>
    <w:tmpl w:val="62D8521C"/>
    <w:lvl w:ilvl="0" w:tplc="0419000F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38"/>
    <w:rsid w:val="0000647E"/>
    <w:rsid w:val="002609F7"/>
    <w:rsid w:val="002B64DE"/>
    <w:rsid w:val="002D64BB"/>
    <w:rsid w:val="00364E41"/>
    <w:rsid w:val="0038059F"/>
    <w:rsid w:val="003841A7"/>
    <w:rsid w:val="003C7C2B"/>
    <w:rsid w:val="0047130D"/>
    <w:rsid w:val="004D09CA"/>
    <w:rsid w:val="004E6C8E"/>
    <w:rsid w:val="00516D76"/>
    <w:rsid w:val="00590D0F"/>
    <w:rsid w:val="00591626"/>
    <w:rsid w:val="00746903"/>
    <w:rsid w:val="0088309E"/>
    <w:rsid w:val="008D20EB"/>
    <w:rsid w:val="00987E2B"/>
    <w:rsid w:val="009A6129"/>
    <w:rsid w:val="009C32C3"/>
    <w:rsid w:val="00A32A82"/>
    <w:rsid w:val="00A41A38"/>
    <w:rsid w:val="00A548F8"/>
    <w:rsid w:val="00AB340A"/>
    <w:rsid w:val="00AE0D17"/>
    <w:rsid w:val="00C466C7"/>
    <w:rsid w:val="00CD1B7B"/>
    <w:rsid w:val="00E150C2"/>
    <w:rsid w:val="00E24EE6"/>
    <w:rsid w:val="00E6574E"/>
    <w:rsid w:val="00E71A87"/>
    <w:rsid w:val="00E77A01"/>
    <w:rsid w:val="00E82909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41A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41A38"/>
  </w:style>
  <w:style w:type="paragraph" w:styleId="2">
    <w:name w:val="Body Text First Indent 2"/>
    <w:basedOn w:val="a3"/>
    <w:link w:val="20"/>
    <w:uiPriority w:val="99"/>
    <w:unhideWhenUsed/>
    <w:rsid w:val="00A41A38"/>
    <w:pPr>
      <w:spacing w:after="200"/>
      <w:ind w:left="360" w:firstLine="360"/>
    </w:pPr>
  </w:style>
  <w:style w:type="character" w:customStyle="1" w:styleId="20">
    <w:name w:val="Красная строка 2 Знак"/>
    <w:basedOn w:val="a4"/>
    <w:link w:val="2"/>
    <w:uiPriority w:val="99"/>
    <w:rsid w:val="00A41A38"/>
  </w:style>
  <w:style w:type="paragraph" w:styleId="a5">
    <w:name w:val="List Paragraph"/>
    <w:basedOn w:val="a"/>
    <w:uiPriority w:val="34"/>
    <w:qFormat/>
    <w:rsid w:val="00A41A3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41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41A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41A38"/>
  </w:style>
  <w:style w:type="paragraph" w:styleId="2">
    <w:name w:val="Body Text First Indent 2"/>
    <w:basedOn w:val="a3"/>
    <w:link w:val="20"/>
    <w:uiPriority w:val="99"/>
    <w:unhideWhenUsed/>
    <w:rsid w:val="00A41A38"/>
    <w:pPr>
      <w:spacing w:after="200"/>
      <w:ind w:left="360" w:firstLine="360"/>
    </w:pPr>
  </w:style>
  <w:style w:type="character" w:customStyle="1" w:styleId="20">
    <w:name w:val="Красная строка 2 Знак"/>
    <w:basedOn w:val="a4"/>
    <w:link w:val="2"/>
    <w:uiPriority w:val="99"/>
    <w:rsid w:val="00A41A38"/>
  </w:style>
  <w:style w:type="paragraph" w:styleId="a5">
    <w:name w:val="List Paragraph"/>
    <w:basedOn w:val="a"/>
    <w:uiPriority w:val="34"/>
    <w:qFormat/>
    <w:rsid w:val="00A41A3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41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nam.ru/book_e_math.php?id=55" TargetMode="External"/><Relationship Id="rId13" Type="http://schemas.openxmlformats.org/officeDocument/2006/relationships/hyperlink" Target="http://andrzejn.livejournal.com//3801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ib.ru/CARROLL/galinskaya.txt" TargetMode="External"/><Relationship Id="rId12" Type="http://schemas.openxmlformats.org/officeDocument/2006/relationships/hyperlink" Target="http://www.englishelp.ru/interesting/31-limerick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rt.1001chudo.ru/brita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swers.com/topic/lewis-carroll//" TargetMode="External"/><Relationship Id="rId11" Type="http://schemas.openxmlformats.org/officeDocument/2006/relationships/hyperlink" Target="http://w3.ivanovo.ac.ru/win1251/eng_dept/doc/limeric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ary.ru" TargetMode="External"/><Relationship Id="rId10" Type="http://schemas.openxmlformats.org/officeDocument/2006/relationships/hyperlink" Target="http://www.ug.ru/archive/300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.1september.ru/view_article.php" TargetMode="External"/><Relationship Id="rId14" Type="http://schemas.openxmlformats.org/officeDocument/2006/relationships/hyperlink" Target="http://alice.fromhel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17</cp:revision>
  <dcterms:created xsi:type="dcterms:W3CDTF">2012-11-05T14:36:00Z</dcterms:created>
  <dcterms:modified xsi:type="dcterms:W3CDTF">2012-11-22T04:29:00Z</dcterms:modified>
</cp:coreProperties>
</file>