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Примеры компетентностно-ориентированных заданий.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257175</wp:posOffset>
                </wp:positionV>
                <wp:extent cx="2931795" cy="752475"/>
                <wp:effectExtent l="635" t="0" r="1270" b="0"/>
                <wp:wrapSquare wrapText="bothSides"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57" w:rsidRPr="00BE70DB" w:rsidRDefault="00B83257" w:rsidP="00B83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70DB">
                              <w:rPr>
                                <w:sz w:val="28"/>
                                <w:szCs w:val="28"/>
                              </w:rPr>
                              <w:t>Оценка информационной 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6" type="#_x0000_t202" style="position:absolute;left:0;text-align:left;margin-left:250.8pt;margin-top:20.25pt;width:230.8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SDkAIAABE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" stroked="f">
                <v:textbox>
                  <w:txbxContent>
                    <w:p w:rsidR="00B83257" w:rsidRPr="00BE70DB" w:rsidRDefault="00B83257" w:rsidP="00B83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70DB">
                        <w:rPr>
                          <w:sz w:val="28"/>
                          <w:szCs w:val="28"/>
                        </w:rPr>
                        <w:t>Оценка информационной компетентности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291465</wp:posOffset>
                </wp:positionV>
                <wp:extent cx="3583305" cy="3510915"/>
                <wp:effectExtent l="0" t="0" r="0" b="0"/>
                <wp:wrapSquare wrapText="bothSides"/>
                <wp:docPr id="83" name="Полотно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701165"/>
                            <a:ext cx="177355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Частично-поисковый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77265" y="3004185"/>
                            <a:ext cx="188214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Информированность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40" y="2642235"/>
                            <a:ext cx="155638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Осознанность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15315" y="2207895"/>
                            <a:ext cx="246126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45" y="1194435"/>
                            <a:ext cx="155638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0915B0" w:rsidRDefault="00B83257" w:rsidP="00B8325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15B0">
                                <w:rPr>
                                  <w:b/>
                                  <w:sz w:val="20"/>
                                  <w:szCs w:val="20"/>
                                </w:rPr>
                                <w:t>Исследовательский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3"/>
                        <wps:cNvCnPr/>
                        <wps:spPr bwMode="auto">
                          <a:xfrm flipH="1">
                            <a:off x="289560" y="72390"/>
                            <a:ext cx="1459230" cy="3293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/>
                        <wps:spPr bwMode="auto">
                          <a:xfrm>
                            <a:off x="1737360" y="72390"/>
                            <a:ext cx="1592580" cy="3293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 flipV="1">
                            <a:off x="1062990" y="1556385"/>
                            <a:ext cx="139827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832485" y="2135505"/>
                            <a:ext cx="19183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615315" y="2606040"/>
                            <a:ext cx="23526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/>
                        <wps:spPr bwMode="auto">
                          <a:xfrm>
                            <a:off x="470535" y="2967990"/>
                            <a:ext cx="26784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/>
                        <wps:spPr bwMode="auto">
                          <a:xfrm>
                            <a:off x="289560" y="3366135"/>
                            <a:ext cx="3040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3" o:spid="_x0000_s1027" editas="canvas" style="position:absolute;left:0;text-align:left;margin-left:213.75pt;margin-top:22.95pt;width:282.15pt;height:276.45pt;z-index:251662336" coordsize="35833,3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5833;height:35109;visibility:visible;mso-wrap-style:square">
                  <v:fill o:detectmouseclick="t"/>
                  <v:path o:connecttype="none"/>
                </v:shape>
                <v:shape id="Text Box 68" o:spid="_x0000_s1029" type="#_x0000_t202" style="position:absolute;left:9048;top:17011;width:17736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Частично-поисковый</w:t>
                        </w:r>
                      </w:p>
                    </w:txbxContent>
                  </v:textbox>
                </v:shape>
                <v:shape id="Text Box 69" o:spid="_x0000_s1030" type="#_x0000_t202" style="position:absolute;left:9772;top:30041;width:18822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Информированность</w:t>
                        </w:r>
                      </w:p>
                    </w:txbxContent>
                  </v:textbox>
                </v:shape>
                <v:shape id="Text Box 70" o:spid="_x0000_s1031" type="#_x0000_t202" style="position:absolute;left:11582;top:26422;width:1556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Осознанность</w:t>
                        </w:r>
                      </w:p>
                    </w:txbxContent>
                  </v:textbox>
                </v:shape>
                <v:shape id="Text Box 71" o:spid="_x0000_s1032" type="#_x0000_t202" style="position:absolute;left:6153;top:22078;width:24612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72" o:spid="_x0000_s1033" type="#_x0000_t202" style="position:absolute;left:11220;top:11944;width:15564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B83257" w:rsidRPr="000915B0" w:rsidRDefault="00B83257" w:rsidP="00B832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915B0">
                          <w:rPr>
                            <w:b/>
                            <w:sz w:val="20"/>
                            <w:szCs w:val="20"/>
                          </w:rPr>
                          <w:t>Исследовательский</w:t>
                        </w:r>
                      </w:p>
                    </w:txbxContent>
                  </v:textbox>
                </v:shape>
                <v:line id="Line 73" o:spid="_x0000_s1034" style="position:absolute;flip:x;visibility:visible;mso-wrap-style:square" from="2895,723" to="17487,3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74" o:spid="_x0000_s1035" style="position:absolute;visibility:visible;mso-wrap-style:square" from="17373,723" to="33299,3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5" o:spid="_x0000_s1036" style="position:absolute;flip:y;visibility:visible;mso-wrap-style:square" from="10629,15563" to="24612,1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76" o:spid="_x0000_s1037" style="position:absolute;visibility:visible;mso-wrap-style:square" from="8324,21355" to="27508,2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77" o:spid="_x0000_s1038" style="position:absolute;visibility:visible;mso-wrap-style:square" from="6153,26060" to="29679,2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78" o:spid="_x0000_s1039" style="position:absolute;visibility:visible;mso-wrap-style:square" from="4705,29679" to="31489,2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79" o:spid="_x0000_s1040" style="position:absolute;visibility:visible;mso-wrap-style:square" from="2895,33661" to="33299,3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w10:wrap type="square"/>
              </v:group>
            </w:pict>
          </mc:Fallback>
        </mc:AlternateContent>
      </w:r>
      <w:r>
        <w:rPr>
          <w:sz w:val="28"/>
          <w:szCs w:val="28"/>
        </w:rPr>
        <w:t>Задания по тексту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«Смена дня и ночи на Земле»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Какое утверждение объясняет смену дня и ночи на Земле?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а) Земля вращается вокруг своей оси;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б) Солнце вращается вокруг своей оси;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в) Ось Земли наклонена: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1440180</wp:posOffset>
                </wp:positionV>
                <wp:extent cx="2931795" cy="796290"/>
                <wp:effectExtent l="635" t="0" r="1270" b="0"/>
                <wp:wrapSquare wrapText="bothSides"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57" w:rsidRPr="009D59B7" w:rsidRDefault="00B83257" w:rsidP="00B8325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1" type="#_x0000_t202" style="position:absolute;left:0;text-align:left;margin-left:250.8pt;margin-top:113.4pt;width:230.8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" stroked="f">
                <v:textbox>
                  <w:txbxContent>
                    <w:p w:rsidR="00B83257" w:rsidRPr="009D59B7" w:rsidRDefault="00B83257" w:rsidP="00B8325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г) Земля вращается вокруг Солнца.</w:t>
      </w:r>
    </w:p>
    <w:p w:rsidR="00B83257" w:rsidRDefault="00B83257" w:rsidP="00B83257">
      <w:pPr>
        <w:tabs>
          <w:tab w:val="left" w:pos="1290"/>
        </w:tabs>
        <w:spacing w:line="360" w:lineRule="auto"/>
        <w:ind w:left="360" w:firstLine="567"/>
        <w:rPr>
          <w:sz w:val="28"/>
          <w:szCs w:val="28"/>
        </w:rPr>
      </w:pPr>
    </w:p>
    <w:p w:rsidR="00B83257" w:rsidRPr="006832EE" w:rsidRDefault="00B83257" w:rsidP="00B83257">
      <w:pPr>
        <w:ind w:firstLine="567"/>
        <w:rPr>
          <w:sz w:val="28"/>
          <w:szCs w:val="28"/>
        </w:rPr>
      </w:pPr>
    </w:p>
    <w:p w:rsidR="00B83257" w:rsidRPr="006832EE" w:rsidRDefault="00B83257" w:rsidP="00B83257">
      <w:pPr>
        <w:ind w:firstLine="567"/>
        <w:rPr>
          <w:sz w:val="28"/>
          <w:szCs w:val="28"/>
        </w:rPr>
      </w:pPr>
    </w:p>
    <w:p w:rsidR="00B83257" w:rsidRPr="006832EE" w:rsidRDefault="00B83257" w:rsidP="00B83257">
      <w:pPr>
        <w:ind w:firstLine="567"/>
        <w:rPr>
          <w:sz w:val="28"/>
          <w:szCs w:val="28"/>
        </w:rPr>
      </w:pPr>
    </w:p>
    <w:p w:rsidR="00B83257" w:rsidRPr="006832EE" w:rsidRDefault="00B83257" w:rsidP="00B83257">
      <w:pPr>
        <w:ind w:firstLine="567"/>
        <w:rPr>
          <w:sz w:val="28"/>
          <w:szCs w:val="28"/>
        </w:rPr>
      </w:pPr>
    </w:p>
    <w:p w:rsidR="00B83257" w:rsidRPr="006832EE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spacing w:line="360" w:lineRule="auto"/>
        <w:ind w:firstLine="567"/>
        <w:rPr>
          <w:sz w:val="28"/>
          <w:szCs w:val="28"/>
        </w:rPr>
      </w:pPr>
    </w:p>
    <w:p w:rsidR="00B83257" w:rsidRDefault="00B83257" w:rsidP="00B83257">
      <w:pPr>
        <w:spacing w:line="360" w:lineRule="auto"/>
        <w:ind w:firstLine="567"/>
        <w:rPr>
          <w:sz w:val="28"/>
          <w:szCs w:val="28"/>
        </w:rPr>
      </w:pPr>
    </w:p>
    <w:p w:rsidR="00B83257" w:rsidRDefault="00B83257" w:rsidP="00B8325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телепередачи журналист показал диаграмму и сказал, что в 2010 году по сравнению с 2009 годом резко возросло число ограблений. Считаете ли вы, что журналист сделал правильный вывод?</w:t>
      </w:r>
    </w:p>
    <w:p w:rsidR="00B83257" w:rsidRPr="00BE70DB" w:rsidRDefault="00B83257" w:rsidP="00B832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1737360" cy="1666875"/>
                <wp:effectExtent l="12700" t="12700" r="12065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0535" y="724535"/>
                            <a:ext cx="289560" cy="6870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34975" y="1157605"/>
                            <a:ext cx="3962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0915B0" w:rsidRDefault="00B83257" w:rsidP="00B8325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15B0">
                                <w:rPr>
                                  <w:b/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7"/>
                        <wps:cNvCnPr/>
                        <wps:spPr bwMode="auto">
                          <a:xfrm>
                            <a:off x="144780" y="0"/>
                            <a:ext cx="635" cy="148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/>
                        <wps:spPr bwMode="auto">
                          <a:xfrm>
                            <a:off x="0" y="1411605"/>
                            <a:ext cx="17373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5850" y="180340"/>
                            <a:ext cx="289560" cy="12312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1156335"/>
                            <a:ext cx="3962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0915B0" w:rsidRDefault="00B83257" w:rsidP="00B8325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1447800"/>
                            <a:ext cx="6153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0915B0" w:rsidRDefault="00B83257" w:rsidP="00B8325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09 г"/>
                                </w:smartTag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2009 г</w:t>
                                </w:r>
                              </w:smartTag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60" y="1447800"/>
                            <a:ext cx="6153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0915B0" w:rsidRDefault="00B83257" w:rsidP="00B8325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10 г"/>
                                </w:smartTag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2010 г</w:t>
                                </w:r>
                              </w:smartTag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42" editas="canvas" style="width:136.8pt;height:131.25pt;mso-position-horizontal-relative:char;mso-position-vertical-relative:line" coordsize="17373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">
                <v:shape id="_x0000_s1043" type="#_x0000_t75" style="position:absolute;width:17373;height:16668;visibility:visible;mso-wrap-style:square">
                  <v:fill o:detectmouseclick="t"/>
                  <v:path o:connecttype="none"/>
                </v:shape>
                <v:rect id="Rectangle 35" o:spid="_x0000_s1044" style="position:absolute;left:4705;top:7245;width:2895;height:6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6wHsQA&#10;AADbAAAADwAAAGRycy9kb3ducmV2LnhtbESPQWvCQBSE7wX/w/KE3uomBaWNrkHEFoVCqQa8Pnaf&#10;STD7NmQ3JvbXdwuFHoeZ+YZZ5aNtxI06XztWkM4SEMTamZpLBcXp7ekFhA/IBhvHpOBOHvL15GGF&#10;mXEDf9HtGEoRIewzVFCF0GZSel2RRT9zLXH0Lq6zGKLsSmk6HCLcNvI5SRbSYs1xocKWthXp67G3&#10;CvRrfxhKPnzid+Hn7+d+pz/mhVKP03GzBBFoDP/hv/beKFik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sB7EAAAA2wAAAA8AAAAAAAAAAAAAAAAAmAIAAGRycy9k&#10;b3ducmV2LnhtbFBLBQYAAAAABAAEAPUAAACJAwAAAAA=&#10;" fillcolor="silver"/>
                <v:shape id="Text Box 36" o:spid="_x0000_s1045" type="#_x0000_t202" style="position:absolute;left:4349;top:11576;width:396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B83257" w:rsidRPr="000915B0" w:rsidRDefault="00B83257" w:rsidP="00B832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915B0">
                          <w:rPr>
                            <w:b/>
                            <w:sz w:val="20"/>
                            <w:szCs w:val="20"/>
                          </w:rPr>
                          <w:t>800</w:t>
                        </w:r>
                      </w:p>
                    </w:txbxContent>
                  </v:textbox>
                </v:shape>
                <v:line id="Line 37" o:spid="_x0000_s1046" style="position:absolute;visibility:visible;mso-wrap-style:square" from="1447,0" to="1454,1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38" o:spid="_x0000_s1047" style="position:absolute;visibility:visible;mso-wrap-style:square" from="0,14116" to="17373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39" o:spid="_x0000_s1048" style="position:absolute;left:10858;top:1803;width:2896;height:1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2HcQA&#10;AADbAAAADwAAAGRycy9kb3ducmV2LnhtbESPQWvCQBSE7wX/w/IEb3VjIVKjq4hYqVAoasDrY/eZ&#10;BLNvQ3Zj0v76bqHQ4zAz3zCrzWBr8aDWV44VzKYJCGLtTMWFgvzy9vwKwgdkg7VjUvBFHjbr0dMK&#10;M+N6PtHjHAoRIewzVFCG0GRSel2SRT91DXH0bq61GKJsC2la7CPc1vIlSebSYsVxocSGdiXp+7mz&#10;CvSiO/YFHz/xO/fp4drt9UeaKzUZD9sliEBD+A//td+Ngn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th3EAAAA2wAAAA8AAAAAAAAAAAAAAAAAmAIAAGRycy9k&#10;b3ducmV2LnhtbFBLBQYAAAAABAAEAPUAAACJAwAAAAA=&#10;" fillcolor="silver"/>
                <v:shape id="Text Box 40" o:spid="_x0000_s1049" type="#_x0000_t202" style="position:absolute;left:10515;top:11563;width:396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B83257" w:rsidRPr="000915B0" w:rsidRDefault="00B83257" w:rsidP="00B832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808</w:t>
                        </w:r>
                      </w:p>
                    </w:txbxContent>
                  </v:textbox>
                </v:shape>
                <v:shape id="Text Box 41" o:spid="_x0000_s1050" type="#_x0000_t202" style="position:absolute;left:2895;top:14478;width:615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B83257" w:rsidRPr="000915B0" w:rsidRDefault="00B83257" w:rsidP="00B832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09 г"/>
                          </w:smartTag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2009 г</w:t>
                          </w:r>
                        </w:smartTag>
                        <w:r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42" o:spid="_x0000_s1051" type="#_x0000_t202" style="position:absolute;left:10134;top:14478;width:615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B83257" w:rsidRPr="000915B0" w:rsidRDefault="00B83257" w:rsidP="00B832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0 г"/>
                          </w:smartTag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2010 г</w:t>
                          </w:r>
                        </w:smartTag>
                        <w:r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D59B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Функциональная грамотность</w: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spacing w:line="360" w:lineRule="auto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-180975</wp:posOffset>
                </wp:positionV>
                <wp:extent cx="2461260" cy="796290"/>
                <wp:effectExtent l="0" t="3175" r="0" b="635"/>
                <wp:wrapSquare wrapText="bothSides"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57" w:rsidRDefault="00B83257" w:rsidP="00B83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Осознанность</w:t>
                            </w:r>
                          </w:p>
                          <w:p w:rsidR="00B83257" w:rsidRPr="00BE70DB" w:rsidRDefault="00B83257" w:rsidP="00B83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52" type="#_x0000_t202" style="position:absolute;left:0;text-align:left;margin-left:247.95pt;margin-top:-14.25pt;width:193.8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" stroked="f">
                <v:textbox>
                  <w:txbxContent>
                    <w:p w:rsidR="00B83257" w:rsidRDefault="00B83257" w:rsidP="00B83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Осознанность</w:t>
                      </w:r>
                    </w:p>
                    <w:p w:rsidR="00B83257" w:rsidRPr="00BE70DB" w:rsidRDefault="00B83257" w:rsidP="00B83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257" w:rsidRDefault="00B83257" w:rsidP="00B83257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186690</wp:posOffset>
                </wp:positionV>
                <wp:extent cx="3583305" cy="3764280"/>
                <wp:effectExtent l="0" t="12065" r="1905" b="0"/>
                <wp:wrapSquare wrapText="bothSides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2171700"/>
                            <a:ext cx="246126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41070" y="1592580"/>
                            <a:ext cx="177355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Частично-поисковый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32485" y="2931795"/>
                            <a:ext cx="188214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Информированность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45" y="2569845"/>
                            <a:ext cx="155638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BE70DB" w:rsidRDefault="00B83257" w:rsidP="00B832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Осознанность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45" y="1158240"/>
                            <a:ext cx="155638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57" w:rsidRPr="006832EE" w:rsidRDefault="00B83257" w:rsidP="00B8325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832EE">
                                <w:rPr>
                                  <w:b/>
                                  <w:sz w:val="20"/>
                                  <w:szCs w:val="20"/>
                                </w:rPr>
                                <w:t>Исследовательский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87"/>
                        <wps:cNvCnPr/>
                        <wps:spPr bwMode="auto">
                          <a:xfrm flipH="1">
                            <a:off x="289560" y="0"/>
                            <a:ext cx="1459230" cy="3293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8"/>
                        <wps:cNvCnPr/>
                        <wps:spPr bwMode="auto">
                          <a:xfrm>
                            <a:off x="1748790" y="0"/>
                            <a:ext cx="1581150" cy="3293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9"/>
                        <wps:cNvCnPr/>
                        <wps:spPr bwMode="auto">
                          <a:xfrm flipV="1">
                            <a:off x="1062990" y="1483995"/>
                            <a:ext cx="139827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0"/>
                        <wps:cNvCnPr/>
                        <wps:spPr bwMode="auto">
                          <a:xfrm>
                            <a:off x="832485" y="2063115"/>
                            <a:ext cx="19183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1"/>
                        <wps:cNvCnPr/>
                        <wps:spPr bwMode="auto">
                          <a:xfrm>
                            <a:off x="615315" y="2533650"/>
                            <a:ext cx="23526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2"/>
                        <wps:cNvCnPr/>
                        <wps:spPr bwMode="auto">
                          <a:xfrm>
                            <a:off x="470535" y="2895600"/>
                            <a:ext cx="26784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3"/>
                        <wps:cNvCnPr/>
                        <wps:spPr bwMode="auto">
                          <a:xfrm>
                            <a:off x="289560" y="3293745"/>
                            <a:ext cx="3040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9" o:spid="_x0000_s1053" editas="canvas" style="position:absolute;left:0;text-align:left;margin-left:205.2pt;margin-top:14.7pt;width:282.15pt;height:296.4pt;z-index:251663360;mso-position-horizontal-relative:text;mso-position-vertical-relative:text" coordsize="35833,3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">
                <v:shape id="_x0000_s1054" type="#_x0000_t75" style="position:absolute;width:35833;height:37642;visibility:visible;mso-wrap-style:square">
                  <v:fill o:detectmouseclick="t"/>
                  <v:path o:connecttype="none"/>
                </v:shape>
                <v:shape id="Text Box 82" o:spid="_x0000_s1055" type="#_x0000_t202" style="position:absolute;left:6515;top:21717;width:24612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83" o:spid="_x0000_s1056" type="#_x0000_t202" style="position:absolute;left:9410;top:15925;width:17736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Частично-поисковый</w:t>
                        </w:r>
                      </w:p>
                    </w:txbxContent>
                  </v:textbox>
                </v:shape>
                <v:shape id="Text Box 84" o:spid="_x0000_s1057" type="#_x0000_t202" style="position:absolute;left:8324;top:29317;width:18822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Информированность</w:t>
                        </w:r>
                      </w:p>
                    </w:txbxContent>
                  </v:textbox>
                </v:shape>
                <v:shape id="Text Box 85" o:spid="_x0000_s1058" type="#_x0000_t202" style="position:absolute;left:11220;top:25698;width:1556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B83257" w:rsidRPr="00BE70DB" w:rsidRDefault="00B83257" w:rsidP="00B8325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Осознанность</w:t>
                        </w:r>
                      </w:p>
                    </w:txbxContent>
                  </v:textbox>
                </v:shape>
                <v:shape id="Text Box 86" o:spid="_x0000_s1059" type="#_x0000_t202" style="position:absolute;left:11220;top:11582;width:15564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B83257" w:rsidRPr="006832EE" w:rsidRDefault="00B83257" w:rsidP="00B832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832EE">
                          <w:rPr>
                            <w:b/>
                            <w:sz w:val="20"/>
                            <w:szCs w:val="20"/>
                          </w:rPr>
                          <w:t>Исследовательский</w:t>
                        </w:r>
                      </w:p>
                    </w:txbxContent>
                  </v:textbox>
                </v:shape>
                <v:line id="Line 87" o:spid="_x0000_s1060" style="position:absolute;flip:x;visibility:visible;mso-wrap-style:square" from="2895,0" to="17487,3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88" o:spid="_x0000_s1061" style="position:absolute;visibility:visible;mso-wrap-style:square" from="17487,0" to="33299,3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89" o:spid="_x0000_s1062" style="position:absolute;flip:y;visibility:visible;mso-wrap-style:square" from="10629,14839" to="246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90" o:spid="_x0000_s1063" style="position:absolute;visibility:visible;mso-wrap-style:square" from="8324,20631" to="27508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91" o:spid="_x0000_s1064" style="position:absolute;visibility:visible;mso-wrap-style:square" from="6153,25336" to="29679,2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92" o:spid="_x0000_s1065" style="position:absolute;visibility:visible;mso-wrap-style:square" from="4705,28956" to="31489,2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93" o:spid="_x0000_s1066" style="position:absolute;visibility:visible;mso-wrap-style:square" from="2895,32937" to="33299,3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w10:wrap type="square"/>
              </v:group>
            </w:pict>
          </mc:Fallback>
        </mc:AlternateContent>
      </w:r>
      <w:r w:rsidRPr="00BB69B3">
        <w:rPr>
          <w:sz w:val="28"/>
          <w:szCs w:val="28"/>
        </w:rPr>
        <w:t>Плата за коммунальные услуги составляет 800 р. Сколько придётся платить за коммунальные услуги после их подорожания на 6 %?</w:t>
      </w:r>
    </w:p>
    <w:p w:rsidR="00B83257" w:rsidRDefault="00B83257" w:rsidP="00B8325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48 р.</w:t>
      </w:r>
    </w:p>
    <w:p w:rsidR="00B83257" w:rsidRDefault="00B83257" w:rsidP="00B8325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480 р.</w:t>
      </w:r>
    </w:p>
    <w:p w:rsidR="00B83257" w:rsidRDefault="00B83257" w:rsidP="00B8325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806 р.</w:t>
      </w:r>
    </w:p>
    <w:p w:rsidR="00B83257" w:rsidRPr="00BB69B3" w:rsidRDefault="00B83257" w:rsidP="00B8325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848 р.  </w:t>
      </w:r>
    </w:p>
    <w:p w:rsidR="00B83257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Pr="00132FAA" w:rsidRDefault="00B83257" w:rsidP="00B83257">
      <w:pPr>
        <w:ind w:firstLine="567"/>
      </w:pP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32FAA">
        <w:rPr>
          <w:b/>
          <w:sz w:val="28"/>
          <w:szCs w:val="28"/>
        </w:rPr>
        <w:t>. Результативность опыта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b/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результате внедрения в процесс обучения математического моделирования достигли следующих результатов: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у  большинства учащихся сформировалась положительная мотивация к изучению математики;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более эффективно формируется навык творческого подхода к решению практических задач;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создаются предпосылки для более осознанного изучения математики;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более эффективно развиваются ключевые компетентности;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учащиеся стали ощущать себя успешными и уверенными, возросла степень их психологического комфорта на уроках.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С целью оценки результативности опыта предлагаю следующие данные качества знаний учащихся: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079"/>
        <w:gridCol w:w="1311"/>
        <w:gridCol w:w="1116"/>
        <w:gridCol w:w="1311"/>
        <w:gridCol w:w="1116"/>
        <w:gridCol w:w="1311"/>
      </w:tblGrid>
      <w:tr w:rsidR="00B83257" w:rsidRPr="009D59B7" w:rsidTr="00042F84">
        <w:tc>
          <w:tcPr>
            <w:tcW w:w="1810" w:type="dxa"/>
            <w:vMerge w:val="restart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Математика</w:t>
            </w:r>
          </w:p>
        </w:tc>
        <w:tc>
          <w:tcPr>
            <w:tcW w:w="2390" w:type="dxa"/>
            <w:gridSpan w:val="2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2009 г.</w:t>
            </w:r>
          </w:p>
        </w:tc>
        <w:tc>
          <w:tcPr>
            <w:tcW w:w="2427" w:type="dxa"/>
            <w:gridSpan w:val="2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2010 г.</w:t>
            </w:r>
          </w:p>
        </w:tc>
        <w:tc>
          <w:tcPr>
            <w:tcW w:w="2427" w:type="dxa"/>
            <w:gridSpan w:val="2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2011 г.</w:t>
            </w:r>
          </w:p>
        </w:tc>
      </w:tr>
      <w:tr w:rsidR="00B83257" w:rsidRPr="009D59B7" w:rsidTr="00042F84">
        <w:tc>
          <w:tcPr>
            <w:tcW w:w="1810" w:type="dxa"/>
            <w:vMerge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311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116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Класс</w:t>
            </w:r>
          </w:p>
        </w:tc>
        <w:tc>
          <w:tcPr>
            <w:tcW w:w="1311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Качество</w:t>
            </w:r>
          </w:p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знаний</w:t>
            </w:r>
          </w:p>
        </w:tc>
        <w:tc>
          <w:tcPr>
            <w:tcW w:w="1116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Класс</w:t>
            </w:r>
          </w:p>
        </w:tc>
        <w:tc>
          <w:tcPr>
            <w:tcW w:w="1311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Качество знаний</w:t>
            </w:r>
          </w:p>
        </w:tc>
      </w:tr>
      <w:tr w:rsidR="00B83257" w:rsidRPr="009D59B7" w:rsidTr="00042F84">
        <w:tc>
          <w:tcPr>
            <w:tcW w:w="1810" w:type="dxa"/>
            <w:vMerge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40%</w:t>
            </w:r>
          </w:p>
        </w:tc>
        <w:tc>
          <w:tcPr>
            <w:tcW w:w="1116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45%</w:t>
            </w:r>
          </w:p>
        </w:tc>
        <w:tc>
          <w:tcPr>
            <w:tcW w:w="1116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83257" w:rsidRPr="009D59B7" w:rsidRDefault="00B83257" w:rsidP="00042F84">
            <w:pPr>
              <w:tabs>
                <w:tab w:val="left" w:pos="1050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9D59B7">
              <w:rPr>
                <w:sz w:val="28"/>
                <w:szCs w:val="28"/>
              </w:rPr>
              <w:t>50%</w:t>
            </w:r>
          </w:p>
        </w:tc>
      </w:tr>
    </w:tbl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Положительная динамика качества знаний по математике за 3 года, где преподавание осуществляется с использованием методики внедрения математического моделирования.</w:t>
      </w: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b/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b/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b/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b/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firstLine="567"/>
        <w:rPr>
          <w:b/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left="360"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. </w:t>
      </w:r>
      <w:r w:rsidRPr="008F2DA9">
        <w:rPr>
          <w:b/>
          <w:sz w:val="28"/>
          <w:szCs w:val="28"/>
        </w:rPr>
        <w:t>Приложения</w:t>
      </w:r>
    </w:p>
    <w:p w:rsidR="00B83257" w:rsidRDefault="00B83257" w:rsidP="00B83257">
      <w:pPr>
        <w:tabs>
          <w:tab w:val="left" w:pos="1050"/>
        </w:tabs>
        <w:spacing w:line="360" w:lineRule="auto"/>
        <w:ind w:left="360" w:firstLine="567"/>
        <w:rPr>
          <w:sz w:val="28"/>
          <w:szCs w:val="28"/>
        </w:rPr>
      </w:pPr>
      <w:r w:rsidRPr="0004435A">
        <w:rPr>
          <w:sz w:val="28"/>
          <w:szCs w:val="28"/>
        </w:rPr>
        <w:t>Основные признаки</w:t>
      </w:r>
      <w:r>
        <w:rPr>
          <w:sz w:val="28"/>
          <w:szCs w:val="28"/>
        </w:rPr>
        <w:t xml:space="preserve"> классификации моделей</w:t>
      </w:r>
    </w:p>
    <w:p w:rsidR="00B83257" w:rsidRDefault="00B83257" w:rsidP="00B83257">
      <w:pPr>
        <w:numPr>
          <w:ilvl w:val="0"/>
          <w:numId w:val="3"/>
        </w:num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Области использования</w:t>
      </w:r>
    </w:p>
    <w:p w:rsidR="00B83257" w:rsidRDefault="00B83257" w:rsidP="00B83257">
      <w:pPr>
        <w:numPr>
          <w:ilvl w:val="0"/>
          <w:numId w:val="3"/>
        </w:num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Учёт временного фактора</w:t>
      </w:r>
    </w:p>
    <w:p w:rsidR="00B83257" w:rsidRDefault="00B83257" w:rsidP="00B83257">
      <w:pPr>
        <w:numPr>
          <w:ilvl w:val="0"/>
          <w:numId w:val="3"/>
        </w:num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Отрасль знаний</w:t>
      </w:r>
    </w:p>
    <w:p w:rsidR="00B83257" w:rsidRDefault="00B83257" w:rsidP="00B83257">
      <w:pPr>
        <w:numPr>
          <w:ilvl w:val="0"/>
          <w:numId w:val="3"/>
        </w:numPr>
        <w:tabs>
          <w:tab w:val="left" w:pos="1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Способ представления моделей</w:t>
      </w:r>
    </w:p>
    <w:p w:rsidR="00B83257" w:rsidRPr="0004435A" w:rsidRDefault="00B83257" w:rsidP="00B83257">
      <w:pPr>
        <w:tabs>
          <w:tab w:val="left" w:pos="1050"/>
        </w:tabs>
        <w:spacing w:line="360" w:lineRule="auto"/>
        <w:ind w:left="360" w:firstLine="567"/>
        <w:rPr>
          <w:sz w:val="28"/>
          <w:szCs w:val="28"/>
        </w:rPr>
      </w:pPr>
    </w:p>
    <w:p w:rsidR="00B83257" w:rsidRDefault="00B83257" w:rsidP="00B83257">
      <w:pPr>
        <w:tabs>
          <w:tab w:val="left" w:pos="1050"/>
        </w:tabs>
        <w:spacing w:line="360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Классификация моделей по области использования</w:t>
      </w:r>
    </w:p>
    <w:p w:rsidR="00B83257" w:rsidRDefault="00B83257" w:rsidP="00B83257">
      <w:pPr>
        <w:tabs>
          <w:tab w:val="left" w:pos="1050"/>
        </w:tabs>
        <w:spacing w:line="360" w:lineRule="auto"/>
        <w:ind w:left="360"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343400" cy="3148965"/>
                <wp:effectExtent l="9525" t="3175" r="9525" b="635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83995" y="144780"/>
                            <a:ext cx="832485" cy="3613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6133">
                                <w:rPr>
                                  <w:sz w:val="28"/>
                                  <w:szCs w:val="28"/>
                                </w:rPr>
                                <w:t>Модели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6"/>
                        <wps:cNvCnPr/>
                        <wps:spPr bwMode="auto">
                          <a:xfrm flipH="1">
                            <a:off x="832485" y="506730"/>
                            <a:ext cx="687705" cy="6870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7"/>
                        <wps:cNvCnPr/>
                        <wps:spPr bwMode="auto">
                          <a:xfrm flipH="1">
                            <a:off x="1194435" y="506730"/>
                            <a:ext cx="507365" cy="12668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8"/>
                        <wps:cNvCnPr/>
                        <wps:spPr bwMode="auto">
                          <a:xfrm>
                            <a:off x="1954530" y="506730"/>
                            <a:ext cx="36195" cy="14839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/>
                        <wps:spPr bwMode="auto">
                          <a:xfrm>
                            <a:off x="2316480" y="506730"/>
                            <a:ext cx="760095" cy="5067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0"/>
                        <wps:cNvCnPr/>
                        <wps:spPr bwMode="auto">
                          <a:xfrm>
                            <a:off x="2171700" y="506730"/>
                            <a:ext cx="723900" cy="12306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194435"/>
                            <a:ext cx="104965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6133">
                                <w:rPr>
                                  <w:sz w:val="28"/>
                                  <w:szCs w:val="28"/>
                                </w:rPr>
                                <w:t>Учебные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9560" y="1773555"/>
                            <a:ext cx="941070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6133">
                                <w:rPr>
                                  <w:sz w:val="28"/>
                                  <w:szCs w:val="28"/>
                                </w:rPr>
                                <w:t>Опытные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94435" y="2207895"/>
                            <a:ext cx="177355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Научно-технические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61260" y="1773555"/>
                            <a:ext cx="941070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Игровые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31795" y="1122045"/>
                            <a:ext cx="141160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Имитационные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67" editas="canvas" style="width:342pt;height:247.95pt;mso-position-horizontal-relative:char;mso-position-vertical-relative:line" coordsize="43434,3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">
                <v:shape id="_x0000_s1068" type="#_x0000_t75" style="position:absolute;width:43434;height:31489;visibility:visible;mso-wrap-style:square">
                  <v:fill o:detectmouseclick="t"/>
                  <v:path o:connecttype="none"/>
                </v:shape>
                <v:rect id="Rectangle 45" o:spid="_x0000_s1069" style="position:absolute;left:14839;top:1447;width:832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SysYA&#10;AADbAAAADwAAAGRycy9kb3ducmV2LnhtbESPT2sCMRTE7wW/Q3hCb5qt/aNsjSKF0uKhovXi7e3m&#10;ubu4eUk3qaZ+eiMIPQ4z8xtmOo+mFUfqfGNZwcMwA0FcWt1wpWD7/T6YgPABWWNrmRT8kYf5rHc3&#10;xVzbE6/puAmVSBD2OSqoQ3C5lL6syaAfWkecvL3tDIYku0rqDk8Jblo5yrIXabDhtFCjo7eaysPm&#10;1yjY/xxc/NgFVzwtv852XKzORVwpdd+Pi1cQgWL4D9/an1rB4zNcv6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mSysYAAADbAAAADwAAAAAAAAAAAAAAAACYAgAAZHJz&#10;L2Rvd25yZXYueG1sUEsFBgAAAAAEAAQA9QAAAIsDAAAAAA==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 w:rsidRPr="00AC6133">
                          <w:rPr>
                            <w:sz w:val="28"/>
                            <w:szCs w:val="28"/>
                          </w:rPr>
                          <w:t>Модели</w:t>
                        </w:r>
                      </w:p>
                    </w:txbxContent>
                  </v:textbox>
                </v:rect>
                <v:line id="Line 46" o:spid="_x0000_s1070" style="position:absolute;flip:x;visibility:visible;mso-wrap-style:square" from="8324,5067" to="15201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5n8QAAADbAAAADwAAAGRycy9kb3ducmV2LnhtbESPQWvCQBSE70L/w/IK3nTXikFSV2kr&#10;ggcvJlLa2yP7moRm34bsGuO/dwXB4zAz3zCrzWAb0VPna8caZlMFgrhwpuZSwynfTZYgfEA22Dgm&#10;DVfysFm/jFaYGnfhI/VZKEWEsE9RQxVCm0rpi4os+qlriaP35zqLIcqulKbDS4TbRr4plUiLNceF&#10;Clv6qqj4z85Wg/r+SdT+etwuPvvffJY1XrrdQevx6/DxDiLQEJ7hR3tvNMwTuH+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M7mfxAAAANsAAAAPAAAAAAAAAAAA&#10;AAAAAKECAABkcnMvZG93bnJldi54bWxQSwUGAAAAAAQABAD5AAAAkgMAAAAA&#10;" strokeweight="2pt">
                  <v:stroke endarrow="classic" endarrowwidth="wide" endarrowlength="long"/>
                </v:line>
                <v:line id="Line 47" o:spid="_x0000_s1071" style="position:absolute;flip:x;visibility:visible;mso-wrap-style:square" from="11944,5067" to="17018,1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8cBMUAAADbAAAADwAAAGRycy9kb3ducmV2LnhtbESPT2vCQBTE7wW/w/IEb3VXi39IXUUt&#10;godeTETa2yP7mgSzb0N2jfHbdwsFj8PM/IZZbXpbi45aXznWMBkrEMS5MxUXGs7Z4XUJwgdkg7Vj&#10;0vAgD5v14GWFiXF3PlGXhkJECPsENZQhNImUPi/Joh+7hjh6P661GKJsC2lavEe4reVUqbm0WHFc&#10;KLGhfUn5Nb1ZDeryNVfHx+ljtuu+s0lae+kOn1qPhv32HUSgPjzD/+2j0fC2gL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8cBMUAAADbAAAADwAAAAAAAAAA&#10;AAAAAAChAgAAZHJzL2Rvd25yZXYueG1sUEsFBgAAAAAEAAQA+QAAAJMDAAAAAA==&#10;" strokeweight="2pt">
                  <v:stroke endarrow="classic" endarrowwidth="wide" endarrowlength="long"/>
                </v:line>
                <v:line id="Line 48" o:spid="_x0000_s1072" style="position:absolute;visibility:visible;mso-wrap-style:square" from="19545,5067" to="19907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NpY78AAADbAAAADwAAAGRycy9kb3ducmV2LnhtbERPy4rCMBTdD/gP4QruxlTFB9UoIgg6&#10;4MLqwuWluTbF5qY2UevfTxaCy8N5L1atrcSTGl86VjDoJyCIc6dLLhScT9vfGQgfkDVWjknBmzys&#10;lp2fBabavfhIzywUIoawT1GBCaFOpfS5IYu+72riyF1dYzFE2BRSN/iK4baSwySZSIslxwaDNW0M&#10;5bfsYRWszQVP2W5o7/Y+nf3d9odxUmilet12PQcRqA1f8ce90wpGcWz8En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NpY78AAADbAAAADwAAAAAAAAAAAAAAAACh&#10;AgAAZHJzL2Rvd25yZXYueG1sUEsFBgAAAAAEAAQA+QAAAI0DAAAAAA==&#10;" strokeweight="2pt">
                  <v:stroke endarrow="classic" endarrowwidth="wide" endarrowlength="long"/>
                </v:line>
                <v:line id="Line 49" o:spid="_x0000_s1073" style="position:absolute;visibility:visible;mso-wrap-style:square" from="23164,5067" to="30765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/M+MMAAADbAAAADwAAAGRycy9kb3ducmV2LnhtbESPQYvCMBSE74L/IbwFb5qusq5Wo4gg&#10;uIIH6x48PppnU2xeahO1++83guBxmJlvmPmytZW4U+NLxwo+BwkI4tzpkgsFv8dNfwLCB2SNlWNS&#10;8EcelotuZ46pdg8+0D0LhYgQ9ikqMCHUqZQ+N2TRD1xNHL2zayyGKJtC6gYfEW4rOUySsbRYclww&#10;WNPaUH7JblbBypzwmG2H9mqv35Pd5Wf/lRRaqd5Hu5qBCNSGd/jV3moFoyk8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zPjDAAAA2wAAAA8AAAAAAAAAAAAA&#10;AAAAoQIAAGRycy9kb3ducmV2LnhtbFBLBQYAAAAABAAEAPkAAACRAwAAAAA=&#10;" strokeweight="2pt">
                  <v:stroke endarrow="classic" endarrowwidth="wide" endarrowlength="long"/>
                </v:line>
                <v:line id="Line 50" o:spid="_x0000_s1074" style="position:absolute;visibility:visible;mso-wrap-style:square" from="21717,5067" to="28956,1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MWGL8AAADbAAAADwAAAGRycy9kb3ducmV2LnhtbERPy4rCMBTdD/gP4QruxlTxRTWKCIIO&#10;uLC6cHlprk2xualN1Pr3k4Xg8nDei1VrK/GkxpeOFQz6CQji3OmSCwXn0/Z3BsIHZI2VY1LwJg+r&#10;Zedngal2Lz7SMwuFiCHsU1RgQqhTKX1uyKLvu5o4clfXWAwRNoXUDb5iuK3kMEkm0mLJscFgTRtD&#10;+S17WAVrc8FTthvau71PZ3+3/WGcFFqpXrddz0EEasNX/HHvtIJRXB+/x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9MWGL8AAADbAAAADwAAAAAAAAAAAAAAAACh&#10;AgAAZHJzL2Rvd25yZXYueG1sUEsFBgAAAAAEAAQA+QAAAI0DAAAAAA==&#10;" strokeweight="2pt">
                  <v:stroke endarrow="classic" endarrowwidth="wide" endarrowlength="long"/>
                </v:line>
                <v:rect id="Rectangle 51" o:spid="_x0000_s1075" style="position:absolute;top:11944;width:10496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ntMUA&#10;AADbAAAADwAAAGRycy9kb3ducmV2LnhtbESPQWsCMRSE7wX/Q3hCbzWriJXVKCIUpYdKrRdvbzfP&#10;3cXNS7qJmvrrTaHQ4zAz3zDzZTStuFLnG8sKhoMMBHFpdcOVgsPX28sUhA/IGlvLpOCHPCwXvac5&#10;5tre+JOu+1CJBGGfo4I6BJdL6cuaDPqBdcTJO9nOYEiyq6Tu8JbgppWjLJtIgw2nhRodrWsqz/uL&#10;UXD6Pru4OQZXjN8/7va12N2LuFPquR9XMxCBYvgP/7W3WsF4CL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Oe0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 w:rsidRPr="00AC6133">
                          <w:rPr>
                            <w:sz w:val="28"/>
                            <w:szCs w:val="28"/>
                          </w:rPr>
                          <w:t>Учебные</w:t>
                        </w:r>
                      </w:p>
                    </w:txbxContent>
                  </v:textbox>
                </v:rect>
                <v:rect id="Rectangle 52" o:spid="_x0000_s1076" style="position:absolute;left:2895;top:17735;width:9411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5w8UA&#10;AADbAAAADwAAAGRycy9kb3ducmV2LnhtbESPQWsCMRSE74L/ITyhN80qYmVrFBFKpYdKrZfe3m6e&#10;u4ubl7iJmvrrTaHQ4zAz3zCLVTStuFLnG8sKxqMMBHFpdcOVgsPX63AOwgdkja1lUvBDHlbLfm+B&#10;ubY3/qTrPlQiQdjnqKAOweVS+rImg35kHXHyjrYzGJLsKqk7vCW4aeUky2bSYMNpoUZHm5rK0/5i&#10;FBzPJxffvoMrpu8fd/tc7O5F3Cn1NIjrFxCBYvgP/7W3WsF0Ar9f0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nnD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 w:rsidRPr="00AC6133">
                          <w:rPr>
                            <w:sz w:val="28"/>
                            <w:szCs w:val="28"/>
                          </w:rPr>
                          <w:t>Опытные</w:t>
                        </w:r>
                      </w:p>
                    </w:txbxContent>
                  </v:textbox>
                </v:rect>
                <v:rect id="Rectangle 53" o:spid="_x0000_s1077" style="position:absolute;left:11944;top:22078;width:17735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cWMUA&#10;AADbAAAADwAAAGRycy9kb3ducmV2LnhtbESPQWsCMRSE74L/ITyhN81qpZXVKCKUlh6UWi/e3m6e&#10;u4ubl3STavTXN4VCj8PMfMMsVtG04kKdbywrGI8yEMSl1Q1XCg6fL8MZCB+QNbaWScGNPKyW/d4C&#10;c22v/EGXfahEgrDPUUEdgsul9GVNBv3IOuLknWxnMCTZVVJ3eE1w08pJlj1Jgw2nhRodbWoqz/tv&#10;o+D0dXbx9RhcMX3f3u1zsbsXcafUwyCu5yACxfAf/mu/aQXTR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txY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Научно-технические</w:t>
                        </w:r>
                      </w:p>
                    </w:txbxContent>
                  </v:textbox>
                </v:rect>
                <v:rect id="Rectangle 54" o:spid="_x0000_s1078" style="position:absolute;left:24612;top:17735;width:9411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ELMUA&#10;AADbAAAADwAAAGRycy9kb3ducmV2LnhtbESPQWsCMRSE74X+h/AK3mq2ZVHZGqUUpMVDRe2lt7eb&#10;5+7i5iVuUk399UYQPA4z8w0znUfTiSP1vrWs4GWYgSCurG65VvCzXTxPQPiArLGzTAr+ycN89vgw&#10;xULbE6/puAm1SBD2BSpoQnCFlL5qyKAfWkecvJ3tDYYk+1rqHk8Jbjr5mmUjabDltNCgo4+Gqv3m&#10;zyjYHfYufv4GV+bL77Mdl6tzGVdKDZ7i+xuIQDHcw7f2l1aQ53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0Qs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Игровые</w:t>
                        </w:r>
                      </w:p>
                    </w:txbxContent>
                  </v:textbox>
                </v:rect>
                <v:rect id="Rectangle 55" o:spid="_x0000_s1079" style="position:absolute;left:29317;top:11220;width:1411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ht8UA&#10;AADbAAAADwAAAGRycy9kb3ducmV2LnhtbESPQWsCMRSE7wX/Q3hCbzWr2FZWo4hQWnpQar14e7t5&#10;7i5uXtJNqtFfb4RCj8PMfMPMFtG04kSdbywrGA4yEMSl1Q1XCnbfb08TED4ga2wtk4ILeVjMew8z&#10;zLU98xedtqESCcI+RwV1CC6X0pc1GfQD64iTd7CdwZBkV0nd4TnBTStHWfYiDTacFmp0tKqpPG5/&#10;jYLDz9HF931wxfhzfbWvxeZaxI1Sj/24nIIIFMN/+K/9oRWMn+H+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+G3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Имитационные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tabs>
          <w:tab w:val="left" w:pos="136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Классификация с учётом фактора времени</w:t>
      </w:r>
    </w:p>
    <w:p w:rsidR="00B83257" w:rsidRDefault="00B83257" w:rsidP="00B83257">
      <w:pPr>
        <w:tabs>
          <w:tab w:val="left" w:pos="1365"/>
        </w:tabs>
        <w:ind w:firstLine="567"/>
        <w:rPr>
          <w:sz w:val="28"/>
          <w:szCs w:val="28"/>
        </w:rPr>
      </w:pPr>
    </w:p>
    <w:p w:rsidR="00B83257" w:rsidRDefault="00B83257" w:rsidP="00B83257">
      <w:pPr>
        <w:tabs>
          <w:tab w:val="left" w:pos="1365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981450" cy="1628775"/>
                <wp:effectExtent l="0" t="0" r="3175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83995" y="144780"/>
                            <a:ext cx="832485" cy="3613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6133">
                                <w:rPr>
                                  <w:sz w:val="28"/>
                                  <w:szCs w:val="28"/>
                                </w:rPr>
                                <w:t>Модели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/>
                        <wps:spPr bwMode="auto">
                          <a:xfrm flipH="1">
                            <a:off x="832485" y="506730"/>
                            <a:ext cx="687705" cy="6870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2316480" y="506730"/>
                            <a:ext cx="760095" cy="6515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7170" y="1230630"/>
                            <a:ext cx="119443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Статические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33650" y="1230630"/>
                            <a:ext cx="1375410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Динамические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80" editas="canvas" style="width:313.5pt;height:128.25pt;mso-position-horizontal-relative:char;mso-position-vertical-relative:line" coordsize="39814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">
                <v:shape id="_x0000_s1081" type="#_x0000_t75" style="position:absolute;width:39814;height:16287;visibility:visible;mso-wrap-style:square">
                  <v:fill o:detectmouseclick="t"/>
                  <v:path o:connecttype="none"/>
                </v:shape>
                <v:rect id="Rectangle 28" o:spid="_x0000_s1082" style="position:absolute;left:14839;top:1447;width:832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OEsUA&#10;AADbAAAADwAAAGRycy9kb3ducmV2LnhtbESPQWsCMRSE7wX/Q3hCbzWrlLauRhGhtPSg1Hrx9nbz&#10;3F3cvMRNqtFfb4RCj8PMfMNM59G04kSdbywrGA4yEMSl1Q1XCrY/709vIHxA1thaJgUX8jCf9R6m&#10;mGt75m86bUIlEoR9jgrqEFwupS9rMugH1hEnb287gyHJrpK6w3OCm1aOsuxFGmw4LdToaFlTedj8&#10;GgX748HFj11wxfPX6mpfi/W1iGulHvtxMQERKIb/8F/7UysYjeH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Q4S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 w:rsidRPr="00AC6133">
                          <w:rPr>
                            <w:sz w:val="28"/>
                            <w:szCs w:val="28"/>
                          </w:rPr>
                          <w:t>Модели</w:t>
                        </w:r>
                      </w:p>
                    </w:txbxContent>
                  </v:textbox>
                </v:rect>
                <v:line id="Line 29" o:spid="_x0000_s1083" style="position:absolute;flip:x;visibility:visible;mso-wrap-style:square" from="8324,5067" to="15201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EcMAAAADbAAAADwAAAGRycy9kb3ducmV2LnhtbERPTYvCMBC9C/6HMMLeNHFFkWoUdRE8&#10;eLGK6G1oxrbYTEoTa/33m8PCHh/ve7nubCVaanzpWMN4pEAQZ86UnGu4nPfDOQgfkA1WjknDhzys&#10;V/3eEhPj3nyiNg25iCHsE9RQhFAnUvqsIIt+5GriyD1cYzFE2OTSNPiO4baS30rNpMWSY0OBNe0K&#10;yp7py2pQ19tMHT6nn+m2vZ/HaeWl2x+1/hp0mwWIQF34F/+5D0bDJK6PX+IP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WhHDAAAAA2wAAAA8AAAAAAAAAAAAAAAAA&#10;oQIAAGRycy9kb3ducmV2LnhtbFBLBQYAAAAABAAEAPkAAACOAwAAAAA=&#10;" strokeweight="2pt">
                  <v:stroke endarrow="classic" endarrowwidth="wide" endarrowlength="long"/>
                </v:line>
                <v:line id="Line 30" o:spid="_x0000_s1084" style="position:absolute;visibility:visible;mso-wrap-style:square" from="23164,5067" to="30765,1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A/sMAAADbAAAADwAAAGRycy9kb3ducmV2LnhtbESPT4vCMBTE78J+h/AW9qapin+oRpGF&#10;BVfwYLuHPT6aZ1NsXmoTtX57Iwgeh5n5DbNcd7YWV2p95VjBcJCAIC6crrhU8Jf/9OcgfEDWWDsm&#10;BXfysF599JaYanfjA12zUIoIYZ+iAhNCk0rpC0MW/cA1xNE7utZiiLItpW7xFuG2lqMkmUqLFccF&#10;gw19GypO2cUq2Jh/zLPtyJ7teTbfnX73k6TUSn19dpsFiEBdeIdf7a1WMB7C8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ZwP7DAAAA2wAAAA8AAAAAAAAAAAAA&#10;AAAAoQIAAGRycy9kb3ducmV2LnhtbFBLBQYAAAAABAAEAPkAAACRAwAAAAA=&#10;" strokeweight="2pt">
                  <v:stroke endarrow="classic" endarrowwidth="wide" endarrowlength="long"/>
                </v:line>
                <v:rect id="Rectangle 31" o:spid="_x0000_s1085" style="position:absolute;left:2171;top:12306;width:11945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KvsUA&#10;AADbAAAADwAAAGRycy9kb3ducmV2LnhtbESPQWsCMRSE7wX/Q3hCbzWrLa2sRhGhtPSg1Hrx9nbz&#10;3F3cvMRNqtFfb4RCj8PMfMNM59G04kSdbywrGA4yEMSl1Q1XCrY/709jED4ga2wtk4ILeZjPeg9T&#10;zLU98zedNqESCcI+RwV1CC6X0pc1GfQD64iTt7edwZBkV0nd4TnBTStHWfYqDTacFmp0tKypPGx+&#10;jYL98eDixy644uVrdbVvxfpaxLVSj/24mIAIFMN/+K/9qRU8j+D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Aq+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Статические</w:t>
                        </w:r>
                      </w:p>
                    </w:txbxContent>
                  </v:textbox>
                </v:rect>
                <v:rect id="Rectangle 32" o:spid="_x0000_s1086" style="position:absolute;left:25336;top:12306;width:13754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vJcUA&#10;AADbAAAADwAAAGRycy9kb3ducmV2LnhtbESPQWsCMRSE7wX/Q3hCbzWrllZWo4hQWnpQar14e7t5&#10;7i5uXtJNqtFfb4RCj8PMfMPMFtG04kSdbywrGA4yEMSl1Q1XCnbfb08TED4ga2wtk4ILeVjMew8z&#10;zLU98xedtqESCcI+RwV1CC6X0pc1GfQD64iTd7CdwZBkV0nd4TnBTStHWfYiDTacFmp0tKqpPG5/&#10;jYLDz9HF931wxfPn+mpfi821iBulHvtxOQURKIb/8F/7QysYj+H+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K8l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Динамические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Классификация по области использования</w: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Математические</w:t>
      </w:r>
    </w:p>
    <w:p w:rsidR="00B83257" w:rsidRDefault="00B83257" w:rsidP="00B83257">
      <w:pPr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Биологические</w:t>
      </w:r>
    </w:p>
    <w:p w:rsidR="00B83257" w:rsidRDefault="00B83257" w:rsidP="00B83257">
      <w:pPr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Исторические</w:t>
      </w:r>
    </w:p>
    <w:p w:rsidR="00B83257" w:rsidRDefault="00B83257" w:rsidP="00B83257">
      <w:pPr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Социологические</w:t>
      </w:r>
    </w:p>
    <w:p w:rsidR="00B83257" w:rsidRDefault="00B83257" w:rsidP="00B83257">
      <w:pPr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Химические</w:t>
      </w:r>
    </w:p>
    <w:p w:rsidR="00B83257" w:rsidRDefault="00B83257" w:rsidP="00B83257">
      <w:pPr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Литературные</w:t>
      </w:r>
    </w:p>
    <w:p w:rsidR="00B83257" w:rsidRDefault="00B83257" w:rsidP="00B83257">
      <w:pPr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Художественные и т.д.</w: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 форме представления можно выделить следующие виды информационных моделей:</w:t>
      </w:r>
    </w:p>
    <w:p w:rsidR="00B83257" w:rsidRDefault="00B83257" w:rsidP="00B83257">
      <w:pPr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Геометрические модели</w:t>
      </w:r>
    </w:p>
    <w:p w:rsidR="00B83257" w:rsidRDefault="00B83257" w:rsidP="00B83257">
      <w:pPr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Словесные модели</w:t>
      </w:r>
    </w:p>
    <w:p w:rsidR="00B83257" w:rsidRDefault="00B83257" w:rsidP="00B83257">
      <w:pPr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Математические модели</w:t>
      </w:r>
    </w:p>
    <w:p w:rsidR="00B83257" w:rsidRDefault="00B83257" w:rsidP="00B83257">
      <w:pPr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Структурные модели</w:t>
      </w:r>
    </w:p>
    <w:p w:rsidR="00B83257" w:rsidRDefault="00B83257" w:rsidP="00B83257">
      <w:pPr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Логические модели</w:t>
      </w:r>
    </w:p>
    <w:p w:rsidR="00B83257" w:rsidRDefault="00B83257" w:rsidP="00B83257">
      <w:pPr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Специальные модели</w:t>
      </w:r>
    </w:p>
    <w:p w:rsidR="00B83257" w:rsidRDefault="00B83257" w:rsidP="00B83257">
      <w:pPr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Компьютерные и некомпьютерные</w: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Pr="0004435A" w:rsidRDefault="00B83257" w:rsidP="00B832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Классификация по способу представления</w: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669155" cy="3583305"/>
                <wp:effectExtent l="9525" t="9525" r="762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6825" y="0"/>
                            <a:ext cx="832485" cy="3613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6133">
                                <w:rPr>
                                  <w:sz w:val="28"/>
                                  <w:szCs w:val="28"/>
                                </w:rPr>
                                <w:t>Модели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/>
                        <wps:spPr bwMode="auto">
                          <a:xfrm flipH="1">
                            <a:off x="615315" y="361950"/>
                            <a:ext cx="687705" cy="6870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2099310" y="361950"/>
                            <a:ext cx="832485" cy="6877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085850"/>
                            <a:ext cx="1375410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Материальные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16480" y="1085850"/>
                            <a:ext cx="162877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Информационные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47110" y="2135505"/>
                            <a:ext cx="112204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Вербальные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52675" y="3185160"/>
                            <a:ext cx="162877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Некомпьютерные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0535" y="3185160"/>
                            <a:ext cx="1375410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Компьютерные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92580" y="2135505"/>
                            <a:ext cx="977265" cy="3257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AC6133" w:rsidRDefault="00B83257" w:rsidP="00B832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Знаковые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3474720" y="1411605"/>
                            <a:ext cx="760095" cy="7239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 flipH="1">
                            <a:off x="2063115" y="1411605"/>
                            <a:ext cx="687705" cy="7232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 flipH="1">
                            <a:off x="1158240" y="2461260"/>
                            <a:ext cx="687705" cy="6870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2425065" y="2461260"/>
                            <a:ext cx="723900" cy="6877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87" editas="canvas" style="width:367.65pt;height:282.15pt;mso-position-horizontal-relative:char;mso-position-vertical-relative:line" coordsize="46691,3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">
                <v:shape id="_x0000_s1088" type="#_x0000_t75" style="position:absolute;width:46691;height:35833;visibility:visible;mso-wrap-style:square">
                  <v:fill o:detectmouseclick="t"/>
                  <v:path o:connecttype="none"/>
                </v:shape>
                <v:rect id="Rectangle 13" o:spid="_x0000_s1089" style="position:absolute;left:12668;width:832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OqsMA&#10;AADbAAAADwAAAGRycy9kb3ducmV2LnhtbERPS2sCMRC+F/wPYYTealbpQ1ajlEKp9FDxcfE2uxl3&#10;FzeTuIma+uuNUOhtPr7nTOfRtOJMnW8sKxgOMhDEpdUNVwq2m8+nMQgfkDW2lknBL3mYz3oPU8y1&#10;vfCKzutQiRTCPkcFdQgul9KXNRn0A+uIE7e3ncGQYFdJ3eElhZtWjrLsVRpsODXU6OijpvKwPhkF&#10;++PBxa9dcMXz98/VvhXLaxGXSj324/sERKAY/sV/7oVO81/g/ks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zOqsMAAADbAAAADwAAAAAAAAAAAAAAAACYAgAAZHJzL2Rv&#10;d25yZXYueG1sUEsFBgAAAAAEAAQA9QAAAIgDAAAAAA==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 w:rsidRPr="00AC6133">
                          <w:rPr>
                            <w:sz w:val="28"/>
                            <w:szCs w:val="28"/>
                          </w:rPr>
                          <w:t>Модели</w:t>
                        </w:r>
                      </w:p>
                    </w:txbxContent>
                  </v:textbox>
                </v:rect>
                <v:line id="Line 14" o:spid="_x0000_s1090" style="position:absolute;flip:x;visibility:visible;mso-wrap-style:square" from="6153,3619" to="13030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l/8EAAADbAAAADwAAAGRycy9kb3ducmV2LnhtbERPS4vCMBC+C/6HMII3TVywLF2j+EDw&#10;4MUq4t6GZrYt20xKk6313xtB2Nt8fM9ZrHpbi45aXznWMJsqEMS5MxUXGi7n/eQThA/IBmvHpOFB&#10;HlbL4WCBqXF3PlGXhULEEPYpaihDaFIpfV6SRT91DXHkflxrMUTYFtK0eI/htpYfSiXSYsWxocSG&#10;tiXlv9mf1aCut0QdHqfdfNN9n2dZ7aXbH7Uej/r1F4hAffgXv90HE+cn8PolHi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uX/wQAAANsAAAAPAAAAAAAAAAAAAAAA&#10;AKECAABkcnMvZG93bnJldi54bWxQSwUGAAAAAAQABAD5AAAAjwMAAAAA&#10;" strokeweight="2pt">
                  <v:stroke endarrow="classic" endarrowwidth="wide" endarrowlength="long"/>
                </v:line>
                <v:line id="Line 15" o:spid="_x0000_s1091" style="position:absolute;visibility:visible;mso-wrap-style:square" from="20993,3619" to="29317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hccAAAADbAAAADwAAAGRycy9kb3ducmV2LnhtbERPTYvCMBC9L/gfwgje1lTBVaqpiLCg&#10;wh62evA4NGNT2kxqk9X6740g7G0e73NW69424kadrxwrmIwTEMSF0xWXCk7H788FCB+QNTaOScGD&#10;PKyzwccKU+3u/Eu3PJQihrBPUYEJoU2l9IUhi37sWuLIXVxnMUTYlVJ3eI/htpHTJPmSFiuODQZb&#10;2hoq6vzPKtiYMx7z3dRe7XW+ONT7n1lSaqVGw36zBBGoD//it3un4/w5vH6JB8j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JoXHAAAAA2wAAAA8AAAAAAAAAAAAAAAAA&#10;oQIAAGRycy9kb3ducmV2LnhtbFBLBQYAAAAABAAEAPkAAACOAwAAAAA=&#10;" strokeweight="2pt">
                  <v:stroke endarrow="classic" endarrowwidth="wide" endarrowlength="long"/>
                </v:line>
                <v:rect id="Rectangle 16" o:spid="_x0000_s1092" style="position:absolute;top:10858;width:13754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hNMYA&#10;AADbAAAADwAAAGRycy9kb3ducmV2LnhtbESPQU8CMRCF7yb+h2ZIvEkXY9QsFEJMjMSDRPTibXY7&#10;7G7YTuu2QOXXMwcSbjN5b977ZrbIrlcHGmLn2cBkXIAirr3tuDHw8/12/wIqJmSLvWcy8E8RFvPb&#10;mxmW1h/5iw6b1CgJ4ViigTalUGod65YcxrEPxKJt/eAwyTo02g54lHDX64eieNIOO5aGFgO9tlTv&#10;NntnYPu3C/n9N4Xq8ePz5J+r9anKa2PuRnk5BZUop6v5cr2ygi+w8os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1hNMYAAADbAAAADwAAAAAAAAAAAAAAAACYAgAAZHJz&#10;L2Rvd25yZXYueG1sUEsFBgAAAAAEAAQA9QAAAIsDAAAAAA==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Материальные</w:t>
                        </w:r>
                      </w:p>
                    </w:txbxContent>
                  </v:textbox>
                </v:rect>
                <v:rect id="Rectangle 17" o:spid="_x0000_s1093" style="position:absolute;left:23164;top:10858;width:16288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Er8MA&#10;AADbAAAADwAAAGRycy9kb3ducmV2LnhtbERPS2sCMRC+F/wPYYTealYpbV2NUgql0kPFx8Xb7Gbc&#10;XdxM4iZq6q83QqG3+fieM51H04ozdb6xrGA4yEAQl1Y3XCnYbj6f3kD4gKyxtUwKfsnDfNZ7mGKu&#10;7YVXdF6HSqQQ9jkqqENwuZS+rMmgH1hHnLi97QyGBLtK6g4vKdy0cpRlL9Jgw6mhRkcfNZWH9cko&#10;2B8PLn7tgiuev3+u9rVYXou4VOqxH98nIALF8C/+cy90mj+G+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HEr8MAAADbAAAADwAAAAAAAAAAAAAAAACYAgAAZHJzL2Rv&#10;d25yZXYueG1sUEsFBgAAAAAEAAQA9QAAAIgDAAAAAA==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Информационные</w:t>
                        </w:r>
                      </w:p>
                    </w:txbxContent>
                  </v:textbox>
                </v:rect>
                <v:rect id="Rectangle 18" o:spid="_x0000_s1094" style="position:absolute;left:35471;top:21355;width:11220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nj8IA&#10;AADbAAAADwAAAGRycy9kb3ducmV2LnhtbERPy2oCMRTdF/oP4Ra6qxmltGU0I1IQxUWltht3dyZ3&#10;Hji5SSdRo19vFkKXh/OezaPpxYkG31lWMB5lIIgrqztuFPz+LF8+QPiArLG3TAou5GFePD7MMNf2&#10;zN902oVGpBD2OSpoQ3C5lL5qyaAfWUecuNoOBkOCQyP1gOcUbno5ybI3abDj1NCio8+WqsPuaBTU&#10;fwcXV/vgytfN19W+l9trGbdKPT/FxRREoBj+xXf3WiuYpPXpS/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6ePwgAAANsAAAAPAAAAAAAAAAAAAAAAAJgCAABkcnMvZG93&#10;bnJldi54bWxQSwUGAAAAAAQABAD1AAAAhw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Вербальные</w:t>
                        </w:r>
                      </w:p>
                    </w:txbxContent>
                  </v:textbox>
                </v:rect>
                <v:rect id="Rectangle 19" o:spid="_x0000_s1095" style="position:absolute;left:23526;top:31851;width:16288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CFMUA&#10;AADbAAAADwAAAGRycy9kb3ducmV2LnhtbESPQWsCMRSE7wX/Q3hCbzWriJXVKCIUpYdKrRdvbzfP&#10;3cXNS7qJmvrrTaHQ4zAz3zDzZTStuFLnG8sKhoMMBHFpdcOVgsPX28sUhA/IGlvLpOCHPCwXvac5&#10;5tre+JOu+1CJBGGfo4I6BJdL6cuaDPqBdcTJO9nOYEiyq6Tu8JbgppWjLJtIgw2nhRodrWsqz/uL&#10;UXD6Pru4OQZXjN8/7va12N2LuFPquR9XMxCBYvgP/7W3WsFoCL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wIU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Некомпьютерные</w:t>
                        </w:r>
                      </w:p>
                    </w:txbxContent>
                  </v:textbox>
                </v:rect>
                <v:rect id="Rectangle 20" o:spid="_x0000_s1096" style="position:absolute;left:4705;top:31851;width:13754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cY8UA&#10;AADbAAAADwAAAGRycy9kb3ducmV2LnhtbESPQWsCMRSE70L/Q3gFb5rtUqxsjVIKpcWDovbS29vN&#10;c3dx85JuUo3+eiMUPA4z8w0zW0TTiSP1vrWs4GmcgSCurG65VvC9+xhNQfiArLGzTArO5GExfxjM&#10;sND2xBs6bkMtEoR9gQqaEFwhpa8aMujH1hEnb297gyHJvpa6x1OCm07mWTaRBltOCw06em+oOmz/&#10;jIL978HFz5/gyufl6mJfyvWljGulho/x7RVEoBju4f/2l1aQ5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Zxj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Компьютерные</w:t>
                        </w:r>
                      </w:p>
                    </w:txbxContent>
                  </v:textbox>
                </v:rect>
                <v:rect id="Rectangle 21" o:spid="_x0000_s1097" style="position:absolute;left:15925;top:21355;width:9773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5+MUA&#10;AADbAAAADwAAAGRycy9kb3ducmV2LnhtbESPQWsCMRSE7wX/Q3hCbzWrLa2sRhGhtPSg1Hrx9nbz&#10;3F3cvMRNqtFfb4RCj8PMfMNM59G04kSdbywrGA4yEMSl1Q1XCrY/709jED4ga2wtk4ILeZjPeg9T&#10;zLU98zedNqESCcI+RwV1CC6X0pc1GfQD64iTt7edwZBkV0nd4TnBTStHWfYqDTacFmp0tKypPGx+&#10;jYL98eDixy644uVrdbVvxfpaxLVSj/24mIAIFMN/+K/9qRWMnuH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Tn4xQAAANsAAAAPAAAAAAAAAAAAAAAAAJgCAABkcnMv&#10;ZG93bnJldi54bWxQSwUGAAAAAAQABAD1AAAAigMAAAAA&#10;" fillcolor="#ff9">
                  <v:textbox>
                    <w:txbxContent>
                      <w:p w:rsidR="00B83257" w:rsidRPr="00AC6133" w:rsidRDefault="00B83257" w:rsidP="00B832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Знаковые</w:t>
                        </w:r>
                      </w:p>
                    </w:txbxContent>
                  </v:textbox>
                </v:rect>
                <v:line id="Line 22" o:spid="_x0000_s1098" style="position:absolute;visibility:visible;mso-wrap-style:square" from="34747,14116" to="42348,2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1u8MAAADbAAAADwAAAGRycy9kb3ducmV2LnhtbESPQYvCMBSE7wv+h/AEb2tq0VWqUUQQ&#10;VNjDVg8eH82zKTYvtYna/febBcHjMDPfMItVZ2vxoNZXjhWMhgkI4sLpiksFp+P2cwbCB2SNtWNS&#10;8EseVsvexwIz7Z78Q488lCJC2GeowITQZFL6wpBFP3QNcfQurrUYomxLqVt8RritZZokX9JixXHB&#10;YEMbQ8U1v1sFa3PGY75L7c3eprPDdf89SUqt1KDfrecgAnXhHX61d1pBOob/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39bvDAAAA2wAAAA8AAAAAAAAAAAAA&#10;AAAAoQIAAGRycy9kb3ducmV2LnhtbFBLBQYAAAAABAAEAPkAAACRAwAAAAA=&#10;" strokeweight="2pt">
                  <v:stroke endarrow="classic" endarrowwidth="wide" endarrowlength="long"/>
                </v:line>
                <v:line id="Line 23" o:spid="_x0000_s1099" style="position:absolute;flip:x;visibility:visible;mso-wrap-style:square" from="20631,14116" to="27508,2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xNcMAAADbAAAADwAAAGRycy9kb3ducmV2LnhtbESPT4vCMBTE7wt+h/AEb2uioCzVKP5B&#10;8ODFKqK3R/Nsi81LaWKt394sLOxxmJnfMPNlZyvRUuNLxxpGQwWCOHOm5FzD+bT7/gHhA7LByjFp&#10;eJOH5aL3NcfEuBcfqU1DLiKEfYIaihDqREqfFWTRD11NHL27ayyGKJtcmgZfEW4rOVZqKi2WHBcK&#10;rGlTUPZIn1aDulynav8+bifr9nYapZWXbnfQetDvVjMQgbrwH/5r742G8QR+v8QfIB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4sTXDAAAA2wAAAA8AAAAAAAAAAAAA&#10;AAAAoQIAAGRycy9kb3ducmV2LnhtbFBLBQYAAAAABAAEAPkAAACRAwAAAAA=&#10;" strokeweight="2pt">
                  <v:stroke endarrow="classic" endarrowwidth="wide" endarrowlength="long"/>
                </v:line>
                <v:line id="Line 24" o:spid="_x0000_s1100" style="position:absolute;flip:x;visibility:visible;mso-wrap-style:square" from="11582,24612" to="18459,3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ovQsMAAADbAAAADwAAAGRycy9kb3ducmV2LnhtbESPQYvCMBSE78L+h/AWvGmiYJFqFHdF&#10;8LAXq8ju7dE822LzUppY67/fCILHYWa+YZbr3taio9ZXjjVMxgoEce5MxYWG03E3moPwAdlg7Zg0&#10;PMjDevUxWGJq3J0P1GWhEBHCPkUNZQhNKqXPS7Lox64hjt7FtRZDlG0hTYv3CLe1nCqVSIsVx4US&#10;G/ouKb9mN6tBnX8TtX8ctrOv7u84yWov3e5H6+Fnv1mACNSHd/jV3hsN0wSe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qL0LDAAAA2wAAAA8AAAAAAAAAAAAA&#10;AAAAoQIAAGRycy9kb3ducmV2LnhtbFBLBQYAAAAABAAEAPkAAACRAwAAAAA=&#10;" strokeweight="2pt">
                  <v:stroke endarrow="classic" endarrowwidth="wide" endarrowlength="long"/>
                </v:line>
                <v:line id="Line 25" o:spid="_x0000_s1101" style="position:absolute;visibility:visible;mso-wrap-style:square" from="24250,24612" to="31489,3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VrzMIAAADbAAAADwAAAGRycy9kb3ducmV2LnhtbESPQYvCMBSE78L+h/CEvWlqYVW6RpEF&#10;wRU82Hrw+GjeNsXmpTZRu//eCILHYWa+YRar3jbiRp2vHSuYjBMQxKXTNVcKjsVmNAfhA7LGxjEp&#10;+CcPq+XHYIGZdnc+0C0PlYgQ9hkqMCG0mZS+NGTRj11LHL0/11kMUXaV1B3eI9w2Mk2SqbRYc1ww&#10;2NKPofKcX62CtTlhkW9Te7GX2Xx3/t1/JZVW6nPYr79BBOrDO/xqb7WCdAb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VrzMIAAADbAAAADwAAAAAAAAAAAAAA&#10;AAChAgAAZHJzL2Rvd25yZXYueG1sUEsFBgAAAAAEAAQA+QAAAJADAAAAAA==&#10;" strokeweight="2pt">
                  <v:stroke endarrow="classic" endarrowwidth="wide" endarrowlength="long"/>
                </v:line>
                <w10:anchorlock/>
              </v:group>
            </w:pict>
          </mc:Fallback>
        </mc:AlternateConten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Основные этапы моделирования</w:t>
      </w:r>
    </w:p>
    <w:p w:rsidR="00B83257" w:rsidRDefault="00B83257" w:rsidP="00B832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Место моделирования в деятельности человека</w: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3148965" cy="2967990"/>
                <wp:effectExtent l="0" t="0" r="0" b="381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81004" y="145361"/>
                            <a:ext cx="2931596" cy="470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D52459" w:rsidRDefault="00B83257" w:rsidP="00B832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52459">
                                <w:rPr>
                                  <w:b/>
                                  <w:sz w:val="32"/>
                                  <w:szCs w:val="32"/>
                                </w:rPr>
                                <w:t>Прототип (объект, процесс)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44638" y="1267186"/>
                            <a:ext cx="2931596" cy="471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D52459" w:rsidRDefault="00B83257" w:rsidP="00B832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Моделирование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08272" y="2389010"/>
                            <a:ext cx="2932422" cy="471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D52459" w:rsidRDefault="00B83257" w:rsidP="00B832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66625" y="760147"/>
                            <a:ext cx="650428" cy="362007"/>
                          </a:xfrm>
                          <a:prstGeom prst="rightArrow">
                            <a:avLst>
                              <a:gd name="adj1" fmla="val 50000"/>
                              <a:gd name="adj2" fmla="val 45205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66625" y="1881971"/>
                            <a:ext cx="650428" cy="362007"/>
                          </a:xfrm>
                          <a:prstGeom prst="rightArrow">
                            <a:avLst>
                              <a:gd name="adj1" fmla="val 50000"/>
                              <a:gd name="adj2" fmla="val 45205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102" editas="canvas" style="width:247.95pt;height:233.7pt;mso-position-horizontal-relative:char;mso-position-vertical-relative:line" coordsize="31489,2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">
                <v:shape id="_x0000_s1103" type="#_x0000_t75" style="position:absolute;width:31489;height:29679;visibility:visible;mso-wrap-style:square">
                  <v:fill o:detectmouseclick="t"/>
                  <v:path o:connecttype="none"/>
                </v:shape>
                <v:roundrect id="AutoShape 58" o:spid="_x0000_s1104" style="position:absolute;left:1810;top:1453;width:29316;height:47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nkb4A&#10;AADaAAAADwAAAGRycy9kb3ducmV2LnhtbERPz2vCMBS+C/sfwhvsZlM9bLM2iiiDHbdOxOOjebal&#10;yUtJYu3++2UgePz4fpfbyRoxkg+dYwWLLAdBXDvdcaPg+PMxfwcRIrJG45gU/FKA7eZpVmKh3Y2/&#10;aaxiI1IIhwIVtDEOhZShbsliyNxAnLiL8xZjgr6R2uMthVsjl3n+Ki12nBpaHGjfUt1XV5tmnMY+&#10;+Oor2P147Q8rc36L2in18jzt1iAiTfEhvrs/tYIV/F9Jfp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zJ5G+AAAA2gAAAA8AAAAAAAAAAAAAAAAAmAIAAGRycy9kb3ducmV2&#10;LnhtbFBLBQYAAAAABAAEAPUAAACDAwAAAAA=&#10;" fillcolor="aqua">
                  <v:textbox>
                    <w:txbxContent>
                      <w:p w:rsidR="00B83257" w:rsidRPr="00D52459" w:rsidRDefault="00B83257" w:rsidP="00B832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52459">
                          <w:rPr>
                            <w:b/>
                            <w:sz w:val="32"/>
                            <w:szCs w:val="32"/>
                          </w:rPr>
                          <w:t>Прототип (объект, процесс)</w:t>
                        </w:r>
                      </w:p>
                    </w:txbxContent>
                  </v:textbox>
                </v:roundrect>
                <v:roundrect id="AutoShape 59" o:spid="_x0000_s1105" style="position:absolute;left:1446;top:12671;width:29316;height:4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AnsEA&#10;AADbAAAADwAAAGRycy9kb3ducmV2LnhtbESPQW/CMAyF75P4D5GRdhspO7BRCAiBJnFkHUIcrca0&#10;VRunSkLp/j0+TNrNT37f8/N6O7pODRRi49nAfJaBIi69bbgycP75evsEFROyxc4zGfilCNvN5GWN&#10;ufUP/qahSJWSEI45GqhT6nOtY1mTwzjzPbHsbj44TCJDpW3Ah4S7Tr9n2UI7bFgu1NjTvqayLe5O&#10;alyGNobiFN1+uLeHZXf9SNYb8zoddytQicb0b/6jj1Y4aS+/yAB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SwJ7BAAAA2wAAAA8AAAAAAAAAAAAAAAAAmAIAAGRycy9kb3du&#10;cmV2LnhtbFBLBQYAAAAABAAEAPUAAACGAwAAAAA=&#10;" fillcolor="aqua">
                  <v:textbox>
                    <w:txbxContent>
                      <w:p w:rsidR="00B83257" w:rsidRPr="00D52459" w:rsidRDefault="00B83257" w:rsidP="00B832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Моделирование</w:t>
                        </w:r>
                      </w:p>
                    </w:txbxContent>
                  </v:textbox>
                </v:roundrect>
                <v:roundrect id="AutoShape 60" o:spid="_x0000_s1106" style="position:absolute;left:1082;top:23890;width:29324;height:4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lBcEA&#10;AADbAAAADwAAAGRycy9kb3ducmV2LnhtbESPT4vCMBDF74LfIYzgTVM9+KdrlEURPK5VZI9DM9uW&#10;NpOSxFq/vVkQvM3w3u/Nm82uN43oyPnKsoLZNAFBnFtdcaHgejlOViB8QNbYWCYFT/Kw2w4HG0y1&#10;ffCZuiwUIoawT1FBGUKbSunzkgz6qW2Jo/ZnncEQV1dI7fARw00j50mykAYrjhdKbGlfUl5ndxNr&#10;3Lrau+zHm313rw/r5ncZtFVqPOq/v0AE6sPH/KZPOnIz+P8lDi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ZQXBAAAA2wAAAA8AAAAAAAAAAAAAAAAAmAIAAGRycy9kb3du&#10;cmV2LnhtbFBLBQYAAAAABAAEAPUAAACGAwAAAAA=&#10;" fillcolor="aqua">
                  <v:textbox>
                    <w:txbxContent>
                      <w:p w:rsidR="00B83257" w:rsidRPr="00D52459" w:rsidRDefault="00B83257" w:rsidP="00B832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Принятие решения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1" o:spid="_x0000_s1107" type="#_x0000_t13" style="position:absolute;left:12666;top:7601;width:6504;height:36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luMEA&#10;AADbAAAADwAAAGRycy9kb3ducmV2LnhtbERPS27CMBDdV+odrKnUXXFKETIBg1pQJZb8DjDEQxIa&#10;j0NsQsrpMRISu3l635nMOluJlhpfOtbw2UtAEGfOlJxr2G1/PxQIH5ANVo5Jwz95mE1fXyaYGnfh&#10;NbWbkIsYwj5FDUUIdSqlzwqy6HuuJo7cwTUWQ4RNLk2DlxhuK9lPkqG0WHJsKLCmeUHZ3+ZsNayO&#10;9eJq82rRqv1IDX8GJ6W+Tlq/v3XfYxCBuvAUP9xLE+f34f5LPE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5bjBAAAA2wAAAA8AAAAAAAAAAAAAAAAAmAIAAGRycy9kb3du&#10;cmV2LnhtbFBLBQYAAAAABAAEAPUAAACGAwAAAAA=&#10;" adj="16166" fillcolor="lime"/>
                <v:shape id="AutoShape 62" o:spid="_x0000_s1108" type="#_x0000_t13" style="position:absolute;left:12666;top:18819;width:6504;height:36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AI8IA&#10;AADbAAAADwAAAGRycy9kb3ducmV2LnhtbERPS27CMBDdI3EHa5DYgUNByA0Y1DaqxLKlPcAQT5OU&#10;eJzEJqScHleq1N08ve9s94OtRU+drxxrWMwTEMS5MxUXGj4/XmcKhA/IBmvHpOGHPOx349EWU+Ou&#10;/E79MRQihrBPUUMZQpNK6fOSLPq5a4gj9+U6iyHCrpCmw2sMt7V8SJK1tFhxbCixoZeS8vPxYjW8&#10;fTfZzRZ11qvTo1o/r1qllq3W08nwtAERaAj/4j/3wcT5S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EAjwgAAANsAAAAPAAAAAAAAAAAAAAAAAJgCAABkcnMvZG93&#10;bnJldi54bWxQSwUGAAAAAAQABAD1AAAAhwMAAAAA&#10;" adj="16166" fillcolor="lime"/>
                <w10:anchorlock/>
              </v:group>
            </w:pict>
          </mc:Fallback>
        </mc:AlternateConten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B83257" w:rsidRDefault="00B83257" w:rsidP="00B832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Этапы моделирования</w:t>
      </w:r>
    </w:p>
    <w:p w:rsidR="00B83257" w:rsidRDefault="00B83257" w:rsidP="00B83257">
      <w:pPr>
        <w:ind w:firstLine="567"/>
        <w:rPr>
          <w:sz w:val="28"/>
          <w:szCs w:val="28"/>
        </w:rPr>
      </w:pPr>
    </w:p>
    <w:p w:rsidR="00E5185A" w:rsidRPr="00B83257" w:rsidRDefault="00B83257" w:rsidP="00B83257">
      <w:pPr>
        <w:tabs>
          <w:tab w:val="left" w:pos="21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DFFE7EA" wp14:editId="2D70AF56">
                <wp:extent cx="3402330" cy="4343400"/>
                <wp:effectExtent l="0" t="1270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2932430" cy="470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D53066" w:rsidRDefault="00B83257" w:rsidP="00B832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этап. Постановка 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89560" y="1122045"/>
                            <a:ext cx="2931795" cy="47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D53066" w:rsidRDefault="00B83257" w:rsidP="00B832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этап. Разработка модели</w:t>
                              </w:r>
                            </w:p>
                            <w:p w:rsidR="00B83257" w:rsidRPr="00D53066" w:rsidRDefault="00B83257" w:rsidP="00B832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9560" y="2244090"/>
                            <a:ext cx="2967990" cy="724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D53066" w:rsidRDefault="00B83257" w:rsidP="00B832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III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этап. Компьютерный эксперимент</w:t>
                              </w:r>
                            </w:p>
                            <w:p w:rsidR="00B83257" w:rsidRPr="00D53066" w:rsidRDefault="00B83257" w:rsidP="00B832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48435" y="614680"/>
                            <a:ext cx="650240" cy="361950"/>
                          </a:xfrm>
                          <a:prstGeom prst="rightArrow">
                            <a:avLst>
                              <a:gd name="adj1" fmla="val 50000"/>
                              <a:gd name="adj2" fmla="val 44912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48435" y="1736725"/>
                            <a:ext cx="650240" cy="361950"/>
                          </a:xfrm>
                          <a:prstGeom prst="rightArrow">
                            <a:avLst>
                              <a:gd name="adj1" fmla="val 50000"/>
                              <a:gd name="adj2" fmla="val 44912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1950" y="3619500"/>
                            <a:ext cx="2966720" cy="651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57" w:rsidRPr="00D53066" w:rsidRDefault="00B83257" w:rsidP="00B832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VI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этап. Анализ результатов моделирования</w:t>
                              </w:r>
                            </w:p>
                            <w:p w:rsidR="00B83257" w:rsidRPr="00D53066" w:rsidRDefault="00B83257" w:rsidP="00B832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48435" y="3112135"/>
                            <a:ext cx="650240" cy="361950"/>
                          </a:xfrm>
                          <a:prstGeom prst="rightArrow">
                            <a:avLst>
                              <a:gd name="adj1" fmla="val 50000"/>
                              <a:gd name="adj2" fmla="val 44912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109" editas="canvas" style="width:267.9pt;height:342pt;mso-position-horizontal-relative:char;mso-position-vertical-relative:line" coordsize="34023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">
                <v:shape id="_x0000_s1110" type="#_x0000_t75" style="position:absolute;width:34023;height:43434;visibility:visible;mso-wrap-style:square">
                  <v:fill o:detectmouseclick="t"/>
                  <v:path o:connecttype="none"/>
                </v:shape>
                <v:roundrect id="AutoShape 4" o:spid="_x0000_s1111" style="position:absolute;left:2895;width:29324;height:47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rl8AA&#10;AADaAAAADwAAAGRycy9kb3ducmV2LnhtbESPQYvCMBCF74L/IcyCN5uuh9WtRhFF2ONaZfE4NGNb&#10;2kxKEmv99xtB8DQM731v3qw2g2lFT87XlhV8JikI4sLqmksF59NhugDhA7LG1jIpeJCHzXo8WmGm&#10;7Z2P1OehFDGEfYYKqhC6TEpfVGTQJ7YjjtrVOoMhrq6U2uE9hptWztL0SxqsOV6osKNdRUWT30ys&#10;8dc33uW/3uz6W7P/bi/zoK1Sk49huwQRaAhv84v+0ZGD5yvPK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Url8AAAADaAAAADwAAAAAAAAAAAAAAAACYAgAAZHJzL2Rvd25y&#10;ZXYueG1sUEsFBgAAAAAEAAQA9QAAAIUDAAAAAA==&#10;" fillcolor="aqua">
                  <v:textbox>
                    <w:txbxContent>
                      <w:p w:rsidR="00B83257" w:rsidRPr="00D53066" w:rsidRDefault="00B83257" w:rsidP="00B832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этап.</w:t>
                        </w:r>
                        <w:proofErr w:type="gram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Постановка задачи</w:t>
                        </w:r>
                      </w:p>
                    </w:txbxContent>
                  </v:textbox>
                </v:roundrect>
                <v:roundrect id="AutoShape 5" o:spid="_x0000_s1112" style="position:absolute;left:2895;top:11220;width:29318;height:4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14L0A&#10;AADaAAAADwAAAGRycy9kb3ducmV2LnhtbERPy4rCMBTdD/gP4QrupqkufFSjiDIwS60iLi/NtS1t&#10;bkoSa+fvJ8LALA/nvdkNphU9OV9bVjBNUhDEhdU1lwqul6/PJQgfkDW2lknBD3nYbUcfG8y0ffGZ&#10;+jyUIoawz1BBFUKXSemLigz6xHbEkXtYZzBE6EqpHb5iuGnlLE3n0mDNsaHCjg4VFU3+NHHGrW+8&#10;y0/eHPpnc1y190XQVqnJeNivQQQawr/4z/2tFczgfSX6QW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e14L0AAADaAAAADwAAAAAAAAAAAAAAAACYAgAAZHJzL2Rvd25yZXYu&#10;eG1sUEsFBgAAAAAEAAQA9QAAAIIDAAAAAA==&#10;" fillcolor="aqua">
                  <v:textbox>
                    <w:txbxContent>
                      <w:p w:rsidR="00B83257" w:rsidRPr="00D53066" w:rsidRDefault="00B83257" w:rsidP="00B832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II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этап.</w:t>
                        </w:r>
                        <w:proofErr w:type="gram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Разработка модели</w:t>
                        </w:r>
                      </w:p>
                      <w:p w:rsidR="00B83257" w:rsidRPr="00D53066" w:rsidRDefault="00B83257" w:rsidP="00B83257"/>
                    </w:txbxContent>
                  </v:textbox>
                </v:roundrect>
                <v:roundrect id="AutoShape 6" o:spid="_x0000_s1113" style="position:absolute;left:2895;top:22440;width:29680;height:72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Qe70A&#10;AADaAAAADwAAAGRycy9kb3ducmV2LnhtbERPy4rCMBTdC/MP4Q7MTlMd8FGNIoowS60yzPLSXNvS&#10;5qYksXb+3giCy8N5rza9aURHzleWFYxHCQji3OqKCwWX82E4B+EDssbGMin4Jw+b9cdgham2dz5R&#10;l4VCxBD2KSooQ2hTKX1ekkE/si1x5K7WGQwRukJqh/cYbho5SZKpNFhxbCixpV1JeZ3dTJzx29Xe&#10;ZUdvdt2t3i+av1nQVqmvz367BBGoD2/xy/2jFXzD80r0g1w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lsQe70AAADaAAAADwAAAAAAAAAAAAAAAACYAgAAZHJzL2Rvd25yZXYu&#10;eG1sUEsFBgAAAAAEAAQA9QAAAIIDAAAAAA==&#10;" fillcolor="aqua">
                  <v:textbox>
                    <w:txbxContent>
                      <w:p w:rsidR="00B83257" w:rsidRPr="00D53066" w:rsidRDefault="00B83257" w:rsidP="00B832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III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этап.</w:t>
                        </w:r>
                        <w:proofErr w:type="gram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Компьютерный эксперимент</w:t>
                        </w:r>
                      </w:p>
                      <w:p w:rsidR="00B83257" w:rsidRPr="00D53066" w:rsidRDefault="00B83257" w:rsidP="00B83257"/>
                    </w:txbxContent>
                  </v:textbox>
                </v:roundrect>
                <v:shape id="AutoShape 7" o:spid="_x0000_s1114" type="#_x0000_t13" style="position:absolute;left:14484;top:6146;width:6502;height:36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FvMEA&#10;AADaAAAADwAAAGRycy9kb3ducmV2LnhtbESP3YrCMBCF7wXfIcyCN6Kpi8hSjbKIsooXousDjM1s&#10;020zKU3U+vZGELw8nJ+PM1u0thJXanzhWMFomIAgzpwuOFdw+l0PvkD4gKyxckwK7uRhMe92Zphq&#10;d+MDXY8hF3GEfYoKTAh1KqXPDFn0Q1cTR+/PNRZDlE0udYO3OG4r+ZkkE2mx4EgwWNPSUFYeLzZC&#10;itV5Z+xh+/9T835U9gl35UWp3kf7PQURqA3v8Ku90QrG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BbzBAAAA2gAAAA8AAAAAAAAAAAAAAAAAmAIAAGRycy9kb3du&#10;cmV2LnhtbFBLBQYAAAAABAAEAPUAAACGAwAAAAA=&#10;" fillcolor="lime"/>
                <v:shape id="AutoShape 8" o:spid="_x0000_s1115" type="#_x0000_t13" style="position:absolute;left:14483;top:17367;width:6503;height:36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gJ8EA&#10;AADaAAAADwAAAGRycy9kb3ducmV2LnhtbESP3YrCMBCF7wXfIcyCN6KpC8pSjbKIsooXousDjM1s&#10;020zKU3U+vZGELw8nJ+PM1u0thJXanzhWMFomIAgzpwuOFdw+l0PvkD4gKyxckwK7uRhMe92Zphq&#10;d+MDXY8hF3GEfYoKTAh1KqXPDFn0Q1cTR+/PNRZDlE0udYO3OG4r+ZkkE2mx4EgwWNPSUFYeLzZC&#10;itV5Z+xh+/9T835U9gl35UWp3kf7PQURqA3v8Ku90QrG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1oCfBAAAA2gAAAA8AAAAAAAAAAAAAAAAAmAIAAGRycy9kb3du&#10;cmV2LnhtbFBLBQYAAAAABAAEAPUAAACGAwAAAAA=&#10;" fillcolor="lime"/>
                <v:roundrect id="AutoShape 9" o:spid="_x0000_s1116" style="position:absolute;left:3619;top:36195;width:29667;height:6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z47wA&#10;AADaAAAADwAAAGRycy9kb3ducmV2LnhtbERPy4rCMBTdC/5DuII7TXXho2OUQRFcjlVklpfmTlva&#10;3JQk1vr3ZkBweTjvza43jejI+cqygtk0AUGcW11xoeB6OU5WIHxA1thYJgVP8rDbDgcbTLV98Jm6&#10;LBQihrBPUUEZQptK6fOSDPqpbYkj92edwRChK6R2+IjhppHzJFlIgxXHhhJb2peU19ndxBm3rvYu&#10;+/Fm393rw7r5XQZtlRqP+u8vEIH68BG/3SetYAH/V6If5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LLPjvAAAANoAAAAPAAAAAAAAAAAAAAAAAJgCAABkcnMvZG93bnJldi54&#10;bWxQSwUGAAAAAAQABAD1AAAAgQMAAAAA&#10;" fillcolor="aqua">
                  <v:textbox>
                    <w:txbxContent>
                      <w:p w:rsidR="00B83257" w:rsidRPr="00D53066" w:rsidRDefault="00B83257" w:rsidP="00B832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VI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этап.</w:t>
                        </w:r>
                        <w:proofErr w:type="gram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Анализ результатов моделирования</w:t>
                        </w:r>
                      </w:p>
                      <w:p w:rsidR="00B83257" w:rsidRPr="00D53066" w:rsidRDefault="00B83257" w:rsidP="00B83257"/>
                    </w:txbxContent>
                  </v:textbox>
                </v:roundrect>
                <v:shape id="AutoShape 10" o:spid="_x0000_s1117" type="#_x0000_t13" style="position:absolute;left:14483;top:31121;width:6503;height:36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by8EA&#10;AADaAAAADwAAAGRycy9kb3ducmV2LnhtbESPzYrCMBSF94LvEO6AG9HUWehQjTKIMooL0fEBrs2d&#10;ptPmpjRR69sbQXB5OD8fZ7ZobSWu1PjCsYLRMAFBnDldcK7g9LsefIHwAVlj5ZgU3MnDYt7tzDDV&#10;7sYHuh5DLuII+xQVmBDqVEqfGbLoh64mjt6fayyGKJtc6gZvcdxW8jNJxtJiwZFgsKaloaw8XmyE&#10;FKvzztjD9v+n5v2o7BPuyotSvY/2ewoiUBve4Vd7oxVM4H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m8vBAAAA2gAAAA8AAAAAAAAAAAAAAAAAmAIAAGRycy9kb3du&#10;cmV2LnhtbFBLBQYAAAAABAAEAPUAAACGAwAAAAA=&#10;" fillcolor="lime"/>
                <w10:anchorlock/>
              </v:group>
            </w:pict>
          </mc:Fallback>
        </mc:AlternateContent>
      </w:r>
    </w:p>
    <w:sectPr w:rsidR="00E5185A" w:rsidRPr="00B83257" w:rsidSect="000623F3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5F" w:rsidRDefault="00473B5F">
      <w:r>
        <w:separator/>
      </w:r>
    </w:p>
  </w:endnote>
  <w:endnote w:type="continuationSeparator" w:id="0">
    <w:p w:rsidR="00473B5F" w:rsidRDefault="0047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F3" w:rsidRDefault="00B83257" w:rsidP="000F2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3F3" w:rsidRDefault="00473B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F3" w:rsidRDefault="00B83257" w:rsidP="000F2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6B44">
      <w:rPr>
        <w:rStyle w:val="a6"/>
        <w:noProof/>
      </w:rPr>
      <w:t>6</w:t>
    </w:r>
    <w:r>
      <w:rPr>
        <w:rStyle w:val="a6"/>
      </w:rPr>
      <w:fldChar w:fldCharType="end"/>
    </w:r>
  </w:p>
  <w:p w:rsidR="000623F3" w:rsidRDefault="00473B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5F" w:rsidRDefault="00473B5F">
      <w:r>
        <w:separator/>
      </w:r>
    </w:p>
  </w:footnote>
  <w:footnote w:type="continuationSeparator" w:id="0">
    <w:p w:rsidR="00473B5F" w:rsidRDefault="0047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2DA"/>
    <w:multiLevelType w:val="hybridMultilevel"/>
    <w:tmpl w:val="BF6C34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17F20EC"/>
    <w:multiLevelType w:val="hybridMultilevel"/>
    <w:tmpl w:val="17265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2741F"/>
    <w:multiLevelType w:val="hybridMultilevel"/>
    <w:tmpl w:val="57C0F4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7"/>
    <w:rsid w:val="00473B5F"/>
    <w:rsid w:val="00B83257"/>
    <w:rsid w:val="00CD4E6D"/>
    <w:rsid w:val="00E5185A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832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83257"/>
    <w:rPr>
      <w:sz w:val="24"/>
      <w:szCs w:val="24"/>
      <w:lang w:eastAsia="ru-RU"/>
    </w:rPr>
  </w:style>
  <w:style w:type="character" w:styleId="a6">
    <w:name w:val="page number"/>
    <w:basedOn w:val="a0"/>
    <w:rsid w:val="00B8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832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83257"/>
    <w:rPr>
      <w:sz w:val="24"/>
      <w:szCs w:val="24"/>
      <w:lang w:eastAsia="ru-RU"/>
    </w:rPr>
  </w:style>
  <w:style w:type="character" w:styleId="a6">
    <w:name w:val="page number"/>
    <w:basedOn w:val="a0"/>
    <w:rsid w:val="00B8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2020-05-28T15:35:00Z</dcterms:created>
  <dcterms:modified xsi:type="dcterms:W3CDTF">2020-05-28T15:35:00Z</dcterms:modified>
</cp:coreProperties>
</file>