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D" w:rsidRDefault="00DF131D" w:rsidP="00DF1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51199E">
        <w:rPr>
          <w:rFonts w:ascii="Times New Roman" w:hAnsi="Times New Roman" w:cs="Times New Roman"/>
          <w:b/>
          <w:i/>
          <w:sz w:val="28"/>
          <w:szCs w:val="28"/>
          <w:u w:val="single"/>
        </w:rPr>
        <w:t>тихи Коста.</w:t>
      </w:r>
    </w:p>
    <w:p w:rsidR="00DF131D" w:rsidRPr="00DF131D" w:rsidRDefault="00DF131D" w:rsidP="00DF1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131D" w:rsidRDefault="00DF131D" w:rsidP="00DF13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F131D" w:rsidRPr="00DF131D" w:rsidRDefault="00DF131D" w:rsidP="00DF13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меня гонят. Опять убеждают,</w:t>
      </w:r>
    </w:p>
    <w:p w:rsidR="00DF131D" w:rsidRPr="0051199E" w:rsidRDefault="00DF131D" w:rsidP="00DF13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 разъехаться нам...</w:t>
      </w:r>
    </w:p>
    <w:p w:rsidR="00DF131D" w:rsidRPr="0051199E" w:rsidRDefault="00DF131D" w:rsidP="00DF13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«Простите.но, право.соседи болтают...</w:t>
      </w:r>
    </w:p>
    <w:p w:rsidR="00DF131D" w:rsidRPr="0051199E" w:rsidRDefault="00DF131D" w:rsidP="00DF13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Уехать удобнее вам.».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DF131D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Не верь, что я забыл родные наши горы,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Густой, безоблачный, глубокий небосвод,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задумчиво-мечтательные взоры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бедный наш аул, и бедный наш народ.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друг мой, никогда! Чем тягостней изгнанье,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дальше я от вас, чем бессердечней враг,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слаще и милей мне грезится свиданье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всем, мне дорогим в родных моих горах.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за меня!— Я не способен к мщенью,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злу противиться везде присуще мне,—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бойся!— я и здесь не дамся оболыценью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Красавиц, чуждых мне по крови и стране...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целый мир, люблю людей, бесспорно,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беспомощных, обиженных, сирот,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всех люблю, чего скрывать позорно? 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Тебя, родной аул и бедный наш народ.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вас отдам я жизнь... все помыслы и силы,—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себя лишь вам я посвятить готов...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 мне дороги, так бесконечно милы,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сил нет выразить, что высказать нет слов!..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1896 г. (?)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 Я. П.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Скрывать, молчать, страдать безмолвно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сил, терпенья больше нет,—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знать,— обижу ли вас кровно,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 ль сочувствье и ответ?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все, что так терзает душу,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разрывает грудь,—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 просится наружу,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 пробивает путь.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признанье я не вижу цели,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Молчаньем я себя травлю...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хочу на самом деле? 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вам знать, что вас люблю?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1888 г.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Владикавказ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Многоточия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барский дом... подъезд с гербом старинным...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Узорчатый балкон... стеклянный мезонин...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Закрытый экипаж... ямщик с пером павлиным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медного трубой кондуктор-осетин...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«прощай», воздушные лобзанья...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Протяжный звук трубы... неровный шум колес...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Густая пыль столбом... и понеслась карета...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Завод... чугунный мост... базар... застава... степь...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Безумная!.. Постой!.. Не покидай поэта!..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разрывай надежд и грез заветных цепь...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разрозняй аккорд могучий песнопенья,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разрушай алтарь и жертвенник святой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Чистилища души и храма вдохновенья,—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Вернись, несчастная!.. Безумная, постой!..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1887 г.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F131D" w:rsidRPr="0051199E" w:rsidRDefault="00DF131D" w:rsidP="00DF1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Да, я люблю ее... но не позорной страстью,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Как объяснять себе привыкли вы любовь,—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Я не влеку ее к обманчивому счастью,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Волнуя сладостным напевом ее кровь.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Нет, я люблю ее, как символ воплощенья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Доступных на земле возвышенных начал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Добра и истины, любви и всепрощенья,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Люблю ее, как жизнь, люблю, как идеал,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Как трон свободных дум без гордости надменной,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Как свет познания, как мавзолей искусств,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Как храм поэзии, мечтою окрыленной,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как чистилище ума, души и чувств.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Да, я люблю ее по долгу, по призванью,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Награды за любовь не требуя себе;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Как раб, приветствуя ее посильной данью,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Я награжден вполне, признателен судьбе.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Я счастлив, что люблю... Любви одной покорный,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Под знаменем ее пойду на смертный бой,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Пойду на суд толпы холодной, дикой, вздорной,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С спокойной совестью, с ликующей душой...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если я порой мучительно страдаю,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если я не сплю из-за нее ночей,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То разве я тогда ребячески желаю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слез, и ласк ее задумчивых очей?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Нет, — я боюсь... Боюсь, что, в жизнь едва вступая,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Она доверчиво отдастся ей во всем,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к ней прокрадется незримо ложь людская,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Которой осквернить святыню нипочем.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Вот, вот чего боюсь, что грудь мою терзает: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Она доверчива, наивна, молода,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А жизнь заманчиво зовет и соблазняет...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Боюсь, что разлюбить могу ее тогда.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131D" w:rsidRPr="0051199E" w:rsidRDefault="00DF131D" w:rsidP="00DF131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DF131D" w:rsidRPr="0051199E" w:rsidRDefault="00DF131D" w:rsidP="00DF1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Мне жаль тебя... Твой образ бледно, бледно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Стал грезиться мне в тишине ночей,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ты вот-вот исчезнешь незаметно,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Как многие из памяти моей.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прошлое, что о тебе могло бы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Хоть изредка заговорить со мной,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Без горечи, проклятия и злобы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Уносится беззвучною волной...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И, как всегда, уже мой взор суровый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жаждет встреч таинственных с твоим,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И кажется, что мы при встрече новой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color w:val="000000"/>
          <w:sz w:val="28"/>
          <w:szCs w:val="28"/>
        </w:rPr>
        <w:t>Друг друга уж узнать не захотим.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119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1896 г. (?)</w:t>
      </w:r>
    </w:p>
    <w:p w:rsidR="00DF131D" w:rsidRPr="0051199E" w:rsidRDefault="00DF131D" w:rsidP="00DF13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F131D" w:rsidRPr="0051199E" w:rsidRDefault="00DF131D" w:rsidP="00DF131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 Г. Ш.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сумрачной столице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вольготно осетину,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 более в больнице,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 чахну, вяну, гину...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праздники проходят,—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здесь близких мне знакомых.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коридорах грустно бродят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битых, мятых, хромых.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Стонут трудные больные...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юнец один сгорает...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образы родные,—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смеется, то рыдает...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притих... бежит сестрица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Озабоченно в палату...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Что,— уже?.. О, эти лица! 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легко их знать по взгляду.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сбежать бы!— чтобы вволю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Насладиться жизнью с вами,—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куда мне с этой болью,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хромому с костылями.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 декабря 1897 г.</w:t>
      </w:r>
    </w:p>
    <w:p w:rsidR="00DF131D" w:rsidRPr="0051199E" w:rsidRDefault="00DF131D" w:rsidP="00D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Санкт-Петербург. Александровская больница</w:t>
      </w:r>
      <w:bookmarkStart w:id="0" w:name="_GoBack"/>
      <w:bookmarkEnd w:id="0"/>
    </w:p>
    <w:sectPr w:rsidR="00DF131D" w:rsidRPr="0051199E" w:rsidSect="000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F131D"/>
    <w:rsid w:val="00E506B6"/>
    <w:rsid w:val="00FA103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F1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13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F1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13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2019-02-07T13:28:00Z</dcterms:created>
  <dcterms:modified xsi:type="dcterms:W3CDTF">2019-02-07T13:29:00Z</dcterms:modified>
</cp:coreProperties>
</file>